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7E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7E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8007E4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07E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007E4"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2C99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D6DA84-F043-43F4-A866-A9BB1FD4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00C89-964C-41E4-BB47-CB33DA54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