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AE" w:rsidRPr="00836E02" w:rsidRDefault="002671FB">
      <w:pPr>
        <w:rPr>
          <w:rFonts w:ascii="Times New Roman" w:hAnsi="Times New Roman" w:cs="Times New Roman"/>
          <w:sz w:val="28"/>
          <w:szCs w:val="28"/>
        </w:rPr>
      </w:pPr>
      <w:r w:rsidRPr="00836E02">
        <w:rPr>
          <w:rFonts w:ascii="Times New Roman" w:hAnsi="Times New Roman" w:cs="Times New Roman"/>
          <w:sz w:val="28"/>
          <w:szCs w:val="28"/>
        </w:rPr>
        <w:t>UNITY</w:t>
      </w:r>
    </w:p>
    <w:p w:rsidR="002671FB" w:rsidRDefault="00836E02" w:rsidP="00836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phần trong UNITY EDITOR</w:t>
      </w:r>
    </w:p>
    <w:p w:rsidR="00836E02" w:rsidRDefault="00836E02" w:rsidP="0083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sổ SENCES</w:t>
      </w:r>
    </w:p>
    <w:p w:rsidR="00836E02" w:rsidRDefault="00836E02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các đối tượng một cách trực quan có thể kéo thả phóng to</w:t>
      </w:r>
    </w:p>
    <w:p w:rsidR="00836E02" w:rsidRDefault="00836E02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này có thể thiết lập thông số hiển thị , âm thanh , 2D, 3D .Sự bố trí hoạt cảnh là một trong những chức năng quan trọng nhất của UNITY</w:t>
      </w:r>
    </w:p>
    <w:p w:rsidR="00836E02" w:rsidRDefault="00836E02" w:rsidP="0083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 hierachy </w:t>
      </w:r>
    </w:p>
    <w:p w:rsidR="00836E02" w:rsidRDefault="00836E02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hiển thị các Game object trong sences hiện hành . Khi các đối tượng được thêm hoặc xóa trong sences , tương ứng với các đối tượng có trong hierachy </w:t>
      </w:r>
    </w:p>
    <w:p w:rsidR="00836E02" w:rsidRDefault="00836E02" w:rsidP="0083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game</w:t>
      </w:r>
    </w:p>
    <w:p w:rsidR="00836E02" w:rsidRDefault="00836E02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Góc nhìn từ camera , cho phép điều chỉnh độ phân giải</w:t>
      </w:r>
    </w:p>
    <w:p w:rsidR="00836E02" w:rsidRDefault="00836E02" w:rsidP="0083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</w:p>
    <w:p w:rsidR="00836E02" w:rsidRDefault="00836E02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Assets : hiển thị thông tin của tất cả các tài nguyên </w:t>
      </w:r>
    </w:p>
    <w:p w:rsidR="00836E02" w:rsidRDefault="00836E02" w:rsidP="00836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Inspector </w:t>
      </w:r>
    </w:p>
    <w:p w:rsidR="00836E02" w:rsidRDefault="00836E02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chi tiết các thông tin về game object đang làm việc , kể cả những component được đính kèm và thuộc tính của nó , có thể điều chỉnh thiết lập mọ</w:t>
      </w:r>
      <w:r w:rsidR="00E35553">
        <w:rPr>
          <w:rFonts w:ascii="Times New Roman" w:hAnsi="Times New Roman" w:cs="Times New Roman"/>
          <w:sz w:val="28"/>
          <w:szCs w:val="28"/>
        </w:rPr>
        <w:t xml:space="preserve">i thông số và chức năng của game object </w:t>
      </w:r>
    </w:p>
    <w:p w:rsidR="00E35553" w:rsidRDefault="00E35553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thuộc tính thể hiện trong inspector  đều có thể dễ dàng tùy chỉnh trực tiếp mà không cần thông qua một kịch bản định trước </w:t>
      </w:r>
    </w:p>
    <w:p w:rsidR="00E35553" w:rsidRDefault="00E35553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thiết lập của từng component được đặt trong menu. Các bạn có thể click chuột phải hoặc chọn icon hình bánh răng để hiện menu </w:t>
      </w:r>
    </w:p>
    <w:p w:rsidR="00E35553" w:rsidRDefault="00E35553" w:rsidP="0083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mã nguồn , số animation </w:t>
      </w:r>
    </w:p>
    <w:p w:rsidR="00E35553" w:rsidRDefault="00E35553" w:rsidP="00E3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số khái niệm </w:t>
      </w:r>
    </w:p>
    <w:p w:rsidR="00E35553" w:rsidRDefault="00E35553" w:rsidP="00E35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object</w:t>
      </w:r>
    </w:p>
    <w:p w:rsidR="00E35553" w:rsidRDefault="00E35553" w:rsidP="00E35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đối tượng cụ thể trong game gọi là một object có thể là nhân vật đồ vật nào đó . ví dụ cây cối , …</w:t>
      </w:r>
    </w:p>
    <w:p w:rsidR="00E35553" w:rsidRDefault="00E35553" w:rsidP="00E35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</w:t>
      </w:r>
    </w:p>
    <w:p w:rsidR="00E35553" w:rsidRDefault="00E35553" w:rsidP="00E35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game object có nhiều thành phần cấu tạo nên như hình ảnh va chạm , tính toán vật lý .. gọi là 1 component của game object</w:t>
      </w:r>
    </w:p>
    <w:p w:rsidR="00E35553" w:rsidRDefault="00E35553" w:rsidP="00E35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Sprite</w:t>
      </w:r>
    </w:p>
    <w:p w:rsidR="00E35553" w:rsidRDefault="00E35553" w:rsidP="00E35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một hình ảnh 2D của game object </w:t>
      </w:r>
    </w:p>
    <w:p w:rsidR="00E35553" w:rsidRDefault="00E35553" w:rsidP="00E35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Animation </w:t>
      </w:r>
    </w:p>
    <w:p w:rsidR="00E35553" w:rsidRPr="00E35553" w:rsidRDefault="00E35553" w:rsidP="00E35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một tập hợp hình động dựa trên thay đổi liên tục của nhiều sprite khác nhau </w:t>
      </w:r>
      <w:bookmarkStart w:id="0" w:name="_GoBack"/>
      <w:bookmarkEnd w:id="0"/>
    </w:p>
    <w:sectPr w:rsidR="00E35553" w:rsidRPr="00E35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40A"/>
    <w:multiLevelType w:val="hybridMultilevel"/>
    <w:tmpl w:val="A0F69184"/>
    <w:lvl w:ilvl="0" w:tplc="EC6C8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DF27E8"/>
    <w:multiLevelType w:val="hybridMultilevel"/>
    <w:tmpl w:val="01244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0F84"/>
    <w:multiLevelType w:val="hybridMultilevel"/>
    <w:tmpl w:val="2B1E6E0A"/>
    <w:lvl w:ilvl="0" w:tplc="DE1698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7B693B"/>
    <w:multiLevelType w:val="hybridMultilevel"/>
    <w:tmpl w:val="07E068F4"/>
    <w:lvl w:ilvl="0" w:tplc="7B560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FB"/>
    <w:rsid w:val="000065D3"/>
    <w:rsid w:val="000122FF"/>
    <w:rsid w:val="000E61A7"/>
    <w:rsid w:val="00115BC7"/>
    <w:rsid w:val="002671FB"/>
    <w:rsid w:val="002A43F0"/>
    <w:rsid w:val="00336C12"/>
    <w:rsid w:val="00367096"/>
    <w:rsid w:val="004510E7"/>
    <w:rsid w:val="005E008B"/>
    <w:rsid w:val="006B4FA8"/>
    <w:rsid w:val="00733C3B"/>
    <w:rsid w:val="007B4B2D"/>
    <w:rsid w:val="00836E02"/>
    <w:rsid w:val="00A3634F"/>
    <w:rsid w:val="00A66754"/>
    <w:rsid w:val="00AD4DB5"/>
    <w:rsid w:val="00AF4A44"/>
    <w:rsid w:val="00B323E0"/>
    <w:rsid w:val="00B53768"/>
    <w:rsid w:val="00C52AE3"/>
    <w:rsid w:val="00C81EAE"/>
    <w:rsid w:val="00D13056"/>
    <w:rsid w:val="00D94854"/>
    <w:rsid w:val="00DA130B"/>
    <w:rsid w:val="00E15D39"/>
    <w:rsid w:val="00E35553"/>
    <w:rsid w:val="00E93E46"/>
    <w:rsid w:val="00F24B15"/>
    <w:rsid w:val="00F35B61"/>
    <w:rsid w:val="00F6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270B"/>
  <w15:chartTrackingRefBased/>
  <w15:docId w15:val="{6CC0CBAD-77D4-46CF-AFB8-74022786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2022-11-28T09:46:00Z</dcterms:created>
  <dcterms:modified xsi:type="dcterms:W3CDTF">2022-11-28T10:21:00Z</dcterms:modified>
</cp:coreProperties>
</file>