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995"/>
        <w:gridCol w:w="1066"/>
        <w:gridCol w:w="1977"/>
        <w:gridCol w:w="3130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1A534E5E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3D9083A9" w14:textId="77777777" w:rsidR="00314C59" w:rsidRDefault="00314C59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5EF6CFD8" w:rsidR="00B86A1A" w:rsidRPr="00B86A1A" w:rsidRDefault="004A2B60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3EEBA618" wp14:editId="6C17BD56">
                  <wp:extent cx="1515110" cy="1638794"/>
                  <wp:effectExtent l="0" t="0" r="889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85"/>
                          <a:stretch/>
                        </pic:blipFill>
                        <pic:spPr bwMode="auto">
                          <a:xfrm>
                            <a:off x="0" y="0"/>
                            <a:ext cx="1545423" cy="1671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2166696A" w:rsidR="00B86A1A" w:rsidRPr="00B86A1A" w:rsidRDefault="00EC488D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672CD46C" w:rsidR="00B86A1A" w:rsidRPr="00B86A1A" w:rsidRDefault="00EC488D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Fonte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93C8E7B" w:rsidR="00B86A1A" w:rsidRPr="002B6BC0" w:rsidRDefault="00EC488D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et eksternt </w:t>
            </w:r>
            <w:proofErr w:type="spellStart"/>
            <w:r>
              <w:rPr>
                <w:rFonts w:ascii="Gill Sans MT" w:hAnsi="Gill Sans MT"/>
              </w:rPr>
              <w:t>stylesheet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AB13261" w:rsidR="00B86A1A" w:rsidRPr="002B6BC0" w:rsidRDefault="00EC488D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google fonts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5641E3D6" w:rsidR="00B86A1A" w:rsidRPr="002B6BC0" w:rsidRDefault="00EC488D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55259E">
              <w:rPr>
                <w:rFonts w:ascii="Gill Sans MT" w:hAnsi="Gill Sans MT"/>
              </w:rPr>
              <w:t>selvstændigt opsøge ny viden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2A0C8695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7B2BB35D" w14:textId="274ADCEE" w:rsidR="00A5019F" w:rsidRPr="0060156F" w:rsidRDefault="00A5019F" w:rsidP="00A5019F">
      <w:pPr>
        <w:pBdr>
          <w:top w:val="single" w:sz="4" w:space="5" w:color="auto"/>
          <w:bottom w:val="single" w:sz="4" w:space="1" w:color="auto"/>
        </w:pBdr>
        <w:spacing w:line="276" w:lineRule="auto"/>
        <w:ind w:left="360"/>
        <w:rPr>
          <w:rFonts w:ascii="Gill Sans MT" w:hAnsi="Gill Sans MT"/>
          <w:i/>
          <w:sz w:val="28"/>
          <w:szCs w:val="36"/>
        </w:rPr>
      </w:pPr>
      <w:r>
        <w:rPr>
          <w:rFonts w:ascii="Gill Sans MT" w:hAnsi="Gill Sans MT"/>
          <w:i/>
          <w:sz w:val="28"/>
          <w:szCs w:val="36"/>
        </w:rPr>
        <w:t>Du</w:t>
      </w:r>
      <w:r w:rsidRPr="0060156F">
        <w:rPr>
          <w:rFonts w:ascii="Gill Sans MT" w:hAnsi="Gill Sans MT"/>
          <w:i/>
          <w:sz w:val="28"/>
          <w:szCs w:val="36"/>
        </w:rPr>
        <w:t xml:space="preserve"> skal </w:t>
      </w:r>
      <w:r>
        <w:rPr>
          <w:rFonts w:ascii="Gill Sans MT" w:hAnsi="Gill Sans MT"/>
          <w:i/>
          <w:sz w:val="28"/>
          <w:szCs w:val="36"/>
        </w:rPr>
        <w:t>i denne opgave lave flere CSS-tilpasninger på dit website</w:t>
      </w:r>
    </w:p>
    <w:p w14:paraId="5612CC11" w14:textId="6B22D982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3D655450" w:rsidR="00F9300F" w:rsidRDefault="0014432A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anvende fonten </w:t>
      </w:r>
      <w:r w:rsidR="00A5019F">
        <w:rPr>
          <w:rFonts w:ascii="Gill Sans MT" w:hAnsi="Gill Sans MT"/>
        </w:rPr>
        <w:t>Patrick Hand</w:t>
      </w:r>
      <w:r>
        <w:rPr>
          <w:rFonts w:ascii="Gill Sans MT" w:hAnsi="Gill Sans MT"/>
        </w:rPr>
        <w:t xml:space="preserve"> </w:t>
      </w:r>
      <w:r w:rsidR="0055259E">
        <w:rPr>
          <w:rFonts w:ascii="Gill Sans MT" w:hAnsi="Gill Sans MT"/>
        </w:rPr>
        <w:t>med font-</w:t>
      </w:r>
      <w:proofErr w:type="spellStart"/>
      <w:r w:rsidR="0055259E">
        <w:rPr>
          <w:rFonts w:ascii="Gill Sans MT" w:hAnsi="Gill Sans MT"/>
        </w:rPr>
        <w:t>weight</w:t>
      </w:r>
      <w:proofErr w:type="spellEnd"/>
      <w:r w:rsidR="0055259E">
        <w:rPr>
          <w:rFonts w:ascii="Gill Sans MT" w:hAnsi="Gill Sans MT"/>
        </w:rPr>
        <w:t xml:space="preserve"> på 700 </w:t>
      </w:r>
      <w:r>
        <w:rPr>
          <w:rFonts w:ascii="Gill Sans MT" w:hAnsi="Gill Sans MT"/>
        </w:rPr>
        <w:t xml:space="preserve">til dine </w:t>
      </w:r>
      <w:r w:rsidR="00A5019F">
        <w:rPr>
          <w:rFonts w:ascii="Gill Sans MT" w:hAnsi="Gill Sans MT"/>
        </w:rPr>
        <w:t>overskrifter</w:t>
      </w:r>
      <w:r>
        <w:rPr>
          <w:rFonts w:ascii="Gill Sans MT" w:hAnsi="Gill Sans MT"/>
        </w:rPr>
        <w:t xml:space="preserve"> (fonten kan findes på fonts.google.com)</w:t>
      </w:r>
    </w:p>
    <w:p w14:paraId="790F00E7" w14:textId="38CE64C1" w:rsidR="00A5019F" w:rsidRDefault="00A5019F" w:rsidP="00A5019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Husk at linket til fonten skal indsættes i &lt;head&gt; område</w:t>
      </w:r>
      <w:r w:rsidR="004A2B60">
        <w:rPr>
          <w:rFonts w:ascii="Gill Sans MT" w:hAnsi="Gill Sans MT"/>
        </w:rPr>
        <w:t>t</w:t>
      </w:r>
      <w:r>
        <w:rPr>
          <w:rFonts w:ascii="Gill Sans MT" w:hAnsi="Gill Sans MT"/>
        </w:rPr>
        <w:t xml:space="preserve"> på alle dine sider</w:t>
      </w:r>
    </w:p>
    <w:p w14:paraId="60FC1C0C" w14:textId="33E6D045" w:rsidR="0055259E" w:rsidRDefault="0055259E" w:rsidP="00A5019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Hjælp hinanden med at finde ud af, hvordan Google Fonts fungerer</w:t>
      </w:r>
    </w:p>
    <w:p w14:paraId="7A36FF1F" w14:textId="68DAEEEA" w:rsidR="0014432A" w:rsidRDefault="0014432A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anvende fonten </w:t>
      </w:r>
      <w:r w:rsidR="00A5019F">
        <w:rPr>
          <w:rFonts w:ascii="Gill Sans MT" w:hAnsi="Gill Sans MT"/>
        </w:rPr>
        <w:t>Open</w:t>
      </w:r>
      <w:r>
        <w:rPr>
          <w:rFonts w:ascii="Gill Sans MT" w:hAnsi="Gill Sans MT"/>
        </w:rPr>
        <w:t xml:space="preserve"> Sans</w:t>
      </w:r>
      <w:r w:rsidR="0055259E">
        <w:rPr>
          <w:rFonts w:ascii="Gill Sans MT" w:hAnsi="Gill Sans MT"/>
        </w:rPr>
        <w:t xml:space="preserve"> med font-</w:t>
      </w:r>
      <w:proofErr w:type="spellStart"/>
      <w:r w:rsidR="0055259E">
        <w:rPr>
          <w:rFonts w:ascii="Gill Sans MT" w:hAnsi="Gill Sans MT"/>
        </w:rPr>
        <w:t>weight</w:t>
      </w:r>
      <w:proofErr w:type="spellEnd"/>
      <w:r w:rsidR="0055259E">
        <w:rPr>
          <w:rFonts w:ascii="Gill Sans MT" w:hAnsi="Gill Sans MT"/>
        </w:rPr>
        <w:t xml:space="preserve"> på 400</w:t>
      </w:r>
      <w:r>
        <w:rPr>
          <w:rFonts w:ascii="Gill Sans MT" w:hAnsi="Gill Sans MT"/>
        </w:rPr>
        <w:t xml:space="preserve"> til al øvrig tekst på siden (fonten kan findes på fonts.google.com)</w:t>
      </w:r>
    </w:p>
    <w:p w14:paraId="249BC8FA" w14:textId="2660389E" w:rsidR="00EC488D" w:rsidRDefault="00EC488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Din</w:t>
      </w:r>
      <w:r w:rsidR="0014432A">
        <w:rPr>
          <w:rFonts w:ascii="Gill Sans MT" w:hAnsi="Gill Sans MT"/>
        </w:rPr>
        <w:t>e</w:t>
      </w:r>
      <w:r>
        <w:rPr>
          <w:rFonts w:ascii="Gill Sans MT" w:hAnsi="Gill Sans MT"/>
        </w:rPr>
        <w:t xml:space="preserve"> H1</w:t>
      </w:r>
      <w:r w:rsidR="0014432A">
        <w:rPr>
          <w:rFonts w:ascii="Gill Sans MT" w:hAnsi="Gill Sans MT"/>
        </w:rPr>
        <w:t>'ere</w:t>
      </w:r>
      <w:r>
        <w:rPr>
          <w:rFonts w:ascii="Gill Sans MT" w:hAnsi="Gill Sans MT"/>
        </w:rPr>
        <w:t xml:space="preserve"> skal være størrelse </w:t>
      </w:r>
      <w:r w:rsidR="00C74575">
        <w:rPr>
          <w:rFonts w:ascii="Gill Sans MT" w:hAnsi="Gill Sans MT"/>
        </w:rPr>
        <w:t>3rem</w:t>
      </w:r>
    </w:p>
    <w:p w14:paraId="5468BCB2" w14:textId="0FF6DC79" w:rsidR="0055259E" w:rsidRDefault="0055259E" w:rsidP="0055259E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Hvad betyder rem?</w:t>
      </w:r>
    </w:p>
    <w:p w14:paraId="5874BFDA" w14:textId="07514ACB" w:rsidR="00C74575" w:rsidRDefault="00C74575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Din</w:t>
      </w:r>
      <w:r w:rsidR="0014432A">
        <w:rPr>
          <w:rFonts w:ascii="Gill Sans MT" w:hAnsi="Gill Sans MT"/>
        </w:rPr>
        <w:t>e</w:t>
      </w:r>
      <w:r>
        <w:rPr>
          <w:rFonts w:ascii="Gill Sans MT" w:hAnsi="Gill Sans MT"/>
        </w:rPr>
        <w:t xml:space="preserve"> H2</w:t>
      </w:r>
      <w:r w:rsidR="0014432A">
        <w:rPr>
          <w:rFonts w:ascii="Gill Sans MT" w:hAnsi="Gill Sans MT"/>
        </w:rPr>
        <w:t>'ere</w:t>
      </w:r>
      <w:r>
        <w:rPr>
          <w:rFonts w:ascii="Gill Sans MT" w:hAnsi="Gill Sans MT"/>
        </w:rPr>
        <w:t xml:space="preserve"> skal være størrelse 2rem</w:t>
      </w:r>
    </w:p>
    <w:p w14:paraId="01962BE2" w14:textId="724C66AF" w:rsidR="00C74575" w:rsidRDefault="0014432A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du har </w:t>
      </w:r>
      <w:r w:rsidR="001F70ED">
        <w:rPr>
          <w:rFonts w:ascii="Gill Sans MT" w:hAnsi="Gill Sans MT"/>
        </w:rPr>
        <w:t>H3</w:t>
      </w:r>
      <w:r>
        <w:rPr>
          <w:rFonts w:ascii="Gill Sans MT" w:hAnsi="Gill Sans MT"/>
        </w:rPr>
        <w:t>'ere</w:t>
      </w:r>
      <w:r w:rsidR="0055259E">
        <w:rPr>
          <w:rFonts w:ascii="Gill Sans MT" w:hAnsi="Gill Sans MT"/>
        </w:rPr>
        <w:t>,</w:t>
      </w:r>
      <w:r w:rsidR="001F70ED">
        <w:rPr>
          <w:rFonts w:ascii="Gill Sans MT" w:hAnsi="Gill Sans MT"/>
        </w:rPr>
        <w:t xml:space="preserve"> skal</w:t>
      </w:r>
      <w:r>
        <w:rPr>
          <w:rFonts w:ascii="Gill Sans MT" w:hAnsi="Gill Sans MT"/>
        </w:rPr>
        <w:t xml:space="preserve"> de</w:t>
      </w:r>
      <w:r w:rsidR="001F70ED">
        <w:rPr>
          <w:rFonts w:ascii="Gill Sans MT" w:hAnsi="Gill Sans MT"/>
        </w:rPr>
        <w:t xml:space="preserve"> være størrelse 1,5rem</w:t>
      </w:r>
    </w:p>
    <w:p w14:paraId="2F9C02C7" w14:textId="780C44C7" w:rsidR="0055259E" w:rsidRDefault="0055259E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du har H4'ere, skal de være størrelse 1,2rem</w:t>
      </w:r>
    </w:p>
    <w:p w14:paraId="47EF3023" w14:textId="09B77437" w:rsidR="0055259E" w:rsidRDefault="0055259E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du har H5 og H6, skal de være størrelse 1rem</w:t>
      </w:r>
    </w:p>
    <w:p w14:paraId="28F87B33" w14:textId="58C3E320" w:rsidR="001F70ED" w:rsidRDefault="001F70E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Både overskrift 1, 2 og 3 skal have en linjehøjde på 4rem. Alt andet skal have en linjehøjde på 2rem</w:t>
      </w:r>
    </w:p>
    <w:p w14:paraId="00680845" w14:textId="04F17199" w:rsidR="00DA5A99" w:rsidRDefault="00DA5A99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Dine H1’ere og H2’ere skal have en skygge, som placeres på -2px både horisontalt og vertikalt. Den skal også have en </w:t>
      </w:r>
      <w:proofErr w:type="spellStart"/>
      <w:r>
        <w:rPr>
          <w:rFonts w:ascii="Gill Sans MT" w:hAnsi="Gill Sans MT"/>
        </w:rPr>
        <w:t>blur</w:t>
      </w:r>
      <w:proofErr w:type="spellEnd"/>
      <w:r>
        <w:rPr>
          <w:rFonts w:ascii="Gill Sans MT" w:hAnsi="Gill Sans MT"/>
        </w:rPr>
        <w:t xml:space="preserve"> på 2px og være sølvfarvet</w:t>
      </w:r>
      <w:r w:rsidR="0055259E">
        <w:rPr>
          <w:rFonts w:ascii="Gill Sans MT" w:hAnsi="Gill Sans MT"/>
        </w:rPr>
        <w:br/>
        <w:t xml:space="preserve">TIP: Du skal lede efter en </w:t>
      </w:r>
      <w:proofErr w:type="spellStart"/>
      <w:r w:rsidR="0055259E">
        <w:rPr>
          <w:rFonts w:ascii="Gill Sans MT" w:hAnsi="Gill Sans MT"/>
        </w:rPr>
        <w:t>property</w:t>
      </w:r>
      <w:proofErr w:type="spellEnd"/>
      <w:r w:rsidR="0055259E">
        <w:rPr>
          <w:rFonts w:ascii="Gill Sans MT" w:hAnsi="Gill Sans MT"/>
        </w:rPr>
        <w:t xml:space="preserve">, der hedder </w:t>
      </w:r>
      <w:proofErr w:type="spellStart"/>
      <w:r w:rsidR="0055259E">
        <w:rPr>
          <w:rFonts w:ascii="Gill Sans MT" w:hAnsi="Gill Sans MT"/>
        </w:rPr>
        <w:t>text-shadow</w:t>
      </w:r>
      <w:proofErr w:type="spellEnd"/>
    </w:p>
    <w:p w14:paraId="17EE956B" w14:textId="3D9FB314" w:rsidR="000A32CB" w:rsidRDefault="000A32CB" w:rsidP="00612B9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Alle links </w:t>
      </w:r>
      <w:r w:rsidR="0014432A">
        <w:rPr>
          <w:rFonts w:ascii="Gill Sans MT" w:hAnsi="Gill Sans MT"/>
        </w:rPr>
        <w:t>til dine andre sider (din menulinje/navigation)</w:t>
      </w:r>
      <w:r>
        <w:rPr>
          <w:rFonts w:ascii="Gill Sans MT" w:hAnsi="Gill Sans MT"/>
        </w:rPr>
        <w:t xml:space="preserve"> skal have fjernet understregningen </w:t>
      </w:r>
    </w:p>
    <w:p w14:paraId="1C4A6F31" w14:textId="5183CEC7" w:rsidR="00A5019F" w:rsidRPr="00612B9D" w:rsidRDefault="00A5019F" w:rsidP="00612B9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Der skal være 1rem </w:t>
      </w:r>
      <w:proofErr w:type="spellStart"/>
      <w:r w:rsidR="0055259E"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på højre og venstre side af dine links i din menu</w:t>
      </w:r>
    </w:p>
    <w:p w14:paraId="38E9E257" w14:textId="56225E15" w:rsidR="00E14199" w:rsidRPr="00A5019F" w:rsidRDefault="00E14199" w:rsidP="009341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 w:rsidRPr="00A5019F">
        <w:rPr>
          <w:rFonts w:ascii="Gill Sans MT" w:hAnsi="Gill Sans MT"/>
        </w:rPr>
        <w:t xml:space="preserve">Når du er færdig med at lave al din CSS-kode, skal du gennemgå dit </w:t>
      </w:r>
      <w:proofErr w:type="spellStart"/>
      <w:r w:rsidRPr="00A5019F">
        <w:rPr>
          <w:rFonts w:ascii="Gill Sans MT" w:hAnsi="Gill Sans MT"/>
        </w:rPr>
        <w:t>stylesheet</w:t>
      </w:r>
      <w:proofErr w:type="spellEnd"/>
      <w:r w:rsidRPr="00A5019F">
        <w:rPr>
          <w:rFonts w:ascii="Gill Sans MT" w:hAnsi="Gill Sans MT"/>
        </w:rPr>
        <w:t xml:space="preserve"> og sikre dig, at den samme </w:t>
      </w:r>
      <w:proofErr w:type="spellStart"/>
      <w:r w:rsidRPr="00A5019F">
        <w:rPr>
          <w:rFonts w:ascii="Gill Sans MT" w:hAnsi="Gill Sans MT"/>
        </w:rPr>
        <w:t>property</w:t>
      </w:r>
      <w:proofErr w:type="spellEnd"/>
      <w:r w:rsidRPr="00A5019F">
        <w:rPr>
          <w:rFonts w:ascii="Gill Sans MT" w:hAnsi="Gill Sans MT"/>
        </w:rPr>
        <w:t xml:space="preserve"> og definition kun står en gang i koden. Det vil betyde, at nogle ting måske skal </w:t>
      </w:r>
      <w:r w:rsidRPr="00A5019F">
        <w:rPr>
          <w:rFonts w:ascii="Gill Sans MT" w:hAnsi="Gill Sans MT"/>
        </w:rPr>
        <w:lastRenderedPageBreak/>
        <w:t xml:space="preserve">rykkes lidt rundt, så nogle properties på flere tags skal defineres sammen og andre properties skal defineres på </w:t>
      </w:r>
      <w:proofErr w:type="spellStart"/>
      <w:r w:rsidRPr="00A5019F">
        <w:rPr>
          <w:rFonts w:ascii="Gill Sans MT" w:hAnsi="Gill Sans MT"/>
        </w:rPr>
        <w:t>tags’ene</w:t>
      </w:r>
      <w:proofErr w:type="spellEnd"/>
      <w:r w:rsidRPr="00A5019F">
        <w:rPr>
          <w:rFonts w:ascii="Gill Sans MT" w:hAnsi="Gill Sans MT"/>
        </w:rPr>
        <w:t xml:space="preserve"> enkeltvis</w:t>
      </w:r>
    </w:p>
    <w:p w14:paraId="67516704" w14:textId="39E12583" w:rsidR="00E14199" w:rsidRDefault="00E14199" w:rsidP="00E14199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fx have samme linjehøjde på alle dine forskellige overskrifter. Dette skal defineres sammen. Men de skal have forskellige skriftstørrelse. Dette skal så defineres hver for sig</w:t>
      </w:r>
    </w:p>
    <w:p w14:paraId="0D68D475" w14:textId="5638B512" w:rsidR="00AA6DEF" w:rsidRDefault="00AA6DEF" w:rsidP="00612B9D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Dit </w:t>
      </w:r>
      <w:proofErr w:type="spellStart"/>
      <w:r>
        <w:rPr>
          <w:rFonts w:ascii="Gill Sans MT" w:hAnsi="Gill Sans MT"/>
        </w:rPr>
        <w:t>stylesheet</w:t>
      </w:r>
      <w:proofErr w:type="spellEnd"/>
      <w:r>
        <w:rPr>
          <w:rFonts w:ascii="Gill Sans MT" w:hAnsi="Gill Sans MT"/>
        </w:rPr>
        <w:t xml:space="preserve"> skal ende med at leve op til principperne om DRY: </w:t>
      </w:r>
      <w:proofErr w:type="spellStart"/>
      <w:r>
        <w:rPr>
          <w:rFonts w:ascii="Gill Sans MT" w:hAnsi="Gill Sans MT"/>
        </w:rPr>
        <w:t>Don’t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Repeat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Yourself</w:t>
      </w:r>
      <w:proofErr w:type="spellEnd"/>
      <w:r>
        <w:rPr>
          <w:rFonts w:ascii="Gill Sans MT" w:hAnsi="Gill Sans MT"/>
        </w:rPr>
        <w:t xml:space="preserve">. Den samme </w:t>
      </w:r>
      <w:proofErr w:type="spellStart"/>
      <w:r>
        <w:rPr>
          <w:rFonts w:ascii="Gill Sans MT" w:hAnsi="Gill Sans MT"/>
        </w:rPr>
        <w:t>property</w:t>
      </w:r>
      <w:proofErr w:type="spellEnd"/>
      <w:r>
        <w:rPr>
          <w:rFonts w:ascii="Gill Sans MT" w:hAnsi="Gill Sans MT"/>
        </w:rPr>
        <w:t xml:space="preserve"> definition må ikke stå to steder, for så risikerer du ikke at få rettet tingene alle steder, hvis du vil lave noget om</w:t>
      </w:r>
    </w:p>
    <w:p w14:paraId="588747D5" w14:textId="2599634D" w:rsidR="00612B9D" w:rsidRDefault="003D4208" w:rsidP="00612B9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Skriv</w:t>
      </w:r>
      <w:r w:rsidR="00612B9D">
        <w:rPr>
          <w:rFonts w:ascii="Gill Sans MT" w:hAnsi="Gill Sans MT"/>
        </w:rPr>
        <w:t xml:space="preserve"> gode kodekommentarer i din CSS-fil</w:t>
      </w:r>
      <w:r>
        <w:rPr>
          <w:rFonts w:ascii="Gill Sans MT" w:hAnsi="Gill Sans MT"/>
        </w:rPr>
        <w:t>. Øv dig på at skrive kommentarer, som forklarer dig selv, hvad der sker i afsnittet nedenfor - som hvis du skulle forklare det for en anden</w:t>
      </w:r>
    </w:p>
    <w:p w14:paraId="18142687" w14:textId="1BFF08C5" w:rsidR="00612B9D" w:rsidRPr="00612B9D" w:rsidRDefault="00612B9D" w:rsidP="00A5019F">
      <w:pPr>
        <w:pStyle w:val="Listeafsnit"/>
        <w:spacing w:line="360" w:lineRule="auto"/>
        <w:rPr>
          <w:rFonts w:ascii="Gill Sans MT" w:hAnsi="Gill Sans MT"/>
        </w:rPr>
      </w:pPr>
    </w:p>
    <w:sectPr w:rsidR="00612B9D" w:rsidRPr="00612B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8B1068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15194"/>
    <w:multiLevelType w:val="hybridMultilevel"/>
    <w:tmpl w:val="827C52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70869">
    <w:abstractNumId w:val="2"/>
  </w:num>
  <w:num w:numId="2" w16cid:durableId="1788281541">
    <w:abstractNumId w:val="1"/>
  </w:num>
  <w:num w:numId="3" w16cid:durableId="41636596">
    <w:abstractNumId w:val="0"/>
  </w:num>
  <w:num w:numId="4" w16cid:durableId="246891393">
    <w:abstractNumId w:val="3"/>
  </w:num>
  <w:num w:numId="5" w16cid:durableId="90518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A32CB"/>
    <w:rsid w:val="000D0FA5"/>
    <w:rsid w:val="001307EC"/>
    <w:rsid w:val="0014432A"/>
    <w:rsid w:val="001F70ED"/>
    <w:rsid w:val="00294300"/>
    <w:rsid w:val="002B6BC0"/>
    <w:rsid w:val="00314C59"/>
    <w:rsid w:val="003B10AC"/>
    <w:rsid w:val="003D4208"/>
    <w:rsid w:val="004A2B60"/>
    <w:rsid w:val="004C2DCE"/>
    <w:rsid w:val="004C6874"/>
    <w:rsid w:val="0055259E"/>
    <w:rsid w:val="005E51D9"/>
    <w:rsid w:val="00612B9D"/>
    <w:rsid w:val="00633F29"/>
    <w:rsid w:val="0096702D"/>
    <w:rsid w:val="00A5019F"/>
    <w:rsid w:val="00AA6DEF"/>
    <w:rsid w:val="00B86A1A"/>
    <w:rsid w:val="00C563FB"/>
    <w:rsid w:val="00C74575"/>
    <w:rsid w:val="00CD3E2D"/>
    <w:rsid w:val="00DA5A99"/>
    <w:rsid w:val="00E14199"/>
    <w:rsid w:val="00EC488D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styleId="HTML-kode">
    <w:name w:val="HTML Code"/>
    <w:basedOn w:val="Standardskrifttypeiafsnit"/>
    <w:uiPriority w:val="99"/>
    <w:semiHidden/>
    <w:unhideWhenUsed/>
    <w:rsid w:val="00612B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F1EF-6257-4759-8FBB-805A2C73BF7D}"/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4.xml><?xml version="1.0" encoding="utf-8"?>
<ds:datastoreItem xmlns:ds="http://schemas.openxmlformats.org/officeDocument/2006/customXml" ds:itemID="{B0C71F8D-6B30-4F9A-B42C-A0254A7F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7</cp:revision>
  <dcterms:created xsi:type="dcterms:W3CDTF">2020-10-07T18:39:00Z</dcterms:created>
  <dcterms:modified xsi:type="dcterms:W3CDTF">2025-09-19T07:03:00Z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