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7B31D" w14:textId="77777777" w:rsidR="0022291A" w:rsidRDefault="00B33FDF">
      <w:pPr>
        <w:spacing w:after="275" w:line="259" w:lineRule="auto"/>
        <w:ind w:left="100" w:firstLine="0"/>
        <w:jc w:val="center"/>
      </w:pPr>
      <w:r>
        <w:rPr>
          <w:sz w:val="27"/>
        </w:rPr>
        <w:t>Sep It Up: Peer Review</w:t>
      </w:r>
    </w:p>
    <w:p w14:paraId="783F2B49" w14:textId="77777777" w:rsidR="0022291A" w:rsidRDefault="00B33FDF">
      <w:pPr>
        <w:numPr>
          <w:ilvl w:val="0"/>
          <w:numId w:val="1"/>
        </w:numPr>
        <w:spacing w:after="318" w:line="265" w:lineRule="auto"/>
        <w:ind w:hanging="255"/>
      </w:pPr>
      <w:r>
        <w:rPr>
          <w:sz w:val="21"/>
        </w:rPr>
        <w:t>The members of the group must agree on the percentage contributions.</w:t>
      </w:r>
    </w:p>
    <w:p w14:paraId="2A6C81DD" w14:textId="77777777" w:rsidR="0022291A" w:rsidRDefault="00B33FDF">
      <w:pPr>
        <w:numPr>
          <w:ilvl w:val="0"/>
          <w:numId w:val="1"/>
        </w:numPr>
        <w:spacing w:after="318" w:line="265" w:lineRule="auto"/>
        <w:ind w:hanging="255"/>
      </w:pPr>
      <w:r>
        <w:rPr>
          <w:sz w:val="21"/>
        </w:rPr>
        <w:t>Each member of the group needs to sign and date this form.</w:t>
      </w:r>
    </w:p>
    <w:p w14:paraId="1FBEB5F5" w14:textId="77777777" w:rsidR="0022291A" w:rsidRDefault="00B33FDF">
      <w:pPr>
        <w:numPr>
          <w:ilvl w:val="0"/>
          <w:numId w:val="1"/>
        </w:numPr>
        <w:spacing w:after="368" w:line="265" w:lineRule="auto"/>
        <w:ind w:hanging="255"/>
      </w:pPr>
      <w:r>
        <w:rPr>
          <w:sz w:val="21"/>
        </w:rPr>
        <w:t>The contributions must add up to 100%.</w:t>
      </w:r>
    </w:p>
    <w:p w14:paraId="72573418" w14:textId="77777777" w:rsidR="0022291A" w:rsidRDefault="00B33FDF">
      <w:pPr>
        <w:tabs>
          <w:tab w:val="center" w:pos="2835"/>
          <w:tab w:val="center" w:pos="5160"/>
          <w:tab w:val="center" w:pos="7259"/>
        </w:tabs>
        <w:spacing w:after="0" w:line="265" w:lineRule="auto"/>
        <w:ind w:left="0" w:firstLine="0"/>
      </w:pPr>
      <w:r>
        <w:rPr>
          <w:sz w:val="21"/>
        </w:rPr>
        <w:t>Name</w:t>
      </w:r>
      <w:r>
        <w:rPr>
          <w:sz w:val="21"/>
        </w:rPr>
        <w:tab/>
        <w:t>Student Number</w:t>
      </w:r>
      <w:r>
        <w:rPr>
          <w:sz w:val="21"/>
        </w:rPr>
        <w:tab/>
        <w:t>Percentage    Signature</w:t>
      </w:r>
      <w:r>
        <w:rPr>
          <w:sz w:val="21"/>
        </w:rPr>
        <w:tab/>
        <w:t>Date</w:t>
      </w:r>
    </w:p>
    <w:p w14:paraId="1676707C" w14:textId="77777777" w:rsidR="0022291A" w:rsidRDefault="00B33FDF">
      <w:pPr>
        <w:spacing w:after="315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D3169C0" wp14:editId="3BB2ABF0">
                <wp:extent cx="5286375" cy="1047750"/>
                <wp:effectExtent l="0" t="0" r="0" b="0"/>
                <wp:docPr id="1263" name="Group 1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6375" cy="1047750"/>
                          <a:chOff x="0" y="0"/>
                          <a:chExt cx="5286375" cy="1047750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245064"/>
                            <a:ext cx="1040549" cy="17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9FAB17" w14:textId="77777777" w:rsidR="0022291A" w:rsidRDefault="00B33FD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3"/>
                                </w:rPr>
                                <w:t>Kyriece Dam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408100" y="245064"/>
                            <a:ext cx="755232" cy="17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53225" w14:textId="77777777" w:rsidR="0022291A" w:rsidRDefault="00B33FD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3"/>
                                </w:rPr>
                                <w:t>s3848845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743200" y="245064"/>
                            <a:ext cx="161809" cy="17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A1494" w14:textId="77777777" w:rsidR="0022291A" w:rsidRDefault="00B33FD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3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382901" y="245064"/>
                            <a:ext cx="614524" cy="17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40E12B" w14:textId="77777777" w:rsidR="0022291A" w:rsidRDefault="00B33FD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3"/>
                                </w:rPr>
                                <w:t>Kyriece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572000" y="240661"/>
                            <a:ext cx="923397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D88AC" w14:textId="77777777" w:rsidR="0022291A" w:rsidRDefault="00B33FD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20/09/2021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0" y="878836"/>
                            <a:ext cx="106383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F645B4" w14:textId="77777777" w:rsidR="0022291A" w:rsidRDefault="00B33FD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Nandini Nair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371600" y="878836"/>
                            <a:ext cx="78830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9A0F36" w14:textId="77777777" w:rsidR="0022291A" w:rsidRDefault="00B33FD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s3784955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743200" y="883238"/>
                            <a:ext cx="161809" cy="17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6AC1B" w14:textId="77777777" w:rsidR="0022291A" w:rsidRDefault="00B33FD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3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572000" y="878836"/>
                            <a:ext cx="923397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3C9D21" w14:textId="77777777" w:rsidR="0022291A" w:rsidRDefault="00B33FD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20/09/2021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Picture 5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7150" y="438150"/>
                            <a:ext cx="5229225" cy="9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" name="Picture 5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038225"/>
                            <a:ext cx="5229225" cy="9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Picture 6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305175" y="0"/>
                            <a:ext cx="1000125" cy="4286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" name="Picture 6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514725" y="504825"/>
                            <a:ext cx="790575" cy="523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D3169C0" id="Group 1263" o:spid="_x0000_s1026" style="width:416.25pt;height:82.5pt;mso-position-horizontal-relative:char;mso-position-vertical-relative:line" coordsize="52863,10477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">
                <v:rect id="Rectangle 18" o:spid="_x0000_s1027" style="position:absolute;top:2450;width:10405;height:1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D9FAB17" w14:textId="77777777" w:rsidR="0022291A" w:rsidRDefault="00B33FD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3"/>
                          </w:rPr>
                          <w:t>Kyriece Dam</w:t>
                        </w:r>
                      </w:p>
                    </w:txbxContent>
                  </v:textbox>
                </v:rect>
                <v:rect id="Rectangle 19" o:spid="_x0000_s1028" style="position:absolute;left:14081;top:2450;width:7552;height:1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66653225" w14:textId="77777777" w:rsidR="0022291A" w:rsidRDefault="00B33FD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3"/>
                          </w:rPr>
                          <w:t>s3848845</w:t>
                        </w:r>
                      </w:p>
                    </w:txbxContent>
                  </v:textbox>
                </v:rect>
                <v:rect id="Rectangle 20" o:spid="_x0000_s1029" style="position:absolute;left:27432;top:2450;width:1618;height:1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176A1494" w14:textId="77777777" w:rsidR="0022291A" w:rsidRDefault="00B33FD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3"/>
                          </w:rPr>
                          <w:t>%</w:t>
                        </w:r>
                      </w:p>
                    </w:txbxContent>
                  </v:textbox>
                </v:rect>
                <v:rect id="Rectangle 21" o:spid="_x0000_s1030" style="position:absolute;left:33829;top:2450;width:6145;height:1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4440E12B" w14:textId="77777777" w:rsidR="0022291A" w:rsidRDefault="00B33FD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3"/>
                          </w:rPr>
                          <w:t>Kyriece</w:t>
                        </w:r>
                      </w:p>
                    </w:txbxContent>
                  </v:textbox>
                </v:rect>
                <v:rect id="Rectangle 22" o:spid="_x0000_s1031" style="position:absolute;left:45720;top:2406;width:9233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A4D88AC" w14:textId="77777777" w:rsidR="0022291A" w:rsidRDefault="00B33FDF">
                        <w:pPr>
                          <w:spacing w:after="160" w:line="259" w:lineRule="auto"/>
                          <w:ind w:left="0" w:firstLine="0"/>
                        </w:pPr>
                        <w:r>
                          <w:t>20/09/2021</w:t>
                        </w:r>
                      </w:p>
                    </w:txbxContent>
                  </v:textbox>
                </v:rect>
                <v:rect id="Rectangle 23" o:spid="_x0000_s1032" style="position:absolute;top:8788;width:10638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1AF645B4" w14:textId="77777777" w:rsidR="0022291A" w:rsidRDefault="00B33FDF">
                        <w:pPr>
                          <w:spacing w:after="160" w:line="259" w:lineRule="auto"/>
                          <w:ind w:left="0" w:firstLine="0"/>
                        </w:pPr>
                        <w:r>
                          <w:t>Nandini Nair</w:t>
                        </w:r>
                      </w:p>
                    </w:txbxContent>
                  </v:textbox>
                </v:rect>
                <v:rect id="Rectangle 24" o:spid="_x0000_s1033" style="position:absolute;left:13716;top:8788;width:7883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579A0F36" w14:textId="77777777" w:rsidR="0022291A" w:rsidRDefault="00B33FDF">
                        <w:pPr>
                          <w:spacing w:after="160" w:line="259" w:lineRule="auto"/>
                          <w:ind w:left="0" w:firstLine="0"/>
                        </w:pPr>
                        <w:r>
                          <w:t>s3784955</w:t>
                        </w:r>
                      </w:p>
                    </w:txbxContent>
                  </v:textbox>
                </v:rect>
                <v:rect id="Rectangle 25" o:spid="_x0000_s1034" style="position:absolute;left:27432;top:8832;width:1618;height:1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43B6AC1B" w14:textId="77777777" w:rsidR="0022291A" w:rsidRDefault="00B33FD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3"/>
                          </w:rPr>
                          <w:t>%</w:t>
                        </w:r>
                      </w:p>
                    </w:txbxContent>
                  </v:textbox>
                </v:rect>
                <v:rect id="Rectangle 26" o:spid="_x0000_s1035" style="position:absolute;left:45720;top:8788;width:9233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4F3C9D21" w14:textId="77777777" w:rsidR="0022291A" w:rsidRDefault="00B33FDF">
                        <w:pPr>
                          <w:spacing w:after="160" w:line="259" w:lineRule="auto"/>
                          <w:ind w:left="0" w:firstLine="0"/>
                        </w:pPr>
                        <w:r>
                          <w:t>20/09/2021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1" o:spid="_x0000_s1036" type="#_x0000_t75" style="position:absolute;left:571;top:4381;width:52292;height: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">
                  <v:imagedata r:id="rId8" o:title=""/>
                </v:shape>
                <v:shape id="Picture 53" o:spid="_x0000_s1037" type="#_x0000_t75" style="position:absolute;top:10382;width:52292;height: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">
                  <v:imagedata r:id="rId8" o:title=""/>
                </v:shape>
                <v:shape id="Picture 61" o:spid="_x0000_s1038" type="#_x0000_t75" style="position:absolute;left:33051;width:10002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">
                  <v:imagedata r:id="rId9" o:title=""/>
                </v:shape>
                <v:shape id="Picture 63" o:spid="_x0000_s1039" type="#_x0000_t75" style="position:absolute;left:35147;top:5048;width:7906;height:5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">
                  <v:imagedata r:id="rId10" o:title=""/>
                </v:shape>
                <w10:anchorlock/>
              </v:group>
            </w:pict>
          </mc:Fallback>
        </mc:AlternateContent>
      </w:r>
    </w:p>
    <w:p w14:paraId="58C610F3" w14:textId="77777777" w:rsidR="0022291A" w:rsidRDefault="00B33FDF">
      <w:pPr>
        <w:tabs>
          <w:tab w:val="center" w:pos="2684"/>
          <w:tab w:val="center" w:pos="4416"/>
          <w:tab w:val="center" w:pos="6064"/>
          <w:tab w:val="right" w:pos="8352"/>
        </w:tabs>
        <w:spacing w:after="0"/>
        <w:ind w:left="-15" w:firstLine="0"/>
      </w:pPr>
      <w:r>
        <w:t>Noel Matthews</w:t>
      </w:r>
      <w:r>
        <w:tab/>
        <w:t>s3860249</w:t>
      </w:r>
      <w:r>
        <w:tab/>
      </w:r>
      <w:r>
        <w:rPr>
          <w:sz w:val="23"/>
        </w:rPr>
        <w:t>%</w:t>
      </w:r>
      <w:r>
        <w:rPr>
          <w:sz w:val="23"/>
        </w:rPr>
        <w:tab/>
      </w:r>
      <w:r>
        <w:rPr>
          <w:noProof/>
        </w:rPr>
        <w:drawing>
          <wp:inline distT="0" distB="0" distL="0" distR="0" wp14:anchorId="507AF113" wp14:editId="177F4C68">
            <wp:extent cx="1104900" cy="314325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20/09/2021</w:t>
      </w:r>
    </w:p>
    <w:tbl>
      <w:tblPr>
        <w:tblStyle w:val="TableGrid"/>
        <w:tblW w:w="8235" w:type="dxa"/>
        <w:tblInd w:w="0" w:type="dxa"/>
        <w:tblCellMar>
          <w:top w:w="0" w:type="dxa"/>
          <w:left w:w="0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2160"/>
        <w:gridCol w:w="3915"/>
      </w:tblGrid>
      <w:tr w:rsidR="0022291A" w14:paraId="15846064" w14:textId="77777777">
        <w:trPr>
          <w:trHeight w:val="1005"/>
        </w:trPr>
        <w:tc>
          <w:tcPr>
            <w:tcW w:w="21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14:paraId="41851431" w14:textId="77777777" w:rsidR="0022291A" w:rsidRDefault="00B33FDF">
            <w:pPr>
              <w:spacing w:after="0" w:line="259" w:lineRule="auto"/>
              <w:ind w:left="0" w:firstLine="0"/>
            </w:pPr>
            <w:r>
              <w:t>Timothy Tran</w:t>
            </w:r>
          </w:p>
        </w:tc>
        <w:tc>
          <w:tcPr>
            <w:tcW w:w="21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14:paraId="29647471" w14:textId="77777777" w:rsidR="0022291A" w:rsidRDefault="00B33FDF">
            <w:pPr>
              <w:spacing w:after="0" w:line="259" w:lineRule="auto"/>
              <w:ind w:left="27" w:firstLine="0"/>
            </w:pPr>
            <w:r>
              <w:t>s3540567</w:t>
            </w:r>
          </w:p>
        </w:tc>
        <w:tc>
          <w:tcPr>
            <w:tcW w:w="391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14:paraId="0DD3E853" w14:textId="77777777" w:rsidR="0022291A" w:rsidRDefault="00B33FDF">
            <w:pPr>
              <w:tabs>
                <w:tab w:val="center" w:pos="1545"/>
                <w:tab w:val="right" w:pos="3915"/>
              </w:tabs>
              <w:spacing w:after="0" w:line="259" w:lineRule="auto"/>
              <w:ind w:left="0" w:right="-58" w:firstLine="0"/>
            </w:pPr>
            <w:r>
              <w:rPr>
                <w:sz w:val="23"/>
              </w:rPr>
              <w:t>%</w:t>
            </w:r>
            <w:r>
              <w:rPr>
                <w:sz w:val="23"/>
              </w:rPr>
              <w:tab/>
            </w:r>
            <w:r>
              <w:rPr>
                <w:noProof/>
              </w:rPr>
              <w:drawing>
                <wp:inline distT="0" distB="0" distL="0" distR="0" wp14:anchorId="09A2F7D8" wp14:editId="4C0AC693">
                  <wp:extent cx="838200" cy="447675"/>
                  <wp:effectExtent l="0" t="0" r="0" b="0"/>
                  <wp:docPr id="65" name="Picture 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  <w:t>20/09/2021</w:t>
            </w:r>
          </w:p>
        </w:tc>
      </w:tr>
      <w:tr w:rsidR="0022291A" w14:paraId="731FC2C9" w14:textId="77777777">
        <w:trPr>
          <w:trHeight w:val="990"/>
        </w:trPr>
        <w:tc>
          <w:tcPr>
            <w:tcW w:w="21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14:paraId="1272A490" w14:textId="77777777" w:rsidR="0022291A" w:rsidRDefault="00B33FDF">
            <w:pPr>
              <w:spacing w:after="0" w:line="259" w:lineRule="auto"/>
              <w:ind w:left="0" w:firstLine="0"/>
            </w:pPr>
            <w:r>
              <w:t xml:space="preserve">Victoria </w:t>
            </w:r>
            <w:proofErr w:type="spellStart"/>
            <w:r>
              <w:t>Kokurin</w:t>
            </w:r>
            <w:proofErr w:type="spellEnd"/>
          </w:p>
        </w:tc>
        <w:tc>
          <w:tcPr>
            <w:tcW w:w="21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14:paraId="531FDFAF" w14:textId="77777777" w:rsidR="0022291A" w:rsidRDefault="00B33FDF">
            <w:pPr>
              <w:spacing w:after="0" w:line="259" w:lineRule="auto"/>
              <w:ind w:left="0" w:firstLine="0"/>
            </w:pPr>
            <w:r>
              <w:t>s3851213</w:t>
            </w:r>
          </w:p>
        </w:tc>
        <w:tc>
          <w:tcPr>
            <w:tcW w:w="391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14:paraId="08D51F55" w14:textId="77777777" w:rsidR="0022291A" w:rsidRDefault="00B33FDF">
            <w:pPr>
              <w:tabs>
                <w:tab w:val="center" w:pos="1688"/>
                <w:tab w:val="right" w:pos="3915"/>
              </w:tabs>
              <w:spacing w:after="0" w:line="259" w:lineRule="auto"/>
              <w:ind w:left="0" w:right="-58" w:firstLine="0"/>
            </w:pPr>
            <w:r>
              <w:t>%</w:t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5470DC94" wp14:editId="08CAF82E">
                  <wp:extent cx="828675" cy="333375"/>
                  <wp:effectExtent l="0" t="0" r="0" b="0"/>
                  <wp:docPr id="69" name="Picture 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  <w:t>20/09/2021</w:t>
            </w:r>
          </w:p>
        </w:tc>
      </w:tr>
    </w:tbl>
    <w:p w14:paraId="2480A117" w14:textId="77777777" w:rsidR="0022291A" w:rsidRDefault="00B33FDF">
      <w:pPr>
        <w:spacing w:after="480" w:line="259" w:lineRule="auto"/>
        <w:ind w:left="0" w:firstLine="0"/>
      </w:pPr>
      <w:r>
        <w:rPr>
          <w:sz w:val="23"/>
        </w:rPr>
        <w:t>everyone feels they contributed equally, 20% each.</w:t>
      </w:r>
    </w:p>
    <w:p w14:paraId="75B0C3CC" w14:textId="77777777" w:rsidR="0022291A" w:rsidRDefault="00B33FDF">
      <w:pPr>
        <w:spacing w:after="370" w:line="259" w:lineRule="auto"/>
        <w:ind w:left="-5"/>
      </w:pPr>
      <w:r>
        <w:rPr>
          <w:b/>
          <w:sz w:val="28"/>
        </w:rPr>
        <w:t>Review/Remarks Portion</w:t>
      </w:r>
    </w:p>
    <w:p w14:paraId="19545E26" w14:textId="77777777" w:rsidR="0022291A" w:rsidRDefault="00B33FDF">
      <w:pPr>
        <w:spacing w:after="0" w:line="259" w:lineRule="auto"/>
        <w:ind w:left="-5"/>
      </w:pPr>
      <w:r>
        <w:rPr>
          <w:b/>
          <w:sz w:val="28"/>
        </w:rPr>
        <w:t>Kyriece Dam:</w:t>
      </w:r>
    </w:p>
    <w:p w14:paraId="54ACA727" w14:textId="7CFCC381" w:rsidR="0022291A" w:rsidRDefault="00B33FDF">
      <w:pPr>
        <w:spacing w:after="458"/>
        <w:ind w:left="-5"/>
      </w:pPr>
      <w:r>
        <w:t xml:space="preserve">Sprint planning, sprint velocity, attending meetings + communicating, burndown chart, updating Jira, </w:t>
      </w:r>
      <w:proofErr w:type="spellStart"/>
      <w:r>
        <w:t>Dockerized</w:t>
      </w:r>
      <w:proofErr w:type="spellEnd"/>
      <w:r>
        <w:t xml:space="preserve"> Front-end, </w:t>
      </w:r>
      <w:proofErr w:type="gramStart"/>
      <w:r>
        <w:t>Partially</w:t>
      </w:r>
      <w:proofErr w:type="gramEnd"/>
      <w:r>
        <w:t xml:space="preserve"> set-up docker compose, redirected dashboard into respective user groups, </w:t>
      </w:r>
      <w:r w:rsidRPr="00B33FDF">
        <w:t>Book Form front-end and book microservices</w:t>
      </w:r>
      <w:r>
        <w:t>.</w:t>
      </w:r>
    </w:p>
    <w:p w14:paraId="7E956AB7" w14:textId="07D74538" w:rsidR="0022291A" w:rsidRDefault="00B33FDF">
      <w:pPr>
        <w:ind w:left="-5"/>
      </w:pPr>
      <w:r>
        <w:rPr>
          <w:b/>
          <w:sz w:val="28"/>
        </w:rPr>
        <w:lastRenderedPageBreak/>
        <w:t xml:space="preserve">Nandini Nair: </w:t>
      </w:r>
      <w:r>
        <w:t>Sprint planning, updating Jira, atte</w:t>
      </w:r>
      <w:r>
        <w:t>nding meetings + communicating, making a git flow schema, backlog grooming and front-end coding for the website, sprint retro, meeting minutes, general front-end.</w:t>
      </w:r>
    </w:p>
    <w:p w14:paraId="452BEFBB" w14:textId="343246EA" w:rsidR="0022291A" w:rsidRDefault="00B33FDF">
      <w:pPr>
        <w:spacing w:after="815"/>
        <w:ind w:left="-5"/>
      </w:pPr>
      <w:r>
        <w:rPr>
          <w:b/>
          <w:sz w:val="28"/>
        </w:rPr>
        <w:t xml:space="preserve">Noel Matthews: </w:t>
      </w:r>
      <w:r>
        <w:t>Sprint planning, updating Jira, attending meetings + communicating, back-end testing &amp; documentation, back-end data</w:t>
      </w:r>
      <w:r>
        <w:t xml:space="preserve">base actions, implementation of </w:t>
      </w:r>
      <w:proofErr w:type="spellStart"/>
      <w:r>
        <w:t>getAllUsers</w:t>
      </w:r>
      <w:proofErr w:type="spellEnd"/>
      <w:r>
        <w:t xml:space="preserve"> functionality, implementation of lock and enable functionality, general front-end, all unit-testing, login microservices.</w:t>
      </w:r>
    </w:p>
    <w:p w14:paraId="4198BF83" w14:textId="4B48FA33" w:rsidR="0022291A" w:rsidRDefault="00B33FDF">
      <w:pPr>
        <w:ind w:left="-5"/>
      </w:pPr>
      <w:r>
        <w:rPr>
          <w:b/>
          <w:sz w:val="28"/>
        </w:rPr>
        <w:t xml:space="preserve">Timothy Tran: </w:t>
      </w:r>
      <w:r>
        <w:t>Sprint planning, updating Jira, attending meetings + communicating, login implementation, initial foundational implementation of opera</w:t>
      </w:r>
      <w:r>
        <w:t xml:space="preserve">nt rendering for admin, publisher and </w:t>
      </w:r>
      <w:proofErr w:type="gramStart"/>
      <w:r>
        <w:t>user(</w:t>
      </w:r>
      <w:proofErr w:type="gramEnd"/>
      <w:r>
        <w:t xml:space="preserve">header, reducers, </w:t>
      </w:r>
      <w:proofErr w:type="spellStart"/>
      <w:r>
        <w:t>jwt</w:t>
      </w:r>
      <w:proofErr w:type="spellEnd"/>
      <w:r>
        <w:t xml:space="preserve">, </w:t>
      </w:r>
      <w:proofErr w:type="spellStart"/>
      <w:r>
        <w:t>securityactions</w:t>
      </w:r>
      <w:proofErr w:type="spellEnd"/>
      <w:r>
        <w:t xml:space="preserve">), refactoring initial code base, hosting code reviews, code implementation report, acceptance testing, partial/full assistance in all features, </w:t>
      </w:r>
      <w:proofErr w:type="spellStart"/>
      <w:r>
        <w:t>paypal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, MYSQL transition, microservices, lead meetings, code overview/acceptance testing documents. </w:t>
      </w:r>
    </w:p>
    <w:p w14:paraId="1BF7D19E" w14:textId="2F8773E8" w:rsidR="0022291A" w:rsidRDefault="00B33FDF">
      <w:pPr>
        <w:ind w:left="-5"/>
      </w:pPr>
      <w:r>
        <w:rPr>
          <w:b/>
          <w:sz w:val="28"/>
        </w:rPr>
        <w:t xml:space="preserve">Victoria </w:t>
      </w:r>
      <w:proofErr w:type="spellStart"/>
      <w:proofErr w:type="gramStart"/>
      <w:r>
        <w:rPr>
          <w:b/>
          <w:sz w:val="28"/>
        </w:rPr>
        <w:t>Kokurin:</w:t>
      </w:r>
      <w:r>
        <w:t>Sprint</w:t>
      </w:r>
      <w:proofErr w:type="spellEnd"/>
      <w:proofErr w:type="gramEnd"/>
      <w:r>
        <w:t xml:space="preserve"> planning, updating Jira, attending meetings + c</w:t>
      </w:r>
      <w:r>
        <w:t xml:space="preserve">ommunicating, circle ci implementation and file creation, submission organisation, meeting minute taking, </w:t>
      </w:r>
      <w:proofErr w:type="spellStart"/>
      <w:r>
        <w:t>trello</w:t>
      </w:r>
      <w:proofErr w:type="spellEnd"/>
      <w:r>
        <w:t xml:space="preserve"> organising and updating, </w:t>
      </w:r>
      <w:proofErr w:type="spellStart"/>
      <w:r>
        <w:t>requestmicroservices</w:t>
      </w:r>
      <w:proofErr w:type="spellEnd"/>
      <w:r>
        <w:t xml:space="preserve">, frontend for information sections, </w:t>
      </w:r>
      <w:proofErr w:type="spellStart"/>
      <w:r>
        <w:t>dockerised</w:t>
      </w:r>
      <w:proofErr w:type="spellEnd"/>
      <w:r>
        <w:t xml:space="preserve"> all the backend microservices, paperwork/admin duties, RDS-AWS conversion setup/integration. </w:t>
      </w:r>
    </w:p>
    <w:sectPr w:rsidR="0022291A">
      <w:pgSz w:w="12240" w:h="15840"/>
      <w:pgMar w:top="1536" w:right="2011" w:bottom="2373" w:left="187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436EB"/>
    <w:multiLevelType w:val="hybridMultilevel"/>
    <w:tmpl w:val="4034A0DE"/>
    <w:lvl w:ilvl="0" w:tplc="1422A328">
      <w:start w:val="1"/>
      <w:numFmt w:val="decimal"/>
      <w:lvlText w:val="%1.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AC03212">
      <w:start w:val="1"/>
      <w:numFmt w:val="lowerLetter"/>
      <w:lvlText w:val="%2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092525C">
      <w:start w:val="1"/>
      <w:numFmt w:val="lowerRoman"/>
      <w:lvlText w:val="%3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3C44C08">
      <w:start w:val="1"/>
      <w:numFmt w:val="decimal"/>
      <w:lvlText w:val="%4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644ABC0">
      <w:start w:val="1"/>
      <w:numFmt w:val="lowerLetter"/>
      <w:lvlText w:val="%5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16852A0">
      <w:start w:val="1"/>
      <w:numFmt w:val="lowerRoman"/>
      <w:lvlText w:val="%6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990FC6E">
      <w:start w:val="1"/>
      <w:numFmt w:val="decimal"/>
      <w:lvlText w:val="%7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3C29CE6">
      <w:start w:val="1"/>
      <w:numFmt w:val="lowerLetter"/>
      <w:lvlText w:val="%8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02623E6">
      <w:start w:val="1"/>
      <w:numFmt w:val="lowerRoman"/>
      <w:lvlText w:val="%9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91A"/>
    <w:rsid w:val="0022291A"/>
    <w:rsid w:val="00B3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4C5"/>
  <w15:docId w15:val="{53E8E413-80D2-4C84-8D3A-57D3F498E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22" w:line="270" w:lineRule="auto"/>
      <w:ind w:left="7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8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Peer review1</dc:title>
  <dc:subject/>
  <dc:creator>Kyriece Dam</dc:creator>
  <cp:keywords/>
  <cp:lastModifiedBy>Kyriece Dam</cp:lastModifiedBy>
  <cp:revision>2</cp:revision>
  <dcterms:created xsi:type="dcterms:W3CDTF">2021-10-27T01:37:00Z</dcterms:created>
  <dcterms:modified xsi:type="dcterms:W3CDTF">2021-10-27T01:37:00Z</dcterms:modified>
</cp:coreProperties>
</file>