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2159107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7781E47" w14:textId="77777777" w:rsidR="00DC1E76" w:rsidRDefault="00DC1E7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DA6803" wp14:editId="04D52E2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A3D39093624C248F0170E0A86B78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2E4A4E" w14:textId="4DAC5E0F" w:rsidR="00DC1E76" w:rsidRDefault="00DC1E7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Array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E8781E2C2E487FA8A685F667DFF3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E57B3C" w14:textId="77777777" w:rsidR="00DC1E76" w:rsidRDefault="00DC1E7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I.</w:t>
              </w:r>
              <w:proofErr w:type="gramStart"/>
              <w:r>
                <w:rPr>
                  <w:color w:val="4472C4" w:themeColor="accent1"/>
                  <w:sz w:val="28"/>
                  <w:szCs w:val="28"/>
                </w:rPr>
                <w:t>C.E</w:t>
              </w:r>
              <w:proofErr w:type="gramEnd"/>
            </w:p>
          </w:sdtContent>
        </w:sdt>
        <w:p w14:paraId="46B59206" w14:textId="77777777" w:rsidR="00DC1E76" w:rsidRDefault="00DC1E7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59748E" wp14:editId="5FD916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18FD06" w14:textId="77777777" w:rsidR="00DC1E76" w:rsidRDefault="00DC1E7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30, 2019</w:t>
                                    </w:r>
                                  </w:p>
                                </w:sdtContent>
                              </w:sdt>
                              <w:p w14:paraId="3BAFB0D0" w14:textId="77777777" w:rsidR="00DC1E76" w:rsidRDefault="00DC1E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5E1EE909" w14:textId="77777777" w:rsidR="00DC1E76" w:rsidRDefault="00DC1E7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5974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18FD06" w14:textId="77777777" w:rsidR="00DC1E76" w:rsidRDefault="00DC1E7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30, 2019</w:t>
                              </w:r>
                            </w:p>
                          </w:sdtContent>
                        </w:sdt>
                        <w:p w14:paraId="3BAFB0D0" w14:textId="77777777" w:rsidR="00DC1E76" w:rsidRDefault="00DC1E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5E1EE909" w14:textId="77777777" w:rsidR="00DC1E76" w:rsidRDefault="00DC1E7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502895" wp14:editId="6C31B5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AFD93B" w14:textId="77777777" w:rsidR="00DC1E76" w:rsidRDefault="00DC1E76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B2D793B" w14:textId="062EC61E" w:rsidR="00E27628" w:rsidRDefault="0008642C">
      <w:r>
        <w:rPr>
          <w:noProof/>
        </w:rPr>
        <w:lastRenderedPageBreak/>
        <w:drawing>
          <wp:inline distT="0" distB="0" distL="0" distR="0" wp14:anchorId="4B733341" wp14:editId="1D8233F6">
            <wp:extent cx="52292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28" w:rsidSect="00DC1E7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76"/>
    <w:rsid w:val="0008642C"/>
    <w:rsid w:val="006A32CA"/>
    <w:rsid w:val="00D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85AC"/>
  <w15:chartTrackingRefBased/>
  <w15:docId w15:val="{D6906408-E395-4121-961F-9A31481F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E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1E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A3D39093624C248F0170E0A86B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A0817-482C-4720-9930-974B226FC0E4}"/>
      </w:docPartPr>
      <w:docPartBody>
        <w:p w:rsidR="00000000" w:rsidRDefault="00F4187F" w:rsidP="00F4187F">
          <w:pPr>
            <w:pStyle w:val="91A3D39093624C248F0170E0A86B78F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E8781E2C2E487FA8A685F667DFF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D3E2C-3CA6-469D-973D-8EEDD3D35F0B}"/>
      </w:docPartPr>
      <w:docPartBody>
        <w:p w:rsidR="00000000" w:rsidRDefault="00F4187F" w:rsidP="00F4187F">
          <w:pPr>
            <w:pStyle w:val="71E8781E2C2E487FA8A685F667DFF3E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7F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A3D39093624C248F0170E0A86B78F8">
    <w:name w:val="91A3D39093624C248F0170E0A86B78F8"/>
    <w:rsid w:val="00F4187F"/>
  </w:style>
  <w:style w:type="paragraph" w:customStyle="1" w:styleId="71E8781E2C2E487FA8A685F667DFF3E9">
    <w:name w:val="71E8781E2C2E487FA8A685F667DFF3E9"/>
    <w:rsid w:val="00F41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2019-10-30T00:00:00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5644AE-754D-47B0-92D5-C0A566BC4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1B2E6B-DF1D-46EC-98AD-0FB3EE6852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C8692-4AC0-46C3-B0A1-600B6B145483}">
  <ds:schemaRefs>
    <ds:schemaRef ds:uri="http://schemas.microsoft.com/office/2006/metadata/properties"/>
    <ds:schemaRef ds:uri="http://purl.org/dc/elements/1.1/"/>
    <ds:schemaRef ds:uri="fd4f8d6c-689d-4b09-b64f-b6dc19b27fa7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Arrary</vt:lpstr>
    </vt:vector>
  </TitlesOfParts>
  <Company>Thomas J. Short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</dc:title>
  <dc:subject>I.C.E</dc:subject>
  <dc:creator>Thomas Short</dc:creator>
  <cp:keywords/>
  <dc:description/>
  <cp:lastModifiedBy>Thomas Short</cp:lastModifiedBy>
  <cp:revision>2</cp:revision>
  <cp:lastPrinted>2019-10-30T17:00:00Z</cp:lastPrinted>
  <dcterms:created xsi:type="dcterms:W3CDTF">2019-10-30T16:52:00Z</dcterms:created>
  <dcterms:modified xsi:type="dcterms:W3CDTF">2019-10-30T17:00:00Z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