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redis还原dump.rdb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先停止redis服务，然后将新的dump.rdb覆盖掉旧的，再启动redis服务即可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redis文件中的dump.rdb文件是怎么生成的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默认情况下 每隔一段时间redis服务器程序会自动对数据库做一次遍历，把内存快照写在一个叫做“dump.rdb”的文件里，这个持久化机制叫做SNAPSHOT。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有了SNAPSHOT后，如果服务器宕机，重新启动redis服务器程序时redis会自动加载dump.rdb，将数据库状态恢复到上一次做SNAPSHOT时的状态。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rdb是redis支持的一种持久化方式，在进行rdb dump时，redis直接将内存中的所有数据写到磁盘的文件上，以实现持久化。以下三种情况会使用rdb dump：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通过save/bgsave命令保存数据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满足配置文件中的save指令条件触发持久化操作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Slave初始连接上Master时，Master会dump一份数据，传输给从库。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rdb有个隐蔽的问题需要注意，</w:t>
      </w:r>
      <w:r>
        <w:rPr>
          <w:rFonts w:hint="eastAsia" w:ascii="微软雅黑" w:hAnsi="微软雅黑" w:eastAsia="微软雅黑" w:cs="微软雅黑"/>
          <w:b/>
          <w:bCs/>
          <w:color w:val="0000FF"/>
        </w:rPr>
        <w:t>就是Redis的工作路径和配置的rdb dump文件的路径必须在同一个硬盘分区上。</w:t>
      </w:r>
      <w:r>
        <w:rPr>
          <w:rFonts w:hint="eastAsia" w:ascii="微软雅黑" w:hAnsi="微软雅黑" w:eastAsia="微软雅黑" w:cs="微软雅黑"/>
        </w:rPr>
        <w:t>如果处在不同的分区，所有这些需要使用rdb dump的操作都会失败。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rdb方式的持久化是通过快照完成的，当符合一定条件时redsi会自动将内存中的所有数据进行快照并存储到硬盘上。默认存储在redis根目录的dump.rdb文件中。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rdb是redis默认采用的持久化方式，配置信息在配置文件redis.conf中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定期将内存数据生成快照(即某个时间点上数据的备份) 然后存储在硬盘上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快照执行时机：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save 900 1：表示900秒内至少一个键被更改则进行快照。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save 300 10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save 60 10000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手动执行save或者bgsave命令让redis执行快照。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两个命令的区别在于，save是由主进程进行快照操作，会阻塞其它请求。bgsave会通过fork子进程进行快照操作。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redis实现快照的过程：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1：redis使用fork函数复制一份当前进程的副本(子进程)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2：父进程继续接收并处理客户端发来的命令，而子进程开始将内存中的数据写入硬盘中的临时文件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3：当子进程写入完所有数据后会用该临时文件替换旧的RDB文件，至此，一次快照操作完成。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注意：redis在进行快照的过程中不会修改RDB文件，只有快照结束后才会将旧的文件替换成新的，也就是说任何时候RDB文件都是完整的。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这就使得我们可以通过定时备份RDB文件来实现redis数据库的备份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RDB文件是经过压缩的二进制文件，占用的空间会小于内存中的数据，更加利于传输。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文件修复：redis-check-dump  在启动redis失败时，用于修复dump文件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rdb的优缺点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优点：由于存储的有数据快照文件，恢复数据很方便。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缺点：会丢失最后一次快照以后更改的所有数据。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AOF 保存的数据方案是最完整的，如果同时开启了rdb和aof下，会采用aof方式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 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aof方式的持久化是通过日志文件的方式。默认情况下redis没有开启aof，可以通过参数appendonly参数开启。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appendonly yes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aof文件的保存位置和rdb文件的位置相同，都是dir参数设置的，默认的文件名是appendonly.aof，可以通过appendfilename参数修改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appendfilename appendonly.aof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aof日志文件重写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auto-aof-rewrite-percentage 100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auto-aof-rewrite-min-size 64mb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手动执行bgrewriteaof进行重写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redis写命令同步的时机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appendfsync always 每次都会执行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appendfsync everysec 默认 每秒执行一次同步操作（推荐）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appendfsync no不主动进行同步，由操作系统来做，30秒一次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文件修复：redis-check-aof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动态切换redis持久方式，从 RDB 切换到 AOF（支持Redis 2.2及以上）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CONFIG SET appendonly yes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CONFIG SET save ""（可选）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redis支持两种存储方式：snapshot(快照)和aof(append only mode)，快照是定时将内存快照持久化到硬盘（crash会丢失数据），aof是在写入数据的同时将操作命令保存到日志（不会丢失数据，但操作日志管理维护成本高）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41302"/>
    <w:rsid w:val="11D23BC9"/>
    <w:rsid w:val="221316AD"/>
    <w:rsid w:val="3391083E"/>
    <w:rsid w:val="45D77393"/>
    <w:rsid w:val="481D4548"/>
    <w:rsid w:val="536C5F5F"/>
    <w:rsid w:val="58FD29E9"/>
    <w:rsid w:val="65341302"/>
    <w:rsid w:val="656231C7"/>
    <w:rsid w:val="691E337A"/>
    <w:rsid w:val="6FC71231"/>
    <w:rsid w:val="744356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2015-11-07T03:13:00Z</dcterms:created>
  <dc:creator>Administrator</dc:creator>
  <cp:lastModifiedBy>Administrator</cp:lastModifiedBy>
  <dcterms:modified xsi:type="dcterms:W3CDTF">2016-04-08T02:10:25Z</dcterms:modified>
  <dc:title>rdb方式的持久化是通过快照完成的，当符合一定条件时redsi会自动将内存中的所有数据进行快照并存储到硬盘上。默认存储在redis根目录的dump.rdb文件中。_x000B_rdb是redis默认采用的持久化方式，配置信息在配置文件redis.conf中_x000B_定期将内存数据生成快照(即某个时间点上数据的备份) 然后存储在硬盘上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