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gif" ContentType="image/gif"/>
  <Default Extension="png" ContentType="image/png"/>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Para 2"/>
        <w:pageBreakBefore w:val="off"/>
      </w:pPr>
      <w:r>
        <w:t/>
        <w:bookmarkStart w:id="1" w:name="Mashina_Vriemieni"/>
        <w:t xml:space="preserve"> </w:t>
        <w:bookmarkEnd w:id="1"/>
      </w:r>
    </w:p>
    <w:p>
      <w:pPr>
        <w:pStyle w:val="Heading 1"/>
        <w:pageBreakBefore w:val="on"/>
      </w:pPr>
      <w:r>
        <w:t>Машина Времени</w:t>
      </w:r>
    </w:p>
    <w:p>
      <w:pPr>
        <w:pStyle w:val="Para 2"/>
      </w:pPr>
      <w:r>
        <w:t xml:space="preserve"> </w:t>
      </w:r>
    </w:p>
    <w:p>
      <w:pPr>
        <w:pStyle w:val="Normal"/>
      </w:pPr>
      <w:r>
        <w:t>Электронная Книга Проекта Гутенберг: Машина Времени Эта электронная книга предназначена для использования любым лицом в любом месте in the United States and most other parts of the world безвозмездно и практически без каких-либо ограничений. Вы можете копировать, распространять или повторно использовать её на условиях лицензии Проекта Гутенберг included with this eBook or online at www.gutenberg.org. If you are not located in the United States, you will have to check the laws of the country where you are located before using this eBook.</w:t>
      </w:r>
    </w:p>
    <w:p>
      <w:pPr>
        <w:pStyle w:val="Normal"/>
      </w:pPr>
      <w:r>
        <w:t>Название: Машина Времени</w:t>
      </w:r>
    </w:p>
    <w:p>
      <w:pPr>
        <w:pStyle w:val="Normal"/>
      </w:pPr>
      <w:r>
        <w:t>Автор: Г. Дж. Уэллс</w:t>
      </w:r>
    </w:p>
    <w:p>
      <w:pPr>
        <w:pStyle w:val="Normal"/>
      </w:pPr>
      <w:r>
        <w:t>Release date: October 2, 2004 [eBook #35]</w:t>
      </w:r>
    </w:p>
    <w:p>
      <w:pPr>
        <w:pStyle w:val="Normal"/>
      </w:pPr>
      <w:r>
        <w:t>Most recently updated: June 16, 2026</w:t>
      </w:r>
    </w:p>
    <w:p>
      <w:pPr>
        <w:pStyle w:val="Normal"/>
      </w:pPr>
      <w:r>
        <w:t>Язык: Английский</w:t>
      </w:r>
    </w:p>
    <w:p>
      <w:pPr>
        <w:pStyle w:val="Normal"/>
      </w:pPr>
      <w:r>
        <w:t>Other information and formats: www.gutenberg.org/ebooks/35</w:t>
      </w:r>
    </w:p>
    <w:p>
      <w:pPr>
        <w:pStyle w:val="Normal"/>
      </w:pPr>
      <w:r>
        <w:t>*** START OF THE PROJECT GUTENBERG EBOOK THE TIME MACHINE ***</w:t>
      </w:r>
    </w:p>
    <w:p>
      <w:pPr>
        <w:pStyle w:val="Normal"/>
      </w:pPr>
      <w:r>
        <w:t>The Time Machine</w:t>
      </w:r>
    </w:p>
    <w:p>
      <w:pPr>
        <w:pStyle w:val="Normal"/>
      </w:pPr>
      <w:r>
        <w:t>An Invention</w:t>
      </w:r>
    </w:p>
    <w:p>
      <w:pPr>
        <w:pStyle w:val="Normal"/>
      </w:pPr>
      <w:r>
        <w:t>by H. G. Wells</w:t>
      </w:r>
    </w:p>
    <w:p>
      <w:pPr>
        <w:pStyle w:val="Normal"/>
      </w:pPr>
      <w:r>
        <w:t>CONTENTS</w:t>
      </w:r>
    </w:p>
    <w:p>
      <w:pPr>
        <w:pStyle w:val="Normal"/>
      </w:pPr>
      <w:r>
        <w:t>I Introduction</w:t>
      </w:r>
    </w:p>
    <w:p>
      <w:pPr>
        <w:pStyle w:val="Normal"/>
      </w:pPr>
      <w:r>
        <w:t>II The Machine</w:t>
      </w:r>
    </w:p>
    <w:p>
      <w:pPr>
        <w:pStyle w:val="Normal"/>
      </w:pPr>
      <w:r>
        <w:t>III The Time Traveller Returns</w:t>
      </w:r>
    </w:p>
    <w:p>
      <w:pPr>
        <w:pStyle w:val="Normal"/>
      </w:pPr>
      <w:r>
        <w:t>IV Time Travelling</w:t>
      </w:r>
    </w:p>
    <w:p>
      <w:pPr>
        <w:pStyle w:val="Normal"/>
      </w:pPr>
      <w:r>
        <w:t>V In the Golden Age</w:t>
      </w:r>
    </w:p>
    <w:p>
      <w:pPr>
        <w:pStyle w:val="Normal"/>
      </w:pPr>
      <w:r>
        <w:t>VI The Sunset of Mankind</w:t>
      </w:r>
    </w:p>
    <w:p>
      <w:pPr>
        <w:pStyle w:val="Normal"/>
      </w:pPr>
      <w:r>
        <w:t>VII A Sudden Shock</w:t>
      </w:r>
    </w:p>
    <w:p>
      <w:pPr>
        <w:pStyle w:val="Normal"/>
      </w:pPr>
      <w:r>
        <w:t>VIII Explanation</w:t>
      </w:r>
    </w:p>
    <w:p>
      <w:pPr>
        <w:pStyle w:val="Normal"/>
      </w:pPr>
      <w:r>
        <w:t>IX The Morlocks</w:t>
      </w:r>
    </w:p>
    <w:p>
      <w:pPr>
        <w:pStyle w:val="Normal"/>
      </w:pPr>
      <w:r>
        <w:t>X When Night Came</w:t>
      </w:r>
    </w:p>
    <w:p>
      <w:pPr>
        <w:pStyle w:val="Normal"/>
      </w:pPr>
      <w:r>
        <w:t>XI The Palace of Green Porcelain</w:t>
      </w:r>
    </w:p>
    <w:p>
      <w:pPr>
        <w:pStyle w:val="Normal"/>
      </w:pPr>
      <w:r>
        <w:t>XII In the Darkness</w:t>
      </w:r>
    </w:p>
    <w:p>
      <w:pPr>
        <w:pStyle w:val="Normal"/>
      </w:pPr>
      <w:r>
        <w:t>XIII The Trap of the White Sphinx</w:t>
      </w:r>
    </w:p>
    <w:p>
      <w:pPr>
        <w:pStyle w:val="Normal"/>
      </w:pPr>
      <w:r>
        <w:t>XIV The Further Vision</w:t>
      </w:r>
    </w:p>
    <w:p>
      <w:pPr>
        <w:pStyle w:val="Normal"/>
      </w:pPr>
      <w:r>
        <w:t>XV The Time Traveller’s Return</w:t>
      </w:r>
    </w:p>
    <w:p>
      <w:pPr>
        <w:pStyle w:val="Normal"/>
      </w:pPr>
      <w:r>
        <w:t>XVI After the Story</w:t>
      </w:r>
    </w:p>
    <w:p>
      <w:pPr>
        <w:pStyle w:val="0 Block"/>
      </w:pPr>
    </w:p>
    <w:p>
      <w:bookmarkStart w:id="2" w:name="Epilogue"/>
      <w:pPr>
        <w:pStyle w:val="Heading 2"/>
        <w:pageBreakBefore w:val="on"/>
      </w:pPr>
      <w:r>
        <w:t>Epilogue</w:t>
      </w:r>
      <w:bookmarkEnd w:id="2"/>
    </w:p>
    <w:p>
      <w:pPr>
        <w:numPr>
          <w:ilvl w:val="0"/>
          <w:numId w:val="1"/>
        </w:numPr>
        <w:pStyle w:val="1 Block"/>
      </w:pPr>
    </w:p>
    <w:p>
      <w:bookmarkStart w:id="3" w:name="Vviedieniie"/>
      <w:pPr>
        <w:pStyle w:val="Heading 2"/>
        <w:pageBreakBefore w:val="on"/>
      </w:pPr>
      <w:r>
        <w:t>Введение</w:t>
      </w:r>
      <w:bookmarkEnd w:id="3"/>
    </w:p>
    <w:p>
      <w:pPr>
        <w:pStyle w:val="Normal"/>
      </w:pPr>
      <w:r>
        <w:t>Путешественник во Времени (ибо так будет удобно его называть) излагал нам некий сложный предмет. Его серые глаза сияли и искрились, а обычно бледное лицо раскраснелось и оживилось. Огонь ярко пылал, и мягкое сияние ламп накаливания в серебряных лилиях ловило пузырьки, что вспыхивали и исчезали в наших бокалах. Наши кресла, будучи его изобретениями, обнимали и ласкали нас, а не просто позволяли на себя садиться, и царила та роскошная послеобеденная атмосфера, когда мысль грациозно освобождается от оков точности. И он изложил это нам следующим образом — отмечая пункты худым указательным пальцем — пока мы сидели и лениво восхищались его серьёзностью над этим новым парадоксом (как мы думали) и его плодовитостью.</w:t>
      </w:r>
    </w:p>
    <w:p>
      <w:pPr>
        <w:pStyle w:val="Normal"/>
      </w:pPr>
      <w:r>
        <w:t>— Вы должны внимательно следить за мной. Мне придётся опровергнуть одно-два представления, которые почти повсеместно приняты. Геометрия, например, которой вас учили в школе, основана на заблуждении.</w:t>
      </w:r>
    </w:p>
    <w:p>
      <w:pPr>
        <w:pStyle w:val="Normal"/>
      </w:pPr>
      <w:r>
        <w:t>— Не слишком ли многого вы ожидаете от нас, предлагая начать с этого? — сказал Филби, человек спортивного склада с рыжими волосами.</w:t>
      </w:r>
    </w:p>
    <w:p>
      <w:pPr>
        <w:pStyle w:val="Normal"/>
      </w:pPr>
      <w:r>
        <w:t xml:space="preserve">— Я не намерен просить вас принять что-либо без разумных на то оснований. Вы скоро признаете столько, сколько мне от вас нужно. Вы, конечно, знаете, что математическая линия, линия толщиной </w:t>
      </w:r>
      <w:r>
        <w:rPr>
          <w:rStyle w:val="Text0"/>
        </w:rPr>
        <w:t>ноль</w:t>
      </w:r>
      <w:r>
        <w:t>, не имеет реального существования. Вас учили этому? Так же и математическая плоскость.</w:t>
      </w:r>
    </w:p>
    <w:p>
      <w:pPr>
        <w:pStyle w:val="Normal"/>
      </w:pPr>
      <w:r>
        <w:t>Это всего лишь абстракции.</w:t>
      </w:r>
    </w:p>
    <w:p>
      <w:pPr>
        <w:pStyle w:val="Normal"/>
      </w:pPr>
      <w:r>
        <w:t>— Всё верно, — сказал Психолог.</w:t>
      </w:r>
    </w:p>
    <w:p>
      <w:pPr>
        <w:pStyle w:val="Normal"/>
      </w:pPr>
      <w:r>
        <w:t>— Равно как и куб, имея только длину, ширину и толщину, не может иметь реального существования.</w:t>
      </w:r>
    </w:p>
    <w:p>
      <w:pPr>
        <w:pStyle w:val="Normal"/>
      </w:pPr>
      <w:r>
        <w:t>— Тут я возражаю, — сказал Филби. — Разумеется, твердое тело может существовать. Все реальные вещи…</w:t>
      </w:r>
    </w:p>
    <w:p>
      <w:pPr>
        <w:pStyle w:val="Normal"/>
      </w:pPr>
      <w:r>
        <w:t xml:space="preserve">— Так думает большинство людей. Но подождите минутку. Может ли существовать </w:t>
      </w:r>
      <w:r>
        <w:rPr>
          <w:rStyle w:val="Text0"/>
        </w:rPr>
        <w:t>мгновенный</w:t>
      </w:r>
      <w:r>
        <w:t xml:space="preserve"> куб?</w:t>
      </w:r>
    </w:p>
    <w:p>
      <w:pPr>
        <w:pStyle w:val="Normal"/>
      </w:pPr>
      <w:r>
        <w:t>— Я не понимаю, — сказал Филби.</w:t>
      </w:r>
    </w:p>
    <w:p>
      <w:pPr>
        <w:pStyle w:val="Normal"/>
      </w:pPr>
      <w:r>
        <w:t>— Может ли куб, который не длится ни мгновения, иметь реальное существование?</w:t>
      </w:r>
    </w:p>
    <w:p>
      <w:pPr>
        <w:pStyle w:val="Normal"/>
      </w:pPr>
      <w:r>
        <w:t xml:space="preserve">Филби задумался. — Очевидно, — продолжил Путешественник во Времени, — любое реальное тело должно иметь протяжённость в </w:t>
      </w:r>
      <w:r>
        <w:rPr>
          <w:rStyle w:val="Text0"/>
        </w:rPr>
        <w:t>четырёх</w:t>
      </w:r>
      <w:r>
        <w:t xml:space="preserve"> направлениях: оно должно иметь Длину, Ширину, Толщину и… Длительность. Но из-за естественной немощи плоти, которую я объясню вам через мгновение, мы склонны упускать этот факт из виду. На самом деле существует четыре измерения, три из которых мы называем тремя плоскостями Пространства, и четвёртое — Время. Однако существует тенденция проводить мнимое различие между первыми тремя измерениями и последним, потому что так уж вышло, что наше сознание движется прерывисто в одном направлении вдоль последнего от начала и до конца нашей жизни.</w:t>
      </w:r>
    </w:p>
    <w:p>
      <w:pPr>
        <w:pStyle w:val="Normal"/>
      </w:pPr>
      <w:r>
        <w:t>— Это, — сказал совсем молодой человек, делая судорожные попытки снова зажечь свою сигару над лампой, — это… весьма ясно, действительно.</w:t>
      </w:r>
    </w:p>
    <w:p>
      <w:pPr>
        <w:pStyle w:val="Normal"/>
      </w:pPr>
      <w:r>
        <w:t>— И вот, весьма примечательно, что это столь широко упускается из виду, —</w:t>
      </w:r>
    </w:p>
    <w:p>
      <w:pPr>
        <w:pStyle w:val="Normal"/>
      </w:pPr>
      <w:r>
        <w:t>продолжил Путешественник во Времени с лёгким приливом бодрости.</w:t>
      </w:r>
    </w:p>
    <w:p>
      <w:pPr>
        <w:pStyle w:val="Normal"/>
      </w:pPr>
      <w:r>
        <w:t xml:space="preserve">— Собственно, именно это и подразумевается под Четвёртым Измерением, хотя некоторые люди, рассуждающие о Четвёртом Измерении, не знают, что они имеют в виду именно это. Это лишь иной способ взглянуть на Время. </w:t>
      </w:r>
      <w:r>
        <w:rPr>
          <w:rStyle w:val="Text0"/>
        </w:rPr>
        <w:t>Нет никакой разницы между Временем и любым из трёх измерений Пространства, за исключением того, что наше сознание движется вдоль него</w:t>
      </w:r>
      <w:r>
        <w:t>. Но некоторые глупые люди ухватились за неправильную сторону этой идеи. Вы все слышали, что они говорят об этом Четвёртом Измерении?</w:t>
      </w:r>
    </w:p>
    <w:p>
      <w:pPr>
        <w:pStyle w:val="Normal"/>
      </w:pPr>
      <w:r>
        <w:t xml:space="preserve">— </w:t>
      </w:r>
      <w:r>
        <w:rPr>
          <w:rStyle w:val="Text0"/>
        </w:rPr>
        <w:t>Я</w:t>
      </w:r>
      <w:r>
        <w:t xml:space="preserve"> не слышал, — сказал Провинциальный Мэр.</w:t>
      </w:r>
    </w:p>
    <w:p>
      <w:pPr>
        <w:pStyle w:val="Normal"/>
      </w:pPr>
      <w:r>
        <w:t xml:space="preserve">— Это просто следующее. Пространство, как говорят наши математики, имеет три измерения, которые можно назвать Длиной, Шириной и Толщиной, и всегда определяется относительно трёх плоскостей, каждая из которых перпендикулярна двум другим. Но некоторые философствующие люди задавались вопросом, почему именно </w:t>
      </w:r>
      <w:r>
        <w:rPr>
          <w:rStyle w:val="Text0"/>
        </w:rPr>
        <w:t>три</w:t>
      </w:r>
      <w:r>
        <w:t xml:space="preserve"> измерения — почему не другое направление, перпендикулярное остальным трём? — и даже пытались построить Четырёхмерную геометрию. Профессор Саймон Ньюком излагал это Нью-Йоркскому математическому обществу всего месяц или около того назад. Вы знаете, как на плоской поверхности, имеющей лишь два измерения, мы можем изобразить фигуру трёхмерного тела, и аналогично они считают, что с помощью трёхмерных моделей они могли бы изобразить четырёхмерное — если бы смогли овладеть перспективой этого. Понимаете?</w:t>
      </w:r>
    </w:p>
    <w:p>
      <w:pPr>
        <w:pStyle w:val="Normal"/>
      </w:pPr>
      <w:r>
        <w:t>— Думаю, да, — пробормотал Провинциальный Мэр; и, нахмурив брови, он погрузился в состояние самоанализа, его губы шевелились, как у того, кто повторяет мистические слова. — Да, кажется, теперь я понимаю, — сказал он спустя некоторое время, просветлев самым мимолётным образом.</w:t>
      </w:r>
    </w:p>
    <w:p>
      <w:pPr>
        <w:pStyle w:val="Normal"/>
      </w:pPr>
      <w:r>
        <w:t>— Что ж, я не против сказать вам, что я уже некоторое время работаю над этой геометрией Четырёх Измерений. Некоторые мои результаты любопытны. Например, вот портрет человека в восемь лет, другой в пятнадцать, ещё один в семнадцать, другой в двадцать три и так далее. Всё это, очевидно, сечения, так сказать, Трёхмерные представления его Четырёхмерного существа, которое есть вещь фиксированная и неизменная.</w:t>
      </w:r>
    </w:p>
    <w:p>
      <w:pPr>
        <w:pStyle w:val="Normal"/>
      </w:pPr>
      <w:r>
        <w:t>— Учёные люди, — продолжил Путешественник во Времени после паузы, необходимой для должного усвоения этого, — прекрасно знают, что Время — это всего лишь разновидность Пространства. Вот популярная научная диаграмма, запись погоды. Эта линия, которую я провожу пальцем, показывает движение барометра. Вчера он был на такой высоте, вчера вечером упал, затем этим утром снова поднялся и так плавно вверх до этой точки. Неужели ртуть провела эту линию в каком-либо из общепризнанных измерений Пространства? Но, безусловно, она провела такую линию, и эту линию, следовательно, мы должны заключить, она провела вдоль Измерения Времени.</w:t>
      </w:r>
    </w:p>
    <w:p>
      <w:pPr>
        <w:pStyle w:val="Normal"/>
      </w:pPr>
      <w:r>
        <w:t>— Но, — сказал Медик, пристально глядя на уголь в камине, — если Время на самом деле лишь четвёртое измерение Пространства, то почему оно считается и всегда считалось чем-то иным? И почему мы не можем перемещаться во Времени так же, как мы перемещаемся в других измерениях Пространства?</w:t>
      </w:r>
    </w:p>
    <w:p>
      <w:pPr>
        <w:pStyle w:val="Normal"/>
      </w:pPr>
      <w:r>
        <w:t>Путешественник во Времени улыбнулся. — Вы так уверены, что мы можем свободно перемещаться в Пространстве? Вправо и влево мы можем идти, назад и вперёд достаточно свободно, и люди всегда так делали. Я признаю, что мы свободно движемся в двух измерениях.</w:t>
      </w:r>
    </w:p>
    <w:p>
      <w:pPr>
        <w:pStyle w:val="Normal"/>
      </w:pPr>
      <w:r>
        <w:t>Но как насчёт вверх и вниз? Гравитация ограничивает нас там.</w:t>
      </w:r>
    </w:p>
    <w:p>
      <w:pPr>
        <w:pStyle w:val="Normal"/>
      </w:pPr>
      <w:r>
        <w:t>— Не совсем, — сказал Медик. — Существуют воздушные шары.</w:t>
      </w:r>
    </w:p>
    <w:p>
      <w:pPr>
        <w:pStyle w:val="Normal"/>
      </w:pPr>
      <w:r>
        <w:t>— Но до воздушных шаров, за исключением судорожных прыжков и неровностей поверхности, человек не имел свободы вертикального движения.</w:t>
      </w:r>
    </w:p>
    <w:p>
      <w:pPr>
        <w:pStyle w:val="Normal"/>
      </w:pPr>
      <w:r>
        <w:t>— Всё же они могли двигаться немного вверх и вниз, — сказал Медик.</w:t>
      </w:r>
    </w:p>
    <w:p>
      <w:pPr>
        <w:pStyle w:val="Normal"/>
      </w:pPr>
      <w:r>
        <w:t>— Легче, гораздо легче вниз, чем вверх.</w:t>
      </w:r>
    </w:p>
    <w:p>
      <w:pPr>
        <w:pStyle w:val="Normal"/>
      </w:pPr>
      <w:r>
        <w:t>— И вы вообще не можете двигаться во Времени, вы не можете уйти от настоящего момента.</w:t>
      </w:r>
    </w:p>
    <w:p>
      <w:pPr>
        <w:pStyle w:val="Normal"/>
      </w:pPr>
      <w:r>
        <w:t xml:space="preserve">— Мой дорогой сэр, именно здесь вы и ошибаетесь. Именно здесь весь мир ошибся. Мы постоянно уходим от настоящего момента. Наше ментальное существование, которое нематериально и не имеет измерений, движется вдоль Измерения Времени с равномерной скоростью от колыбели до могилы. Так же, как мы путешествовали бы </w:t>
      </w:r>
      <w:r>
        <w:rPr>
          <w:rStyle w:val="Text0"/>
        </w:rPr>
        <w:t>вниз</w:t>
      </w:r>
      <w:r>
        <w:t>,</w:t>
      </w:r>
    </w:p>
    <w:p>
      <w:pPr>
        <w:pStyle w:val="Normal"/>
      </w:pPr>
      <w:r>
        <w:t>если бы начали своё существование в пятидесяти милях над поверхностью земли.</w:t>
      </w:r>
    </w:p>
    <w:p>
      <w:pPr>
        <w:pStyle w:val="Normal"/>
      </w:pPr>
      <w:r>
        <w:t xml:space="preserve">— Но главная трудность вот в чём, — прервал Психолог. — Вы </w:t>
      </w:r>
      <w:r>
        <w:rPr>
          <w:rStyle w:val="Text0"/>
        </w:rPr>
        <w:t>можете</w:t>
      </w:r>
      <w:r>
        <w:t xml:space="preserve"> перемещаться во всех направлениях Пространства, но вы не можете перемещаться во Времени.</w:t>
      </w:r>
    </w:p>
    <w:p>
      <w:pPr>
        <w:pStyle w:val="Normal"/>
      </w:pPr>
      <w:r>
        <w:t>— В этом и заключается зародыш моего великого открытия. Но вы не правы, говоря, что мы не можем перемещаться во Времени. Например, если я очень живо вспоминаю некий случай, я возвращаюсь к моменту его происшествия: я становлюсь рассеянным, как вы говорите. Я прыгаю назад на мгновение. Конечно, у нас нет средств оставаться в прошлом на сколько-нибудь продолжительное Время, точно так же, как у дикаря или животного нет средств оставаться в шести футах над землёй. Но цивилизованный человек в этом отношении превосходит дикаря. Он может подняться против гравитации на воздушном шаре, и почему бы ему не надеяться, что в конечном итоге он сможет остановить или ускорить свой дрейф вдоль Измерения Времени, или даже повернуть и отправиться в другую сторону?</w:t>
      </w:r>
    </w:p>
    <w:p>
      <w:pPr>
        <w:pStyle w:val="Normal"/>
      </w:pPr>
      <w:r>
        <w:t xml:space="preserve">— О, </w:t>
      </w:r>
      <w:r>
        <w:rPr>
          <w:rStyle w:val="Text0"/>
        </w:rPr>
        <w:t>это</w:t>
      </w:r>
      <w:r>
        <w:t xml:space="preserve"> всё… — начал Филби.</w:t>
      </w:r>
    </w:p>
    <w:p>
      <w:pPr>
        <w:pStyle w:val="Normal"/>
      </w:pPr>
      <w:r>
        <w:t>— Почему бы и нет? — сказал Путешественник во Времени.</w:t>
      </w:r>
    </w:p>
    <w:p>
      <w:pPr>
        <w:pStyle w:val="Normal"/>
      </w:pPr>
      <w:r>
        <w:t>— Это противно разуму, — сказал Филби.</w:t>
      </w:r>
    </w:p>
    <w:p>
      <w:pPr>
        <w:pStyle w:val="Normal"/>
      </w:pPr>
      <w:r>
        <w:t>— Какому разуму? — сказал Путешественник во Времени.</w:t>
      </w:r>
    </w:p>
    <w:p>
      <w:pPr>
        <w:pStyle w:val="Normal"/>
      </w:pPr>
      <w:r>
        <w:t>— С помощью аргументов можно доказать, что чёрное — это белое, — сказал Филби, — но вы меня никогда не убедите.</w:t>
      </w:r>
    </w:p>
    <w:p>
      <w:pPr>
        <w:pStyle w:val="Normal"/>
      </w:pPr>
      <w:r>
        <w:t>— Возможно, и нет, — сказал Путешественник во Времени. — Но теперь вы начинаете понимать цель моих исследований в области геометрии Четырёх Измерений. Давным-давно у меня было смутное предчувствие машины…</w:t>
      </w:r>
    </w:p>
    <w:p>
      <w:pPr>
        <w:pStyle w:val="Normal"/>
      </w:pPr>
      <w:r>
        <w:t>— Чтобы путешествовать через Время! — воскликнул Очень Юный Человек.</w:t>
      </w:r>
    </w:p>
    <w:p>
      <w:pPr>
        <w:pStyle w:val="Normal"/>
      </w:pPr>
      <w:r>
        <w:t>— Которая будет путешествовать безразлично в любом направлении Пространства и Времени, как решит водитель.</w:t>
      </w:r>
    </w:p>
    <w:p>
      <w:pPr>
        <w:pStyle w:val="Normal"/>
      </w:pPr>
      <w:r>
        <w:t>Филби ограничился смехом.</w:t>
      </w:r>
    </w:p>
    <w:p>
      <w:pPr>
        <w:pStyle w:val="Normal"/>
      </w:pPr>
      <w:r>
        <w:t>— Но у меня есть экспериментальное подтверждение, — сказал Путешественник во Времени.</w:t>
      </w:r>
    </w:p>
    <w:p>
      <w:pPr>
        <w:pStyle w:val="Normal"/>
      </w:pPr>
      <w:r>
        <w:t>— Для историка это было бы чрезвычайно удобно, — предположил Психолог. — Можно было бы отправиться назад и проверить общепринятое описание битвы при Гастингсе, например!</w:t>
      </w:r>
    </w:p>
    <w:p>
      <w:pPr>
        <w:pStyle w:val="Normal"/>
      </w:pPr>
      <w:r>
        <w:t>— Не думаете ли вы, что привлекли бы внимание? — сказал Медик.</w:t>
      </w:r>
    </w:p>
    <w:p>
      <w:pPr>
        <w:pStyle w:val="Normal"/>
      </w:pPr>
      <w:r>
        <w:t>— У наших предков не было большой терпимости к анахронизмам.</w:t>
      </w:r>
    </w:p>
    <w:p>
      <w:pPr>
        <w:pStyle w:val="Normal"/>
      </w:pPr>
      <w:r>
        <w:t>— Можно было бы черпать греческий язык из самих уст Гомера и Платона, — подумал Очень Юный Человек.</w:t>
      </w:r>
    </w:p>
    <w:p>
      <w:pPr>
        <w:pStyle w:val="Normal"/>
      </w:pPr>
      <w:r>
        <w:t>— В таком случае вас бы точно провалили на экзамене. Немецкие учёные так усовершенствовали греческий язык.</w:t>
      </w:r>
    </w:p>
    <w:p>
      <w:pPr>
        <w:pStyle w:val="Normal"/>
      </w:pPr>
      <w:r>
        <w:t>— Есть ещё будущее, — сказал Очень Юный Человек. — Только подумайте! Можно было бы вложить все свои деньги, оставить их накапливаться под проценты и умчаться вперёд!</w:t>
      </w:r>
    </w:p>
    <w:p>
      <w:pPr>
        <w:pStyle w:val="Normal"/>
      </w:pPr>
      <w:r>
        <w:t>— Чтобы обнаружить общество, — сказал я, — построенное на строго коммунистической основе.</w:t>
      </w:r>
    </w:p>
    <w:p>
      <w:pPr>
        <w:pStyle w:val="Normal"/>
      </w:pPr>
      <w:r>
        <w:t>— Из всех диких экстравагантных теорий! — начал Психолог.</w:t>
      </w:r>
    </w:p>
    <w:p>
      <w:pPr>
        <w:pStyle w:val="Normal"/>
      </w:pPr>
      <w:r>
        <w:t>— Да, так мне и казалось, и поэтому я никогда не говорил об этом, пока…</w:t>
      </w:r>
    </w:p>
    <w:p>
      <w:pPr>
        <w:pStyle w:val="Normal"/>
      </w:pPr>
      <w:r>
        <w:t xml:space="preserve">— Экспериментальное подтверждение! — воскликнул я. — Вы собираетесь подтвердить </w:t>
      </w:r>
      <w:r>
        <w:rPr>
          <w:rStyle w:val="Text0"/>
        </w:rPr>
        <w:t>это</w:t>
      </w:r>
      <w:r>
        <w:t>?</w:t>
      </w:r>
    </w:p>
    <w:p>
      <w:pPr>
        <w:pStyle w:val="Normal"/>
      </w:pPr>
      <w:r>
        <w:t>— Эксперимент! — воскликнул Филби, у которого уже мозги закипали.</w:t>
      </w:r>
    </w:p>
    <w:p>
      <w:pPr>
        <w:pStyle w:val="Normal"/>
      </w:pPr>
      <w:r>
        <w:t>— Давайте хоть посмотрим на ваш эксперимент, — сказал Психолог, — хотя всё это обман, вы знаете.</w:t>
      </w:r>
    </w:p>
    <w:p>
      <w:pPr>
        <w:pStyle w:val="Normal"/>
      </w:pPr>
      <w:r>
        <w:t>Путешественник во Времени улыбнулся нам. Затем, всё ещё слабо улыбаясь и держа руки глубоко в карманах брюк, он медленно вышел из комнаты, и мы услышали, как его шлёпанцы шаркают по длинному коридору в его лабораторию.</w:t>
      </w:r>
    </w:p>
    <w:p>
      <w:pPr>
        <w:pStyle w:val="Normal"/>
      </w:pPr>
      <w:r>
        <w:t>Психолог посмотрел на нас. — Интересно, что у него там?</w:t>
      </w:r>
    </w:p>
    <w:p>
      <w:pPr>
        <w:pStyle w:val="Normal"/>
      </w:pPr>
      <w:r>
        <w:t>— Какой-нибудь фокус или вроде того, — сказал Медик, и Филби попытался рассказать нам о фокуснике, которого он видел в Берслеме, но не успел он закончить предисловие, как вернулся Путешественник во Времени, и анекдот Филби оборвался.</w:t>
      </w:r>
    </w:p>
    <w:p>
      <w:pPr>
        <w:pStyle w:val="Normal"/>
      </w:pPr>
      <w:r>
        <w:t>II.</w:t>
      </w:r>
    </w:p>
    <w:p>
      <w:pPr>
        <w:pStyle w:val="Normal"/>
      </w:pPr>
      <w:r>
        <w:t>Машина</w:t>
      </w:r>
    </w:p>
    <w:p>
      <w:pPr>
        <w:pStyle w:val="Normal"/>
      </w:pPr>
      <w:r>
        <w:t>Вещь, которую Путешественник во Времени держал в руке, была сверкающей металлической конструкцией, едва ли больше небольших часов и очень тонко сделанной. В ней были и слоновая кость, и какое-то прозрачное кристаллическое вещество. И сейчас я должен быть точен, ибо то, что следует далее — если только не принять его объяснение — есть вещь абсолютно необъяснимая. Он взял один из маленьких восьмиугольных столиков, расставленных по комнате, и поставил его перед камином, поставив две ножки на каминный коврик. На этот столик он поместил механизм. Затем он придвинул стул и сел. Единственным другим предметом на столе была маленькая лампа с абажуром, яркий свет которой падал прямо на модель. В комнате было также, возможно, около дюжины свечей, две в медных подсвечниках на каминной полке и несколько в бра, так что комната была ярко освещена. Я сидел в низком кресле у самого камина и придвинул его так, чтобы оказаться почти между Путешественником во Времени и камином. Филби сидел позади него, глядя через его плечо. Медик и Провинциальный Мэр наблюдали за ним в профиль справа, Психолог — слева. Очень Юный Человек стоял позади Психолога. Мы все были настороже. Мне кажется невероятным, чтобы какой-либо трюк, сколь бы хитроумно он ни был задуман и сколь бы искусно ни был исполнен, мог быть разыгран с нами в этих условиях.</w:t>
      </w:r>
    </w:p>
    <w:p>
      <w:pPr>
        <w:pStyle w:val="Normal"/>
      </w:pPr>
      <w:r>
        <w:t>Путешественник во Времени посмотрел на нас, а затем на механизм. — Ну? —</w:t>
      </w:r>
    </w:p>
    <w:p>
      <w:pPr>
        <w:pStyle w:val="Normal"/>
      </w:pPr>
      <w:r>
        <w:t>сказал Психолог.</w:t>
      </w:r>
    </w:p>
    <w:p>
      <w:pPr>
        <w:pStyle w:val="Normal"/>
      </w:pPr>
      <w:r>
        <w:t>— Эта маленькая штучка, — сказал Путешественник во Времени, опираясь локтями на стол и сжимая руки над аппаратом, — всего лишь модель. Это мой план машины для путешествия во времени. Вы заметите, что она выглядит необычно косо, и что в этом стержне есть странное мерцание, как будто он каким-то образом нереален. — Он указал на эту часть пальцем. — А также, вот один маленький белый рычаг, и вот другой.</w:t>
      </w:r>
    </w:p>
    <w:p>
      <w:pPr>
        <w:pStyle w:val="Normal"/>
      </w:pPr>
      <w:r>
        <w:t>Медик встал со своего стула и вгляделся в вещь.</w:t>
      </w:r>
    </w:p>
    <w:p>
      <w:pPr>
        <w:pStyle w:val="Normal"/>
      </w:pPr>
      <w:r>
        <w:t>— Прекрасно сделано, — сказал он.</w:t>
      </w:r>
    </w:p>
    <w:p>
      <w:pPr>
        <w:pStyle w:val="Normal"/>
      </w:pPr>
      <w:r>
        <w:t>— На это ушло два года, — возразил Путешественник во Времени. Затем, когда мы все повторили действие Медика, он сказал: — Теперь я хочу, чтобы вы ясно поняли, что этот рычаг, будучи нажатым, отправляет машину скользить в будущее, а этот другой обращает движение. Это седло представляет собой сиденье путешественника во времени. Сейчас я нажму рычаг, и машина отправится. Она исчезнет, перейдёт в Будущее Время и пропадёт. Хорошенько рассмотрите эту вещь. Посмотрите также на стол и убедитесь, что здесь нет обмана. Я не хочу потратить эту модель зря, чтобы потом меня назвали шарлатаном.</w:t>
      </w:r>
    </w:p>
    <w:p>
      <w:pPr>
        <w:pStyle w:val="Normal"/>
      </w:pPr>
      <w:r>
        <w:t>Наступила минутная пауза. Психолог, казалось, хотел что-то сказать мне, но передумал. Затем Путешественник во Времени протянул палец к рычагу. — Нет, — сказал он внезапно. — Одолжите мне вашу руку. — И, повернувшись к Психологу, он взял руку того субъекта в свою и велел ему выставить указательный палец. Так что сам Психолог отправил модель Машины Времени в её бесконечное путешествие. Мы все видели, как повернулся рычаг. Я абсолютно уверен, что никакого обмана не было. Подул ветерок, и пламя лампы подпрыгнуло. Одна из свечей на каминной полке погасла, и маленькая машина внезапно повернулась, стала неотчётливой, на секунду, возможно, показалась призраком, как завихрение слабо мерцающей латуни и слоновой кости; и исчезла — пропала! Кроме лампы, стол был пуст.</w:t>
      </w:r>
    </w:p>
    <w:p>
      <w:pPr>
        <w:pStyle w:val="Normal"/>
      </w:pPr>
      <w:r>
        <w:t>Все молчали с минуту. Затем Филби сказал, что он проклят.</w:t>
      </w:r>
    </w:p>
    <w:p>
      <w:pPr>
        <w:pStyle w:val="Normal"/>
      </w:pPr>
      <w:r>
        <w:t>Психолог пришёл в себя от оцепенения и внезапно заглянул под стол. Тут Путешественник во Времени весело рассмеялся. — Ну как? — сказал он, передразнивая Психолога. Затем, встав, он подошёл к банке с табаком на каминной полке и, повернувшись к нам спиной, начал набивать трубку.</w:t>
      </w:r>
    </w:p>
    <w:p>
      <w:pPr>
        <w:pStyle w:val="Normal"/>
      </w:pPr>
      <w:r>
        <w:t>Мы уставились друг на друга. — Послушайте, — сказал Медик, — вы это серьёзно? Вы действительно верите, что эта машина отправилась во времени?</w:t>
      </w:r>
    </w:p>
    <w:p>
      <w:pPr>
        <w:pStyle w:val="Normal"/>
      </w:pPr>
      <w:r>
        <w:t>— Безусловно, — сказал Путешественник во Времени, наклоняясь, чтобы зажечь лучинку от огня. Затем он повернулся, закуривая трубку, чтобы взглянуть на лицо Психолога. (Психолог, чтобы показать, что он не расстроен, взял сигару и попытался зажечь её необрезанной.) — Более того, у меня почти готова большая машина там, — он указал на лабораторию, — и когда она будет собрана, я намерен совершить путешествие сам.</w:t>
      </w:r>
    </w:p>
    <w:p>
      <w:pPr>
        <w:pStyle w:val="Normal"/>
      </w:pPr>
      <w:r>
        <w:t>— Вы хотите сказать, что эта машина отправилась в будущее? — сказал Филби.</w:t>
      </w:r>
    </w:p>
    <w:p>
      <w:pPr>
        <w:pStyle w:val="Normal"/>
      </w:pPr>
      <w:r>
        <w:t>— В будущее или в прошлое — я точно не знаю, куда.</w:t>
      </w:r>
    </w:p>
    <w:p>
      <w:pPr>
        <w:pStyle w:val="Normal"/>
      </w:pPr>
      <w:r>
        <w:t>Спустя некоторое время Психолога осенило вдохновение. — Должно быть, она отправилась в прошлое, если она вообще куда-то отправилась, — сказал он.</w:t>
      </w:r>
    </w:p>
    <w:p>
      <w:pPr>
        <w:pStyle w:val="Normal"/>
      </w:pPr>
      <w:r>
        <w:t>— Почему? — сказал Путешественник во Времени.</w:t>
      </w:r>
    </w:p>
    <w:p>
      <w:pPr>
        <w:pStyle w:val="Normal"/>
      </w:pPr>
      <w:r>
        <w:t>— Потому что я полагаю, что она не перемещалась в пространстве, и если бы она отправилась в будущее, она всё это время была бы здесь, поскольку она должна была пройти через это время.</w:t>
      </w:r>
    </w:p>
    <w:p>
      <w:pPr>
        <w:pStyle w:val="Normal"/>
      </w:pPr>
      <w:r>
        <w:t>— Но, — сказал я, — если бы она отправилась в прошлое, она была бы видна, когда мы впервые вошли в эту комнату; и в прошлый четверг, когда мы были здесь; и в четверг до этого; и так далее!</w:t>
      </w:r>
    </w:p>
    <w:p>
      <w:pPr>
        <w:pStyle w:val="Normal"/>
      </w:pPr>
      <w:r>
        <w:t>— Серьёзные возражения, — заметил Провинциальный Мэр с видом беспристрастности, поворачиваясь к Путешественнику во Времени.</w:t>
      </w:r>
    </w:p>
    <w:p>
      <w:pPr>
        <w:pStyle w:val="Normal"/>
      </w:pPr>
      <w:r>
        <w:t xml:space="preserve">«Ничуть, — сказал Путешественник во Времени и обратился к Психологу: — Вы думаете. </w:t>
      </w:r>
      <w:r>
        <w:rPr>
          <w:rStyle w:val="Text0"/>
        </w:rPr>
        <w:t>Вы</w:t>
      </w:r>
      <w:r>
        <w:t xml:space="preserve"> можете это объяснить. Это представление ниже порога, понимаете, разбавленное представление.»</w:t>
      </w:r>
    </w:p>
    <w:p>
      <w:pPr>
        <w:pStyle w:val="Normal"/>
      </w:pPr>
      <w:r>
        <w:t>«Разумеется, — сказал Психолог и успокоил нас. — Это простой момент психологии. Я должен был додуматься. Это совершенно ясно и превосходно помогает парадоксу. Мы не можем видеть её, как не можем оценить эту машину, точно так же, как не можем увидеть спицу крутящегося колеса или пулю, летящую в воздухе. Если она движется сквозь время в пятьдесят или сто раз быстрее нас, если она проходит минуту, пока мы проходим секунду, то впечатление, которое она создаёт, будет, конечно, лишь одной пятидесятой или одной сотой того, что было бы, если бы она не путешествовала во времени. Это совершенно ясно.» Он провёл рукой сквозь пространство, где находилась машина. «Видите?» — сказал он, смеясь.</w:t>
      </w:r>
    </w:p>
    <w:p>
      <w:pPr>
        <w:pStyle w:val="Normal"/>
      </w:pPr>
      <w:r>
        <w:t>Мы сидели и смотрели на пустой стол около минуты. Затем Путешественник во Времени спросил, что мы обо всём этом думаем.</w:t>
      </w:r>
    </w:p>
    <w:p>
      <w:pPr>
        <w:pStyle w:val="Normal"/>
      </w:pPr>
      <w:r>
        <w:t>«Сегодня вечером это звучит правдоподобно, — сказал Медик. — Но подождём до завтра. Подождём утреннего здравого смысла.»</w:t>
      </w:r>
    </w:p>
    <w:p>
      <w:pPr>
        <w:pStyle w:val="Normal"/>
      </w:pPr>
      <w:r>
        <w:t>«Хотите увидеть саму Машину Времени?» — спросил Путешественник во Времени. И с этими словами, взяв лампу в руку, он повёл нас по длинному, продуваемому сквозняками коридору в свою лабораторию. Я живо помню мерцающий свет, его странную, широкую голову в силуэте, пляску теней, как мы все последовали за ним, озадаченные, но недоверчивые, и как там, в лаборатории, мы узрели увеличенную версию того маленького механизма, который видели исчезнувшим у нас на глазах. Части были из никеля, части из слоновой кости, некоторые части были явно выточены или выпилены из горного хрусталя. Штука была в целом завершена, но искривлённые кристаллические стержни лежали незаконченными на верстаке рядом с несколькими листами чертежей, и я взял один, чтобы получше рассмотреть его. Казалось, это был кварц.</w:t>
      </w:r>
    </w:p>
    <w:p>
      <w:pPr>
        <w:pStyle w:val="Normal"/>
      </w:pPr>
      <w:r>
        <w:t>«Послушайте, — сказал Медик, — вы совершенно серьёзны? Или это трюк — вроде того призрака, которого вы нам показали в прошлое Рождество?»</w:t>
      </w:r>
    </w:p>
    <w:p>
      <w:pPr>
        <w:pStyle w:val="Normal"/>
      </w:pPr>
      <w:r>
        <w:t>«На этой машине, — сказал Путешественник во Времени, поднимая лампу высоко, — я намерен исследовать время. Это ясно? Я никогда в жизни не был более серьёзен.»</w:t>
      </w:r>
    </w:p>
    <w:p>
      <w:pPr>
        <w:pStyle w:val="Normal"/>
      </w:pPr>
      <w:r>
        <w:t>Никто из нас толком не знал, как к этому относиться.</w:t>
      </w:r>
    </w:p>
    <w:p>
      <w:pPr>
        <w:pStyle w:val="Normal"/>
      </w:pPr>
      <w:r>
        <w:t>Я поймал взгляд Филби из-за плеча Медика, и он торжественно подмигнул мне.</w:t>
      </w:r>
    </w:p>
    <w:p>
      <w:pPr>
        <w:numPr>
          <w:ilvl w:val="0"/>
          <w:numId w:val="2"/>
        </w:numPr>
        <w:pStyle w:val="1 Block"/>
      </w:pPr>
    </w:p>
    <w:p>
      <w:pPr>
        <w:pStyle w:val="Normal"/>
      </w:pPr>
      <w:r>
        <w:t>Возвращение Путешественника во Времени</w:t>
      </w:r>
    </w:p>
    <w:p>
      <w:pPr>
        <w:pStyle w:val="Normal"/>
      </w:pPr>
      <w:r>
        <w:t xml:space="preserve">Думаю, в то время никто из нас по-настоящему не верил в Машину Времени. Дело в том, что Путешественник во Времени был из тех людей, которые слишком умны, чтобы им верили: вы никогда не чувствовали, что видите его насквозь; вы всегда подозревали какую-то тонкую скрытность, какую-то уловку в засаде за его ясной откровенностью. Если бы Филби показал модель и объяснил дело словами Путешественника во Времени, мы проявили бы к </w:t>
      </w:r>
      <w:r>
        <w:rPr>
          <w:rStyle w:val="Text0"/>
        </w:rPr>
        <w:t>нему</w:t>
      </w:r>
      <w:r>
        <w:t xml:space="preserve"> гораздо меньше скептицизма. Ибо мы бы поняли его мотивы: торговец свининой мог бы понять Филби. Но в натуре Путешественника во Времени было больше чем налёт причудливости, и мы не доверяли ему. Вещи, которые составили бы славу менее умному человеку, в его руках казались трюками. Ошибка — делать вещи слишком легко. Серьёзные люди, воспринимавшие его всерьёз, никогда не были вполне уверены в его поведении; они каким-то образом осознавали, что доверять ему свою репутацию в вопросах суждения — всё равно что обставлять детскую фарфором из яичной скорлупы. Поэтому я не думаю, что кто-то из нас много говорил о путешествиях во времени в промежутке между тем четвергом и следующим, хотя его странные возможности, без сомнения, бродили в умах большинства из нас: его правдоподобие, то есть его практическая невероятность, любопытные возможности анахронизма и полной неразберихи, которые он предполагал. Что касается меня, я был особенно озадачен трюком с моделью. Я помню, что обсуждал это с Медиком, которого встретил в пятницу в Линнеевском обществе. Он сказал, что видел нечто подобное в Тюбингене, и придавал большое значение тому, что свеча погасла. Но как был проделан трюк, он объяснить не мог.</w:t>
      </w:r>
    </w:p>
    <w:p>
      <w:pPr>
        <w:pStyle w:val="Normal"/>
      </w:pPr>
      <w:r>
        <w:t>В следующий четверг я снова поехал в Ричмонд — полагаю, я был одним из самых постоянных гостей Путешественника во Времени — и, прибыв поздно, застал четырёх или пятерых мужчин, уже собравшихся в его гостиной. Медик стоял перед камином с листом бумаги в одной руке и часами в другой. Я огляделся в поисках Путешественника во Времени, и — «Сейчас уже половина восьмого, — сказал Медик. — Полагаю, нам лучше пообедать?»</w:t>
      </w:r>
    </w:p>
    <w:p>
      <w:pPr>
        <w:pStyle w:val="Normal"/>
      </w:pPr>
      <w:r>
        <w:t>«А где—?» — спросил я, называя нашего хозяина.</w:t>
      </w:r>
    </w:p>
    <w:p>
      <w:pPr>
        <w:pStyle w:val="Normal"/>
      </w:pPr>
      <w:r>
        <w:t>«Вы только что пришли? Это довольно странно. Его задерживают по независящим от него причинам. Он просит меня в этой записке начать обед в семь, если он не вернётся. Говорит, что всё объяснит, когда придёт.»</w:t>
      </w:r>
    </w:p>
    <w:p>
      <w:pPr>
        <w:pStyle w:val="Normal"/>
      </w:pPr>
      <w:r>
        <w:t>«Жалко давать обеду портиться, — сказал Редактор одной известной ежедневной газеты; и тут же Доктор позвонил в колокольчик.</w:t>
      </w:r>
    </w:p>
    <w:p>
      <w:pPr>
        <w:pStyle w:val="Normal"/>
      </w:pPr>
      <w:r>
        <w:t>Психолог был единственным, кроме Доктора и меня, кто присутствовал на предыдущем обеде. Остальными были Бланк, вышеупомянутый Редактор, некий журналист и ещё один — тихий, застенчивый человек с бородой — которого я не знал и который, насколько я мог заметить, ни разу не открыл рта за весь вечер. За обеденным столом высказывались различные предположения относительно отсутствия Путешественника во Времени, и я в полушутливом тоне предположил путешествие во времени. Редактор попросил объяснить ему это, и Психолог вызвался дать деревянный отчёт о «гениальном парадоксе и трюке», свидетелями которого мы стали неделю назад. Он был в середине своего изложения, когда дверь из коридора медленно и беззвучно открылась. Я сидел лицом к двери и увидел её первым. «Эй!» — сказал я. «Наконец-то!» И дверь открылась шире, и перед нами предстал Путешественник во Времени. Я вскрикнул от удивления. «Боже мой, человек, что случилось?» — воскликнул Медик, который увидел его следующим. И весь стол повернулся к двери.</w:t>
      </w:r>
    </w:p>
    <w:p>
      <w:pPr>
        <w:pStyle w:val="Normal"/>
      </w:pPr>
      <w:r>
        <w:t>Он был в удивительном состоянии. Его пальто было пыльным и грязным, с зелёными разводами на рукавах; волосы растрёпаны и, как мне показалось, поседели — то ли от пыли и грязи, то ли цвет действительно выцвел. Лицо его было мертвенно-бледным; на подбородке был коричневый порез — наполовину заживший; выражение лица было измождённым и осунувшимся, как от сильных страданий. Мгновение он колебался в дверях, словно ослеплённый светом. Затем он вошёл в комнату. Он шёл с той самой хромотой, которую я видел у усталых бродяг с натёртыми ногами. Мы молча уставились на него, ожидая, что он заговорит.</w:t>
      </w:r>
    </w:p>
    <w:p>
      <w:pPr>
        <w:pStyle w:val="Normal"/>
      </w:pPr>
      <w:r>
        <w:t>Он не сказал ни слова, но с трудом подошёл к столу и сделал жест в сторону вина. Редактор налил бокал шампанского и пододвинул его к нему. Он осушил его, и это, казалось, пошло ему на пользу: он оглядел стол, и тень его прежней улыбки скользнула по лицу. «Чем, чёрт возьми, ты занимался, человек?» — спросил Доктор. Путешественник во Времени, казалось, не слышал. «Не давайте мне вас отвлекать, — сказал он с некоторой запинкой в речи. — Я в порядке.» Он остановился, протянул бокал за добавкой и выпил его залпом.</w:t>
      </w:r>
    </w:p>
    <w:p>
      <w:pPr>
        <w:pStyle w:val="Normal"/>
      </w:pPr>
      <w:r>
        <w:t>«Хорошо,» — сказал он. Его глаза заблестели, и на щеках появился слабый румянец. Взгляд его скользнул по нашим лицам с каким-то тусклым одобрением, а затем обвёл тёплую и уютную комнату. Потом он заговорил снова, всё ещё как бы нащупывая слова. «Я пойду умоюсь и переоденусь, а потом спущусь и всё объясню… Оставьте мне немного этой баранины. Я умираю, хочу мяса.»</w:t>
      </w:r>
    </w:p>
    <w:p>
      <w:pPr>
        <w:pStyle w:val="Normal"/>
      </w:pPr>
      <w:r>
        <w:t>Он взглянул на Редактора, который был редким гостем, и выразил надежду, что с ним всё в порядке. Редактор начал задавать вопрос. «Расскажу позднее,» — сказал Путешественник во Времени. «Я… странно себя чувствую! Через минуту всё пройдёт.»</w:t>
      </w:r>
    </w:p>
    <w:p>
      <w:pPr>
        <w:pStyle w:val="Normal"/>
      </w:pPr>
      <w:r>
        <w:t>Он поставил бокал и направился к двери на лестницу. Я снова заметил его хромоту и мягкий шаркающий звук его шагов и, встав со своего места, увидел его ноги, когда он выходил. На них были только рваные, запачканные кровью носки. Затем дверь закрылась за ним. Я чуть было не последовал за ним, пока не вспомнил, как он ненавидит всякую суету вокруг себя. С минуту, возможно, мои мысли витали в облаках. Затем: «Примечательное поведение выдающегося учёного», — услышал я сказал Редактор, думая (по своему обыкновению) заголовками. И это вернуло моё внимание к ярко освещённому обеденному столу.</w:t>
      </w:r>
    </w:p>
    <w:p>
      <w:pPr>
        <w:pStyle w:val="Normal"/>
      </w:pPr>
      <w:r>
        <w:t>«В чём дело?» — спросил Журналист. «Он что, прикидывался нищим? Я не понимаю.» Я встретился взглядом с Психологом и прочёл в его лице собственную интерпретацию. Я подумал о Путешественнике во Времени, с трудом поднимающемся по лестнице. Не думаю, что кто-то ещё заметил его хромоту.</w:t>
      </w:r>
    </w:p>
    <w:p>
      <w:pPr>
        <w:pStyle w:val="Normal"/>
      </w:pPr>
      <w:r>
        <w:t>Первым полностью оправился от этого удивления Медик, который позвонил в колокольчик — Путешественник во Времени ненавидел, когда слуги ждут за столом во время обеда — для горячей тарелки. При этом Редактор с ворчанием вернулся к своим ножу и вилке, и Молчаливый Человек последовал его примеру. Обед возобновился.</w:t>
      </w:r>
    </w:p>
    <w:p>
      <w:pPr>
        <w:pStyle w:val="Normal"/>
      </w:pPr>
      <w:r>
        <w:t xml:space="preserve">Разговор какое-то время был восклицательным, с пробелами изумления; а затем Редактор воспылал любопытством. «Наш друг что, подрабатывает на перекрёстке? Или у него фазы Навуходоносора?» — осведомился он. «Я уверен, что это связано с его Машиной Времени,» — сказал я и подхватил рассказ Психолога о нашей предыдущей встрече. Новые гости откровенно не верили. Редактор возражал. «Что </w:t>
      </w:r>
      <w:r>
        <w:rPr>
          <w:rStyle w:val="Text0"/>
        </w:rPr>
        <w:t>это</w:t>
      </w:r>
      <w:r>
        <w:t xml:space="preserve"> было за путешествие во времени? Человек не может покрыться пылью, катаясь в парадоксе, не так ли?»</w:t>
      </w:r>
    </w:p>
    <w:p>
      <w:pPr>
        <w:pStyle w:val="Normal"/>
      </w:pPr>
      <w:r>
        <w:t>А затем, когда мысль дошла до него, он прибегнул к карикатуре.</w:t>
      </w:r>
    </w:p>
    <w:p>
      <w:pPr>
        <w:pStyle w:val="Normal"/>
      </w:pPr>
      <w:r>
        <w:t>Разве в Будущем нет платяных щёток? Журналист тоже ни за что не хотел верить и присоединился к Редактору в лёгком деле осмеяния всей этой истории. Оба были из нового типа журналистов — очень жизнерадостные, непочтительные молодые люди. «Наш специальный корреспондент из Послезавтра сообщает,» — говорил Журналист — вернее, выкрикивал — когда вернулся Путешественник во Времени. Он был одет в обычный вечерний костюм, и от перемены, которая так поразила меня, остался лишь его измождённый вид.</w:t>
      </w:r>
    </w:p>
    <w:p>
      <w:pPr>
        <w:pStyle w:val="Normal"/>
      </w:pPr>
      <w:r>
        <w:t>«Послушайте,» — весело сказал Редактор. «Эти ребята тут говорят, что вы путешествовали в середину следующей недели! Расскажите нам всё о маленьком Розбери, хорошо? Сколько возьмёте за всю партию?»</w:t>
      </w:r>
    </w:p>
    <w:p>
      <w:pPr>
        <w:pStyle w:val="Normal"/>
      </w:pPr>
      <w:r>
        <w:t>Путешественник во Времени молча прошёл на отведённое ему место.</w:t>
      </w:r>
    </w:p>
    <w:p>
      <w:pPr>
        <w:pStyle w:val="Normal"/>
      </w:pPr>
      <w:r>
        <w:t>Он тихо улыбнулся, по своему обыкновению. «Где моя баранина?» — сказал он. «Какое наслаждение — снова вонзить вилку в мясо!»</w:t>
      </w:r>
    </w:p>
    <w:p>
      <w:pPr>
        <w:pStyle w:val="Normal"/>
      </w:pPr>
      <w:r>
        <w:t>«Историю!» — воскликнул Редактор.</w:t>
      </w:r>
    </w:p>
    <w:p>
      <w:pPr>
        <w:pStyle w:val="Normal"/>
      </w:pPr>
      <w:r>
        <w:t>«К чёрту историю!» — сказал Путешественник во Времени. — «Я хочу есть. Я не скажу ни слова, пока не получу немного пептона в свои артерии. Спасибо. И соль.»</w:t>
      </w:r>
    </w:p>
    <w:p>
      <w:pPr>
        <w:pStyle w:val="Normal"/>
      </w:pPr>
      <w:r>
        <w:t>«Одно слово,» — сказал я. — «Ты путешествовал во времени?»</w:t>
      </w:r>
    </w:p>
    <w:p>
      <w:pPr>
        <w:pStyle w:val="Normal"/>
      </w:pPr>
      <w:r>
        <w:t>«Да,» — сказал Путешественник во Времени с набитым ртом, кивая головой.</w:t>
      </w:r>
    </w:p>
    <w:p>
      <w:pPr>
        <w:pStyle w:val="Normal"/>
      </w:pPr>
      <w:r>
        <w:t>«Я бы дал шиллинг за строчку за стенографическую запись,» — сказал Редактор. Путешественник во Времени подвинул свой бокал к Молчаливому Человеку и звякнул по нему ногтем; отчего Молчаливый Человек, который всё это время смотрел на его лицо, вздрогнул и налил ему вина. Остаток обеда был неловким. Что касается меня, внезапные вопросы то и дело вертелись на языке, и осмелюсь сказать, то же было и с другими. Журналист пытался разрядить напряжение, рассказывая анекдоты о Хетти Поттер. Путешественник во Времени сосредоточил внимание на обеде и проявил аппетит бродяги. Медик курил сигарету и наблюдал за Путешественником во Времени сквозь ресницы. Молчаливый Человек казался ещё более неловким, чем обычно, и пил шампанское с регулярностью и решимостью от чистого волнения. Наконец Путешественник во Времени отодвинул тарелку и оглядел нас. «Полагаю, я должен извиниться,» — сказал он. — «Я был просто голоден как волк. У меня было самое удивительное время.» Он протянул руку за сигарой и отрезал кончик. «Но пойдёмте в курительную. Это слишком длинная история, чтобы рассказывать её над жирными тарелками.» И, позвонив в колокольчик по пути, он повёл нас в соседнюю комнату.</w:t>
      </w:r>
    </w:p>
    <w:p>
      <w:pPr>
        <w:pStyle w:val="Normal"/>
      </w:pPr>
      <w:r>
        <w:t>«Вы рассказали Бланку, Дешу и Шуазе о машине?» — спросил он меня, откидываясь в кресле и называя трёх новых гостей.</w:t>
      </w:r>
    </w:p>
    <w:p>
      <w:pPr>
        <w:pStyle w:val="Normal"/>
      </w:pPr>
      <w:r>
        <w:t>«Но эта вещь — просто парадокс,» — сказал Редактор.</w:t>
      </w:r>
    </w:p>
    <w:p>
      <w:pPr>
        <w:pStyle w:val="Normal"/>
      </w:pPr>
      <w:r>
        <w:t>«Я не могу спорить сегодня вечером. Я не против рассказать вам историю, но спорить не могу. Я расскажу, — продолжил он, — вам историю того, что со мной произошло, если хотите, но вы должны воздержаться от interruptions. Я хочу рассказать её. Очень. Большая часть будет звучать как ложь. Ну и пусть! Но это правда — каждое слово. Я был в своей лаборатории в четыре часа, и с тех пор… я прожил восемь дней… такие дни, какие ни один человек никогда не проживал прежде! Я почти вымотан, но не лягу спать, пока не расскажу вам всё это. Потом пойду в постель. Но без interruptions. Договорились?»</w:t>
      </w:r>
    </w:p>
    <w:p>
      <w:pPr>
        <w:pStyle w:val="Normal"/>
      </w:pPr>
      <w:r>
        <w:t>«Договорились,» — сказал Редактор, и остальные из нас эхом повторили «Договорились». И с этим Путешественник во Времени начал свой рассказ, как я его изложил. Сначала он сидел, откинувшись в кресле, и говорил как усталый человек. Позже он стал более оживлённым. Записывая это, я слишком остро ощущаю неадекватность пера и чернил — и, прежде всего, мою собственную неадекватность — чтобы передать это качество. Вы читаете, я полагаю, достаточно внимательно; но вы не можете видеть бледное, искреннее лицо говорящего в ярком круге маленькой лампы, ни слышать интонации его голоса. Вы не можете знать, как выражение его лица следовало за поворотами его истории! Большинство из нас, слушателей, были в тени, ибо свечи в курительной не были зажжены, и освещены были только лицо Журналиста и ноги Молчаливого Человека от колен и ниже. Сначала мы то и дело поглядывали друг на друга. Через некоторое время мы перестали это делать и смотрели только на лицо Путешественника во Времени.</w:t>
      </w:r>
    </w:p>
    <w:p>
      <w:pPr>
        <w:numPr>
          <w:ilvl w:val="0"/>
          <w:numId w:val="3"/>
        </w:numPr>
        <w:pStyle w:val="1 Block"/>
      </w:pPr>
    </w:p>
    <w:p>
      <w:pPr>
        <w:pStyle w:val="Normal"/>
      </w:pPr>
      <w:r>
        <w:t>Путешествие во Времени</w:t>
      </w:r>
    </w:p>
    <w:p>
      <w:pPr>
        <w:pStyle w:val="Normal"/>
      </w:pPr>
      <w:r>
        <w:t>«Я рассказывал некоторым из вас в прошлый четверг о принципах Машины Времени и показал вам саму вещь, незавершённую, в мастерской. Вот она сейчас, немного потрёпанная путешествием, правда; один из стержней из слоновой кости треснул, а латунная рейка погнута; но всё остальное достаточно цело. Я рассчитывал закончить её в пятницу; но в пятницу, когда сборка была почти завершена, я обнаружил, что один из никелевых стержней ровно на дюйм короче, и мне пришлось заказать новый; так что штука была завершена только сегодня утром. Именно в десять часов утра сегодня первая из всех Машин Времени начала свою карьеру. Я дал ей последний стук, снова проверил все винты, добавил ещё каплю масла на кварцевый стержень и уселся в седло. Полагаю, самоубийца, приставляющий пистолет к виску, испытывает то же изумление перед тем, что будет дальше, что и я тогда. Я взялся одной рукой за рычаг пуска, а другой за рычаг остановки, нажал первый и почти сразу же второй. Меня как будто закрутило; я ощутил кошмарное чувство падения; и, оглянувшись, увидел лабораторию точно такой же, как прежде.</w:t>
      </w:r>
    </w:p>
    <w:p>
      <w:pPr>
        <w:pStyle w:val="Normal"/>
      </w:pPr>
      <w:r>
        <w:t>Что-нибудь произошло? Мгновение я подозревал, что мой разум обманул меня. Затем я заметил часы. Мгновение назад, как казалось, они показывали минуту или около того после десяти; теперь было почти половина четвёртого!</w:t>
      </w:r>
    </w:p>
    <w:p>
      <w:pPr>
        <w:pStyle w:val="Normal"/>
      </w:pPr>
      <w:r>
        <w:t>«Я перевёл дыхание, стиснул зубы, схватил рычаг пуска обеими руками и тронулся с глухим стуком. Лаборатория затуманилась и погрузилась во тьму.</w:t>
      </w:r>
    </w:p>
    <w:p>
      <w:pPr>
        <w:pStyle w:val="Normal"/>
      </w:pPr>
      <w:r>
        <w:t>Миссис Уотчетт вошла и направилась, по-видимому не замечая меня, к садовой двери. Я полагаю, ей понадобилась минута или около того, чтобы пересечь комнату, но мне показалось, что она пронеслась через неё, как ракета. Я перевёл рычаг до крайнего положения. Ночь наступила, как будто погасили лампу, и в следующее мгновение настало завтра. Лаборатория стала тусклой и туманной, затем всё тусклее и тусклее. Наступила завтрашняя ночь — чёрная, затем снова день, снова ночь, снова день, всё быстрее и быстрее. Вихревой гул наполнил мои уши, и странное, немое замешательство опустилось на мой разум.</w:t>
      </w:r>
    </w:p>
    <w:p>
      <w:pPr>
        <w:pStyle w:val="Normal"/>
      </w:pPr>
      <w:r>
        <w:t>— Боюсь, я не смогу передать те своеобразные ощущения, которые испытываешь во время путешествия во времени. Они чрезвычайно неприятны. Это чувство в точности похоже на то, что испытываешь на американских горках, — безудержное стремительное падение вперёд! Я также испытывал ту же ужасную предвкушаемую неизбежность неминуемой катастрофы. Когда я набирал скорость, ночь следовала за днём, словно взмах чёрного крыла. Смутное очертание лаборатории, казалось, вскоре отпало от меня, и я увидел солнце, быстро скачущее по небу, перепрыгивающее каждую минуту, и каждая минута отмечала день. Я предположил, что лаборатория была разрушена и я оказался на открытом воздухе. У меня было смутное впечатление строительных лесов, но я уже двигался слишком быстро, чтобы осознавать какие-либо движущиеся предметы. Самая медленная улитка, когда-либо ползавшая, проносилась мимо слишком быстро для меня. Мерцающая смена тьмы и света была чрезвычайно болезненна для глаз. Затем, в промежутках тьмы, я видел луну, быстро вращающуюся через свои четверти от новолуния до полнолуния, и мельком замечал кружащиеся звёзды. Вскоре, по мере того как я продолжал движение, всё набирая скорость, пульсация ночи и дня слилась в одну непрерывную серость; небо приобрело чудесную глубину синевы, великолепный светящийся цвет, похожий на ранние сумерки; дёргающееся солнце превратилось в огненную полосу, блестящую арку в пространстве; луна — в более тусклую колеблющуюся ленту; и я не мог разглядеть звёзд, кроме как время от времени более яркий круг, мерцающий в синеве.</w:t>
      </w:r>
    </w:p>
    <w:p>
      <w:pPr>
        <w:pStyle w:val="Normal"/>
      </w:pPr>
      <w:r>
        <w:t>— Пейзаж был туманным и расплывчатым. Я всё ещё был на склоне холма, на котором теперь стоит этот дом, и над ним возвышался серый и тусклый горный выступ. Я видел, как деревья росли и менялись, словно клубы пара, то коричневые, то зелёные; они росли, разрастались, дрожали и исчезали. Я видел, как огромные здания поднимались, смутные и прекрасные, и проходили, словно сны. Вся поверхность земли, казалось, изменилась — таяла и текла на моих глазах.</w:t>
      </w:r>
    </w:p>
    <w:p>
      <w:pPr>
        <w:pStyle w:val="Normal"/>
      </w:pPr>
      <w:r>
        <w:t>Маленькие стрелки на циферблатах, регистрировавших мою скорость, кружились всё быстрее и быстрее. Вскоре я заметил, что солнечный пояс качался вверх и вниз, от солнцестояния к солнцестоянию, за минуту или меньше, и что, следовательно, моя скорость превышала год в минуту; и минута за минутой белый снег вспыхивал по всему миру и исчезал, сменяемый яркой, короткой зеленью весны.</w:t>
      </w:r>
    </w:p>
    <w:p>
      <w:pPr>
        <w:pStyle w:val="Normal"/>
      </w:pPr>
      <w:r>
        <w:t>— Неприятные ощущения от старта теперь стали менее острыми. В конце концов они слились в своего рода истерическое возбуждение. Я заметил, правда, неловкое раскачивание машины, которому не мог найти объяснения. Но мой разум был слишком смятён, чтобы обращать на это внимание, так что с какой-то растущей во мне безумностью я устремился в будущее. Сначала я почти не думал об остановке, почти ни о чём не думал, кроме этих новых ощущений. Но вскоре в моём сознании возникла новая серия впечатлений — некоторое любопытство и вместе с ним некоторый страх — пока наконец они не завладели мной полностью. Какие странные развития человечества, какие чудесные достижения по сравнению с нашей примитивной цивилизацией, думал я, могут не предстать передо мной, когда я присмотрюсь к тому смутному неуловимому миру, что мчался и колебался перед моими глазами! Я видел великую и великолепную архитектуру, поднимающуюся вокруг меня, более массивную, чем любые здания нашего времени, и всё же, как казалось, построенную из мерцания и тумана. Я видел, как более сочная зелень поднималась по склону холма и оставалась там без зимнего перерыва. Даже сквозь пелену моего замешательства земля казалась очень прекрасной. И так мой разум обратился к делу остановки.</w:t>
      </w:r>
    </w:p>
    <w:p>
      <w:pPr>
        <w:pStyle w:val="Normal"/>
      </w:pPr>
      <w:r>
        <w:t>— Особая опасность заключалась в возможности того, что я обнаружу какое-либо вещество в пространстве, которое занимал я или машина. Пока я путешествовал с высокой скоростью во времени, это почти не имело значения: я был, так сказать, разрежен — скользил, словно пар, сквозь промежутки между преградами! Но остановка подразумевала врезание меня, молекула за молекулой, во всё, что окажется у меня на пути; означала приведение моих атомов в столь тесный контакт с атомами препятствия, что произошла бы глубокая химическая реакция — возможно, далеко идущий взрыв, — который выбросил бы меня и мой аппарат из всех возможных измерений — в Неизведанное. Эта возможность приходила мне в голову снова и снова, пока я создавал машину; но тогда я бодро принял её как неизбежный риск — один из тех рисков, которые человек должен принять! Теперь риск стал неизбежным, и я уже не видел его в том же бодром свете. Дело в том, что незаметно абсолютная странность всего, болезненное сотрясение и раскачивание машины, и прежде всего чувство затянувшегося падения, совершенно расшатали мои нервы. Я сказал себе, что никогда не смогу остановиться, и с порывом раздражения решил остановиться немедленно. Как нетерпеливый дурак, я дёрнул рычаг, и внезапно всё перевернулось, и я был выброшен стремглав в воздух.</w:t>
      </w:r>
    </w:p>
    <w:p>
      <w:pPr>
        <w:pStyle w:val="Normal"/>
      </w:pPr>
      <w:r>
        <w:t>— В ушах у меня раздался звук, подобный удару грома. Возможно, на мгновение я был оглушён. Безжалостный град шипел вокруг меня, и я сидел на мягкой траве перед опрокинутой машиной. Всё ещё казалось серым, но вскоре я заметил, что шум в ушах исчез. Я огляделся. Я находился на том, что казалось маленькой лужайкой в саду, окружённой кустами рододендронов, и заметил, что их сиреневые и пурпурные цветы падают дождём под ударами градин. Подпрыгивающий, танцующий град висел маленьким облачком над машиной и стелился по земле, как дым. Через мгновение я промок до нитки. «Прекрасное гостеприимство, — сказал я, — для человека, который проделал бесчисленные годы пути, чтобы повидать вас».</w:t>
      </w:r>
    </w:p>
    <w:p>
      <w:pPr>
        <w:pStyle w:val="Normal"/>
      </w:pPr>
      <w:r>
        <w:t>— Вскоре я подумал, какой же я дурак, что мокну под дождём. Я встал и огляделся. Огромная фигура, высеченная, по-видимому, из белого камня, смутно вырисовывалась за рододендронами сквозь туманный ливень. Но всё остальное в мире было невидимо.</w:t>
      </w:r>
    </w:p>
    <w:p>
      <w:pPr>
        <w:pStyle w:val="Normal"/>
      </w:pPr>
      <w:r>
        <w:t>— Мои ощущения было бы трудно описать. Когда столбы града стали редеть, я увидел белую фигуру более отчётливо. Она была очень большой, потому что серебристая берёза касалась её плеча. Она была из белого мрамора, по форме напоминающая крылатого сфинкса, но крылья вместо того, чтобы быть вертикально прижатыми к бокам, были распростёрты так, что она, казалось, парила. Пьедестал, как мне показалось, был из бронзы и был покрыт толстым слоем яри-медянки. Случилось так, что лицо было обращено ко мне; незрячие глаза, казалось, следили за мной; на губах была лёгкая тень улыбки. Она была сильно выветрена, и это придавало ей неприятное сходство с болезнью. Я стоял и смотрел на неё некоторое время — возможно, полминуты или полчаса. Она, казалось, то приближалась, то отдалялась, по мере того как град перед ней становился то гуще, то реже. Наконец я отвёл от неё взгляд на мгновение и увидел, что градовая завеса истончилась и небо светлеет, обещая солнце.</w:t>
      </w:r>
    </w:p>
    <w:p>
      <w:pPr>
        <w:pStyle w:val="Normal"/>
      </w:pPr>
      <w:r>
        <w:t>— Я снова взглянул на скорчившуюся белую фигуру, и вся дерзость моего путешествия внезапно предстала передо мной. Что может появиться, когда эта туманная завеса будет полностью снята? Что могло случиться с людьми?</w:t>
      </w:r>
    </w:p>
    <w:p>
      <w:pPr>
        <w:pStyle w:val="Normal"/>
      </w:pPr>
      <w:r>
        <w:t>Что, если жестокость стала обычной страстью? Что, если за этот промежуток времени человечество утратило свою мужественность и развилось во что-то бесчеловечное, бессердечное и подавляюще могущественное? Я мог бы показаться каким-то диким зверем из древнего мира, только более ужасным и отвратительным из-за нашего внешнего сходства — мерзким созданием, которое следует немедленно уничтожить.</w:t>
      </w:r>
    </w:p>
    <w:p>
      <w:pPr>
        <w:pStyle w:val="Normal"/>
      </w:pPr>
      <w:r>
        <w:t>— Я уже видел другие огромные очертания — огромные здания с замысловатыми парапетами и высокими колоннами, с лесистым склоном холма, смутно надвигающимся на меня сквозь стихающую бурю. Меня охватил панический страх. Я бешено повернулся к Машине Времени и изо всех сил попытался привести её в порядок. Когда я это делал, лучи солнца пробились сквозь грозу. Серый ливень отступил и исчез, словно развевающиеся одежды призрака. Надо мной, в интенсивной синеве летнего неба, какие-то бледные коричневые клочья облаков закружились в небытие. Великие здания вокруг меня выступили ясно и отчётливо, сияя влагой грозы и выделяясь белизной нерастаявших градин, нагромождённых вдоль их карнизов. Я чувствовал себя голым в чужом мире. Я чувствовал, возможно, то же, что чувствует птица в ясном небе, зная, что над ней парят крылья ястреба, готовые ринуться вниз. Мой страх перерос в бешенство. Я перевёл дух, стиснул зубы и снова яростно вцепился в машину запястьем и коленом. Она поддалась под моим отчаянным натиском и перевернулась. Она сильно ударила меня по подбородку.</w:t>
      </w:r>
    </w:p>
    <w:p>
      <w:pPr>
        <w:pStyle w:val="Normal"/>
      </w:pPr>
      <w:r>
        <w:t>Одной рукой на седле, другой на рычаге, я стоял, тяжело дыша, в позе, готовый снова взобраться.</w:t>
      </w:r>
    </w:p>
    <w:p>
      <w:pPr>
        <w:pStyle w:val="Normal"/>
      </w:pPr>
      <w:r>
        <w:t>— Но с этим обретением возможности быстрого отступления ко мне вернулась храбрость. Я посмотрел более любопытно и менее боязливо на этот мир отдалённого будущего. В круглом проёме высоко в стене ближайшего дома я увидел группу фигур, одетых в богатые мягкие одежды. Они видели меня, и их лица были обращены ко мне.</w:t>
      </w:r>
    </w:p>
    <w:p>
      <w:pPr>
        <w:pStyle w:val="Normal"/>
      </w:pPr>
      <w:r>
        <w:t>— Затем я услышал приближающиеся голоса. Сквозь кусты у Белого Сфинкса пробирались головы и плечи бегущих мужчин. Один из них вышел на тропинку, ведущую прямо к маленькой лужайке, на которой я стоял со своей машиной. Он был хрупким созданием — возможно, четыре фута ростом — одетым в пурпурную тунику, подпоясанную на талии кожаным ремнём.</w:t>
      </w:r>
    </w:p>
    <w:p>
      <w:pPr>
        <w:pStyle w:val="Normal"/>
      </w:pPr>
      <w:r>
        <w:t>Сандалии или полусапожки — я не мог ясно различить — были у него на ногах; его ноги были голы до колен, и голова была непокрыта. Заметив это, я впервые осознал, какой тёплый был воздух.</w:t>
      </w:r>
    </w:p>
    <w:p>
      <w:pPr>
        <w:pStyle w:val="Normal"/>
      </w:pPr>
      <w:r>
        <w:t>— Он показался мне очень красивым и изящным созданием, но неописуемо хрупким. Его раскрасневшееся лицо напомнило мне о красивой разновидности чахоточных — о той лихорадочной красоте, о которой мы так много слышали. При виде его я внезапно вновь обрёл уверенность. Я убрал руки с машины.</w:t>
      </w:r>
    </w:p>
    <w:p>
      <w:pPr>
        <w:numPr>
          <w:ilvl w:val="0"/>
          <w:numId w:val="4"/>
        </w:numPr>
        <w:pStyle w:val="1 Block"/>
      </w:pPr>
    </w:p>
    <w:p>
      <w:pPr>
        <w:pStyle w:val="Normal"/>
      </w:pPr>
      <w:r>
        <w:t>В Золотом Веке</w:t>
      </w:r>
    </w:p>
    <w:p>
      <w:pPr>
        <w:pStyle w:val="Normal"/>
      </w:pPr>
      <w:r>
        <w:t>— В следующее мгновение мы стояли лицом к лицу — я и это хрупкое существо из будущего. Он подошёл прямо ко мне и засмеялся мне в глаза. Отсутствие в его поведении какого-либо признака страха поразило меня сразу же. Затем он повернулся к двум другим, следовавшим за ним, и заговорил с ними на странном и очень сладком, плавном языке.</w:t>
      </w:r>
    </w:p>
    <w:p>
      <w:pPr>
        <w:pStyle w:val="Normal"/>
      </w:pPr>
      <w:r>
        <w:t>Подходили и другие, и вскоре маленькая группа из, возможно, восьми или десяти этих изысканных созданий окружила меня. Один из них обратился ко мне. Мне пришло в голову, как ни странно, что мой голос был слишком резким и глубоким для них. Поэтому я покачал головой и, указав на свои уши, снова покачал головой. Он сделал шаг вперёд, помедлил, затем коснулся моей руки. Тогда я почувствовал другие мягкие маленькие щупальца на своей спине и плечах. Они хотели убедиться, что я настоящий. В этом не было ничего тревожного. Напротив, в этих хорошеньких маленьких людях было что-то, внушающее доверие, — грациозная мягкость, какая-то детская непринуждённость. И кроме того, они выглядели такими хрупкими, что я мог бы, как мне казалось, разбросать всю дюжину, как кегли. Но я сделал резкое движение, чтобы предупредить их, когда увидел, как их маленькие розовые руки ощупывают Машину Времени. К счастью, пока не было поздно, я вспомнил об опасности, которую до сих пор упускал из виду, и, протянув руку через перекладины машины, отвинтил маленькие рычаги, которые приводили её в движение, и положил их в карман. Затем я снова повернулся, чтобы посмотреть, что можно сделать в плане общения.</w:t>
      </w:r>
    </w:p>
    <w:p>
      <w:pPr>
        <w:pStyle w:val="Normal"/>
      </w:pPr>
      <w:r>
        <w:t>— И затем, вглядевшись пристальнее в их черты, я заметил некоторые дальнейшие особенности их дрезденской фарфоровой красоты. Их волосы, неизменно вьющиеся, резко заканчивались у шеи и щёк; не было ни малейшего намёка на растительность на лице, и их уши были поразительно крошечными. Рты были маленькими, с ярко-красными, довольно тонкими губами, а маленькие подбородки заострялись. Глаза были большими и кроткими; и — это может показаться эгоизмом с моей стороны — мне даже показалось, что в них был некоторый недостаток того интереса, которого я мог бы ожидать.</w:t>
      </w:r>
    </w:p>
    <w:p>
      <w:pPr>
        <w:pStyle w:val="Normal"/>
      </w:pPr>
      <w:r>
        <w:t>— Поскольку они не делали попыток заговорить со мной, а просто стояли вокруг, улыбаясь и переговариваясь друг с другом мягкими воркующими звуками, я начал разговор. Я указал на Машину Времени и на себя. Затем, помедлив мгновение, как выразить Время, я указал на солнце. Тотчас же одна причудливо-хорошенькая маленькая фигурка в клетчатом пурпурном и белом последовала моему жесту, а затем удивила меня, подражая звуку грома.</w:t>
      </w:r>
    </w:p>
    <w:p>
      <w:pPr>
        <w:pStyle w:val="Normal"/>
      </w:pPr>
      <w:r>
        <w:t>— На мгновение я опешил, хотя смысл его жеста был достаточно ясен. Вопрос внезапно пришёл мне в голову: не глупцы ли эти существа? Вам, возможно, трудно понять, как это на меня подействовало. Видите ли, я всегда предполагал, что люди года Восемьсот Второй Тысячи с лишним будут невероятно опережать нас в знаниях, искусстве, во всём. И тут один из них внезапно задал мне вопрос, который показал, что он находится на интеллектуальном уровне одного из наших пятилетних детей, — спросил меня, по сути, не прилетел ли я с солнца во время грозы! Это освободило то суждение, которое я приостановил относительно их одежды, их хрупких лёгких конечностей и нежных черт. Поток разочарования захлестнул мой разум. На мгновение я почувствовал, что построил Машину Времени напрасно.</w:t>
      </w:r>
    </w:p>
    <w:p>
      <w:pPr>
        <w:pStyle w:val="Normal"/>
      </w:pPr>
      <w:r>
        <w:t>— Я кивнул, указал на солнце и так ярко изобразил раскат грома, что испугал их. Все они отступили на шаг или около того и поклонились. Затем один из них подошёл ко мне смеясь, неся гирлянду прекрасных цветов, совершенно мне незнакомых, и надел её мне на шею. Идея была встречена мелодичными аплодисментами; и вскоре они все бегали взад и вперёд за цветами и, смеясь, осыпали меня ими, пока я почти не задохнулся под грудой цветов. Вы, никогда не видевшие подобного, вряд ли можете представить, какие нежные и чудесные цветы создала бесчисленная культура многих лет. Затем кто-то предложил выставить их игрушку в ближайшем здании, и так меня повели мимо сфинкса из белого мрамора, который, казалось, всё это время наблюдал за мной с улыбкой при виде моего изумления, к огромному серому зданию из резного камня.</w:t>
      </w:r>
    </w:p>
    <w:p>
      <w:pPr>
        <w:pStyle w:val="Normal"/>
      </w:pPr>
      <w:r>
        <w:t>Когда я шёл с ними, воспоминание о моих уверенных предвкушениях глубоко серьёзного и интеллектуального потомства пришло мне на ум с неудержимым весельем.</w:t>
      </w:r>
    </w:p>
    <w:p>
      <w:pPr>
        <w:pStyle w:val="Normal"/>
      </w:pPr>
      <w:r>
        <w:t>«У здания был огромный вход, и оно было поистине колоссальных размеров. Естественно, я был больше всего занят растущей толпой маленьких людей и большими открытыми порталами, которые зияли передо мной, таинственные и сумрачные. Моё общее впечатление от мира, который я видел над их головами, было запутанным нагромождением прекрасных кустов и цветов — давно заброшенным, но тем не менее лишённым сорняков садом. Я видел множество высоких стеблей странных белых цветов, шириной, возможно, фут в поперечнике восковых лепестков. Они росли разбросанно, словно дикие, среди пёстрых кустарников, но, как я уже сказал, я не рассматривал их внимательно в то время. Машина Времени осталась заброшенной на траве среди рододендронов.</w:t>
      </w:r>
    </w:p>
    <w:p>
      <w:pPr>
        <w:pStyle w:val="Normal"/>
      </w:pPr>
      <w:r>
        <w:t>«Арка дверного проёма была богато украшена резьбой, но, естественно, я не очень внимательно рассматривал резьбу, хотя, проходя, мне показалось, что я вижу намёки на древние финикийские орнаменты, и меня поразило, что они были сильно разбиты и выветрены. Несколько ярко одетых людей встретили меня в дверях, и так мы вошли — я, одетый в тусклый девятнадцатый век, выглядевший достаточно нелепо, увитый цветами и окружённый вихрем ярких, мягко окрашенных одеяний и сияющих белых конечностей, в мелодичном водовороте смеха и смеющейся речи.</w:t>
      </w:r>
    </w:p>
    <w:p>
      <w:pPr>
        <w:pStyle w:val="Normal"/>
      </w:pPr>
      <w:r>
        <w:t>«Большая дверь вела в соответствующих размеров зал, отделанный коричневым. Потолок тонул в тени, а окна, частично застеклённые цветным стеклом, а частично открытые, пропускали приглушённый свет. Пол состоял из огромных глыб какого-то очень твёрдого белого металла — не плит и не пластин, а именно глыб — и был так истёрт, как я заключил по хождению взад-вперёд минувших поколений, что на более проходимых участках образовались глубокие колеи. Поперёк зала стояли бесчисленные столы из полированных каменных плит, поднятые, возможно, на фут от пола, и на них громоздились груды фруктов. Некоторые я узнал — это были своего рода гигантские малина и апельсины, но по большей части они были незнакомы.</w:t>
      </w:r>
    </w:p>
    <w:p>
      <w:pPr>
        <w:pStyle w:val="Normal"/>
      </w:pPr>
      <w:r>
        <w:t>«Между столами было разбросано великое множество подушек. На них мои провожатые уселись, знаком приглашая меня сделать то же самое.</w:t>
      </w:r>
    </w:p>
    <w:p>
      <w:pPr>
        <w:pStyle w:val="Normal"/>
      </w:pPr>
      <w:r>
        <w:t>«С прелестной бесцеремонностью они начали есть фрукты руками, бросая кожуру, стебли и прочее в круглые отверстия по бокам столов. Я не замедлил последовать их примеру, ибо чувствовал жажду и голод. За едой я неторопливо оглядывал зал.</w:t>
      </w:r>
    </w:p>
    <w:p>
      <w:pPr>
        <w:pStyle w:val="Normal"/>
      </w:pPr>
      <w:r>
        <w:t>«И, пожалуй, больше всего меня поразил его обветшалый вид.</w:t>
      </w:r>
    </w:p>
    <w:p>
      <w:pPr>
        <w:pStyle w:val="Normal"/>
      </w:pPr>
      <w:r>
        <w:t>«Витражные окна, изображавшие лишь геометрический узор, во многих местах были разбиты, а занавеси, свисавшие в дальнем конце, были густо покрыты пылью. И я заметил, что угол мраморного стола рядом со мной был отбит. Тем не менее, общее впечатление было чрезвычайно богатым и живописным. В зале обедало, возможно, около двухсот человек, и большинство из них, усевшись как можно ближе ко мне, с интересом наблюдали за мной, их маленькие глазки блестели над фруктами, которые они ели. Все были одеты в одну и ту же мягкую, но прочную, шелковистую материю.</w:t>
      </w:r>
    </w:p>
    <w:p>
      <w:pPr>
        <w:pStyle w:val="Normal"/>
      </w:pPr>
      <w:r>
        <w:t>«Фрукты, между прочим, составляли всю их пищу. Эти люди отдалённого будущего были строгими вегетарианцами, и, пока я был с ними, несмотря на некоторые плотские позывы, мне тоже пришлось стать плодоядным. В самом деле, впоследствии я обнаружил, что лошади, коровы, овцы, собаки последовали за ихтиозавром в небытие. Но фрукты были восхитительны; один, в частности, который, казалось, был в сезон всё то время, что я там находился — мучнистая штука в трёхгранной шелухе — был особенно хорош, и я сделал его своей основной пищей. Сначала я был озадачен всеми этими странными фруктами и странными цветами, которые видел, но позже начал понимать их значение.</w:t>
      </w:r>
    </w:p>
    <w:p>
      <w:pPr>
        <w:pStyle w:val="Normal"/>
      </w:pPr>
      <w:r>
        <w:t>«Однако я рассказываю вам сейчас о моём фруктовом обеде в далёком будущем. Как только мой аппетит немного утих, я решил предпринять решительную попытку выучить язык этих новых моих людей.</w:t>
      </w:r>
    </w:p>
    <w:p>
      <w:pPr>
        <w:pStyle w:val="Normal"/>
      </w:pPr>
      <w:r>
        <w:t>«Ясно, что это было следующим делом. Фрукты показались удобным предметом для начала, и, подняв один из них, я начал серию вопросительных звуков и жестов. У меня возникли значительные трудности с передачей моей мысли. Сначала мои усилия встречали взгляд удивления или неудержимый смех, но вскоре одно светловолосое маленькое создание, казалось, уловило моё намерение и повторило название. Им пришлось долго переговариваться и объяснять это друг другу, и мои первые попытки произнести изысканные маленькие звуки их языка вызвали огромное количество искреннего, хоть и невежливого, веселья.</w:t>
      </w:r>
    </w:p>
    <w:p>
      <w:pPr>
        <w:pStyle w:val="Normal"/>
      </w:pPr>
      <w:r>
        <w:t>«Однако я чувствовал себя школьным учителем среди детей и упорствовал, и вскоре я уже владел по меньшей мере двумя десятками имён существительных; затем я добрался до указательных местоимений и даже глагола «есть».</w:t>
      </w:r>
    </w:p>
    <w:p>
      <w:pPr>
        <w:pStyle w:val="Normal"/>
      </w:pPr>
      <w:r>
        <w:t>«Но это была медленная работа, и маленькие люди скоро уставали и хотели уйти от моих расспросов, поэтому я решил, скорее по необходимости, позволить им давать мне уроки маленькими порциями, когда им будет угодно.</w:t>
      </w:r>
    </w:p>
    <w:p>
      <w:pPr>
        <w:pStyle w:val="Normal"/>
      </w:pPr>
      <w:r>
        <w:t>«И очень маленькими порциями они были, как я скоро обнаружил, ибо я никогда не встречал людей более праздных или более легко утомляемых.</w:t>
      </w:r>
    </w:p>
    <w:p>
      <w:pPr>
        <w:numPr>
          <w:ilvl w:val="0"/>
          <w:numId w:val="5"/>
        </w:numPr>
        <w:pStyle w:val="1 Block"/>
      </w:pPr>
    </w:p>
    <w:p>
      <w:pPr>
        <w:pStyle w:val="Normal"/>
      </w:pPr>
      <w:r>
        <w:t>Закат Человечества</w:t>
      </w:r>
    </w:p>
    <w:p>
      <w:pPr>
        <w:pStyle w:val="Normal"/>
      </w:pPr>
      <w:r>
        <w:t>«Странную вещь я вскоре обнаружил в моих маленьких хозяевах — это было отсутствие интереса. Они подбегали ко мне с восторженными криками изумления, как дети, но, как дети, они быстро прекращали меня рассматривать и убегали к какой-нибудь другой игрушке. Когда обед и мои первые попытки разговора закончились, я впервые заметил, что почти все, кто окружал меня вначале, исчезли. Странно также, как быстро я перестал обращать внимание на этих маленьких людей. Я вышел через портал снова в залитый солнцем мир, как только утолил голод. Я постоянно встречал всё больше этих людей будущего, которые следовали за мной на небольшом расстоянии, щебетали и смеялись вокруг меня и, дружелюбно улыбнувшись и жестикулируя, снова оставляли меня предоставленным самому себе.</w:t>
      </w:r>
    </w:p>
    <w:p>
      <w:pPr>
        <w:pStyle w:val="Normal"/>
      </w:pPr>
      <w:r>
        <w:t>«Когда я вышел из большого зала, мир был объят вечерним спокойствием, и сцена была освещена тёплым сиянием заходящего солнца. Сначала всё было очень сбивающим с толку. Всё было так совершенно не похоже на мир, который я знал, — даже цветы. Большое здание, которое я покинул, находилось на склоне широкой речной долины, но Темза, возможно, сместилась на милю от своего нынешнего положения. Я решил подняться на вершину холма, возможно, в полутора милях отсюда, откуда я мог бы получить более широкий обзор нашей планеты в год Восемьсот Второй Тысячи Семьсот Первый нашей эры. Ибо это, должен пояснить, была дата, которую показывали маленькие циферблаты моей машины.</w:t>
      </w:r>
    </w:p>
    <w:p>
      <w:pPr>
        <w:pStyle w:val="Normal"/>
      </w:pPr>
      <w:r>
        <w:t>«На ходу я следил за каждым впечатлением, которое могло бы помочь объяснить состояние разрушительного великолепия, в котором я застал мир — ибо оно было разрушительным. Немного вверх по холму, например, лежала огромная груда гранита, скреплённая массами алюминия, обширный лабиринт отвесных стен и смятых груд, среди которых росли густые заросли очень красивых растений, похожих на пагоды — возможно, крапивы, — но удивительно окрашенных коричневым по листьям и неспособных жалить. Это были, очевидно, заброшенные остатки какого-то огромного сооружения, для какой цели построенного, я не мог определить. Именно здесь мне было суждено позднее пережить очень странный опыт — первое предвестие ещё более странного открытия, — но я расскажу об этом в своё время.</w:t>
      </w:r>
    </w:p>
    <w:p>
      <w:pPr>
        <w:pStyle w:val="Normal"/>
      </w:pPr>
      <w:r>
        <w:t>«Оглядевшись вокруг, внезапно вспомнив, с террасы, на которой я немного отдохнул, я понял, что не видно никаких маленьких домиков.</w:t>
      </w:r>
    </w:p>
    <w:p>
      <w:pPr>
        <w:pStyle w:val="Normal"/>
      </w:pPr>
      <w:r>
        <w:t>«По-видимому, отдельный дом и, возможно, даже домашнее хозяйство исчезли. Там и сям среди зелени виднелись дворцовые здания, но дом и коттедж, которые составляют такие характерные черты нашего собственного английского пейзажа, исчезли.</w:t>
      </w:r>
    </w:p>
    <w:p>
      <w:pPr>
        <w:pStyle w:val="Normal"/>
      </w:pPr>
      <w:r>
        <w:t>««Коммунизм», — сказал я себе.</w:t>
      </w:r>
    </w:p>
    <w:p>
      <w:pPr>
        <w:pStyle w:val="Normal"/>
      </w:pPr>
      <w:r>
        <w:t>«И вслед за этим пришла другая мысль. Я посмотрел на полдюжины маленьких фигурок, следовавших за мной. Затем, в одно мгновение, я заметил, что у всех был одинаковый покрой одежды, одинаковые мягкие безволосые лица и одинаковая девичья округлость конечностей. Возможно, покажется странным, что я не заметил этого раньше. Но всё было так необычно. Теперь я видел этот факт достаточно ясно. В одежде и во всех различиях телосложения и поведения, которые ныне отличают полы друг от друга, эти люди будущего были одинаковы. И дети, на мой взгляд, были просто миниатюрами своих родителей. Я тогда решил, что дети того времени были чрезвычайно развиты, по крайней мере физически, и впоследствии нашёл обильные подтверждения моего мнения.</w:t>
      </w:r>
    </w:p>
    <w:p>
      <w:pPr>
        <w:pStyle w:val="Normal"/>
      </w:pPr>
      <w:r>
        <w:t>«Видя лёгкость и безопасность, в которой жили эти люди, я почувствовал, что это близкое сходство полов было, в конце концов, тем, чего и следовало ожидать; ибо сила мужчины и мягкость женщины, институт семьи и разделение занятий — всего лишь военные необходимости века физической силы. Там, где население сбалансировано и обильно, многочадие становится скорее злом, чем благом для государства; где насилие случается редко, а потомство в безопасности, там меньше необходимости — более того, нет необходимости — в эффективной семье, и специализация полов в связи с потребностями детей исчезает. Мы видим некоторые начала этого даже в наше время, и в этом будущем возрасте это было завершено. Это, должен напомнить вам, были мои тогдашние размышления. Позже мне предстояло оценить, как далеко они были от реальности.</w:t>
      </w:r>
    </w:p>
    <w:p>
      <w:pPr>
        <w:pStyle w:val="Normal"/>
      </w:pPr>
      <w:r>
        <w:t>«Пока я размышлял об этих вещах, моё внимание привлекла хорошенькая маленькая постройка, похожая на колодец под куполом. Я мельком подумал о странности того, что колодцы всё ещё существуют, а затем возобновил нить своих размышлений. К вершине холма не было больших зданий, и, поскольку мои способности к ходьбе были, очевидно, чудесными, вскоре меня впервые оставили одного. Со странным чувством свободы и приключения я двинулся дальше к вершине.</w:t>
      </w:r>
    </w:p>
    <w:p>
      <w:pPr>
        <w:pStyle w:val="Normal"/>
      </w:pPr>
      <w:r>
        <w:t>«Там я нашёл сиденье из какого-то жёлтого металла, которого я не узнал, местами изъеденного розоватой ржавчиной и наполовину утопавшего в мягком мху, с подлокотниками, отлитыми и отчеканенными в виде голов грифонов. Я сел на него и оглядел широкую панораму нашего старого мира под закатом этого долгого дня. Это был такой же прекрасный и милый вид, какой я когда-либо видел. Солнце уже ушло за горизонт, и запад пылал золотом, тронутый несколькими горизонтальными полосами пурпура и багрянца. Внизу была долина Темзы, где река лежала, как полоса полированной стали. Я уже говорил о больших дворцах, разбросанных среди пёстрой зелени, некоторые в руинах, некоторые ещё обитаемые. Там и сям возвышалась белая или серебристая фигура в заброшенном саду земли, там и сям встречалась резкая вертикальная линия какого-нибудь купола или обелиска. Не было изгородей, никаких признаков прав собственности, никаких свидетельств сельского хозяйства; вся земля превратилась в сад.</w:t>
      </w:r>
    </w:p>
    <w:p>
      <w:pPr>
        <w:pStyle w:val="Normal"/>
      </w:pPr>
      <w:r>
        <w:t>«Так, наблюдая, я начал давать моё истолкование тому, что видел, и, как это сложилось у меня тем вечером, моё толкование было примерно таким. (Впоследствии я обнаружил, что получил лишь полуправду — или лишь проблеск одной грани истины.) «Мне показалось, что я наткнулся на человечество на закате. Багряный закат навёл меня на мысль о закате человечества. Впервые я начал осознавать странное следствие социальных усилий, в которых мы в настоящее время участвуем. И всё же, если подумать, это вполне логичное следствие. Сила — результат необходимости; безопасность поощряет слабость. Работа по улучшению условий жизни — истинный цивилизационный процесс, который делает жизнь всё более и более безопасной — неуклонно продвигалась к кульминации. Одна победа объединённого человечества над Природой следовала за другой. То, что сейчас является лишь мечтами, стало проектами, обдуманно начатыми и осуществлёнными. И урожаем было то, что я видел!</w:t>
      </w:r>
    </w:p>
    <w:p>
      <w:pPr>
        <w:pStyle w:val="Normal"/>
      </w:pPr>
      <w:r>
        <w:t>«В конце концов, санитария и сельское хозяйство сегодня всё ещё находятся в зачаточном состоянии. Наука нашего времени атаковала лишь малую область поля человеческих болезней, но даже так она распространяет свои операции очень неуклонно и настойчиво. Наше сельское хозяйство и садоводство уничтожают сорняк лишь там и сям и культивируют, возможно, два десятка полезных растений, оставляя большинству бороться за равновесие как могут. Мы улучшаем наши любимые растения и животных — и как их мало — постепенно, путём селекционного разведения: то новый и лучший персик, то бессемянный виноград, то более сладкий и крупный цветок, то более удобная порода скота. Мы улучшаем их постепенно, потому что наши идеалы расплывчаты и временны, а наши знания очень ограничены; потому что Природа тоже застенчива и медлительна в наших неуклюжих руках. Когда-нибудь всё это будет лучше организовано, и ещё лучше. Таково направление течения, несмотря на водовороты. Весь мир будет разумным, образованным и сотрудничающим; вещи будут двигаться всё быстрее и быстрее к покорению Природы. В конце концов, мудро и осторожно мы отрегулируем баланс животной и растительной жизни в соответствии с нашими человеческими потребностями.</w:t>
      </w:r>
    </w:p>
    <w:p>
      <w:pPr>
        <w:pStyle w:val="Normal"/>
      </w:pPr>
      <w:r>
        <w:t>«Эта регулировка, говорю я, должна была быть осуществлена и осуществлена хорошо; осуществлена, действительно, на все Времена, в том отрезке Времени, через который перескочила моя машина. Воздух был свободен от мошкары, земля — от сорняков или грибков; повсюду были фрукты и сладкие, восхитительные цветы; яркие бабочки порхали туда-сюда. Идеал профилактической медицины был достигнут. Болезни были искоренены. Я не видел никаких признаков заразных болезней за всё моё пребывание. И я должен буду рассказать вам позже, что даже процессы гниения и разложения были глубоко затронуты этими изменениями.</w:t>
      </w:r>
    </w:p>
    <w:p>
      <w:pPr>
        <w:pStyle w:val="Normal"/>
      </w:pPr>
      <w:r>
        <w:t>«Социальные триумфы тоже были достигнуты. Я видел человечество, живущее в великолепных жилищах, роскошно одетое, и пока я не застал их за каким-либо трудом. Не было никаких признаков борьбы, ни социальной, ни экономической. Магазин, реклама, движение — вся та коммерция, которая составляет тело нашего мира, исчезла. Было естественно тем золотым вечером вцепиться в идею социального рая. Проблема растущего населения, как я догадался, была решена, и население перестало расти.</w:t>
      </w:r>
    </w:p>
    <w:p>
      <w:pPr>
        <w:pStyle w:val="Normal"/>
      </w:pPr>
      <w:r>
        <w:t>«Но с этим изменением условий неизбежно приходят и приспособления к изменениям. Что, если биологическая наука не является скопищем ошибок, является причиной человеческого интеллекта и энергии? Нужда и свобода: условия, при которых активные, сильные и изворотливые выживают, а слабые оказываются отброшенными; условия, которые поощряют верный союз способных людей, самообладание, терпение и решительность.</w:t>
      </w:r>
    </w:p>
    <w:p>
      <w:pPr>
        <w:pStyle w:val="Normal"/>
      </w:pPr>
      <w:r>
        <w:t xml:space="preserve">«И институт семьи, и эмоции, возникающие в нём, жестокая ревность, нежность к потомству, родительская самоотверженность — все они находили своё оправдание и поддержку в неизбежных опасностях, грозящих молодым. </w:t>
      </w:r>
      <w:r>
        <w:rPr>
          <w:rStyle w:val="Text0"/>
        </w:rPr>
        <w:t>Теперь</w:t>
      </w:r>
      <w:r>
        <w:t xml:space="preserve"> где эти неизбежные опасности?</w:t>
      </w:r>
    </w:p>
    <w:p>
      <w:pPr>
        <w:pStyle w:val="Normal"/>
      </w:pPr>
      <w:r>
        <w:t>Появляется и будет крепнуть чувство против супружеской ревности, против яростного материнства, против всяких страстей; теперь это ненужные вещи, вещи, которые делают нас несчастными, дикие пережитки, разлад в утончённой и приятной жизни.</w:t>
      </w:r>
    </w:p>
    <w:p>
      <w:pPr>
        <w:pStyle w:val="Normal"/>
      </w:pPr>
      <w:r>
        <w:t>Я думал о физической хрупкости этих людей, об их недостатке ума и об этих огромных заброшенных руинах, и это укрепило мою веру в полное покорение Природы. Ибо после битвы наступает Покой. Человечество было сильным, энергичным и умным и использовало всю свою обильную жизненную силу, чтобы изменить условия, в которых оно жило. И теперь наступила реакция изменившихся условий.</w:t>
      </w:r>
    </w:p>
    <w:p>
      <w:pPr>
        <w:pStyle w:val="Normal"/>
      </w:pPr>
      <w:r>
        <w:t>В новых условиях полного комфорта и безопасности та беспокойная энергия, которая у нас является силой, стала бы слабостью. Даже в наше время некоторые склонности и желания, когда-то необходимые для выживания, являются постоянным источником неудач. Физическая храбрость и любовь к битве, например, не очень помогают — могут даже быть помехой — цивилизованному человеку. А в состоянии физического равновесия и безопасности сила, как интеллектуальная, так и физическая, была бы неуместна. Бесчисленные годы, как я полагал, не было опасности войны или насилия в одиночку, не было опасности от диких зверей, не было изнурительных болезней, требующих крепкого телосложения, не было нужды в тяжёлом труде. Для такой жизни те, кого мы называем слабыми, оснащены так же хорошо, как и сильные, и, по сути, уже не являются слабыми. Более того, они оснащены даже лучше, ибо сильные были бы измучены энергией, для которой не было выхода. Несомненно, изысканная красота зданий, которые я видел, была результатом последних всплесков теперь уже бесцельной энергии человечества, прежде чем оно успокоилось в полной гармонии с условиями, в которых жило, — расцветом той победы, которая положила начало последнему великому миру. Такова всегда была судьба энергии в безопасности: она обращается к искусству и эротике, а затем приходят томность и упадок.</w:t>
      </w:r>
    </w:p>
    <w:p>
      <w:pPr>
        <w:pStyle w:val="Normal"/>
      </w:pPr>
      <w:r>
        <w:t>Даже этот художественный порыв в конце концов угас бы — почти угас во Времени, которое я видел. Украшать себя цветами, танцевать, петь в солнечном свете — вот что осталось от художественного духа, и не более.</w:t>
      </w:r>
    </w:p>
    <w:p>
      <w:pPr>
        <w:pStyle w:val="Normal"/>
      </w:pPr>
      <w:r>
        <w:t>Даже это со временем исчезло бы, превратившись в довольное бездействие. Нас держит в тонусе точильный камень боли и необходимости, и мне казалось, что здесь этот ненавистный точильный камень наконец-то разбит!</w:t>
      </w:r>
    </w:p>
    <w:p>
      <w:pPr>
        <w:pStyle w:val="Normal"/>
      </w:pPr>
      <w:r>
        <w:t>Стоя там в сгущающейся темноте, я думал, что в этом простом объяснении я постиг проблему мира — постиг всю тайну этих восхитительных людей. Возможно, ограничения, которые они придумали для роста населения, сработали слишком хорошо, и их численность скорее уменьшилась, чем оставалась на прежнем уровне. Это объяснило бы заброшенные руины. Очень простым было моё объяснение и достаточно правдоподобным — как и большинство ошибочных теорий!</w:t>
      </w:r>
    </w:p>
    <w:p>
      <w:pPr>
        <w:numPr>
          <w:ilvl w:val="0"/>
          <w:numId w:val="6"/>
        </w:numPr>
        <w:pStyle w:val="1 Block"/>
      </w:pPr>
    </w:p>
    <w:p>
      <w:pPr>
        <w:pStyle w:val="Normal"/>
      </w:pPr>
      <w:r>
        <w:t>Внезапный Шок</w:t>
      </w:r>
    </w:p>
    <w:p>
      <w:pPr>
        <w:pStyle w:val="Normal"/>
      </w:pPr>
      <w:r>
        <w:t>Когда я стоял там, размышляя об этой слишком совершенной победе человека, полная луна, жёлтая и горбатая, поднялась из перелива серебряного света на северо-востоке. Яркие маленькие фигурки внизу перестали двигаться, бесшумная сова пролетела мимо, и я вздрогнул от ночного холода. Я решил спуститься и найти, где можно переночевать.</w:t>
      </w:r>
    </w:p>
    <w:p>
      <w:pPr>
        <w:pStyle w:val="Normal"/>
      </w:pPr>
      <w:r>
        <w:t>Я поискал глазами знакомое здание. Затем мой взгляд скользнул к фигуре Белого Сфинкса на бронзовом постаменте, становившейся всё отчётливее по мере того, как свет восходящей луны становился ярче. Я видел серебристую берёзу рядом с ней. Там были заросли рододендронов, чёрные в бледном свете, и там была маленькая лужайка. Я снова посмотрел на лужайку. Странное сомнение охладило моё самодовольство. «Нет, — твёрдо сказал я себе, — это была не та лужайка».</w:t>
      </w:r>
    </w:p>
    <w:p>
      <w:pPr>
        <w:pStyle w:val="Normal"/>
      </w:pPr>
      <w:r>
        <w:t xml:space="preserve">Но это </w:t>
      </w:r>
      <w:r>
        <w:rPr>
          <w:rStyle w:val="Text0"/>
        </w:rPr>
        <w:t>была</w:t>
      </w:r>
      <w:r>
        <w:t xml:space="preserve"> та лужайка. Ибо белое прокажённое лицо сфинкса было обращено к ней. Можете ли вы представить, что я почувствовал, когда эта уверенность овладела мной? Но вы не можете. Машина Времени исчезла!</w:t>
      </w:r>
    </w:p>
    <w:p>
      <w:pPr>
        <w:pStyle w:val="Normal"/>
      </w:pPr>
      <w:r>
        <w:t>Тотчас же, словно удар хлыстом по лицу, пришла возможность потерять своё время, остаться беспомощным в этом странном новом мире. Одна только мысль об этом была настоящим физическим ощущением. Я чувствовал, как она сжимает мне горло и останавливает дыхание. В следующее мгновение я был охвачен страхом и бежал огромными прыжками вниз по склону.</w:t>
      </w:r>
    </w:p>
    <w:p>
      <w:pPr>
        <w:pStyle w:val="Normal"/>
      </w:pPr>
      <w:r>
        <w:t>Один раз я упал ничком и расшиб лицо; я не тратил времени на остановку крови, а вскочил и побежал дальше, с тёплой струйкой, стекающей по щеке и подбородку. Всё время, пока я бежал, я говорил себе: «Они немного передвинули её, засунули под кусты, чтобы не мешалась». Тем не менее я бежал изо всех сил. Всё время, с той уверенностью, которая иногда приходит при чрезмерном страхе, я знал, что такое заверение — глупость, инстинктивно знал, что машина убрана из моей досягаемости. Дыхание вырывалось с болью. Думаю, я преодолел всё расстояние от вершины холма до маленькой лужайки, около двух миль, за десять минут. А я уже не молодой человек. Я громко проклинал, пока бежал, свою самоуверенную глупость, что оставил машину, понапрасну тратя драгоценное дыхание. Я громко кричал, и никто не отвечал. Ни одно существо, казалось, не шевелилось в этом залитом лунным светом мире.</w:t>
      </w:r>
    </w:p>
    <w:p>
      <w:pPr>
        <w:pStyle w:val="Normal"/>
      </w:pPr>
      <w:r>
        <w:t>Когда я добрался до лужайки, мои худшие опасения подтвердились. Ни следа машины не было видно. Я почувствовал слабость и холод, глядя на пустое место среди чёрных зарослей кустов. Я яростно обежал вокруг неё, будто вещь могла быть спрятана в углу, а затем резко остановился, сжимая волосы руками. Надо мной возвышался Сфинкс на бронзовом постаменте, белый, сияющий, прокажённый в свете восходящей луны. Казалось, он улыбался, насмехаясь над моим отчаянием.</w:t>
      </w:r>
    </w:p>
    <w:p>
      <w:pPr>
        <w:pStyle w:val="Normal"/>
      </w:pPr>
      <w:r>
        <w:t>Я мог бы утешить себя, вообразив, что маленькие люди спрятали для меня механизм в какое-нибудь укрытие, если бы не был уверен в их физической и умственной несостоятельности. Вот что повергло меня в ужас: ощущение какой-то доселе неведомой силы, благодаря вмешательству которой моё изобретение исчезло. Однако в одном я был уверен: если только какая-нибудь другая эпоха не произвела его точную копию, машина не могла переместиться во времени. Крепление рычагов — я покажу вам этот метод позже — предотвращало любую попытку вмешательства таким образом, когда они были сняты. Она переместилась и была спрятана только в пространстве. Но тогда где она могла быть?</w:t>
      </w:r>
    </w:p>
    <w:p>
      <w:pPr>
        <w:pStyle w:val="Normal"/>
      </w:pPr>
      <w:r>
        <w:t>Думаю, я был в каком-то исступлении. Помню, я яростно бегал взад-вперёд среди залитых лунным светом кустов вокруг Сфинкса и спугнул какое-то белое животное, которое в тусклом свете принял за маленького оленя. Помню также, что глубокой ночью я бил кусты сжатым кулаком, пока мои костяшки не были рассечены и не истекали кровью от сломанных веток.</w:t>
      </w:r>
    </w:p>
    <w:p>
      <w:pPr>
        <w:pStyle w:val="Normal"/>
      </w:pPr>
      <w:r>
        <w:t>Затем, рыдая и бредя в душевной муке, я спустился к большому каменному зданию. Большой зал был тёмен, безмолвен и пуст. Я поскользнулся на неровном полу и упал на один из малахитовых столов, чуть не сломав голень. Я зажёг спичку и пошёл дальше, мимо пыльных занавесок, о которых я вам рассказывал.</w:t>
      </w:r>
    </w:p>
    <w:p>
      <w:pPr>
        <w:pStyle w:val="Normal"/>
      </w:pPr>
      <w:r>
        <w:t>Там я нашёл второй большой зал, устланный подушками, на которых, возможно, спали около двадцати маленьких человечков. Я не сомневаюсь, что моё второе появление показалось им достаточно странным — внезапное появление из тихой темноты с нечленораздельными звуками и треском и вспышкой спички. Ибо они забыли о спичках. «Где моя Машина Времени?» — начал я, крича, как рассерженный ребёнок, хватая их и встряхивая. Должно быть, им это показалось очень странным. Некоторые смеялись, большинство выглядело сильно испуганными. Когда я увидел, что они стоят вокруг меня, мне пришло в голову, что я делаю такую же глупую вещь, какую только мог сделать в данных обстоятельствах, пытаясь возродить ощущение страха. Ибо, основываясь на их дневном поведении, я думал, что страх должен быть забыт.</w:t>
      </w:r>
    </w:p>
    <w:p>
      <w:pPr>
        <w:pStyle w:val="Normal"/>
      </w:pPr>
      <w:r>
        <w:t>Внезапно я швырнул спичку и, сбив с ног одного из человечков на своём пути, снова, спотыкаясь, помчался через большой обеденный зал, выбежав под лунный свет. Я слышал крики ужаса и топот их маленьких ножек, бегущих и спотыкающихся туда-сюда. Я не помню всего, что делал, пока луна ползла по небу. Полагаю, меня свела с ума неожиданность моей потери. Я чувствовал себя безнадёжно отрезанным от себе подобных — странным животным в неведомом мире. Должно быть, я метался взад-вперёд, крича и взывая к Богу и Судьбе. У меня осталось воспоминание об ужасной усталости, когда длинная ночь отчаяния тянулась; о поисках в этом и том невозможном месте; о блуждании среди залитых лунным светом руин и прикосновениях к странным существам в чёрных тенях; наконец, о том, как я лежал на земле возле Сфинкса и плакал от полного отчаяния, и даже гнев на глупость того, что оставил машину, иссяк вместе с моими силами. У меня не осталось ничего, кроме страдания. Затем я уснул, а когда проснулся снова, был уже полный день, и пара воробьёв прыгала вокруг меня по траве в пределах досягаемости моей руки.</w:t>
      </w:r>
    </w:p>
    <w:p>
      <w:pPr>
        <w:pStyle w:val="Normal"/>
      </w:pPr>
      <w:r>
        <w:t>Я сел в свежести утра, пытаясь вспомнить, как я сюда попал и почему у меня было такое глубокое чувство одиночества и отчаяния. Затем всё прояснилось в моём сознании. При ясном, разумном дневном свете я мог прямо взглянуть в лицо своим обстоятельствам. Я увидел дикую глупость моего вчерашнего исступления и мог рассуждать здраво.</w:t>
      </w:r>
    </w:p>
    <w:p>
      <w:pPr>
        <w:pStyle w:val="Normal"/>
      </w:pPr>
      <w:r>
        <w:t>«Предположим худшее? — сказал я. — Предположим, машина полностью потеряна… возможно, уничтожена? Мне следует быть спокойным и терпеливым, изучить обычаи людей, получить ясное представление о способе моей потери и о средствах добычи материалов и инструментов; так что в конце концов, возможно, я смогу сделать другую». Это была бы моя единственная надежда, слабая надежда, возможно, но лучше отчаяния. И, в конце концов, это был прекрасный и удивительный мир.</w:t>
      </w:r>
    </w:p>
    <w:p>
      <w:pPr>
        <w:pStyle w:val="Normal"/>
      </w:pPr>
      <w:r>
        <w:t>Но, вероятно, машину просто убрали. Всё же я должен быть спокоен и терпелив, найти её тайник и вернуть её силой или хитростью. С этими мыслями я вскарабкался на ноги и огляделся, размышляя, где можно искупаться. Я чувствовал себя усталым, одеревеневшим и испачканным путешествием.</w:t>
      </w:r>
    </w:p>
    <w:p>
      <w:pPr>
        <w:pStyle w:val="Normal"/>
      </w:pPr>
      <w:r>
        <w:t>Свежесть утра вызвала у меня желание такой же свежести. Я истощил свои эмоции. В самом деле, занимаясь своими делами, я удивлялся моему сильному вчерашнему возбуждению. Я тщательно осмотрел землю вокруг маленькой лужайки. Я потратил некоторое время на бесплодные расспросы, обращаясь, как мог, к тем из маленьких человечков, которые проходили мимо. Все они не понимали моих жестов; некоторые были просто безучастны, некоторые думали, что это шутка, и смеялись надо мной.</w:t>
      </w:r>
    </w:p>
    <w:p>
      <w:pPr>
        <w:pStyle w:val="Normal"/>
      </w:pPr>
      <w:r>
        <w:t>Мне стоило величайшего труда в мире удерживать руки от их хорошеньких смеющихся лиц. Это был глупый порыв, но дьявол, порождённый страхом и слепым гневом, был плохо обуздан и всё ещё стремился воспользоваться моим замешательством. Дёрн дал лучший совет. Я обнаружил в нём борозду, примерно на полпути между постаментом Сфинкса и следами моих ног там, где я по прибытии боролся с перевёрнутой машиной.</w:t>
      </w:r>
    </w:p>
    <w:p>
      <w:pPr>
        <w:pStyle w:val="Normal"/>
      </w:pPr>
      <w:r>
        <w:t>Были и другие следы перемещения вокруг, со странными узкими отпечатками ног, похожими на те, что, как я мог себе представить, оставил бы ленивец. Это направило моё более пристальное внимание на постамент. Он был, как я, кажется, уже говорил, из бронзы.</w:t>
      </w:r>
    </w:p>
    <w:p>
      <w:pPr>
        <w:pStyle w:val="Normal"/>
      </w:pPr>
      <w:r>
        <w:t>Это был не просто блок, но богато украшенный глубокими обрамлёнными панелями с обеих сторон. Я подошёл и постучал по ним. Постамент был полым.</w:t>
      </w:r>
    </w:p>
    <w:p>
      <w:pPr>
        <w:pStyle w:val="Normal"/>
      </w:pPr>
      <w:r>
        <w:t>Внимательно осмотрев панели, я обнаружил, что они не являются единым целым с рамами. Не было ни ручек, ни замочных скважин, но возможно, панели, если это были двери, как я предполагал, открывались изнутри. Одно было достаточно ясно для меня. Не требовалось больших умственных усилий, чтобы заключить, что моя Машина Времени находится внутри этого постамента. Но как она туда попала — это была другая проблема.</w:t>
      </w:r>
    </w:p>
    <w:p>
      <w:pPr>
        <w:pStyle w:val="Normal"/>
      </w:pPr>
      <w:r>
        <w:t>Я увидел головы двух людей в оранжевых одеждах, пробирающихся сквозь кусты и под цветущими яблонями ко мне. Я повернулся к ним с улыбкой и поманил их к себе. Они подошли, и тогда, указывая на бронзовый постамент, я попытался дать понять, что хочу открыть его. Но при первом же моём жесте в сторону него они повели себя очень странно. Я не знаю, как передать вам их выражение. Представьте, что вы сделали бы неприличный жест женщине с тонкими чувствами — именно так она бы посмотрела.</w:t>
      </w:r>
    </w:p>
    <w:p>
      <w:pPr>
        <w:pStyle w:val="Normal"/>
      </w:pPr>
      <w:r>
        <w:t>Они ушли, словно получили последнее возможное оскорбление. Затем я попробовал обратиться к одному миловидному маленькому парню в белом — с точно таким же результатом. Каким-то образом его манера заставила меня устыдиться самого себя. Но, как вы знаете, мне нужна была Машина Времени, и я попробовал ещё раз. Когда он отвернулся, как и другие, мой гнев взял верх. В три шага я догнал его, схватил за свободную часть его одежды у шеи и потащил к Сфинксу. Затем я увидел ужас и отвращение на его лице и внезапно отпустил его.</w:t>
      </w:r>
    </w:p>
    <w:p>
      <w:pPr>
        <w:pStyle w:val="Normal"/>
      </w:pPr>
      <w:r>
        <w:t>Но я ещё не был побеждён. Я заколотил кулаком по бронзовым панелям.</w:t>
      </w:r>
    </w:p>
    <w:p>
      <w:pPr>
        <w:pStyle w:val="Normal"/>
      </w:pPr>
      <w:r>
        <w:t>Мне показалось, что я услышал, как внутри что-то зашевелилось — точнее, мне показалось, что я услышал звук, похожий на хихиканье — но я, должно быть, ошибся. Затем я взял большой булыжник из реки, подошёл и колотил до тех пор, пока не расплющил завиток в украшениях, и патина не посыпалась мелкими хлопьями. Нежные маленькие люди, должно быть, слышали, как я колотил порывистыми ударами за милю с каждой стороны, но ничего из этого не вышло. Я увидел толпу их на склонах, украдкой поглядывающих на меня. Наконец, горячий и уставший, я сел сторожить это место. Но я был слишком беспокоен, чтобы долго сторожить; я слишком западный человек для долгого бдения. Я мог работать над проблемой годами, но ждать бездействуя двадцать четыре часа — это совсем другое дело.</w:t>
      </w:r>
    </w:p>
    <w:p>
      <w:pPr>
        <w:pStyle w:val="Normal"/>
      </w:pPr>
      <w:r>
        <w:t>Через некоторое время я встал и начал бесцельно бродить через кусты обратно к холму. «Терпение, — сказал я себе. — Если ты хочешь вернуть свою машину, ты должен оставить этого Сфинкса в покое. Если они намерены забрать твою машину, мало проку крушить их бронзовые панели, а если нет, ты получишь её обратно, как только сможешь попросить.</w:t>
      </w:r>
    </w:p>
    <w:p>
      <w:pPr>
        <w:pStyle w:val="Normal"/>
      </w:pPr>
      <w:r>
        <w:t>Сидеть среди всех этих неведомых вещей перед такой загадкой безнадёжно. Этот путь ведёт к мономании. Посмотри этому миру в лицо. Изучи его пути, наблюдай за ним, остерегайся слишком поспешных догадок о его значении. В конце концов ты найдёшь ключи ко всему этому». Затем внезапно юмор ситуации пришёл мне в голову: мысль о годах, которые я потратил на учёбу и труд, чтобы попасть в будущее, и теперь моя страстная тревога выбраться из него. Я устроил себе самую сложную и самую безнадёжную ловушку, которую когда-либо изобретал человек. Хотя это было за мой собственный счёт, я не мог удержаться. Я громко рассмеялся.</w:t>
      </w:r>
    </w:p>
    <w:p>
      <w:pPr>
        <w:pStyle w:val="Normal"/>
      </w:pPr>
      <w:r>
        <w:t>Проходя через огромный дворец, мне показалось, что маленькие люди избегают меня. Возможно, это была моя фантазия, или это могло быть как-то связано с тем, что я колотил по бронзовым воротам. Однако я был довольно уверен, что меня избегают. Я, однако, старался не проявлять беспокойства и воздерживался от преследования их, и в течение дня или двух всё вернулось на круги своя. Я делал успехи, насколько мог, в языке, и вдобавок продолжал свои исследования то тут, то там.</w:t>
      </w:r>
    </w:p>
    <w:p>
      <w:pPr>
        <w:pStyle w:val="Normal"/>
      </w:pPr>
      <w:r>
        <w:t>То ли я упускал какой-то тонкий момент, то ли их язык был чрезвычайно прост — почти исключительно состоял из конкретных существительных и глаголов.</w:t>
      </w:r>
    </w:p>
    <w:p>
      <w:pPr>
        <w:pStyle w:val="Normal"/>
      </w:pPr>
      <w:r>
        <w:t>Казалось, абстрактных терминов было мало, если они вообще были, и образная речь использовалась редко. Их предложения обычно были простыми, состоящими из двух слов, и мне удавалось передать или понять лишь самые простые утверждения. Я решил отодвинуть мысли о моей Машине Времени и тайне бронзовых дверей под Сфинксом как можно дальше в угол памяти, пока мои растущие знания не приведут меня к ним естественным путём. И всё же некое чувство, вы, возможно, поймёте, приковывало меня к кругу в несколько миль вокруг точки моего прибытия.</w:t>
      </w:r>
    </w:p>
    <w:p>
      <w:pPr>
        <w:numPr>
          <w:ilvl w:val="0"/>
          <w:numId w:val="7"/>
        </w:numPr>
        <w:pStyle w:val="1 Block"/>
      </w:pPr>
    </w:p>
    <w:p>
      <w:pPr>
        <w:pStyle w:val="Normal"/>
      </w:pPr>
      <w:r>
        <w:t>Объяснение</w:t>
      </w:r>
    </w:p>
    <w:p>
      <w:pPr>
        <w:pStyle w:val="Normal"/>
      </w:pPr>
      <w:r>
        <w:t>— Насколько я мог видеть, весь мир являл то же буйное изобилие, что и долина Темзы. С каждого холма, на который я поднимался, я видел то же обилие великолепных зданий, бесконечно разнообразных по материалу и стилю, те же густые заросли вечнозелёных растений, те же деревья и древовидные папоротники, увешанные цветами. Там и сям вода сверкала, как серебро, а дальше земля поднималась синими волнистыми холмами и растворялась в безмятежности неба. Особенностью, которая вскоре привлекла моё внимание, было присутствие неких круглых колодцев, нескольких, как мне показалось, очень большой глубины. Один лежал у тропы на холм, по которой я шёл во время своей первой прогулки. Как и другие, он был окаймлён бронзой, искусно украшен, и защищён от дождя маленьким куполом. Сидя у этих колодцев и вглядываясь в шахтную тьму, я не видел ни проблеска воды, не мог уловить никакого отражения от зажжённой спички. Но во всех них я слышал некий звук: стук—стук—стук, словно биение какого-то большого двигателя; и я обнаружил, по вспышкам моих спичек, что по шахтам вниз идёт устойчивый поток воздуха. Больше того, я бросил клочок бумаги в горловину одного из них, и вместо того чтобы медленно порхать вниз, он немедленно был засосан и исчез из виду.</w:t>
      </w:r>
    </w:p>
    <w:p>
      <w:pPr>
        <w:pStyle w:val="Normal"/>
      </w:pPr>
      <w:r>
        <w:t>— Со временем я также начал связывать эти колодцы с высокими башнями, стоящими там и сям на склонах; ибо над ними часто наблюдалось такое же мерцание в воздухе, какое можно видеть в жаркий день над раскалённым солнцем пляжем. Сопоставив всё это, я пришёл к твёрдому предположению о существовании обширной системы подземной вентиляции, истинное значение которой было трудно вообразить. Сначала я склонен был связывать это с санитарным оборудованием этих людей. Это был очевидный вывод, но он был абсолютно неверен.</w:t>
      </w:r>
    </w:p>
    <w:p>
      <w:pPr>
        <w:pStyle w:val="Normal"/>
      </w:pPr>
      <w:r>
        <w:t>— И здесь я должен признать, что за время своего пребывания в этом реальном будущем я узнал очень мало о водосточных трубах, звонках, средствах передвижения и тому подобных удобствах. В некоторых из этих прочитанных мной видений утопий и грядущих времён содержится огромное количество деталей о строительстве, общественном устройстве и так далее. Но хотя такие детали легко получить, когда весь мир заключён в чьём-то воображении, они совершенно недоступны реальному путешественнику среди таких реалий, какие я здесь нашёл. Представьте себе рассказ о Лондоне, который негр, только что из Центральной Африки, принёс бы своему племени! Что бы он знал о железнодорожных компаниях, об общественных движениях, о телефонных и телеграфных проводах, о службе доставки посылок, почтовых переводах и тому подобном? А ведь мы, по крайней мере, были бы достаточно готовы объяснить ему эти вещи! И даже из того, что он знал, сколько он смог бы заставить своего непросвещённого друга понять или поверить? Затем подумайте, как узок разрыв между негром и белым человеком нашего времени и как широка пропасть между мной и этими людьми Золотого века! Я ощущал многое из того, что было невидимо и что способствовало моему комфорту; но, за исключением общего впечатления об автоматической организации, боюсь, я могу передать вашему уму очень мало из этого различия.</w:t>
      </w:r>
    </w:p>
    <w:p>
      <w:pPr>
        <w:pStyle w:val="Normal"/>
      </w:pPr>
      <w:r>
        <w:t>— В вопросе погребения, например, я не видел никаких признаков крематориев или чего-либо, напоминающего гробницы. Но мне пришло в голову, что, возможно, где-то за пределами моих исследовательских маршрутов могли быть кладбища (или крематории). Это, опять же, был вопрос, который я намеренно себе задал, и поначалу моё любопытство было совершенно не удовлетворено в этом пункте. Это озадачило меня и привело к ещё одному наблюдению, которое озадачило меня ещё больше: среди этих людей не было ни старых, ни немощных.</w:t>
      </w:r>
    </w:p>
    <w:p>
      <w:pPr>
        <w:pStyle w:val="Normal"/>
      </w:pPr>
      <w:r>
        <w:t>— Должен признаться, что моё удовлетворение моими первыми теориями об автоматической цивилизации и декадентном человечестве длилось недолго. И всё же я не мог придумать никакой другой. Позвольте мне изложить мои затруднения. Несколько больших дворцов, которые я исследовал, были просто жилыми помещениями, огромными обеденными залами и спальнями. Я не мог найти ни машин, ни каких-либо приспособлений. И всё же эти люди были одеты в приятные ткани, которые время от времени нуждались в обновлении, а их сандалии, хотя и без украшений, были довольно сложными образцами металлообработки. Как-то такие вещи должны были производиться. И маленькие люди не проявляли ни малейших признаков творческой склонности. Среди них не было ни магазинов, ни мастерских, ни признаков импорта. Всё своё время они проводили в нежных играх, купании в реке, полушутливых любовных утехах, поедании фруктов и сне. Я не мог понять, как всё это поддерживалось.</w:t>
      </w:r>
    </w:p>
    <w:p>
      <w:pPr>
        <w:pStyle w:val="Normal"/>
      </w:pPr>
      <w:r>
        <w:t xml:space="preserve">— Затем, снова о Машине Времени: что-то, я не знаю что, унесло её в полый пьедестал Белого Сфинкса. </w:t>
      </w:r>
      <w:r>
        <w:rPr>
          <w:rStyle w:val="Text0"/>
        </w:rPr>
        <w:t>Почему?</w:t>
      </w:r>
      <w:r>
        <w:t xml:space="preserve"> Хоть убей, я не мог этого вообразить. Эти безводные колодцы тоже, эти мерцающие столбы. Я чувствовал, что мне не хватает ключа. Я чувствовал — как мне это выразить?</w:t>
      </w:r>
    </w:p>
    <w:p>
      <w:pPr>
        <w:pStyle w:val="Normal"/>
      </w:pPr>
      <w:r>
        <w:t>Предположим, вы нашли надпись, с предложениями там и сям на превосходном простом английском, и вставленными между ними другими, состоящими из слов, даже букв, абсолютно вам незнакомых? Что ж, на третий день моего пребывания именно так мир Восемьсот Второй Тысячи Семьсот Первого года предстал передо мной!</w:t>
      </w:r>
    </w:p>
    <w:p>
      <w:pPr>
        <w:pStyle w:val="Normal"/>
      </w:pPr>
      <w:r>
        <w:t>— В тот же день я обрёл друга — своего рода. Случилось так, что, когда я наблюдал, как несколько маленьких людей купаются на мелководье, одного из них схватила судорога, и его начало сносить вниз по течению. Основное течение было довольно быстрым, но не настолько сильным, чтобы его не мог преодолеть даже средний пловец.</w:t>
      </w:r>
    </w:p>
    <w:p>
      <w:pPr>
        <w:pStyle w:val="Normal"/>
      </w:pPr>
      <w:r>
        <w:t>Это даст вам представление о странной недостаточности этих созданий, когда я скажу вам, что никто не сделал ни малейшей попытки спасти слабо всхлипывающее маленькое существо, которое тонуло у них на глазах. Когда я понял это, я поспешно скинул одежду и, войдя в воду ниже по течению, поймал бедную крошку и вытащил её на берег в целости. Небольшое растирание конечностей быстро привело её в чувство, и я с удовлетворением убедился, что с ней всё в порядке, прежде чем оставить её. Я был настолько низкого мнения о её сородичах, что не ожидал от неё никакой благодарности. Однако в этом я ошибался.</w:t>
      </w:r>
    </w:p>
    <w:p>
      <w:pPr>
        <w:pStyle w:val="Normal"/>
      </w:pPr>
      <w:r>
        <w:t>— Это случилось утром. Днём я встретил мою маленькую женщину, как я полагаю, возвращаясь из исследовательской вылазки к своей базе, и она встретила меня радостными криками и преподнесла мне большой венок из цветов — очевидно, сделанный для меня и только для меня. Это захватило моё воображение. Весьма возможно, я чувствовал себя одиноким.</w:t>
      </w:r>
    </w:p>
    <w:p>
      <w:pPr>
        <w:pStyle w:val="Normal"/>
      </w:pPr>
      <w:r>
        <w:t>Как бы то ни было, я сделал всё возможное, чтобы выразить свою признательность за дар. Мы вскоре сидели вместе в небольшой каменной беседке, общаясь, в основном, улыбками. Дружелюбие этого создания действовало на меня так же, как могла бы действовать дружелюбие ребёнка. Мы дарили друг другу цветы, и она целовала мои руки. Я делал то же самое с её. Затем я попытался заговорить и узнал, что её зовут Уина, что, хотя я и не знаю, что это значит, почему-то казалось вполне подходящим. Это было началом странной дружбы, которая длилась неделю и закончилась — как я расскажу вам!</w:t>
      </w:r>
    </w:p>
    <w:p>
      <w:pPr>
        <w:pStyle w:val="Normal"/>
      </w:pPr>
      <w:r>
        <w:t>— Она была точь-в-точь как ребёнок. Она хотела быть со мной постоянно. Она пыталась следовать за мной повсюду, и во время моей следующей вылазки у меня сердце разрывалось, когда я утомлял её и в конце концов оставлял её, обессиленную и жалобно зовущую меня. Но проблемы этого мира нужно было решать. Я сказал себе, что пришёл в будущее не для того, чтобы заводить миниатюрный флирт. И всё же её страдание, когда я покидал её, было очень сильным, её возражения при расставании были иногда неистовыми, и, думаю, в целом от её преданности у меня было столько же хлопот, сколько и утешения. Тем не менее, она была, в некотором смысле, очень большим утешением. Я думал, что это просто детская привязанность заставляла её цепляться за меня. Пока не стало слишком поздно, я ясно не понимал, что причинил ей, когда покинул её. И пока не стало слишком поздно, я ясно не понимал, чем она была для меня. Ибо, просто казавшись привязанной ко мне и показывая своим слабым, беспомощным способом, что я ей небезразличен, это маленькое кукольное создание вскоре придало моему возвращению в окрестности Белого Сфинкса почти такое же чувство, как возвращение домой; и я высматривал её крошечную фигурку в белом и золотом, как только перебирался через холм.</w:t>
      </w:r>
    </w:p>
    <w:p>
      <w:pPr>
        <w:pStyle w:val="Normal"/>
      </w:pPr>
      <w:r>
        <w:t>— От неё я также узнал, что страх ещё не покинул мир. Днём она была достаточно бесстрашна и питала ко мне самую странную уверенность; однажды, в глупый момент, я скорчил ей угрожающую гримасу, и она просто рассмеялась в ответ. Но она боялась темноты, боялась теней, боялась чёрных предметов. Темнота была для неё единственной ужасной вещью. Это была необычайно страстная эмоция, и она заставила меня задуматься и понаблюдать. Тогда я обнаружил, среди прочего, что эти маленькие люди после наступления темноты собирались в больших домах и спали толпами. Войти к ним без света означало повергнуть их в бурю тревоги. После наступления темноты я никогда не находил никого снаружи или спящим в одиночку внутри дома. И всё же я был таким тупицей, что упустил урок этого страха и, несмотря на страдания Уины, настоял на том, чтобы спать вдали от этих спящих масс.</w:t>
      </w:r>
    </w:p>
    <w:p>
      <w:pPr>
        <w:pStyle w:val="Normal"/>
      </w:pPr>
      <w:r>
        <w:t>— Это очень тревожило её, но в конце концов её странная привязанность ко мне восторжествовала, и в течение пяти ночей нашего знакомства, включая самую последнюю ночь, она спала, положив голову на мою руку. Но мой рассказ ускользает от меня, когда я говорю о ней. Это должно было быть ночью перед её спасением, когда я проснулся около рассвета. Я был беспокоен, мне снился крайне неприятный сон, что я тону и что морские анемоны ощупывают моё лицо своими мягкими щупальцами. Я проснулся с испугом и со странной фантазией, что какое-то сероватое животное только что выбежало из комнаты. Я попытался снова заснуть, но чувствовал беспокойство и дискомфорт. Это был тот тусклый серый час, когда вещи только выползают из темноты, когда всё бесцветно и чётко очерчено, и всё же нереально. Я встал, спустился в большой зал и вышел на каменные плиты перед дворцом. Я подумал, что сделаю из необходимости добродетель и посмотрю на восход солнца.</w:t>
      </w:r>
    </w:p>
    <w:p>
      <w:pPr>
        <w:pStyle w:val="Normal"/>
      </w:pPr>
      <w:r>
        <w:t>— Луна садилась, и умирающий лунный свет и первые проблески зари смешивались в жутком полумраке. Кусты были чернильно-чёрными, земля — мрачно-серой, небо — бесцветным и безрадостным. И на холме, как мне показалось, я видел призраков. Трижды, когда я всматривался в склон, я видел белые фигуры. Дважды мне почудилось, что я вижу одинокое белое обезьяноподобное существо, довольно быстро бегущее вверх по холму, и один раз возле руин я видел троих из них, несущих какое-то тёмное тело. Они двигались поспешно. Я не видел, что с ними сталось. Казалось, они исчезли среди кустов. Рассвет был ещё неясным, вы должны понимать. Я испытывал тот холодный, неопределённый, предутренний озноб, который вы, возможно, знаете. Я сомневался в своих глазах.</w:t>
      </w:r>
    </w:p>
    <w:p>
      <w:pPr>
        <w:pStyle w:val="Normal"/>
      </w:pPr>
      <w:r>
        <w:t>— Когда восточное небо посветлело, и наступил дневной свет, и его яркие краски снова вернулись в мир, я пристально оглядел окрестности. Но я не увидел никаких следов моих белых фигур. Они были всего лишь созданиями полумрака. «Это, должно быть, были призраки, — сказал я, — интересно, из какого они времени». Ибо в голову мне пришла странная мысль Гранта Аллена и позабавила меня. Если каждое поколение умирает и оставляет призраков, рассуждал он, то в конце концов мир будет ими перенаселён. Согласно этой теории, через Восемьсот Тысяч Лет их должно было бы стать бесчисленное множество, и не было большого удивления увидеть четырёх сразу. Но шутка была неубедительной, и я думал об этих фигурах всё утро, пока спасение Уины не вытеснило их из головы. Я связывал их каким-то смутным образом с белым животным, которое вспугнул во время своих первых отчаянных поисков Машины Времени. Но Уина была приятной заменой. И всё же им вскоре было суждено завладеть моим разумом гораздо более смертоносным образом.</w:t>
      </w:r>
    </w:p>
    <w:p>
      <w:pPr>
        <w:pStyle w:val="Normal"/>
      </w:pPr>
      <w:r>
        <w:t>— Кажется, я уже говорил, насколько жарче, чем у нас, была погода в этом Золотом веке. Я не могу этого объяснить. Возможно, солнце было горячее или земля была ближе к солнцу. Обычно предполагают, что в будущем солнце будет steadily остывать. Но люди, незнакомые с такими умозаключениями, как у младшего Дарвина, забывают, что планеты в конечном счёте должны одна за другой упасть обратно в родительское тело. Когда происходят эти катастрофы, солнце вспыхивает с новой энергией; и возможно, какая-то внутренняя планета претерпела эту участь. Какова бы ни была причина, факт остаётся фактом: солнце было намного горячее, чем мы его знаем.</w:t>
      </w:r>
    </w:p>
    <w:p>
      <w:pPr>
        <w:pStyle w:val="Normal"/>
      </w:pPr>
      <w:r>
        <w:t>— Итак, однажды очень жарким утром — кажется, на четвёртый день — когда я искал убежища от жары и яркого света в огромных руинах возле большого дома, где я спал и ел, произошла эта странная вещь. Карабкаясь по этим грудам каменной кладки, я нашёл узкую галерею, чьи торцевые и боковые окна были заблокированы упавшими каменными массами. По контрасту с яркостью снаружи она сначала показалась мне непроницаемо тёмной. Я вошёл в неё, ощупывая путь, потому что переход от света к черноте заставил цветные пятна плавать перед глазами. Внезапно я остановился как вкопанный. Пара глаз, светящихся отражённым светом дня извне, смотрела на меня из темноты.</w:t>
      </w:r>
    </w:p>
    <w:p>
      <w:pPr>
        <w:pStyle w:val="Normal"/>
      </w:pPr>
      <w:r>
        <w:t>— На меня напал старый инстинктивный страх перед дикими зверями. Я сжал кулаки и пристально посмотрел в светящиеся глазные яблоки. Я боялся повернуться. Затем в голову пришла мысль об абсолютной безопасности, в которой, казалось, жило человечество. И тут я вспомнил о том странном ужасе перед темнотой. Преодолев в некоторой степени свой страх, я шагнул вперёд и заговорил. Признаюсь, мой голос был хриплым и плохо контролируемым. Я протянул руку и коснулся чего-то мягкого. Тотчас глаза метнулись в сторону, и что-то белое пробежало мимо меня. Я обернулся с замиранием сердца и увидел странную маленькую обезьяноподобную фигуру, своеобразно опустившую голову, бегущую через залитое солнцем пространство позади меня. Она наткнулась на гранитную глыбу, отшатнулась в сторону и через мгновение скрылась в чёрной тени под другой грудой разрушенной каменной кладки.</w:t>
      </w:r>
    </w:p>
    <w:p>
      <w:pPr>
        <w:pStyle w:val="Normal"/>
      </w:pPr>
      <w:r>
        <w:t>— Моё впечатление о нём, конечно, неполно; но я знаю, что он был тускло-белого цвета и имел странные большие серовато-красные глаза; а также что на голове и вдоль спины у него были льняные волосы. Но, как я сказал, он двигался слишком быстро, чтобы я мог разглядеть его отчётливо. Я даже не могу сказать, бежал ли он на четвереньках или только держа предплечья очень низко. После мгновенного колебания я последовал за ним во вторую груду развалин. Сначала я не мог его найти; но, спустя некоторое время в глубокой тьме, я наткнулся на одно из тех круглых колодцеобразных отверстий, о которых я вам рассказывал, наполовину закрытое упавшей колонной. Меня осенила внезапная мысль. Неужели это Существо исчезло в шахте? Я зажёг спичку и, заглянув вниз, увидел маленькое белое движущееся создание с большими яркими глазами, которые пристально смотрели на меня, пока оно отступало. Меня пробрала дрожь. Оно было так похоже на человека-паука! Оно карабкалось вниз по стене, и теперь я впервые увидел множество металлических упоров для ног и рук, образующих подобие лестницы в шахте. Затем огонь обжёг мне пальцы и выпал из руки, погаснув на лету, а когда я зажёг другую спичку, маленькое чудовище исчезло.</w:t>
      </w:r>
    </w:p>
    <w:p>
      <w:pPr>
        <w:pStyle w:val="Normal"/>
      </w:pPr>
      <w:r>
        <w:t>— Я не знаю, сколько времени просидел, вглядываясь в этот колодец. Прошло немало времени, прежде чем я смог убедить себя, что существо, которое я видел, было человеком. Но постепенно истина открылась мне: Человек не остался одним видом, а разделился на два различных животных; что мои грациозные дети Верхнего Мира были не единственными потомками нашего поколения, но что это обесцвеченное, отвратительное, ночное Существо, мелькнувшее передо мной, также было наследником всех веков.</w:t>
      </w:r>
    </w:p>
    <w:p>
      <w:pPr>
        <w:pStyle w:val="Normal"/>
      </w:pPr>
      <w:r>
        <w:t>— Я думал о мерцающих колоннах и о своей теории подземной вентиляции. Я начал подозревать их истинное назначение. И что, спрашивал я себя, делал этот Лемур в моей схеме идеально сбалансированной организации? Как он был связан с праздной безмятежностью прекрасных жителей Верхнего Мира? И что скрывалось там, внизу, у основания этой шахты? Я сидел на краю колодца, говоря себе, что, по крайней мере, бояться нечего, и что я должен спуститься туда, чтобы разрешить свои затруднения. И при этом я до смерти боялся идти!</w:t>
      </w:r>
    </w:p>
    <w:p>
      <w:pPr>
        <w:pStyle w:val="Normal"/>
      </w:pPr>
      <w:r>
        <w:t>Пока я колебался, двое прекрасных людей из Верхнего Мира пробежали в своей любовной игре по золотому свету среди теней. Самец преследовал самку, на бегу бросая в неё цветы.</w:t>
      </w:r>
    </w:p>
    <w:p>
      <w:pPr>
        <w:pStyle w:val="Normal"/>
      </w:pPr>
      <w:r>
        <w:t>— Они, казалось, были огорчены, застав меня с рукой на опрокинутой колонне, вглядывающегося в колодец. По-видимому, считалось дурным тоном обращать внимание на эти отверстия; ибо когда я указал на это и попытался сформулировать вопрос о нём на их языке, они ещё заметнее расстроились и отвернулись. Но мои спички заинтересовали их, и я зажёг несколько, чтобы развлечь их. Я снова попробовал расспросить их о колодце, и снова неудачно. Поэтому вскоре я оставил их, намереваясь вернуться к Уине и посмотреть, что смогу от неё узнать. Но мой ум уже был в смятении; мои догадки и впечатления скользили и сдвигались, настраиваясь по-новому. Теперь у меня была нить к значению этих колодцев, вентиляционных башен, к тайне призраков; не говоря уже о намёке на значение бронзовых ворот и судьбу Машины Времени! И очень смутно возникла догадка, ведущая к решению экономической проблемы, которая ставила меня в тупик.</w:t>
      </w:r>
    </w:p>
    <w:p>
      <w:pPr>
        <w:pStyle w:val="Normal"/>
      </w:pPr>
      <w:r>
        <w:t>— Вот каков был новый взгляд. Очевидно, этот второй вид Человека был подземным. Было три обстоятельства в частности, которые заставили меня думать, что его редкое появление на поверхности было результатом долгой привычки к подземной жизни. Во-первых, обесцвеченный вид, обычный у большинства животных, живущих преимущественно в темноте, — например, белая рыба из пещер Кентукки. Затем, эти большие глаза со способностью отражать свет являются общей чертой ночных существ — вспомните сову и кошку. И наконец, та явная растерянность на солнце, то поспешное и в то же время неуклюжее бегство в тёмную тень, и та особенная постановка головы на свету — всё это подтверждало теорию чрезвычайной чувствительности сетчатки.</w:t>
      </w:r>
    </w:p>
    <w:p>
      <w:pPr>
        <w:pStyle w:val="Normal"/>
      </w:pPr>
      <w:r>
        <w:t xml:space="preserve">— Значит, под моими ногами земля должна была быть изрыта туннелями, и эти туннели были местом обитания Новой Расы. Наличие вентиляционных шахт и колодцев вдоль склонов холмов — повсюду, по сути, кроме долины реки — указывало, насколько повсеместны были её разветвления. Что же могло быть естественнее, чем предположить, что именно в этом искусственном Подземном Мире выполнялась вся работа, необходимая для комфорта дневной расы? Мысль была настолько правдоподобна, что я сразу принял её и пошёл дальше, размышляя над </w:t>
      </w:r>
      <w:r>
        <w:rPr>
          <w:rStyle w:val="Text0"/>
        </w:rPr>
        <w:t>тем, как</w:t>
      </w:r>
      <w:r>
        <w:t xml:space="preserve"> произошло это разделение человеческого вида. Дерзну сказать, вы предвосхитите очертания моей теории; хотя, что касается меня, я очень скоро почувствовал, что она далека от истины.</w:t>
      </w:r>
    </w:p>
    <w:p>
      <w:pPr>
        <w:pStyle w:val="Normal"/>
      </w:pPr>
      <w:r>
        <w:t>— Сначала, исходя из проблем нашей собственной эпохи, мне было ясно как день, что постепенное расширение нынешнего, всего лишь временного и социального различия между Капиталистом и Рабочим было ключом ко всему положению. Несомненно, это покажется вам достаточно гротескным — и совершенно невероятным! — и всё же даже сейчас существуют обстоятельства, указывающие на это. Существует тенденция использовать подземное пространство для менее декоративных целей цивилизации; есть, например, Метрополитен-Рейлвей в Лондоне, есть новые электрические железные дороги, есть подземные переходы, есть подземные мастерские и рестораны, и они растут и множатся.</w:t>
      </w:r>
    </w:p>
    <w:p>
      <w:pPr>
        <w:pStyle w:val="Normal"/>
      </w:pPr>
      <w:r>
        <w:t>Очевидно, думал я, эта тенденция усилилась настолько, что Индустрия постепенно утратила своё первородство под небесами. Я имею в виду, что она уходила всё глубже и глубже во всё более и более обширные подземные фабрики, проводя там всё возрастающее количество времени, пока, в конце концов…! Даже сейчас, разве ист-эндский рабочий не живёт в таких искусственных условиях, что практически отрезан от естественной поверхности земли?</w:t>
      </w:r>
    </w:p>
    <w:p>
      <w:pPr>
        <w:pStyle w:val="Normal"/>
      </w:pPr>
      <w:r>
        <w:t>— Опять же, исключительная тенденция богатых людей — обусловленная, без сомнения, возрастающей утончённостью их образования и расширяющейся пропастью между ними и грубым насилием бедных — уже приводит к закрытию в их интересах значительных участков земной поверхности. Вокруг Лондона, например, пожалуй, половина наиболее живописных мест закрыта для вторжения. И эта же расширяющаяся пропасть — которая обусловлена длительностью и дороговизной высшего образования и возросшими возможностями и соблазнами к утончённым привычкам со стороны богатых — сделает тот обмен между классами, то продвижение через межбрачные союзы, которое сейчас замедляет разделение нашего вида по линиям социальной стратификации, всё менее и менее частым. Итак, в конце концов, наверху, над землёй, должны быть Имущие, стремящиеся к удовольствию, комфорту и красоте, а под землёй — Неимущие, Рабочие, постоянно приспосабливающиеся к условиям своего труда. Оказавшись там, они, несомненно, должны были бы платить арендную плату, и немалую, за вентиляцию своих пещер; а если бы они отказались, они умерли бы с голоду или задохнулись за неуплату. Те из них, кто был устроен так, что чувствовал себя несчастным и бунтовал, умирали; и, в конце концов, когда равновесие стало постоянным, выжившие так же хорошо приспособились к условиям подземной жизни и были так же счастливы по-своему, как люди Верхнего Мира — к своим. Как мне казалось, утончённая красота и этиолированная бледность следовали отсюда вполне естественно.</w:t>
      </w:r>
    </w:p>
    <w:p>
      <w:pPr>
        <w:pStyle w:val="Normal"/>
      </w:pPr>
      <w:r>
        <w:t>— Великий триумф Человечества, о котором я мечтал, принял в моём сознании иной облик. Это был вовсе не триумф нравственного воспитания и всеобщего сотрудничества, как я воображал. Вместо этого я увидел подлинную аристократию, вооружённую совершенной наукой и доводящую до логического конца индустриальную систему сегодняшнего дня. Её триумф был не просто триумфом над Природой, но триумфом над Природой и над ближним. Это, должен вас предупредить, была моя теория в то время. У меня не было удобного чичероне из утопических книг. Моё объяснение может быть абсолютно неверным. Я всё ещё считаю его наиболее правдоподобным. Но даже при таком предположении сбалансированная цивилизация, которая в конце концов была достигнута, должно быть, давно миновала свой зенит и теперь сильно клонилась к упадку.</w:t>
      </w:r>
    </w:p>
    <w:p>
      <w:pPr>
        <w:pStyle w:val="Normal"/>
      </w:pPr>
      <w:r>
        <w:t>Чрезмерная защищённость людей Верхнего Мира привела их к медленному движению к вырождению, к общему уменьшению размеров, силы и интеллекта. Это я уже достаточно ясно видел. Что случилось с Подземными людьми, я ещё не подозревал; но, судя по тому, что я видел у Морлоков — кстати, так назывались эти существа — я мог представить, что модификация человеческого типа была гораздо более глубокой, чем среди «Элоев», прекрасной расы, которую я уже знал.</w:t>
      </w:r>
    </w:p>
    <w:p>
      <w:pPr>
        <w:pStyle w:val="Normal"/>
      </w:pPr>
      <w:r>
        <w:t>— Затем пришли тревожные сомнения. Почему Морлоки забрали мою Машину Времени? Ибо я был уверен, что это они её взяли. Почему также, если Элои были хозяевами, они не могли вернуть мне машину? И почему они так ужасно боялись темноты? Я принялся, как уже сказал, расспрашивать Уину об этом Подземном Мире, но и здесь меня постигло разочарование. Сначала она не понимала моих вопросов, а затем отказалась отвечать на них. Она дрожала, словно эта тема была невыносима. И когда я нажал на неё, возможно, слишком резко, она разразилась слезами. Это были единственные слёзы, кроме моих собственных, которые я когда-либо видел в этом Золотом Веке. Увидев их, я немедленно перестал беспокоиться о Морлоках и был озабочен только тем, чтобы стереть эти признаки её человеческого наследия с глаз Уины. И очень скоро она уже улыбалась и хлопала в ладоши, пока я торжественно сжигал спичку.</w:t>
      </w:r>
    </w:p>
    <w:p>
      <w:pPr>
        <w:numPr>
          <w:ilvl w:val="0"/>
          <w:numId w:val="8"/>
        </w:numPr>
        <w:pStyle w:val="1 Block"/>
      </w:pPr>
    </w:p>
    <w:p>
      <w:pPr>
        <w:pStyle w:val="Normal"/>
      </w:pPr>
      <w:r>
        <w:t>Морлоки</w:t>
      </w:r>
    </w:p>
    <w:p>
      <w:pPr>
        <w:pStyle w:val="Normal"/>
      </w:pPr>
      <w:r>
        <w:t>— Возможно, вам это покажется странным, но прошло два дня, прежде чем я смог последовать за новообретённой уликой, как это, очевидно, следовало сделать. Я чувствовал особенное отвращение к этим бледным телам. Они были точь-в-точь полусваренного цвета червей и тварей, которых видишь законсервированными в спирте в зоологическом музее. И они были отвратительно холодны на ощупь. Вероятно, моё отвращение было в значительной степени вызвано сочувственным влиянием Элоев, чьё омерзение к Морлокам я теперь начинал понимать.</w:t>
      </w:r>
    </w:p>
    <w:p>
      <w:pPr>
        <w:pStyle w:val="Normal"/>
      </w:pPr>
      <w:r>
        <w:t>— Следующую ночь я спал плохо. Вероятно, моё здоровье было немного расстроено. Меня угнетали недоумение и сомнения. Раз или два я испытывал чувство intense страха, для которого не мог найти определённой причины. Я помню, как бесшумно прокрался в большой зал, где маленькие люди спали в лунном свете — в ту ночь Уина была среди них — и почувствовал себя успокоенным их присутствием. Мне пришло в голову даже тогда, что через несколько дней луна должна была перейти в последнюю четверть, и ночи станут тёмными, когда появления этих неприятных созданий из-под земли, этих побелевших Лемуров, этой новой нечисти, заменившей старую, могут стать более частыми. И оба этих дня я испытывал беспокойное чувство человека, уклоняющегося от неизбежного долга. Я был уверен, что Машину Времени можно вернуть, только смело проникнув в эти тайны подземелья. И всё же я не мог встретиться с тайной лицом к лицу. Если бы у меня был спутник, всё было бы иначе.</w:t>
      </w:r>
    </w:p>
    <w:p>
      <w:pPr>
        <w:pStyle w:val="Normal"/>
      </w:pPr>
      <w:r>
        <w:t>Но я был так ужасно одинок, и даже мысль о том, чтобы спуститься в темноту колодца, приводила меня в ужас. Не знаю, поймёте ли вы моё чувство, но я никогда не чувствовал себя в безопасности за своей спиной.</w:t>
      </w:r>
    </w:p>
    <w:p>
      <w:pPr>
        <w:pStyle w:val="Normal"/>
      </w:pPr>
      <w:r>
        <w:t>— Возможно, именно это беспокойство, эта неуверенность гнали меня всё дальше и дальше в моих исследовательских экспедициях. Направляясь к юго-западу, к возвышенности, которая сейчас называется Комб-Вуд, я заметил вдали, в стороне Банстеда девятнадцатого века, огромное зелёное сооружение, по характеру отличавшееся от всего, что я видел до сих пор. Оно было больше, чем самые большие из известных мне дворцов или руин, и фасад имел восточный вид: его поверхность обладала как блеском, так и бледно-зелёным оттенком, своего рода голубовато-зелёным, как у некоторых видов китайского фарфора. Это различие в облике наводило на мысль о различии в назначении, и я намеревался продолжить путь и исследовать его. Но день клонился к вечеру, и я наткнулся на это место после долгого и утомительного обхода; поэтому я решил отложить приключение на следующий день и вернулся к радушному приёму и ласкам маленькой Уины. Но на следующее утро я достаточно ясно понял, что моё любопытство относительно Дворца Зелёного Фарфора было самообманом, чтобы ещё на один день уклониться от опыта, которого я страшился. Я решил спуститься, не теряя больше времени, и отправился ранним утром к колодцу возле руин из гранита и алюминия.</w:t>
      </w:r>
    </w:p>
    <w:p>
      <w:pPr>
        <w:pStyle w:val="Normal"/>
      </w:pPr>
      <w:r>
        <w:t>— Маленькая Уина побежала со мной. Она танцевала рядом со мной до колодца, но когда увидела, что я перегнулся через край и смотрю вниз, она казалась странно встревоженной. «Прощай, маленькая Уина», — сказал я, целуя её; а затем, опустив её на землю, я начал шарить по парапету в поисках крюков для спуска. Довольно поспешно, признаюсь, ибо я боялся, что моя храбрость может испариться! Сначала она смотрела на меня в изумлении. Затем она издала самый жалобный крик и, подбежав ко мне, начала тянуть меня своими маленькими ручками. Думаю, её сопротивление скорее придало мне решимости продолжить. Я отстранил её, возможно, несколько грубовато, и мгновение спустя я уже был в горловине колодца. Я увидел её искажённое мукой лицо над парапетом и улыбнулся, чтобы успокоить её. Затем мне пришлось посмотреть вниз на ненадёжные крюки, за которые я цеплялся.</w:t>
      </w:r>
    </w:p>
    <w:p>
      <w:pPr>
        <w:pStyle w:val="Normal"/>
      </w:pPr>
      <w:r>
        <w:t>— Мне пришлось спускаться по шахте глубиной, возможно, около двухсот ярдов. Спуск осуществлялся с помощью металлических стержней, выступающих из стен колодца, и, поскольку они были приспособлены для нужд существа гораздо меньше и легче меня, я быстро начал испытывать судороги и усталость от спуска. И не просто усталость! Один из стержней внезапно погнулся под моим весом и едва не сбросил меня в черноту внизу. Мгновение я висел на одной руке, и после этого опыта я уже не осмеливался отдыхать. Хотя вскоре руки и спина начали сильно болеть, я продолжал карабкаться вниз по отвесному спуску с максимально возможной скоростью. Взглянув вверх, я увидел отверстие — маленький голубой диск, в котором была видна звезда, в то время как голова маленькой Уины виднелась как круглый чёрный выступ. Глухой стук машины внизу становился всё громче и давил на уши. Всё, кроме этого маленького диска вверху, было глубокой тьмой, и когда я снова взглянул вверх, Уина исчезла.</w:t>
      </w:r>
    </w:p>
    <w:p>
      <w:pPr>
        <w:pStyle w:val="Normal"/>
      </w:pPr>
      <w:r>
        <w:t>— Я был в агонии дискомфорта. У меня была мысль попытаться подняться по шахте обратно и оставить Подземный Мир в покое. Но даже пока я обдумывал это, я продолжал спускаться. Наконец, с огромным облегчением, я смутно увидел справа от себя, на высоте фута, узкую бойницу в стене. Вскарабкавшись внутрь, я обнаружил, что это отверстие узкого горизонтального туннеля, в котором я мог лечь и отдохнуть. И это было как раз вовремя. Мои руки ныли, спину свело судорогой, и я дрожал от продолжительного страха падения. Кроме того, непрерывная темнота оказала удручающее действие на мои глаза. Воздух был полон пульсации и гула машин, нагнетающих воздух в шахту.</w:t>
      </w:r>
    </w:p>
    <w:p>
      <w:pPr>
        <w:pStyle w:val="Normal"/>
      </w:pPr>
      <w:r>
        <w:t>— Не знаю, сколько я пролежал. Меня разбудило мягкое прикосновение чьей-то руки к моему лицу. Вскочив в темноте, я схватил спички и, поспешно чиркнув одну, увидел три сгорбленных белых существа, похожих на то, что я видел над землёй в развалинах, — они поспешно отступали перед светом. Живя, как они жили, в, казалось бы, непроглядной тьме, их глаза были abnormally большими и чувствительными, совсем как зрачки глубоководных рыб, и отражали свет таким же образом. Я не сомневаюсь, что они видели меня в этом безлунном мраке, и, похоже, не испытывали передо мной никакого страха, кроме страха перед светом. Но как только я зажигал спичку, чтобы разглядеть их, они мгновенно убегали, исчезая в тёмных сточных канавах и туннелях, откуда их глаза страннейшим образом сверкали на меня.</w:t>
      </w:r>
    </w:p>
    <w:p>
      <w:pPr>
        <w:pStyle w:val="Normal"/>
      </w:pPr>
      <w:r>
        <w:t>— Я попытался окликнуть их, но их язык, очевидно, отличался от языка людей Верхнего Мира; так что мне пришлось полагаться только на собственные силы, и мысль о бегстве, а не об исследовании уже тогда была у меня в голове. Но я сказал себе: «Теперь ты в это ввязался», и, пробираясь на ощупь по туннелю, заметил, что шум машин становится громче. Вскоре стены расступились, и я вышел на большое открытое пространство; чиркнув ещё одной спичкой, я увидел, что попал в огромный сводчатый грот, который уходил в непроглядную тьму далеко за пределы моего света. Вид, который я успел охватить, был не больше того, что можно увидеть при вспышке спички.</w:t>
      </w:r>
    </w:p>
    <w:p>
      <w:pPr>
        <w:pStyle w:val="Normal"/>
      </w:pPr>
      <w:r>
        <w:t>— Разумеется, моя память смутна. Огромные очертания, похожие на большие машины, вырисовывались из полумрака и отбрасывали гротескные чёрные тени, в которых прятались от яркого света призрачные Морлоки. Место, кстати, было очень душным и тяжёлым, и в воздухе чувствовался слабый запах свежей крови. Где-то в центре этой панорамы стоял маленький столик из белого металла, накрытый, как казалось, для еды. Морлоки, во всяком случае, были плотоядными! Даже тогда я помню, как задумался, какое крупное животное могло выжить, чтобы служить тем красным куском мяса, который я видел. Всё было очень смутно: тяжёлый запах, большие бессмысленные очертания, отвратительные фигуры, таящиеся в тенях и только ждущие темноты, чтобы снова напасть на меня! Затем спичка догорела, обожгла мне пальцы и упала, извивающейся красной точкой во тьме.</w:t>
      </w:r>
    </w:p>
    <w:p>
      <w:pPr>
        <w:pStyle w:val="Normal"/>
      </w:pPr>
      <w:r>
        <w:t>— Впоследствии я думал о том, насколько плохо я был снаряжён для такого приключения. Отправляясь с Машиной Времени, я исходил из абсурдного предположения, что люди Будущего, несомненно, будут бесконечно превосходить нас во всех своих приборах. Я отправился без оружия, без лекарств, без ничего, чтобы покурить — временами мне ужасно не хватало табака! — и даже без достаточного количества спичек. Если бы я только додумался взять «Кодак»! Я мог бы запечатлеть этот проблеск Подземного Мира за секунду и спокойно его изучить. Но на деле я стоял там, вооружённый только тем, чем наделила меня природа — руками, ногами и зубами; и ещё четырьмя безопасными спичками, которые у меня остались.</w:t>
      </w:r>
    </w:p>
    <w:p>
      <w:pPr>
        <w:pStyle w:val="Normal"/>
      </w:pPr>
      <w:r>
        <w:t>— Я боялся пробираться среди всех этих машин в темноте, и лишь при последней вспышке света я обнаружил, что мой запас спичек на исходе. Мне ни разу до этого момента не приходило в голову, что их нужно экономить, и я истратил почти половину коробка, изумляя людей Верхнего Мира, для которых огонь был новинкой. Теперь же, как я уже сказал, у меня осталось четыре спички, и, пока я стоял в темноте, чья-то рука коснулась моей, длинные пальцы ощупывали моё лицо, и я почувствовал странный неприятный запах. Мне показалось, что я слышу дыхание толпы этих ужасных маленьких существ вокруг меня. Я ощутил, как коробок спичек в моей руке осторожно вынимают, а другие руки сзади дёргают мою одежду. Ощущение того, что эти невидимые существа исследуют меня, было неописуемо неприятным. Внезапное осознание того, что я совершенно не знаю их образа мыслей и действий, очень отчётливо поразило меня в темноте. Я закричал на них так громко, как только мог. Они отшатнулись, но затем я снова почувствовал их приближение. Они хватали меня уже смелее, перешёптываясь друг с другом странными звуками. Меня сильно затрясло, и я закричал снова — довольно пронзительно. На этот раз они испугались не так сильно и издали странный смеющийся звук, возвращаясь ко мне. Признаюсь, я был ужасно напуган. Я решил зажечь ещё одну спичку и бежать под защитой её света. Я так и сделал и, продлив мерцание с помощью клочка бумаги из кармана, благополучно отступил в узкий туннель. Но едва я вошёл туда, как мой свет погас, и в темноте я услышал, как Морлоки шуршат, словно ветер в листве, и барабанят, словно дождь, преследуя меня.</w:t>
      </w:r>
    </w:p>
    <w:p>
      <w:pPr>
        <w:pStyle w:val="Normal"/>
      </w:pPr>
      <w:r>
        <w:t>— В тот же миг меня схватили несколько рук, и не было сомнений, что они пытаются утащить меня назад. Я зажёг ещё одну спичку и взмахнул ею перед их ослеплёнными лицами. Ты вряд ли можешь представить, до какой тошнотворной степени нечеловеческими они выглядели — эти бледные, безбородые лица и большие, безвекие, розовато-серые глаза! — когда они смотрели в своей слепоте и замешательстве. Но я не стал задерживаться, чтобы разглядывать их, уверяю тебя: я снова отступил, и, когда моя вторая спичка погасла, я зажёг третью. Она почти догорела, когда я добрался до выхода в шахту. Я лёг на краю, потому что пульсация большого насоса внизу вызывала у меня головокружение.</w:t>
      </w:r>
    </w:p>
    <w:p>
      <w:pPr>
        <w:pStyle w:val="Normal"/>
      </w:pPr>
      <w:r>
        <w:t>— Затем я нащупал сбоку выступающие скобы, и в этот момент мои ноги схватили сзади и с силой потащили назад. Я зажёг свою последнюю спичку… и она тут же погасла. Но моя рука уже была на перекладинах для подъёма, и, отчаянно лягаясь, я высвободился из хватки Морлоков и быстро полез вверх по шахте, пока они оставались внизу, вглядываясь и моргая, глядя на меня; все, кроме одного маленького негодяя, который преследовал меня ещё некоторое расстояние и едва не завладел моим сапогом в качестве трофея.</w:t>
      </w:r>
    </w:p>
    <w:p>
      <w:pPr>
        <w:pStyle w:val="Normal"/>
      </w:pPr>
      <w:r>
        <w:t>— Этот подъём показался мне бесконечным. На последних двадцати-тридцати футах меня охватила смертельная тошнота. Мне было чрезвычайно трудно удерживаться. Последние несколько ярдов были ужасной борьбой с этим обмороком. Несколько раз у меня кружилась голова, и я испытывал все ощущения падения. Однако в конце концов я каким-то образом перебрался через край колодца и, шатаясь, вышел из развалин на ослепительный солнечный свет. Я упал лицом вниз. Даже земля пахла сладко и чисто. Затем я помню, как Уина целовала мои руки и уши, и голоса других Элоев. Потом на некоторое время я потерял сознание.</w:t>
      </w:r>
    </w:p>
    <w:p>
      <w:pPr>
        <w:numPr>
          <w:ilvl w:val="0"/>
          <w:numId w:val="9"/>
        </w:numPr>
        <w:pStyle w:val="1 Block"/>
      </w:pPr>
    </w:p>
    <w:p>
      <w:pPr>
        <w:pStyle w:val="Normal"/>
      </w:pPr>
      <w:r>
        <w:t>Когда наступила ночь</w:t>
      </w:r>
    </w:p>
    <w:p>
      <w:pPr>
        <w:pStyle w:val="Normal"/>
      </w:pPr>
      <w:r>
        <w:t>— Теперь, действительно, моё положение казалось хуже прежнего. До сих пор, за исключением ночных мук из-за потери Машины Времени, я испытывал поддерживающую надежду на конечное спасение, но эта надежда пошатнулась из-за новых открытий. До сих пор я считал, что мне мешают лишь детская простота маленьких людей и какие-то неведомые силы, которые нужно только понять, чтобы преодолеть; но теперь появился совершенно новый элемент — отвратительная сущность Морлоков, нечто нечеловеческое и злобное. Инстинктивно я их ненавидел. Раньше я чувствовал себя как человек, упавший в яму: меня занимала яма и то, как из неё выбраться. Теперь я чувствовал себя как зверь в капкане, враг которого скоро явится за ним.</w:t>
      </w:r>
    </w:p>
    <w:p>
      <w:pPr>
        <w:pStyle w:val="Normal"/>
      </w:pPr>
      <w:r>
        <w:t>— Враг, которого я страшился, может тебя удивить. Это была темнота новолуния. Уина внушила мне эту мысль своими поначалу непонятными замечаниями о Тёмных Ночах. Теперь уже не так трудно было догадаться, что могли означать грядущие Тёмные Ночи. Луна убывала: с каждой ночью становилось всё темнее. И теперь я, по крайней мере отчасти, понимал причину страха маленьких людей Верхнего Мира перед темнотой. Я смутно гадал, какие гнусные злодеяния могли творить Морлоки под новолуние. Теперь я был почти уверен, что моя вторая гипотеза была совершенно неверна. Люди Верхнего Мира могли когда-то быть привилегированной аристократией, а Морлоки — их механическими слугами; но это давно прошло. Два вида, возникшие в результате эволюции человека, скользили вниз, к совершенно новым отношениям, или уже достигли их. Элои, подобно королям из династии Каролингов, выродились в простую красивую бесполезность. Они всё ещё владели землёй по снисхождению: поскольку Морлоки, жившие под землёй несчётные поколения, в конце концов нашли дневную поверхность невыносимой. И Морлоки, как я заключил, делали для них одежду и поддерживали их привычные потребности, возможно, по инерции давней привычки служения. Они делали это так, как стоячая лошадь перебирает копытом или как человек наслаждается убийством животных ради забавы: потому что давние и ушедшие потребности запечатлели это в организме. Но, очевидно, старый порядок уже был отчасти перевёрнут.</w:t>
      </w:r>
    </w:p>
    <w:p>
      <w:pPr>
        <w:pStyle w:val="Normal"/>
      </w:pPr>
      <w:r>
        <w:t>Возмездие для нежных настигало их быстро. Много веков назад, тысячи поколений назад, человек изгнал своего брата-человека из покоя и солнечного света. И теперь этот брат возвращался — изменившимся!</w:t>
      </w:r>
    </w:p>
    <w:p>
      <w:pPr>
        <w:pStyle w:val="Normal"/>
      </w:pPr>
      <w:r>
        <w:t>Элои уже начали заново усваивать один старый урок. Они снова знакомились со Страхом. И вдруг мне вспомнилось мясо, которое я видел в Подземном Мире. Казалось странным, как оно всплыло в моей памяти: не вызванное течением моих размышлений, а пришедшее почти как вопрос извне. Я попытался припомнить его форму. У меня было смутное ощущение чего-то знакомого, но в то время я не мог понять, что это было.</w:t>
      </w:r>
    </w:p>
    <w:p>
      <w:pPr>
        <w:pStyle w:val="Normal"/>
      </w:pPr>
      <w:r>
        <w:t>— Тем не менее, как бы беспомощны ни были маленькие люди перед лицом своего таинственного Страха, я был устроен иначе. Я пришёл из нашего века, этой зрелой поры человеческой расы, когда Страх не парализует и тайна утратила свои ужасы. По крайней мере, я буду защищать себя.</w:t>
      </w:r>
    </w:p>
    <w:p>
      <w:pPr>
        <w:pStyle w:val="Normal"/>
      </w:pPr>
      <w:r>
        <w:t>Без дальнейших промедлений я решил сделать себе оружие и укреплённое место, где мог бы спать. Имея такое убежище в качестве базы, я мог бы встретить этот странный мир с той долей уверенности, которую утратил, осознав, каким существам я подвергаюсь ночь за ночью. Я чувствовал, что никогда больше не смогу уснуть, пока моя постель не будет в безопасности от них. Я содрогнулся от ужаса при мысли о том, как они, должно быть, уже исследовали меня.</w:t>
      </w:r>
    </w:p>
    <w:p>
      <w:pPr>
        <w:pStyle w:val="Normal"/>
      </w:pPr>
      <w:r>
        <w:t>— Днём я бродил по долине Темзы, но не нашёл ничего, что показалось бы мне недоступным. Все здания и деревья казались легко преодолимыми для таких ловких лазунов, какими, судя по их колодцам, должны были быть Морлоки. Тогда мне вспомнились высокие шпили Дворца из Зелёного Фарфора и блеск его стен; и вечером, взяв Уину, как ребёнка, на плечо, я направился к холмам на юго-запад. Расстояние, как я полагал, было семь или восемь миль, но на самом деле, должно быть, ближе к восемнадцати. Я впервые увидел это место влажным днём, когда расстояния обманчиво кажутся меньше. К тому же у одной из моих туфель отвалился каблук, а гвоздь протёр подошву — это были удобные старые туфли, которые я носил дома, — так что я прихрамывал. И было уже далеко за закатом, когда я увидел дворец, вырисовывающийся чёрным силуэтом на бледно-жёлтом небе.</w:t>
      </w:r>
    </w:p>
    <w:p>
      <w:pPr>
        <w:pStyle w:val="Normal"/>
      </w:pPr>
      <w:r>
        <w:t>— Уина была чрезвычайно рада, когда я начал нести её, но через некоторое время она попросила опустить её и побежала рядом со мной, то и дело бросаясь то в одну, то в другую сторону, чтобы сорвать цветы и заткнуть их мне в карманы. Мои карманы всегда сбивали Уину с толку, но в конце концов она заключила, что это эксцентричные вазы для цветочного декора. По крайней мере, она использовала их для этой цели. И это напомнило мне! Переодевая куртку, я нашёл…</w:t>
      </w:r>
    </w:p>
    <w:p>
      <w:pPr>
        <w:pStyle w:val="Para 4"/>
      </w:pPr>
      <w:r>
        <w:t>Путешественник во Времени остановился, сунул руку в карман и молча положил на маленький столик два увядших цветка, похожих на очень большие белые мальвы. Затем он продолжил свой рассказ.</w:t>
      </w:r>
    </w:p>
    <w:p>
      <w:pPr>
        <w:pStyle w:val="Normal"/>
      </w:pPr>
      <w:r>
        <w:t>— Когда вечерняя тишина опустилась на мир и мы двинулись через вершину холма по направлению к Уимблдону, Уина устала и захотела вернуться в серый каменный дом. Но я указал ей на далёкие шпили Дворца из Зелёного Фарфора и постарался объяснить, что мы ищем там убежища от её Страха. Ты знаешь ту великую паузу, которая наступает перед сумерками? Даже ветер замирает в деревьях. Для меня в этой вечерней тишине всегда есть что-то предвкушающее. Небо было ясным, далёким и пустым, если не считать нескольких горизонтальных полос вдали на закате. В ту ночь предвкушение окрасилось цветом моих страхов. В этой темнеющей тишине мои чувства казались неестественно обострёнными. Мне казалось, что я даже чувствую пустоту земли под ногами; что я почти вижу сквозь неё Морлоков, снующих взад и вперёд по своему муравейнику в ожидании темноты. В возбуждении мне казалось, что они воспримут моё вторжение в их норы как объявление войны. И зачем они забрали мою Машину Времени?</w:t>
      </w:r>
    </w:p>
    <w:p>
      <w:pPr>
        <w:pStyle w:val="Normal"/>
      </w:pPr>
      <w:r>
        <w:t>— Так мы шли в тишине, и сумерки сгустились в ночь. Ясная голубизна дали померкла, и одна за другой начали появляться звёзды.</w:t>
      </w:r>
    </w:p>
    <w:p>
      <w:pPr>
        <w:pStyle w:val="Normal"/>
      </w:pPr>
      <w:r>
        <w:t>Земля потемнела, деревья стали чёрными. Страхи Уины и её усталость усиливались. Я взял её на руки, говорил с ней и ласкал её. Затем, когда темнота стала глубже, она обвила руками мою шею и, закрыв глаза, крепко прижалась лицом к моему плечу. Так мы спустились по длинному склону в долину, и там, в полумраке, я едва не наткнулся на маленькую речку. Я перешёл её вброд и поднялся по противоположной стороне долины, миновав несколько спящих домов и статую — Фавна или что-то в этом роде, без головы. Здесь тоже были акации. До сих пор я не видел ни одного Морлока, но было ещё рано, и самые тёмные часы перед восходом старой луны были ещё впереди.</w:t>
      </w:r>
    </w:p>
    <w:p>
      <w:pPr>
        <w:pStyle w:val="Normal"/>
      </w:pPr>
      <w:r>
        <w:t>— С вершины следующего холма я увидел перед собой густой лес, простирающийся широко и черно. Я колебался. Я не видел ему конца ни справа, ни слева. Чувствуя усталость — особенно сильно болели ноги, — я осторожно опустил Уину с плеча, остановился и сел на траву. Я больше не видел Дворца из Зелёного Фарфора и сомневался в правильности направления. Я всмотрелся в чащу леса и задумался о том, что она может скрывать. Под этим густым переплетением ветвей нельзя было бы увидеть звёзд. Даже если бы там не было никакой другой скрытой опасности — а я не решался дать волю своему воображению, — всё равно были бы корни, о которые можно споткнуться, и стволы деревьев, о которые можно удариться. К тому же я очень устал после волнений дня; поэтому я решил, что не пойду туда, а проведу ночь на открытом холме.</w:t>
      </w:r>
    </w:p>
    <w:p>
      <w:pPr>
        <w:pStyle w:val="Normal"/>
      </w:pPr>
      <w:r>
        <w:t>«Уина, к моей радости, крепко спала. Я бережно укутал её своей курткой, сел рядом и стал ждать восхода луны. Склон холма был тих и безлюден, но из чёрной чащи леса то и дело доносилось движение живых существ. Надо мной сияли звёзды — ночь была очень ясна. Я чувствовал какую-то дружескую отраду в их мерцании. Однако все старые созвездия исчезли с неба: то медленное движение, которое незаметно в течение сотни человеческих жизней, давно перестроило их в незнакомые группы. Но Млечный Путь, как мне показалось, оставался всё той же истрёпанной лентой звёздной пыли, что и встарь. К югу (как я определил) сияла очень яркая красная звезда, незнакомая мне; она была даже великолепнее нашего зелёного Сириуса. И среди всех этих сверкающих точек света одна яркая планета светила приветливо и ровно, словно лицо старого друга.</w:t>
      </w:r>
    </w:p>
    <w:p>
      <w:pPr>
        <w:pStyle w:val="Normal"/>
      </w:pPr>
      <w:r>
        <w:t>«Глядя на эти звёзды, я вдруг ощутил, как ничтожны мои собственные беды и все тяготы земной жизни. Я думал об их неизмеримой дали и медленном, неумолимом течении их движений из неведомого прошлого в неведомое будущее. Я думал о великом цикле прецессии, который описывает полюс Земли. Только сорок раз совершался этот безмолвный оборот за все те годы, что я проделал. И за эти немногие обороты вся деятельность, все традиции, сложные организации, нации, языки, литературы, стремления, даже сама память о Человеке, каким я его знал, были сметены с лица земли. Вместо них остались эти хрупкие существа, забывшие о своём высоком происхождении, и белые Твари, которых я так боялся. Тогда я подумал о Великом Страхе, который царил между двумя видами, и впервые, с внезапной дрожью, ко мне пришло ясное понимание того, чем могло быть мясо, которое я видел. Но это было слишком ужасно! Я взглянул на маленькую Уину, спавшую рядом со мной, — её лицо, белое и звёздное под звёздами, — и тотчас отогнал эту мысль.</w:t>
      </w:r>
    </w:p>
    <w:p>
      <w:pPr>
        <w:pStyle w:val="Normal"/>
      </w:pPr>
      <w:r>
        <w:t>«В эту долгую ночь я изо всех сил старался не думать о Морлоках и коротал время, пытаясь вообразить, будто могу найти следы старых созвездий в новом хаосе. Небо оставалось очень ясным, если не считать пары туманных облаков. Не сомневаюсь, что временами я дремал. Затем, по мере того как моё бдение затягивалось, на восточном небе появилась бледность, словно отсвет какого-то бесцветного пожара, и взошла старая луна — тонкая, заострённая и белая. А следом за ней, настигая и переливаясь через неё, пришёл рассвет — сначала бледный, а затем розовеющий и теплеющий. Никакие Морлоки к нам не приближались. По правде говоря, в ту ночь я не видел на холме ни одного. И в уверенности наступившего дня мне даже показалось, что мой страх был неразумен. Я встал и обнаружил, что моя нога со сломанным каблуком распухла в лодыжке и болит при ходьбе; поэтому я снова сел, снял башмаки и забросил их прочь.</w:t>
      </w:r>
    </w:p>
    <w:p>
      <w:pPr>
        <w:pStyle w:val="Normal"/>
      </w:pPr>
      <w:r>
        <w:t>«Я разбудил Уину, и мы спустились в лес — теперь зелёный и приятный, вместо чёрного и угрюмого. Мы нашли немного фруктов, чтобы подкрепиться. Вскоре мы встретили других изящных созданий, смеявшихся и танцевавших в солнечном свете, словно в природе не существовало такой вещи, как ночь. И тогда я снова подумал о мясе, которое видел. Теперь я был уверен, что это такое, и от всего сердца пожалел этот последний слабый ручеёк великого потока человечества. Очевидно, в каком-то далёком прошлом, во времена упадка человечества, у Морлоков закончилась пища. Возможно, они жили на крысах и подобных им тварях. Даже теперь человек гораздо менее разборчив и привередлив в еде, чем был прежде, — гораздо менее, чем любая обезьяна. Его предубеждение против человеческой плоти не является глубоко укоренившимся инстинктом. И вот эти бесчеловечные сыны человеческие…! Я попытался взглянуть на это с научной точки зрения. В конце концов, они были менее человечны и более далеки, чем наши предки-каннибалы три-четыре тысячи лет назад. И разум, который сделал бы такое положение вещей мукой, исчез. Зачем мне беспокоиться? Эти Элои были просто откормленным скотом, которого муравьеподобные Морлоки сохраняли и которым питались — и, вероятно, заботились о его разведении. А рядом со мной танцевала Уина!</w:t>
      </w:r>
    </w:p>
    <w:p>
      <w:pPr>
        <w:pStyle w:val="Normal"/>
      </w:pPr>
      <w:r>
        <w:t>«Тогда я попытался уберечься от ужаса, который надвигался на меня, рассматривая его как суровое наказание за человеческий эгоизм. Человек был доволен, живя в покое и удовольствиях за счёт труда своих ближних, сделал Необходимость своим лозунгом и оправданием, и со временем Необходимость явилась к нему домой. Я даже попытался применить карлейлевское презрение к этой жалкой, вырождающейся аристократии. Но такой склад ума был невозможен. Каким бы ни было их интеллектуальное вырождение, Элои сохранили слишком много человеческого облика, чтобы не вызывать во мне сочувствия, и чтобы я не стал поневоле разделять их участь и их Страх.</w:t>
      </w:r>
    </w:p>
    <w:p>
      <w:pPr>
        <w:pStyle w:val="Normal"/>
      </w:pPr>
      <w:r>
        <w:t>«В то время у меня были очень смутные представления о том, какой путь мне следует избрать.</w:t>
      </w:r>
    </w:p>
    <w:p>
      <w:pPr>
        <w:pStyle w:val="Normal"/>
      </w:pPr>
      <w:r>
        <w:t>«Первым делом нужно было найти безопасное убежище и изготовить такое оружие из металла или камня, какое я смог бы придумать. Эта необходимость была неотложной. Затем я надеялся раздобыть немного огня, чтобы иметь под рукой оружие в виде факела, ибо ничто, как я знал, не было бы действеннее против этих Морлоков. Потом я хотел придумать какое-нибудь приспособление, чтобы взломать бронзовые двери под Белым Сфинксом. Я задумал таран. Я был убеждён, что если смогу открыть эти двери и внести с собой яркий свет, то обнаружу Машину Времени и сбегу. Я не мог представить, что Морлоки достаточно сильны, чтобы унести её далеко. Уину я решил взять с собой в наше время. И, обдумывая такие планы, я направился к зданию, которое моё воображение избрало нашим жилищем.</w:t>
      </w:r>
    </w:p>
    <w:p>
      <w:pPr>
        <w:numPr>
          <w:ilvl w:val="0"/>
          <w:numId w:val="10"/>
        </w:numPr>
        <w:pStyle w:val="1 Block"/>
      </w:pPr>
    </w:p>
    <w:p>
      <w:pPr>
        <w:pStyle w:val="Normal"/>
      </w:pPr>
      <w:r>
        <w:t>Дворец Зелёного Фарфора</w:t>
      </w:r>
    </w:p>
    <w:p>
      <w:pPr>
        <w:pStyle w:val="Normal"/>
      </w:pPr>
      <w:r>
        <w:t>«Когда мы около полудня приблизились к Дворцу Зелёного Фарфора, он оказался заброшенным и разрушающимся. В окнах остались лишь рваные осколки стекла, а большие листы зелёной облицовки отвалились от проржавевшего металлического каркаса. Он стоял очень высоко на поросшем дёрном холме, и, взглянув на северо-восток, прежде чем войти, я с удивлением увидел большой лиман или даже залив там, где, по моим расчётам, когда-то находились Вандсворт и Баттерси. Тогда я подумал — хотя и не развил эту мысль — о том, что могло случиться или могло случаться с живыми существами в море.</w:t>
      </w:r>
    </w:p>
    <w:p>
      <w:pPr>
        <w:pStyle w:val="Normal"/>
      </w:pPr>
      <w:r>
        <w:t>«Материал Дворца при осмотре оказался действительно фарфором, и вдоль его фасада я увидел надпись на каком-то неизвестном письме. Я довольно глупо подумал, что Уина, возможно, поможет мне её истолковать, но лишь узнал, что сама идея письменности никогда не приходила ей в голову. Она всегда казалась мне, пожалуй, более человечной, чем была на самом деле, возможно, потому что её привязанность была столь человечной.</w:t>
      </w:r>
    </w:p>
    <w:p>
      <w:pPr>
        <w:pStyle w:val="Normal"/>
      </w:pPr>
      <w:r>
        <w:t>«Внутри больших створок двери — открытых и разбитых — мы обнаружили вместо обычного вестибюля длинную галерею, освещённую множеством боковых окон.</w:t>
      </w:r>
    </w:p>
    <w:p>
      <w:pPr>
        <w:pStyle w:val="Normal"/>
      </w:pPr>
      <w:r>
        <w:t>«С первого взгляда она напомнила мне музей. Плиточный пол был покрыт толстым слоем пыли, и множество разнообразных предметов было окутано тем же серым покрывалом. Затем я заметил стоящий странно и мрачно в центре зала — очевидно, нижнюю часть огромного скелета. По косым ступням я узнал какое-то вымершее существо вроде мегатерия. Череп и верхние кости лежали рядом в густой пыли, а в одном месте, куда сквозь протечку в крыше попадала дождевая вода, само это создание источилось. Дальше в галерее находился огромный скелет-бочка бронтозавра. Моя гипотеза о музее подтвердилась. Подойдя к стене, я обнаружил то, что выглядело как наклонные полки, и, смахнув толстый пыльный слой, увидел старые знакомые стеклянные витрины нашего времени. Но, судя по хорошей сохранности некоторых экспонатов, они, должно быть, были герметичными.</w:t>
      </w:r>
    </w:p>
    <w:p>
      <w:pPr>
        <w:pStyle w:val="Normal"/>
      </w:pPr>
      <w:r>
        <w:t>«Очевидно, мы стояли среди руин какого-то позднего Южного Кенсингтона!</w:t>
      </w:r>
    </w:p>
    <w:p>
      <w:pPr>
        <w:pStyle w:val="Normal"/>
      </w:pPr>
      <w:r>
        <w:t>«Здесь, по-видимому, был Палеонтологический отдел, и, должно быть, великолепный набор ископаемых, хотя неизбежный процесс разложения, который на время был приостановлен и, из-за вымирания бактерий и грибков, потерял девяносто девять сотых своей силы, тем не менее с крайней уверенностью, хоть и крайней медленностью, снова приступил к работе над всеми этими сокровищами. Там и сям я находил следы маленьких человечков в виде редких окаменелостей, разбитых вдребезги или нанизанных на тростниковые нити. А некоторые витрины были целиком унесены — как я полагал, Морлоками. Место было очень тихим. Густая пыль заглушала наши шаги. Уина, которая до этого катила морского ежа по наклонному стеклу витрины, вскоре подошла, пока я оглядывался, и очень тихо взяла меня за руку, встав рядом.</w:t>
      </w:r>
    </w:p>
    <w:p>
      <w:pPr>
        <w:pStyle w:val="Normal"/>
      </w:pPr>
      <w:r>
        <w:t>«И поначалу я был так поражён этим древним памятником интеллектуальной эпохи, что не думал о возможностях, которые он открывал. Даже моя озабоченность Машиной Времени немного отступила.</w:t>
      </w:r>
    </w:p>
    <w:p>
      <w:pPr>
        <w:pStyle w:val="Normal"/>
      </w:pPr>
      <w:r>
        <w:t>«Судя по размерам этого места, во Дворце Зелёного Фарфора было гораздо больше, чем просто Галерея Палеонтологии; возможно, исторические галереи; может быть, даже библиотека! Для меня, по крайней мере в моих нынешних обстоятельствах, это было бы гораздо интереснее, чем это зрелище древней геологии в упадке. Исследуя дальше, я нашёл ещё одну короткую галерею, идущую поперёк первой. Она, казалось, была посвящена минералам, и вид куска серы навёл меня на мысль о порохе. Но я не нашёл селитры; вообще никаких нитратов. Несомненно, они растворились много веков назад. Тем не менее сера засела у меня в голове и породила цепь размышлений. Что касается остального содержимого этой галереи, хотя в целом оно было лучше всего сохранившимся из всего, что я видел, оно мало меня интересовало. Я не специалист по минералогии, и я пошёл дальше по очень разрушенному проходу, параллельному первому залу, в который я вошёл. По-видимому, этот отдел был посвящён естественной истории, но всё давно уже утратило узнаваемость. Несколько сморщенных и почерневших остатков того, что когда-то было чучелами животных, высохшие мумии в банках, когда-то содержавших спирт, бурая пыль исчезнувших растений — вот и всё! Мне было жаль, потому что я был бы рад проследить те терпеливые преобразования, с помощью которых было достигнуто завоевание живой природы. Затем мы попали в галерею просто колоссальных размеров, но чрезвычайно плохо освещённую; пол её шёл с лёгким уклоном вниз от того конца, где я вошёл. Через равные промежутки с потолка свисали белые шары — многие из них треснувшие или разбитые, — что наводило на мысль, что первоначально место было искусственно освещено. Здесь я чувствовал себя больше в своей стихии, ибо по обе стороны от меня возвышались огромные громады больших машин, сильно проржавевшие и многие сломанные, но некоторые всё ещё довольно целые. Вы знаете, у меня есть слабость к механизмам, и я был склонен задержаться среди них; тем более что по большей части они представляли интерес как загадки, и я мог строить лишь самые смутные догадки об их назначении. Я вообразил, что если смогу разгадать эти загадки, то обрету силы, которые можно будет использовать против Морлоков.</w:t>
      </w:r>
    </w:p>
    <w:p>
      <w:pPr>
        <w:pStyle w:val="Normal"/>
      </w:pPr>
      <w:r>
        <w:t>«Внезапно Уина прижалась к моему боку. Так внезапно, что испугала меня. Если бы не она, я не думаю, что заметил бы, что пол галереи вообще имеет уклон. [Footnote: Возможно, конечно, что пол не имел уклона, а музей был встроен в склон холма. — Ред.] Тот конец, через который я вошёл, был совершенно над землёй и освещался редкими щелевидными окнами. По мере того как вы продвигались вглубь, земля поднималась к этим окнам, пока наконец перед каждым не образовалась яма вроде «подвала» лондонского дома, и лишь узкая полоска дневного света оставалась наверху. Я медленно шёл, размышляя о машинах, и был слишком поглощён ими, чтобы заметить постепенное уменьшение света, пока растущее беспокойство Уины не привлекло моё внимание. Тогда я увидел, что галерея уходит в непроглядную тьму. Я колебался, и затем, оглядевшись, заметил, что пыли стало меньше, а её поверхность менее ровной. Дальше, в направлении сумрака, она, казалось, была изрыта множеством маленьких узких следов. Моё ощущение непосредственной близости Морлоков вернулось. Я почувствовал, что трачу время на это академическое изучение механизмов. Я вспомнил, что день уже клонится к вечеру, а у меня всё ещё нет ни оружия, ни убежища, ни возможности развести огонь. И тут из далёкой черноты галереи я услышал своеобразный топот и те же странные звуки, что слышал в колодце.</w:t>
      </w:r>
    </w:p>
    <w:p>
      <w:pPr>
        <w:pStyle w:val="Normal"/>
      </w:pPr>
      <w:r>
        <w:t>«Я взял Уину за руку. Затем, внезапно осенённый идеей, я оставил её и повернулся к машине, из которой торчал рычаг, похожий на те, что бывают в сигнальных будках. Взобравшись на платформу и ухватившись за этот рычаг, я навалился на него всем своим весом вбок. Внезапно Уина, покинутая в центральном проходе, начала хныкать. Я довольно верно рассчитал прочность рычага, ибо через минуту напряжения он сломался, и я вернулся к ней с палицей в руке, более чем достаточной, как я полагал, для любого черепа Морлока, который мне мог бы встретиться. И мне очень хотелось убить того или иного Морлока. Очень бесчеловечно, можете подумать — желать убивать собственных потомков! Но почему-то было невозможно чувствовать какую-либо человечность по отношению к этим существам. Только нежелание покидать Уину и убеждение, что если я начну утолять свою жажду убийства, моя Машина Времени может пострадать, удерживали меня от того, чтобы спуститься прямо по галерее и перебить тварей, которых я слышал.</w:t>
      </w:r>
    </w:p>
    <w:p>
      <w:pPr>
        <w:pStyle w:val="Normal"/>
      </w:pPr>
      <w:r>
        <w:t xml:space="preserve">«Что ж, с палицей в одной руке и Уиной в другой, я вышел из той галереи и попал в другую, ещё большую, которая с первого взгляда напомнила мне военную часовню, увешанную истрёпанными знамёнами. Коричневые и обугленные лохмотья, свисавшие со стен, я вскоре опознал как истлевшие остатки книг. Они давно рассыпались в прах, и от печати не осталось и следа. Но там и сям виднелись покорёженные переплёты и треснувшие металлические застёжки, достаточно красноречиво рассказывавшие историю. Будь я литератором, я, возможно, пофилософствовал бы о тщете всякого честолюбия. Но в действительности сильнее всего меня поразила чудовищная растрата труда, о которой свидетельствовала эта мрачная пустыня гниющей бумаги. Признаюсь, в тот момент я думал главным образом о </w:t>
      </w:r>
      <w:r>
        <w:rPr>
          <w:rStyle w:val="Text0"/>
        </w:rPr>
        <w:t>Philosophical Transactions</w:t>
      </w:r>
      <w:r>
        <w:t xml:space="preserve"> и о своих собственных семнадцати работах по физической оптике.</w:t>
      </w:r>
    </w:p>
    <w:p>
      <w:pPr>
        <w:pStyle w:val="Normal"/>
      </w:pPr>
      <w:r>
        <w:t>«Затем, поднявшись по широкой лестнице, мы попали в то, что когда-то, возможно, было галереей технической химии. И здесь у меня была немалая надежда на полезные открытия. За исключением одного конца, где обрушилась крыша, эта галерея хорошо сохранилась. Я с нетерпением подходил к каждому уцелевшему витрине.</w:t>
      </w:r>
    </w:p>
    <w:p>
      <w:pPr>
        <w:pStyle w:val="Normal"/>
      </w:pPr>
      <w:r>
        <w:t>И наконец, в одном из действительно герметичных футляров я нашёл коробок спичек. С великой поспешностью я опробовал их. Они оказались совершенно годными. Они даже не отсырели. Я повернулся к Уине. «Танцуй!» — крикнул я ей на её языке. Ибо теперь у меня было оружие против ужасных созданий, которых мы страшились. И вот, в этом заброшенном музее, на толстом мягком ковре пыли, к великому восторгу Уины, я торжественно исполнил нечто вроде сборного танца, насвистывая «The Land of the Leal» так бодро, как только мог. Отчасти это был скромный канкан, отчасти чечётка, отчасти танец с юбкой (насколько позволял мой сюртук), а отчасти нечто оригинальное.</w:t>
      </w:r>
    </w:p>
    <w:p>
      <w:pPr>
        <w:pStyle w:val="Normal"/>
      </w:pPr>
      <w:r>
        <w:t>Ибо я от природы изобретателен, как вам известно.</w:t>
      </w:r>
    </w:p>
    <w:p>
      <w:pPr>
        <w:pStyle w:val="Normal"/>
      </w:pPr>
      <w:r>
        <w:t>«До сих пор я полагаю, что то, что этот коробок спичек уцелел в течение несчётных веков, было чрезвычайно странным, а для меня — чрезвычайно удачным обстоятельством. И всё же, как ни странно, я нашёл вещество гораздо более неподходящее для сохранности — камфару. Я обнаружил её в запечатанной банке, которая, надо полагать, случайно оказалась действительно герметически закупоренной. Сперва я принял её за парафин и разбил стекло. Но запах камфары был безошибочен. Во всемирном распаде это летучее вещество ухитрилось уцелеть, возможно, через многие тысячи столетий. Оно напомнило мне сепийный рисунок, который я однажды видел, сделанный чернилами ископаемого белемнита, погибшего и окаменевшего миллионы лет назад. Я уже хотел выбросить её, но вспомнил, что она горюча и горит ярким пламенем — словом, отличная свеча, — и положил её в карман. Однако взрывчатки я не нашёл, равно как и никакого способа взломать бронзовые двери. Пока что моим самым полезным приобретением оставался железный лом. Тем не менее я покинул ту галерею в большом воодушевлении.</w:t>
      </w:r>
    </w:p>
    <w:p>
      <w:pPr>
        <w:pStyle w:val="Normal"/>
      </w:pPr>
      <w:r>
        <w:t>«Я не могу рассказать вам всю историю того долгого послеполудня. Потребовалось бы большое усилие памяти, чтобы воспроизвести мои изыскания в надлежащем порядке. Помню длинную галерею ржавых стоек с оружием и как я колебался между своим ломом и топором или мечом. Однако я не мог нести и то и другое, а мой железный прут больше подходил для бронзовых ворот. Там было множество пушек, пистолетов и ружей. Большинство превратилось в груды ржавчины, но многие были из какого-то нового металла и всё ещё довольно крепки. Однако все патроны или порох, которые там, возможно, некогда были, превратились в прах. Один угол, я заметил, был обуглен и разрушен; возможно, подумал я, от взрыва среди образцов. В другом месте находилось огромное собрание идолов — полинезийских, мексиканских, греческих, финикийских, кажется, всех стран земли. И тут, поддавшись неодолимому порыву, я написал своё имя на носу одного стеатитового чудовища из Южной Америки, которое особенно привлекло мой вкус.</w:t>
      </w:r>
    </w:p>
    <w:p>
      <w:pPr>
        <w:pStyle w:val="Normal"/>
      </w:pPr>
      <w:r>
        <w:t>«Когда наступил вечер, мой интерес угас. Я проходил галерею за галереей — пыльные, безмолвные, часто полуразрушенные, экспонаты порой представляли собой лишь груды ржавчины и лигнита, порой были свежее. В одном месте я вдруг оказался возле модели оловянного рудника, а затем, по чистой случайности, обнаружил в герметичном футляре два динамитных патрона! Я закричал «Эврика!» и с радостью разбил футляр. Но тут меня одолело сомнение. Я поколебался. Затем, выбрав маленькую боковую галерею, я решил испытать их. Никогда я не испытывал такого разочарования, как в те пять, десять, пятнадцать минут ожидания взрыва, который так и не произошёл. Разумеется, это были муляжи, что я мог бы и сам предположить по тому, что они здесь находились. Я искренне верю, что будь они настоящими, я бы немедленно бросился прочь и взорвал Сфинкса, бронзовые двери и (как выяснилось) свои шансы найти Машину Времени — всё вместе, обратив в небытие.</w:t>
      </w:r>
    </w:p>
    <w:p>
      <w:pPr>
        <w:pStyle w:val="Normal"/>
      </w:pPr>
      <w:r>
        <w:t>«Кажется, после этого мы вышли на небольшой открытый двор внутри дворца. Он был заросший травой, и там росли три фруктовых дерева. Мы отдохнули и подкрепились. К закату я начал обдумывать наше положение.</w:t>
      </w:r>
    </w:p>
    <w:p>
      <w:pPr>
        <w:pStyle w:val="Normal"/>
      </w:pPr>
      <w:r>
        <w:t>«Ночь подкрадывалась к нам, а надёжное укрытие всё ещё нужно было найти. Но теперь это тревожило меня мало. У меня было при себе то, что, возможно, являлось лучшей защитой от Морлоков, — у меня были спички! У меня в кармане была и камфара на случай, если понадобится пламя. Мне казалось, что лучше всего нам будет провести ночь под открытым небом, защищённым костром. А утром нужно будет добыть Машину Времени. Для этого у меня пока был лишь мой железный лом. Но теперь, с моими растущими знаниями, я относился к бронзовым дверям совсем иначе. До этого я воздерживался от их взлома главным образом из-за тайны по ту сторону. Двери никогда не казались мне очень прочными, и я надеялся, что мой железный прут будет не совсем негодным для этой работы.</w:t>
      </w:r>
    </w:p>
    <w:p>
      <w:pPr>
        <w:numPr>
          <w:ilvl w:val="0"/>
          <w:numId w:val="11"/>
        </w:numPr>
        <w:pStyle w:val="1 Block"/>
      </w:pPr>
    </w:p>
    <w:p>
      <w:pPr>
        <w:pStyle w:val="Normal"/>
      </w:pPr>
      <w:r>
        <w:t>Во тьме</w:t>
      </w:r>
    </w:p>
    <w:p>
      <w:pPr>
        <w:pStyle w:val="Normal"/>
      </w:pPr>
      <w:r>
        <w:t>«Мы вышли из Дворца, когда солнце ещё частично стояло над горизонтом. Я решил добраться до Белого Сфинкса ранним утром и до наступления темноты намеревался пересечь лес, который остановил меня в прошлое путешествие. Мой план состоял в том, чтобы зайти как можно дальше этой ночью, а затем, разведя костёр, спать под защитой его света. Соответственно, по пути я собирал все попадавшиеся ветки и сухую траву и вскоре нёс в охапке целую груду такого хлама. С такой ношей наше продвижение было медленнее, чем я предполагал, к тому же Уина устала. Да и меня тоже начала одолевать сонливость; так что наступила глубокая ночь, прежде чем мы добрались до леса.</w:t>
      </w:r>
    </w:p>
    <w:p>
      <w:pPr>
        <w:pStyle w:val="Normal"/>
      </w:pPr>
      <w:r>
        <w:t>На опушке, на поросшем кустарником холме, Уина хотела остановиться, страшась темноты впереди; но странное чувство надвигающейся беды, которое, по правде, должно было послужить мне предупреждением, гнало меня вперёд. Я не спал уже ночь и два дня, у меня начался жар и раздражительность. Я чувствовал, как на меня накатывает сон, а вместе с ним — Морлоки.</w:t>
      </w:r>
    </w:p>
    <w:p>
      <w:pPr>
        <w:pStyle w:val="Normal"/>
      </w:pPr>
      <w:r>
        <w:t>«Пока мы колебались, среди чёрных кустов позади нас, смутно выделяясь на их черноте, я увидел три сгорбленные фигуры. Вокруг нас были кустарник и высокая трава, и я не чувствовал себя в безопасности от их коварного приближения. Лес, по моим прикидкам, был менее мили в поперечнике.</w:t>
      </w:r>
    </w:p>
    <w:p>
      <w:pPr>
        <w:pStyle w:val="Normal"/>
      </w:pPr>
      <w:r>
        <w:t>Если бы нам удалось пройти через него на открытый склон холма, там, как мне казалось, было гораздо более безопасное место для ночлега; я думал, что с моими спичками и камфарой смогу освещать свой путь через лес. Однако было очевидно, что, если я буду орудовать спичками руками, мне придётся бросить собранные дрова; поэтому, весьма неохотно, я опустил их на землю. И тут мне пришло в голову поразить наших преследователей, подпалив эту кучу. Мне предстояло узнать, сколь чудовищно глупым был этот поступок, но в тот момент он показался мне остроумным манёвром для прикрытия нашего отступления.</w:t>
      </w:r>
    </w:p>
    <w:p>
      <w:pPr>
        <w:pStyle w:val="Normal"/>
      </w:pPr>
      <w:r>
        <w:t>«Не знаю, задумывались ли вы когда-нибудь о том, сколь редким явлением должно быть пламя в отсутствие человека и в условиях умеренного климата. Солнечное тепло редко бывает достаточно сильным, чтобы вызвать горение, даже когда оно фокусируется каплями росы, как это иногда бывает в более тропических областях. Молния может опалить и почернить, но редко приводит к широкому пожару. Гниющая растительность иногда может тлеть от жара собственного брожения, но это редко приводит к пламени. В этом упадке искусство добывания огня было забыто на земле. Красные языки, которые лизали мою кучу хвороста, были для Уины чем-то совершенно новым и невиданным.</w:t>
      </w:r>
    </w:p>
    <w:p>
      <w:pPr>
        <w:pStyle w:val="Normal"/>
      </w:pPr>
      <w:r>
        <w:t>«Она хотела подбежать к нему и играть с ним. Я полагаю, она бросилась бы в него, если бы я не удержал её. Но я подхватил её и, несмотря на её сопротивление, смело устремился в лес. Некоторое расстояние свет моего костра освещал путь. Оглянувшись, я увидел сквозь частые стволы, что пламя от моей кучи хвороста перекинулось на ближайшие кусты и изогнутая линия огня ползла вверх по траве холма. Я рассмеялся этому и снова повернулся к тёмным деревьям перед собой. Было очень темно, и Уина судорожно цеплялась за меня, но всё же, по мере того как мои глаза привыкали к темноте, света было достаточно, чтобы избегать стволов. Над головой было просто черно, за исключением тех мест, где то тут, то там просветы далёкого синего неба сияли на нас. Я не зажигал спичек, потому что у меня не было свободной руки.</w:t>
      </w:r>
    </w:p>
    <w:p>
      <w:pPr>
        <w:pStyle w:val="Normal"/>
      </w:pPr>
      <w:r>
        <w:t>На левой руке я нёс мою малютку, в правой руке у меня был железный прут.</w:t>
      </w:r>
    </w:p>
    <w:p>
      <w:pPr>
        <w:pStyle w:val="Normal"/>
      </w:pPr>
      <w:r>
        <w:t>«Некоторое время я не слышал ничего, кроме хруста веток под ногами, слабого шелеста ветра над головой, своего собственного дыхания и биения крови в ушах. Затем мне почудился топот позади меня. Я упорно шёл вперёд. Топот становился всё отчётливее, и тут я уловил тот же странный звук и голоса, что слышал в Подземном мире. Очевидно, там было несколько Морлоков, и они приближались ко мне. В самом деле, через минуту я почувствовал рывок за пальто, затем что-то дотронулось до моей руки. А Уина сильно вздрогнула и затихла.</w:t>
      </w:r>
    </w:p>
    <w:p>
      <w:pPr>
        <w:pStyle w:val="Normal"/>
      </w:pPr>
      <w:r>
        <w:t>«Настало время для спички. Но чтобы достать её, я должен был опустить Уину. Я сделал это, и пока возился с карманом, в темноте вокруг моих колен началась борьба — совершенно безмолвная с её стороны и сопровождаемая теми же особенными воркующими звуками Морлоков. Мягкие маленькие руки ползли по моему пальто и спине, касаясь даже моей шеи. Затем спичка чиркнула и зашипела. Я поднёс её, пылающую, и увидел белые спины убегающих среди деревьев Морлоков. Я поспешно вытащил из кармана кусок камфары и приготовился зажечь его, как только спичка догорит. Затем я взглянул на Уину. Она лежала, вцепившись в мои ноги, совершенно неподвижно, лицом к земле. Внезапно испугавшись, я наклонился к ней. Она, казалось, едва дышала. Я зажёг кусок камфары и бросил его на землю, и когда он треснул, вспыхнул и отогнал Морлоков и тени, я опустился на колени и поднял её. Лес позади, казалось, был полон движения и шороха великого множества!</w:t>
      </w:r>
    </w:p>
    <w:p>
      <w:pPr>
        <w:pStyle w:val="Normal"/>
      </w:pPr>
      <w:r>
        <w:t>«Казалось, она потеряла сознание. Я осторожно положил её на плечо, поднялся, чтобы двигаться дальше, и тут пришло ужасное осознание. Манипулируя спичками и Уиной, я несколько раз поворачивался и теперь не имел ни малейшего понятия, в каком направлении находится мой путь. Насколько я знал, я мог быть обращён лицом назад, к Дворцу Зелёного Фарфора. Меня бросило в холодный пот. Мне нужно было быстро решить, что делать. Я решил развести костёр и заночевать на месте. Я опустил всё ещё неподвижную Уину на поросший травой выступ и очень поспешно, пока догорал мой первый кусок камфары, начал собирать ветки и листья. То тут, то там из темноты вокруг меня светились глаза Морлоков, словно карбункулы.</w:t>
      </w:r>
    </w:p>
    <w:p>
      <w:pPr>
        <w:pStyle w:val="Normal"/>
      </w:pPr>
      <w:r>
        <w:t>«Камфара затрепетала и погасла. Я зажёг спичку, и как только я это сделал, две белые фигуры, приближавшиеся к Уине, поспешно отпрянули.</w:t>
      </w:r>
    </w:p>
    <w:p>
      <w:pPr>
        <w:pStyle w:val="Normal"/>
      </w:pPr>
      <w:r>
        <w:t>Один был так ослеплён светом, что бросился прямо на меня, и я почувствовал, как его кости хрустнули под ударом моего кулака. Он издал вопль ужаса, пошатнулся и упал. Я зажёг ещё один кусок камфары и продолжил собирать костёр. Вскоре я заметил, насколько суха была листва надо мной, ибо с моего прибытия на Машине Времени, примерно неделю назад, не выпало ни капли дождя. Поэтому вместо того, чтобы собирать среди деревьев опавшие ветки, я начал подпрыгивать и срывать ветви. Очень скоро у меня был удушливый дымный костёр из сырых и сухих веток, и я мог экономить камфару. Затем я повернулся к тому месту, где Уина лежала рядом с моим железным ломом. Я пытался привести её в чувство, но она лежала как мёртвая. Я не мог даже с уверенностью сказать, дышит ли она.</w:t>
      </w:r>
    </w:p>
    <w:p>
      <w:pPr>
        <w:pStyle w:val="Normal"/>
      </w:pPr>
      <w:r>
        <w:t>«Дым от костра повалил в мою сторону и, должно быть, внезапно отяжелил меня. К тому же в воздухе был запах камфары.</w:t>
      </w:r>
    </w:p>
    <w:p>
      <w:pPr>
        <w:pStyle w:val="Normal"/>
      </w:pPr>
      <w:r>
        <w:t>Мой костёр не нуждался в пополнении ещё около часа. Я чувствовал сильную усталость после своих усилий и сел. Лес тоже был полон дремотного шума, которого я не понимал. Я, казалось, только задремал и открыл глаза. Но было темно, и руки Морлоков уже были на мне. Сбросив их цепкие пальцы, я поспешно полез в карман за коробком спичек — и он исчез! Тогда они снова схватили меня и облепили. В мгновение ока я понял, что произошло. Я уснул, мой костёр погас, и горечь смерти охватила мою душу. Лес, казалось, был полон запаха горящего дерева. Меня схватили за шею, за волосы, за руки и повалили. Было неописуемо ужасно в темноте чувствовать, как все эти мягкие существа наваливаются на меня. Мне казалось, что я в чудовищной паутине. Я был подавлен и рухнул. Я чувствовал, как маленькие зубы впиваются мне в шею. Я перекатился, и при этом моя рука наткнулась на железный рычаг. Это придало мне сил. Я рванулся вверх, стряхивая с себя человеческих крыс, и, держа прут на короткой дистанции, наносил удары туда, где, по моим прикидкам, должны были быть их лица. Я чувствовал, как под моими ударами расползается плоть и дробятся кости, и на мгновение я освободился.</w:t>
      </w:r>
    </w:p>
    <w:p>
      <w:pPr>
        <w:pStyle w:val="Normal"/>
      </w:pPr>
      <w:r>
        <w:t>«Странная радость, которая так часто, кажется, сопутствует жестокой схватке, охватила меня. Я знал, что и я, и Уина обречены, но решил заставить Морлоков заплатить за своё мясо. Я встал спиной к дереву, размахивая перед собой железным прутом. Весь лес был полон их движения и криков. Прошла минута. Их голоса, казалось, поднялись до более высокой ноты возбуждения, и движения стали быстрее. Однако никто не подходил на расстояние удара. Я стоял, вглядываясь в темноту. И тут внезапно пришла надежда. Что, если Морлоки испугались? И вслед за этим случилось странное. Темнота, казалось, стала светиться. Очень смутно я начал видеть Морлоков вокруг себя — трое израненных лежали у моих ног — и затем я понял, с недоверчивым изумлением, что остальные бежали непрерывным потоком, как казалось, из-за моей спины и прочь через лес впереди. И их спины казались уже не белыми, а красноватыми.</w:t>
      </w:r>
    </w:p>
    <w:p>
      <w:pPr>
        <w:pStyle w:val="Normal"/>
      </w:pPr>
      <w:r>
        <w:t>Пока я стоял с открытым ртом, я увидел, как маленькая красная искра проплыла через просвет звёздного света между ветвями и исчезла. И тут я понял запах горящего дерева, дремотный шум, нараставший теперь до порывистого рева, красное зарево и бегство Морлоков.</w:t>
      </w:r>
    </w:p>
    <w:p>
      <w:pPr>
        <w:pStyle w:val="Normal"/>
      </w:pPr>
      <w:r>
        <w:t>«Выйдя из-за своего дерева и оглянувшись, я увидел сквозь чёрные колонны ближайших деревьев пламя горящего леса. Это был мой первый костёр, настигающий меня. С этим я взглянул на Уину, но её не было. Шипение и треск позади меня, взрывной гул, когда каждое новое дерево вспыхивало, оставляли мало времени для размышлений.</w:t>
      </w:r>
    </w:p>
    <w:p>
      <w:pPr>
        <w:pStyle w:val="Normal"/>
      </w:pPr>
      <w:r>
        <w:t>Всё ещё сжимая железный прут, я последовал по пути Морлоков. Это была гонка впритык. Однажды пламя подобралось так быстро справа от меня, пока я бежал, что оно обогнало меня с фланга, и мне пришлось свернуть влево. Но наконец я выбежал на небольшую открытую поляну, и как только я это сделал, Морлок, спотыкаясь, бросился на меня, пробежал мимо и угодил прямо в огонь!</w:t>
      </w:r>
    </w:p>
    <w:p>
      <w:pPr>
        <w:pStyle w:val="Normal"/>
      </w:pPr>
      <w:r>
        <w:t>— И теперь мне предстояло увидеть, думаю, самую странную и ужасную вещь из всех, что я видел в том будущем веке. Всё это пространство было ярко, как днём, от отражения огня. В центре находился холмик или курган, увенчанный опалённым боярышником. За ним простирался ещё один рукав горящего леса, из которого уже вырывались жёлтые языки пламени, полностью окружая пространство огненной стеной. На склоне холма стояли около тридцати или сорока Морлоков, ослеплённых светом и жаром, и в замешательстве они метались туда-сюда, натыкаясь друг на друга.</w:t>
      </w:r>
    </w:p>
    <w:p>
      <w:pPr>
        <w:pStyle w:val="Normal"/>
      </w:pPr>
      <w:r>
        <w:t>Сначала я не осознавал их слепоты и в безумном страхе яростно бил их своим ломом, когда они приближались, убив одного и искалечив ещё нескольких. Но когда я увидел, как один из них ощупью пробирался под боярышником на фоне красного неба, и услышал их стоны, я убедился в их полной беспомощности и страдании от яркого света и больше не наносил им ударов.</w:t>
      </w:r>
    </w:p>
    <w:p>
      <w:pPr>
        <w:pStyle w:val="Normal"/>
      </w:pPr>
      <w:r>
        <w:t>И всё же время от времени кто-нибудь направлялся прямо ко мне, вызывая дрожащий ужас, заставлявший меня быстро уклоняться от него. Однажды пламя несколько угасло, и я испугался, что мерзкие твари вот-вот смогут меня увидеть. Я подумывал начать бой, убив некоторых из них, прежде чем это случится; но огонь вспыхнул снова ярко, и я удержал руку. Я ходил по холму среди них, избегая их, и искал следы Уины. Но Уины не было.</w:t>
      </w:r>
    </w:p>
    <w:p>
      <w:pPr>
        <w:pStyle w:val="Normal"/>
      </w:pPr>
      <w:r>
        <w:t>Наконец я сел на вершину холмика и наблюдал за этой странной невероятной компанией слепых существ, которые ощупью бродили взад-вперёд, издавая друг другу жуткие звуки, пока на них падал отблеск огня. Клубящийся дым струился по небу, и сквозь редкие прорехи того красного полога, далёкие, словно принадлежащие другой вселенной, сияли маленькие звёзды. Два или три Морлока наткнулись на меня, и я отогнал их ударами кулаков, дрожа при этом.</w:t>
      </w:r>
    </w:p>
    <w:p>
      <w:pPr>
        <w:pStyle w:val="Normal"/>
      </w:pPr>
      <w:r>
        <w:t>Большую часть той ночи я был убеждён, что это кошмар. Я кусал себя и кричал в страстном желании проснуться. Я бил землю руками, вставал и снова садился, бродил туда-сюда и снова садился. Затем я принимался тереть глаза и взывать к Богу, чтобы он дал мне проснуться. Трижды я видел, как Морлоки в какой-то агонии опускали головы и бросались в пламя. Но наконец над угасающим красным заревом огня, над струящимися массами чёрного дыма и белеющими и чернеющими пнями, и над уменьшающимся числом этих смутных существ, появился белый свет дня.</w:t>
      </w:r>
    </w:p>
    <w:p>
      <w:pPr>
        <w:pStyle w:val="Normal"/>
      </w:pPr>
      <w:r>
        <w:t>Я снова искал следы Уины, но их не было. Было ясно, что они оставили её бедное маленькое тело в лесу. Я не могу описать, как меня облегчила мысль о том, что она избежала ужасной участи, которая, казалось, была ей уготована. Когда я думал об этом, я почти был готов устроить резню беспомощных отвратительных тварей вокруг меня, но я сдержался. Холмик, как я уже сказал, был своего рода островом в лесу. С его вершины я теперь мог разглядеть сквозь дымку Зелёный дворец, и от него я мог сориентироваться на Белого Сфинкса. И вот, оставив остатки этих проклятых душ всё ещё бродить туда-сюда и стонать, когда день становился яснее, я обвязал травой ноги и, прихрамывая, побрёл через дымящееся пепелище и среди чёрных стволов, которые всё ещё пульсировали изнутри огнём, к тайнику Машины Времени. Я шёл медленно, потому что был почти изнурён, а также хромал, и чувствовал сильнейшее отчаяние из-за ужасной смерти маленькой Уины. Это казалось сокрушительной катастрофой. Теперь, в этой старой знакомой комнате, это больше похоже на печаль сна, чем на реальную потерю. Но тем утром это снова оставило меня абсолютно одиноким — ужасно одиноким. Я начал думать об этом моём доме, об этом камине, о некоторых из вас, и с такими мыслями пришла тоска, которая была болью.</w:t>
      </w:r>
    </w:p>
    <w:p>
      <w:pPr>
        <w:pStyle w:val="Normal"/>
      </w:pPr>
      <w:r>
        <w:t>Но, когда я шёл по дымящемуся пеплу под ярким утренним небом, я сделал открытие. В кармане брюк у меня всё ещё оставалось несколько рассыпанных спичек.</w:t>
      </w:r>
    </w:p>
    <w:p>
      <w:pPr>
        <w:pStyle w:val="Normal"/>
      </w:pPr>
      <w:r>
        <w:t>Коробок, должно быть, просыпался ещё до того, как был потерян.</w:t>
      </w:r>
    </w:p>
    <w:p>
      <w:pPr>
        <w:numPr>
          <w:ilvl w:val="0"/>
          <w:numId w:val="12"/>
        </w:numPr>
        <w:pStyle w:val="1 Block"/>
      </w:pPr>
    </w:p>
    <w:p>
      <w:pPr>
        <w:pStyle w:val="Normal"/>
      </w:pPr>
      <w:r>
        <w:t>Западня Белого Сфинкса</w:t>
      </w:r>
    </w:p>
    <w:p>
      <w:pPr>
        <w:pStyle w:val="Normal"/>
      </w:pPr>
      <w:r>
        <w:t>Около восьми или девяти утра я подошёл к тому же сиденью из жёлтого металла, с которого я обозревал мир вечером моего прибытия.</w:t>
      </w:r>
    </w:p>
    <w:p>
      <w:pPr>
        <w:pStyle w:val="Normal"/>
      </w:pPr>
      <w:r>
        <w:t>Я вспомнил свои поспешные выводы того вечера и не мог удержаться от горького смеха над своей самоуверенностью. Передо мной была та же прекрасная сцена, та же обильная листва, те же великолепные дворцы и величественные руины, та же серебряная река, бегущая между плодородных берегов. Пёстрые одежды прекрасных людей двигались туда-сюда среди деревьев. Некоторые купались именно в том месте, где я спас Уину, и это вдруг пронзило меня острой болью. И, словно пятна на пейзаже, поднимались купола над путями в Подземный мир. Теперь я понимал, что скрывала вся красота людей Верхнего мира. Очень приятным был их день, таким же приятным, как день скота в поле. Как и скот, они не знали врагов и не заботились ни о каких нуждах. И конец их был таким же.</w:t>
      </w:r>
    </w:p>
    <w:p>
      <w:pPr>
        <w:pStyle w:val="Normal"/>
      </w:pPr>
      <w:r>
        <w:t>Я скорбел, думая о том, как краткой была мечта человеческого интеллекта. Он совершил самоубийство. Он неуклонно стремился к комфорту и покою, к сбалансированному обществу с безопасностью и постоянством в качестве девиза, он достиг своих надежд — чтобы прийти к этому в конце концов. Когда-то жизнь и собственность, должно быть, достигли почти абсолютной безопасности. Богатый был уверен в своём богатстве и комфорте, труженик — в своей жизни и работе. Несомненно, в том совершенном мире не было проблемы безработицы, не осталось нерешённых социальных вопросов. И наступила великая тишина.</w:t>
      </w:r>
    </w:p>
    <w:p>
      <w:pPr>
        <w:pStyle w:val="Normal"/>
      </w:pPr>
      <w:r>
        <w:t>Это закон природы, который мы упускаем из виду: интеллектуальная гибкость — это компенсация за перемены, опасности и трудности. Животное, находящееся в полной гармонии со своей средой, — это совершенный механизм. Природа никогда не обращается к интеллекту, пока привычка и инстинкт не становятся бесполезными. Нет интеллекта там, где нет перемен и необходимости в переменах. Только те животные обладают интеллектом, которым приходится сталкиваться с огромным разнообразием потребностей и опасностей.</w:t>
      </w:r>
    </w:p>
    <w:p>
      <w:pPr>
        <w:pStyle w:val="Normal"/>
      </w:pPr>
      <w:r>
        <w:t>Итак, как я это вижу, человек Верхнего мира дрейфовал к своей жалкой красивости, а Подземный мир — к чисто механическому труду. Но этому совершенному состоянию не хватало одной вещи даже для механического совершенства — абсолютного постоянства. По-видимому, со временем снабжение Подземного мира, как бы оно ни осуществлялось, нарушилось.</w:t>
      </w:r>
    </w:p>
    <w:p>
      <w:pPr>
        <w:pStyle w:val="Normal"/>
      </w:pPr>
      <w:r>
        <w:t>Мать-Необходимость, которую удавалось сдерживать несколько тысяч лет, вернулась снова, и начала она снизу. Подземный мир, находясь в контакте с механизмами, которые, как бы совершенны они ни были, всё же требуют некоторой мысли помимо привычки, вероятно, по необходимости сохранил несколько больше инициативы, пусть и меньше всех остальных человеческих качеств, чем Верхний. И когда другое мясо у них кончилось, они обратились к тому, что до сих пор запрещала старая привычка.</w:t>
      </w:r>
    </w:p>
    <w:p>
      <w:pPr>
        <w:pStyle w:val="Normal"/>
      </w:pPr>
      <w:r>
        <w:t>Итак, я говорю, что увидел это в своём последнем взгляде на мир Восемьсот Второй Тысячи Семьсот Первого года. Возможно, это такое же неправильное объяснение, какое только может изобрести смертный ум. Так эта вещь предстала передо мной, и в таком виде я передаю её вам.</w:t>
      </w:r>
    </w:p>
    <w:p>
      <w:pPr>
        <w:pStyle w:val="Normal"/>
      </w:pPr>
      <w:r>
        <w:t>После всех усталостей, волнений и ужасов прошлых дней, и несмотря на моё горе, это сиденье, безмятежный вид и тёплый солнечный свет были очень приятны. Я был очень уставшим и сонным, и вскоре мои теоретизирования перешли в дремоту. Поймав себя на этом, я последовал собственной подсказке и, растянувшись на траве, крепко и освежающе проспал.</w:t>
      </w:r>
    </w:p>
    <w:p>
      <w:pPr>
        <w:pStyle w:val="Normal"/>
      </w:pPr>
      <w:r>
        <w:t>Я проснулся незадолго до заката. Теперь я чувствовал себя в безопасности от того, что Морлоки застанут меня спящим, и, потянувшись, я спустился с холма к Белому Сфинксу. В одной руке у меня был лом, а другая играла со спичками в кармане.</w:t>
      </w:r>
    </w:p>
    <w:p>
      <w:pPr>
        <w:pStyle w:val="Normal"/>
      </w:pPr>
      <w:r>
        <w:t>И тут произошла самая неожиданная вещь. Когда я приблизился к пьедесталу сфинкса, я обнаружил, что бронзовые створки открыты. Они скользнули вниз, в пазы.</w:t>
      </w:r>
    </w:p>
    <w:p>
      <w:pPr>
        <w:pStyle w:val="Normal"/>
      </w:pPr>
      <w:r>
        <w:t>При этом я остановился перед ними в нерешительности войти.</w:t>
      </w:r>
    </w:p>
    <w:p>
      <w:pPr>
        <w:pStyle w:val="Normal"/>
      </w:pPr>
      <w:r>
        <w:t>Внутри было небольшое помещение, и на возвышении в углу находилась Машина Времени. Маленькие рычаги были у меня в кармане. Итак, после всех моих тщательных приготовлений к осаде Белого Сфинкса — вот она, покорная сдача. Я отбросил железный лом, почти сожалея, что не пришлось им воспользоваться.</w:t>
      </w:r>
    </w:p>
    <w:p>
      <w:pPr>
        <w:pStyle w:val="Normal"/>
      </w:pPr>
      <w:r>
        <w:t>Внезапная мысль пришла мне в голову, когда я наклонился к порталу.</w:t>
      </w:r>
    </w:p>
    <w:p>
      <w:pPr>
        <w:pStyle w:val="Normal"/>
      </w:pPr>
      <w:r>
        <w:t>По крайней мере, на этот раз я понял мыслительный процесс Морлоков.</w:t>
      </w:r>
    </w:p>
    <w:p>
      <w:pPr>
        <w:pStyle w:val="Normal"/>
      </w:pPr>
      <w:r>
        <w:t>Подавив сильное желание рассмеяться, я шагнул через бронзовую раму к Машине Времени. Я был удивлён, обнаружив, что она была тщательно смазана и очищена. С тех пор я подозреваю, что Морлоки даже частично разбирали её, пытаясь по-своему понять её назначение.</w:t>
      </w:r>
    </w:p>
    <w:p>
      <w:pPr>
        <w:pStyle w:val="Normal"/>
      </w:pPr>
      <w:r>
        <w:t>Теперь, когда я стоял и осматривал её, находя удовольствие в самом прикосновении к устройству, произошло то, что я ожидал. Бронзовые панели внезапно скользнули вверх и с лязгом ударились о раму. Я оказался в темноте — в ловушке. Так думали Морлоки. При этом я довольно усмехнулся.</w:t>
      </w:r>
    </w:p>
    <w:p>
      <w:pPr>
        <w:pStyle w:val="Normal"/>
      </w:pPr>
      <w:r>
        <w:t>Я уже слышал их приглушённый смех, когда они приближались ко мне.</w:t>
      </w:r>
    </w:p>
    <w:p>
      <w:pPr>
        <w:pStyle w:val="Normal"/>
      </w:pPr>
      <w:r>
        <w:t>Очень спокойно я попытался зажечь спичку. Мне оставалось только закрепить рычаги и исчезнуть, как призрак. Но я упустил одну маленькую вещь. Спички были того отвратительного сорта, который зажигается только о коробок.</w:t>
      </w:r>
    </w:p>
    <w:p>
      <w:pPr>
        <w:pStyle w:val="Normal"/>
      </w:pPr>
      <w:r>
        <w:t>Можете себе представить, как всё моё спокойствие исчезло. Маленькие твари были уже рядом со мной. Один прикоснулся ко мне. Я нанёс размашистый удар рычагами в темноте и начал карабкаться в седло машины.</w:t>
      </w:r>
    </w:p>
    <w:p>
      <w:pPr>
        <w:pStyle w:val="Normal"/>
      </w:pPr>
      <w:r>
        <w:t>Затем одна рука схватила меня, потом другая. И мне оставалось только бороться с их настойчивыми пальцами за свои рычаги и одновременно нащупывать штифты, на которые они надевались. Один рычаг они у меня чуть не отняли. Когда он выскользнул из моей руки, мне пришлось бодаться в темноте головой — я слышал, как затрещал череп Морлока, — чтобы вернуть его. Думаю, эта последняя схватка была ещё более напряжённой, чем бой в лесу.</w:t>
      </w:r>
    </w:p>
    <w:p>
      <w:pPr>
        <w:pStyle w:val="Normal"/>
      </w:pPr>
      <w:r>
        <w:t>Но наконец рычаг был закреплён и повёрнут. Цепляющиеся руки соскользнули с меня. Тьма тотчас спала с моих глаз. Я оказался в том же сером свете и грохоте, которые я уже описывал.</w:t>
      </w:r>
    </w:p>
    <w:p>
      <w:pPr>
        <w:numPr>
          <w:ilvl w:val="0"/>
          <w:numId w:val="13"/>
        </w:numPr>
        <w:pStyle w:val="1 Block"/>
      </w:pPr>
    </w:p>
    <w:p>
      <w:pPr>
        <w:pStyle w:val="Normal"/>
      </w:pPr>
      <w:r>
        <w:t>Дальнейшее видение</w:t>
      </w:r>
    </w:p>
    <w:p>
      <w:pPr>
        <w:pStyle w:val="Normal"/>
      </w:pPr>
      <w:r>
        <w:t>Я уже рассказывал вам о тошноте и смятении, которые сопутствуют путешествию во времени. И на этот раз я сидел в седле неправильно, боком и неустойчиво. В течение неопределённого времени я цеплялся за машину, пока она качалась и вибрировала, совершенно не обращая внимания на то, куда я направляюсь, и когда я снова заставил себя взглянуть на циферблаты, то с изумлением обнаружил, куда я попал. Один циферблат отмечает дни, другой — тысячи дней, третий — миллионы дней, а четвёртый — тысячи миллионов.</w:t>
      </w:r>
    </w:p>
    <w:p>
      <w:pPr>
        <w:pStyle w:val="Normal"/>
      </w:pPr>
      <w:r>
        <w:t>Теперь же, вместо того чтобы перевести рычаги назад, я повернул их так, чтобы двигаться вперёд, и когда я взглянул на эти указатели, то обнаружил, что стрелка тысяч вращается так же быстро, как секундная стрелка часов, — в будущее.</w:t>
      </w:r>
    </w:p>
    <w:p>
      <w:pPr>
        <w:pStyle w:val="Normal"/>
      </w:pPr>
      <w:r>
        <w:t>Когда я нёсся вперёд, облик вещей охватила странная перемена.</w:t>
      </w:r>
    </w:p>
    <w:p>
      <w:pPr>
        <w:pStyle w:val="Normal"/>
      </w:pPr>
      <w:r>
        <w:t>Пульсирующая серость стала темнее; затем — хотя я всё ещё двигался с чудовищной скоростью — мерцающая смена дня и ночи, которая обычно указывала на более медленный темп, вернулась и становилась всё более отчётливой. Сначала это очень озадачило меня. Чередование ночи и дня замедлялось всё больше и больше, как и движение солнца по небу, пока они не стали, казалось, растягиваться на столетия. Наконец над землёй воцарились неизменные сумерки, сумерки, нарушаемые лишь изредка, когда комета вспыхивала на темнеющем небе.</w:t>
      </w:r>
    </w:p>
    <w:p>
      <w:pPr>
        <w:pStyle w:val="Normal"/>
      </w:pPr>
      <w:r>
        <w:t>Полоса света, обозначавшая солнце, давно исчезла; ибо солнце перестало заходить — оно просто поднималось и опускалось на западе, становясь всё шире и краснее. Все следы луны исчезли. Круговращение звёзд, замедляясь всё больше и больше, уступило место ползущим точкам света. Наконец, незадолго до того, как я остановился, солнце, красное и очень большое, неподвижно замерло на горизонте, огромный купол, светящийся тусклым жаром и время от времени на мгновение угасающий. Одно время оно снова ненадолго засияло ярче, но быстро вернулось к своему мрачному красному жару. По этому замедлению его восхода и захода я понял, что работа приливного трения завершена. Земля остановилась, обратившись одной стороной к солнцу, подобно тому как в наше время луна обращена к Земле. Очень осторожно, помня о своём прежнем стремительном падении, я начал замедлять движение. Всё медленнее и медленнее вращались стрелки, пока стрелка тысяч не показалась неподвижной, а суточная стрелка перестала быть просто туманом на своей шкале. Ещё медленнее, пока не стали видны смутные очертания пустынного берега.</w:t>
      </w:r>
    </w:p>
    <w:p>
      <w:pPr>
        <w:pStyle w:val="Normal"/>
      </w:pPr>
      <w:r>
        <w:t>Я остановился очень плавно и сел на Машине Времени, оглядываясь.</w:t>
      </w:r>
    </w:p>
    <w:p>
      <w:pPr>
        <w:pStyle w:val="Normal"/>
      </w:pPr>
      <w:r>
        <w:t>Небо больше не было голубым. На северо-востоке оно было чернильно-чёрным, и из этой черноты ярко и ровно сияли бледно-белые звёзды.</w:t>
      </w:r>
    </w:p>
    <w:p>
      <w:pPr>
        <w:pStyle w:val="Normal"/>
      </w:pPr>
      <w:r>
        <w:t>Надо мной оно было глубокого индейского красного цвета, без звёзд, а к юго-востоку становилось ярче, переходя в пылающий алый, где, разрезанный горизонтом, лежал огромный корпус солнца, красный и неподвижный. Скалы вокруг меня были резкого красноватого цвета, и все следы жизни, которые я мог сначала разглядеть, ограничивались интенсивно-зелёной растительностью, покрывавшей каждый выступающий участок на их юго-восточной стороне. Это был тот же насыщенный зелёный цвет, который можно увидеть на лесном мхе или на лишайнике в пещерах: растения, которые, как и эти, растут в вечных сумерках.</w:t>
      </w:r>
    </w:p>
    <w:p>
      <w:pPr>
        <w:pStyle w:val="Normal"/>
      </w:pPr>
      <w:r>
        <w:t>Машина стояла на покатом берегу. Море простиралось на юго-запад, поднимаясь к чёткому яркому горизонту на фоне бледного неба. Не было ни бурунов, ни волн, так как не дуло ни ветерка. Лишь лёгкая маслянистая зыбь поднималась и опускалась, словно тихое дыхание, показывая, что вечное море всё ещё движется и живёт.</w:t>
      </w:r>
    </w:p>
    <w:p>
      <w:pPr>
        <w:pStyle w:val="Normal"/>
      </w:pPr>
      <w:r>
        <w:t>А вдоль кромки, где иногда разбивалась вода, тянулась толстая корка соли — розовая под зловещим небом. В голове была тяжесть, и я заметил, что дышу очень часто.</w:t>
      </w:r>
    </w:p>
    <w:p>
      <w:pPr>
        <w:pStyle w:val="Normal"/>
      </w:pPr>
      <w:r>
        <w:t>Это ощущение напомнило мне мой единственный опыт восхождения в горы, и по нему я заключил, что воздух более разреженный, чем сейчас.</w:t>
      </w:r>
    </w:p>
    <w:p>
      <w:pPr>
        <w:pStyle w:val="Normal"/>
      </w:pPr>
      <w:r>
        <w:t>Далеко вверх по пустынному склону я услышал резкий крик и увидел существо, похожее на огромную белую бабочку, которое, накренившись и порхая, взмыло в небо и, описав круг, исчезло за несколькими невысокими холмами вдали. Звук его голоса был таким мрачным, что я вздрогнул и уселся на машине покрепче. Снова оглядевшись, я увидел, что совсем рядом то, что я принял за красноватую каменную глыбу, медленно движется ко мне.</w:t>
      </w:r>
    </w:p>
    <w:p>
      <w:pPr>
        <w:pStyle w:val="Normal"/>
      </w:pPr>
      <w:r>
        <w:t>Затем я увидел, что это существо было на самом деле чудовищным крабоподобным созданием. Можете ли вы представить краба размером с вон тот стол, с множеством ног, движущихся медленно и неуверенно, с большими клешнями, покачивающимися, с длинными антеннами, похожими на возчичьи кнуты, размахивающими и ощупывающими, и с глазами на стебельках, сверкающими на вас по обе стороны его металлического переда? Его спина была гофрированной и украшена неуклюжими буграми, а зеленоватая корка пятнами покрывала её там и сям. Я видел, как множество щупалец его сложного рта трепетали и ощупывали, пока он двигался.</w:t>
      </w:r>
    </w:p>
    <w:p>
      <w:pPr>
        <w:pStyle w:val="Normal"/>
      </w:pPr>
      <w:r>
        <w:t>— Пока я вглядывался в эту зловещую тварь, ползущую ко мне, я почувствовал щекотение на щеке, словно туда села муха. Я попытался смахнуть её рукой, но через мгновение она вернулась, и тут же ещё одна оказалась возле моего уха. Я ударил по ней и поймал что-то нитевидное. Оно быстро выскользнуло из моей руки. С ужасной дрожью я обернулся и увидел, что схватил антенну другого краба-монстра, стоявшего прямо позади меня. Его злобные глаза извивались на стебельках, пасть была полна алчности, а огромные неуклюжие клешни, покрытые водорослевой слизью, опускались на меня. Через мгновение моя рука уже была на рычаге, и я поместил месяц между собой и этими чудовищами. Но я всё ещё был на том же берегу и видел их отчётливо, как только остановился. Дюжины их, казалось, ползали то тут, то там в сумрачном свете среди листоватых зарослей яркой зелени.</w:t>
      </w:r>
    </w:p>
    <w:p>
      <w:pPr>
        <w:pStyle w:val="Normal"/>
      </w:pPr>
      <w:r>
        <w:t>— Я не могу передать чувство отвратительной заброшенности, которое нависло над миром. Красное восточное небо, чернота на севере, солёное Мёртвое море, каменистый берег, кишащий этими отвратительными, медленно шевелящимися монстрами, однообразная ядовито-зелёная лишайниковая растительность, разреженный воздух, от которого болят лёгкие — всё это создавало ужасающее впечатление. Я переместился ещё на сто лет, и там было то же красное солнце — чуть больше, чуть тусклее — то же умирающее море, тот же холодный воздух и те же полчища земляных ракообразных, снующих среди зелёных водорослей и красных скал. А в западной части неба я увидел изогнутую бледную линию, похожую на огромный новый месяц.</w:t>
      </w:r>
    </w:p>
    <w:p>
      <w:pPr>
        <w:pStyle w:val="Normal"/>
      </w:pPr>
      <w:r>
        <w:t>— Так я путешествовал, останавливаясь снова и снова, огромными шагами в тысячу лет и более, влекомый тайной судьбы Земли, следя со странным очарованием, как солнце становится всё больше и тусклее в западном небе, и как жизнь старой Земли угасает. Наконец, более чем через тридцать миллионов лет, огромный красный раскалённый купол солнца заслонил почти десятую часть темнеющих небес. Тогда я остановился снова, потому что полчища ползающих крабов исчезли, и красный берег, за исключением своих бледно-зелёных печёночников и лишайников, казался безжизненным. И теперь он был усыпан белым. Меня охватил лютый холод. Редкие белые хлопья снова и снова падали, кружась. К северо-востоку под звёздным светом чёрного неба лежало сияние снега, и я мог видеть волнистый гребень холмиков розовато-белого цвета.</w:t>
      </w:r>
    </w:p>
    <w:p>
      <w:pPr>
        <w:pStyle w:val="Normal"/>
      </w:pPr>
      <w:r>
        <w:t>По краям моря тянулись полосы льда, а дальше дрейфовали массы льда; но главная гладь этого солёного океана, вся кровавая под вечным закатом, всё ещё не замёрзла.</w:t>
      </w:r>
    </w:p>
    <w:p>
      <w:pPr>
        <w:pStyle w:val="Normal"/>
      </w:pPr>
      <w:r>
        <w:t>— Я огляделся, не осталось ли каких-нибудь следов животной жизни. Смутная тревога всё ещё удерживала меня в седле Машины. Но я не видел ничего движущегося — ни на земле, ни в небе, ни в море. Только зелёная слизь на скалах свидетельствовала, что жизнь ещё не угасла. В море появилась мелкая песчаная отмель, и вода отступила от берега. Мне показалось, что я вижу какой-то чёрный предмет, барахтающийся на этой отмели, но он замер, когда я посмотрел на него, и я решил, что мой глаз обманул меня и что чёрный предмет — всего лишь камень. Звёзды в небе были ослепительно ярки и, как мне показалось, почти не мерцали.</w:t>
      </w:r>
    </w:p>
    <w:p>
      <w:pPr>
        <w:pStyle w:val="Normal"/>
      </w:pPr>
      <w:r>
        <w:t>— Внезапно я заметил, что круговой западный контур солнца изменился; в кривой появилась впадина, залив. Я увидел, как она увеличивается. С минуту, возможно, я в ужасе смотрел на эту черноту, наползающую на день, а затем понял, что начинается затмение. То ли Луна, то ли планета Меркурий проходила по диску солнца. Естественно, сначала я принял это за Луну, но есть много причин полагать, что на самом деле я видел прохождение внутренней планеты, проходившей очень близко к Земле.</w:t>
      </w:r>
    </w:p>
    <w:p>
      <w:pPr>
        <w:pStyle w:val="Normal"/>
      </w:pPr>
      <w:r>
        <w:t>— Тьма быстро сгущалась; холодный ветер начал дуть свежими порывами с востока, и кружащиеся белые хлопья в воздухе умножались. Со стороны моря донёсся плеск и шёпот. За пределами этих безжизненных звуков мир был безмолвен. Безмолвен? Трудно передать эту тишину. Все звуки человека, блеяние овец, крики птиц, жужжание насекомых, тот шум, что составляет фон нашей жизни — всё это исчезло. По мере того как тьма сгущалась, кружащиеся хлопья становились всё обильнее, танцуя перед моими глазами; а холод в воздухе — всё более intense. Наконец, один за другим, стремительно, белые пики далёких холмов исчезли в черноте. Ветер перешёл в завывание. Я увидел чёрную центральную тень затмения, несущуюся ко мне. Ещё мгновение — и видны были лишь бледные звёзды. Всё остальное было беспросветной тьмой. Небо было абсолютно чёрным.</w:t>
      </w:r>
    </w:p>
    <w:p>
      <w:pPr>
        <w:pStyle w:val="Normal"/>
      </w:pPr>
      <w:r>
        <w:t>— Ужас перед этой великой тьмой охватил меня. Холод, пронизывающий до мозга костей, и боль, которую я чувствовал при дыхании, одолели меня. Я дрожал, и меня охватила смертельная тошнота. Затем, как красная раскалённая дуга в небе, появился край солнца. Я слез с Машины, чтобы прийти в себя. Я чувствовал головокружение и был неспособен к обратному путешествию. Когда я стоял, больной и растерянный, я снова увидел движущуюся вещь на отмели — теперь не было сомнений, что это движущаяся вещь — на фоне красной воды моря. Это было круглое существо, размером, возможно, с футбольный мяч, или, может быть, больше, и от него свисали щупальца; оно казалось чёрным на фоне бурлящей кроваво-красной воды и судорожно прыгало. Затем я почувствовал, что падаю в обморок. Но ужасный страх лежать беспомощным в этом далёком и жутком сумраке поддержал меня, пока я взбирался в седло.</w:t>
      </w:r>
    </w:p>
    <w:p>
      <w:pPr>
        <w:numPr>
          <w:ilvl w:val="0"/>
          <w:numId w:val="14"/>
        </w:numPr>
        <w:pStyle w:val="1 Block"/>
      </w:pPr>
    </w:p>
    <w:p>
      <w:pPr>
        <w:pStyle w:val="Normal"/>
      </w:pPr>
      <w:r>
        <w:t>Возвращение Путешественника во Времени</w:t>
      </w:r>
    </w:p>
    <w:p>
      <w:pPr>
        <w:pStyle w:val="Normal"/>
      </w:pPr>
      <w:r>
        <w:t>— Итак, я вернулся. Долгое время я, должно быть, был без сознания на Машине. Мерцающая смена дней и ночей возобновилась, солнце снова стало золотым, небо — голубым. Я дышал свободнее. Меняющиеся очертания земли то приближались, то отдалялись. Стрелки на циферблатах закрутились назад. Наконец я снова увидел смутные тени домов, признаки угасающего человечества. Они тоже менялись и исчезали, и приходили другие. Вскоре, когда миллионный циферблат достиг нуля, я замедлил скорость. Я начал узнавать нашу собственную милую и знакомую архитектуру, стрелка тысяч побежала к исходной точке, ночь и день замелькали всё медленнее и медленнее. Затем вокруг меня сомкнулись старые стены лаборатории. Теперь я очень осторожно замедлил механизм.</w:t>
      </w:r>
    </w:p>
    <w:p>
      <w:pPr>
        <w:pStyle w:val="Normal"/>
      </w:pPr>
      <w:r>
        <w:t>— Я заметил одну маленькую вещь, которая показалась мне странной. Кажется, я говорил вам, что когда я отправлялся, прежде чем моя скорость стала очень высокой, миссис Уотчетт прошла через комнату, двигаясь, как мне показалось, словно ракета. Когда я возвращался, я снова прошёл через ту минуту, когда она пересекала лабораторию. Но теперь каждое её движение казалось точной противоположностью предыдущих. Дверь в дальнем конце открылась, и она плавно скользнула в лабораторию, задом наперёд, и исчезла за дверью, в которую вошла ранее. Непосредственно перед этим я, кажется, на мгновение увидел Хиллиера; но он промелькнул как вспышка.</w:t>
      </w:r>
    </w:p>
    <w:p>
      <w:pPr>
        <w:pStyle w:val="Normal"/>
      </w:pPr>
      <w:r>
        <w:t>— Затем я остановил Машину и снова увидел вокруг себя старую знакомую лабораторию, мои инструменты, мои приспособления — всё, как я оставил. Я очень неуверенно слез с этой штуковины и сел на свой верстак. Несколько минут меня сильно трясло. Затем я успокоился. Вокруг меня снова была моя старая мастерская, точно такая же, как прежде. Я мог бы проспать здесь, и всё это могло быть сном.</w:t>
      </w:r>
    </w:p>
    <w:p>
      <w:pPr>
        <w:pStyle w:val="Normal"/>
      </w:pPr>
      <w:r>
        <w:t>— И всё же, не совсем! Машина стартовала из юго-восточного угла лаборатории. Она остановилась снова на северо-западе, у стены, где вы её видели. Это даёт вам точное расстояние от моей маленькой лужайки до пьедестала Белого Сфинкса, в который Морлоки унесли мою Машину.</w:t>
      </w:r>
    </w:p>
    <w:p>
      <w:pPr>
        <w:pStyle w:val="Normal"/>
      </w:pPr>
      <w:r>
        <w:t xml:space="preserve">— Какое-то время мой мозг был в ступоре. Затем я встал и прошёл сюда через коридор, прихрамывая, потому что моя пятка всё ещё болела, и чувствуя себя ужасно грязным. Я увидел </w:t>
      </w:r>
      <w:r>
        <w:rPr>
          <w:rStyle w:val="Text0"/>
        </w:rPr>
        <w:t>Pall Mall Gazette</w:t>
      </w:r>
      <w:r>
        <w:t xml:space="preserve"> на столике у двери. Я обнаружил, что дата действительно сегодняшняя, и, взглянув на часы, увидел, что время почти восемь часов. Я услышал ваши голоса и стук тарелок. Я колебался — я чувствовал себя таким больным и слабым. Затем я вдохнул запах хорошего здорового мяса и открыл перед вами дверь. Остальное вы знаете. Я умылся, пообедал и теперь рассказываю вам эту историю.</w:t>
      </w:r>
    </w:p>
    <w:p>
      <w:pPr>
        <w:numPr>
          <w:ilvl w:val="0"/>
          <w:numId w:val="15"/>
        </w:numPr>
        <w:pStyle w:val="1 Block"/>
      </w:pPr>
    </w:p>
    <w:p>
      <w:pPr>
        <w:pStyle w:val="Normal"/>
      </w:pPr>
      <w:r>
        <w:t>После Истории</w:t>
      </w:r>
    </w:p>
    <w:p>
      <w:pPr>
        <w:pStyle w:val="Normal"/>
      </w:pPr>
      <w:r>
        <w:t>— Я знаю, — сказал он после паузы, — что всё это покажется вам совершенно невероятным, но для меня единственная невероятная вещь — это то, что я сегодня вечером здесь, в этой старой знакомой комнате, смотрю на ваши дружеские лица и рассказываю вам эти странные приключения. — Он посмотрел на Медика.</w:t>
      </w:r>
    </w:p>
    <w:p>
      <w:pPr>
        <w:pStyle w:val="Normal"/>
      </w:pPr>
      <w:r>
        <w:t>— Нет. Я не могу ожидать, что вы поверите в это. Примите это как ложь… или как пророчество.</w:t>
      </w:r>
    </w:p>
    <w:p>
      <w:pPr>
        <w:pStyle w:val="Normal"/>
      </w:pPr>
      <w:r>
        <w:t>Скажите, что я видел это во сне в мастерской. Считайте, что я размышлял о судьбах нашей расы, пока не высидел этот вымысел. Отнеситесь к моему утверждению о его истинности как к простому художественному приёму, чтобы усилить интерес.</w:t>
      </w:r>
    </w:p>
    <w:p>
      <w:pPr>
        <w:pStyle w:val="Normal"/>
      </w:pPr>
      <w:r>
        <w:t>А если воспринимать это как историю, что вы о ней думаете?</w:t>
      </w:r>
    </w:p>
    <w:p>
      <w:pPr>
        <w:pStyle w:val="Normal"/>
      </w:pPr>
      <w:r>
        <w:t>Он взял свою трубку и начал, по своей старой привычке, нервно постукивать ею по прутьям каминной решётки. На мгновение наступила тишина. Затем стулья начали поскрипывать, а ботинки зашаркали по ковру. Я отвёл взгляд от лица Путешественника во Времени и оглядел его аудиторию. Они были в темноте, и перед ними плавали маленькие цветные пятна. Медик, казалось, был погружён в созерцание нашего хозяина. Редактор пристально смотрел на кончик своей сигары — шестой по счёту. Журналист шарил в поисках своих часов. Остальные, насколько я помню, были неподвижны.</w:t>
      </w:r>
    </w:p>
    <w:p>
      <w:pPr>
        <w:pStyle w:val="Normal"/>
      </w:pPr>
      <w:r>
        <w:t>Редактор встал со вздохом. «Как жаль, что вы не писатель!» — сказал он, положив руку на плечо Путешественника во Времени.</w:t>
      </w:r>
    </w:p>
    <w:p>
      <w:pPr>
        <w:pStyle w:val="Normal"/>
      </w:pPr>
      <w:r>
        <w:t>— Вы не верите?</w:t>
      </w:r>
    </w:p>
    <w:p>
      <w:pPr>
        <w:pStyle w:val="Normal"/>
      </w:pPr>
      <w:r>
        <w:t>— Ну-у…</w:t>
      </w:r>
    </w:p>
    <w:p>
      <w:pPr>
        <w:pStyle w:val="Normal"/>
      </w:pPr>
      <w:r>
        <w:t>— Я так и думал.</w:t>
      </w:r>
    </w:p>
    <w:p>
      <w:pPr>
        <w:pStyle w:val="Normal"/>
      </w:pPr>
      <w:r>
        <w:t>Путешественник во Времени повернулся к нам. «Где спички?» — сказал он. Он зажёг одну и заговорил, попыхивая трубкой. «По правде говоря… я и сам в это почти не верю… И всё же…»</w:t>
      </w:r>
    </w:p>
    <w:p>
      <w:pPr>
        <w:pStyle w:val="Normal"/>
      </w:pPr>
      <w:r>
        <w:t>Его взгляд с немым вопросом упал на увядшие белые цветы на маленьком столике. Затем он повернул руку, держащую трубку, и я увидел, что он смотрит на какие-то полузажившие шрамы на своих костяшках.</w:t>
      </w:r>
    </w:p>
    <w:p>
      <w:pPr>
        <w:pStyle w:val="Normal"/>
      </w:pPr>
      <w:r>
        <w:t>Медик встал, подошёл к лампе и осмотрел цветы. «Гинецей странный», — сказал он. Психолог наклонился вперёд, чтобы посмотреть, протягивая руку за образцом.</w:t>
      </w:r>
    </w:p>
    <w:p>
      <w:pPr>
        <w:pStyle w:val="Normal"/>
      </w:pPr>
      <w:r>
        <w:t>— Будь я проклят, если уже не без четверти час, — сказал Журналист. — Как нам добираться до дома?</w:t>
      </w:r>
    </w:p>
    <w:p>
      <w:pPr>
        <w:pStyle w:val="Normal"/>
      </w:pPr>
      <w:r>
        <w:t>— На станции полно кэбов, — сказал Психолог.</w:t>
      </w:r>
    </w:p>
    <w:p>
      <w:pPr>
        <w:pStyle w:val="Normal"/>
      </w:pPr>
      <w:r>
        <w:t>— Странная вещь, — сказал Медик, — но я определённо не знаю природного порядка этих цветов. Можно мне их взять?</w:t>
      </w:r>
    </w:p>
    <w:p>
      <w:pPr>
        <w:pStyle w:val="Normal"/>
      </w:pPr>
      <w:r>
        <w:t>Путешественник во Времени колебался. Затем внезапно: «Определённо нет».</w:t>
      </w:r>
    </w:p>
    <w:p>
      <w:pPr>
        <w:pStyle w:val="Normal"/>
      </w:pPr>
      <w:r>
        <w:t>— Где вы их на самом деле взяли? — сказал Медик.</w:t>
      </w:r>
    </w:p>
    <w:p>
      <w:pPr>
        <w:pStyle w:val="Normal"/>
      </w:pPr>
      <w:r>
        <w:t>Путешественник во Времени прижал руку ко лбу. Он говорил, как тот, кто пытается удержать ускользающую мысль. «Их положила мне в карман Уина, когда я путешествовал во Времени». Он обвёл взглядом комнату.</w:t>
      </w:r>
    </w:p>
    <w:p>
      <w:pPr>
        <w:pStyle w:val="Normal"/>
      </w:pPr>
      <w:r>
        <w:t>— Чёрт возьми, всё уходит. Эта комната, и вы, и атмосфера повседневности слишком сильны для моей памяти. Неужели я когда-нибудь делал Машину Времени или модель Машины Времени? Или это всё только сон? Говорят, жизнь — это сон, порой до жалкого бедный сон… но я не вынесу другого, который не подходит. Это безумие. И откуда взялся этот сон?.. Я должен взглянуть на эту Машину. Если она вообще существует!</w:t>
      </w:r>
    </w:p>
    <w:p>
      <w:pPr>
        <w:pStyle w:val="Normal"/>
      </w:pPr>
      <w:r>
        <w:t>Он быстро схватил лампу и понёс её, пылающую красным, через дверь в коридор. Мы последовали за ним. Там, в мерцающем свете лампы, действительно была Машина — приземистая, уродливая и кривая, вещь из латуни, чёрного дерева, слоновой кости и полупрозрачного мерцающего кварца. Твёрдая на ощупь — ибо я протянул руку и ощупал её поручень — и с коричневыми пятнами и разводами на слоновой кости, с кусочками травы и мха на нижних частях и одним погнутым поручнем.</w:t>
      </w:r>
    </w:p>
    <w:p>
      <w:pPr>
        <w:pStyle w:val="Normal"/>
      </w:pPr>
      <w:r>
        <w:t>Путешественник во Времени поставил лампу на верстак и провёл рукой по повреждённому поручню. «Теперь всё в порядке, — сказал он. — История, которую я вам рассказал, была правдой. Простите, что вывел вас сюда на холод».</w:t>
      </w:r>
    </w:p>
    <w:p>
      <w:pPr>
        <w:pStyle w:val="Normal"/>
      </w:pPr>
      <w:r>
        <w:t>Он взял лампу, и в полной тишине мы вернулись в курительную комнату.</w:t>
      </w:r>
    </w:p>
    <w:p>
      <w:pPr>
        <w:pStyle w:val="Normal"/>
      </w:pPr>
      <w:r>
        <w:t>Он вышел с нами в прихожую и помог Редактору надеть пальто.</w:t>
      </w:r>
    </w:p>
    <w:p>
      <w:pPr>
        <w:pStyle w:val="Normal"/>
      </w:pPr>
      <w:r>
        <w:t>Медик посмотрел ему в лицо и, с некоторым колебанием, сказал, что он страдает от переутомления, на что Путешественник во Времени громко рассмеялся. Я помню, как он стоял в открытом дверном проёме, выкрикивая «спокойной ночи».</w:t>
      </w:r>
    </w:p>
    <w:p>
      <w:pPr>
        <w:pStyle w:val="Normal"/>
      </w:pPr>
      <w:r>
        <w:t>Я поехал в одном кэбе с Редактором. Он счёл рассказ «крикливо-лживой выдумкой». Что касается меня, я не мог прийти к определённому выводу. История была такой фантастической и невероятной, а рассказ — таким убедительным и трезвым. Большую часть ночи я пролежал без сна, думая об этом. Я решил на следующий день снова пойти и повидать Путешественника во Времени. Мне сказали, что он в лаборатории, и, будучи в доме на короткой ноге, я поднялся к нему. Однако лаборатория была пуста. Я с минуту смотрел на Машину Времени, протянул руку и коснулся рычага. При этом приземистая массивная громадина качнулась, как ветка, колеблемая ветром. Её неустойчивость чрезвычайно удивила меня, и я испытал странное воспоминание из детства, когда мне запрещали трогать вещи. Я вернулся через коридор. Путешественник во Времени встретил меня в курительной комнате. Он шёл из дома. Под одной рукой у него была маленькая фотокамера, под другой — рюкзак. Он засмеялся, увидев меня, и протянул локоть для пожатия. «Я ужасно занят, — сказал он, — с этой штукой там».</w:t>
      </w:r>
    </w:p>
    <w:p>
      <w:pPr>
        <w:pStyle w:val="Normal"/>
      </w:pPr>
      <w:r>
        <w:t>— Но это не мистификация? — спросил я. — Ты действительно путешествуешь во времени?</w:t>
      </w:r>
    </w:p>
    <w:p>
      <w:pPr>
        <w:pStyle w:val="Normal"/>
      </w:pPr>
      <w:r>
        <w:t>— Действительно и истинно путешествую. — И он прямо посмотрел мне в глаза. Он заколебался. Его взгляд блуждал по комнате. — Мне нужна всего полчаса, — сказал он. — Я знаю, зачем ты пришёл, и это чертовски любезно с твоей стороны. Здесь есть несколько журналов. Если ты останешься на ланч, я докажу тебе это путешествие во времени самым полным образом — образцы и всё прочее. Ты простишь, если я оставлю тебя сейчас?</w:t>
      </w:r>
    </w:p>
    <w:p>
      <w:pPr>
        <w:pStyle w:val="Normal"/>
      </w:pPr>
      <w:r>
        <w:t>Я согласился, едва ли осознавая тогда полное значение его слов, и он кивнул и пошёл дальше по коридору. Я услышал, как захлопнулась дверь лаборатории, сел в кресло и взял ежедневную газету.</w:t>
      </w:r>
    </w:p>
    <w:p>
      <w:pPr>
        <w:pStyle w:val="Normal"/>
      </w:pPr>
      <w:r>
        <w:t>Что он собирался делать до ланча? И тут вдруг меня напомнило объявление, что я обещал встретиться с Ричардсоном, издателем, в два часа. Я взглянул на часы и понял, что едва успеваю на эту встречу. Я встал и пошёл по коридору, чтобы сказать об этом Путешественнику во Времени.</w:t>
      </w:r>
    </w:p>
    <w:p>
      <w:pPr>
        <w:pStyle w:val="Normal"/>
      </w:pPr>
      <w:r>
        <w:t>Когда я взялся за ручку двери, я услышал восклицание, странно оборванное на конце, и щелчок, и глухой удар. Вихрь воздуха закружился вокруг меня, когда я открыл дверь, и изнутри донёсся звук разбитого стекла, падающего на пол. Путешественника во Времени там не было. Мне показалось, что на мгновение я увидел призрачную, смутную фигуру, сидящую в кружащейся массе черноты и латуни, — фигуру настолько прозрачную, что верстак позади с листами чертежей был абсолютно отчётливо виден; но этот фантом исчез, когда я протёр глаза. Машина Времени исчезла. Если не считать оседающей взвеси пыли, дальний конец лаборатории был пуст. Одно стекло слухового окна, очевидно, только что было выбито.</w:t>
      </w:r>
    </w:p>
    <w:p>
      <w:pPr>
        <w:pStyle w:val="Normal"/>
      </w:pPr>
      <w:r>
        <w:t>Я испытывал необъяснимое изумление. Я знал, что произошло что-то странное, и в тот момент не мог понять, что именно это было. Пока я стоял, вглядываясь, дверь в сад открылась, и появился слуга.</w:t>
      </w:r>
    </w:p>
    <w:p>
      <w:pPr>
        <w:pStyle w:val="Normal"/>
      </w:pPr>
      <w:r>
        <w:t>Мы посмотрели друг на друга. Затем мысли начали появляться. «Мистер —— вышел туда?» — спросил я.</w:t>
      </w:r>
    </w:p>
    <w:p>
      <w:pPr>
        <w:pStyle w:val="Normal"/>
      </w:pPr>
      <w:r>
        <w:t>«Нет, сэр. Никто не выходил этим путём. Я ожидал найти его здесь.»</w:t>
      </w:r>
    </w:p>
    <w:p>
      <w:pPr>
        <w:pStyle w:val="Normal"/>
      </w:pPr>
      <w:r>
        <w:t>Тут я понял. Рискуя разочаровать Ричардсона, я остался, ожидая Путешественника во Времени; ожидая второй, возможно, ещё более странной истории, и образцов, и фотографий, которые он привезёт с собой. Но сейчас я начинаю бояться, что мне придётся ждать всю жизнь.</w:t>
      </w:r>
    </w:p>
    <w:p>
      <w:pPr>
        <w:pStyle w:val="Normal"/>
      </w:pPr>
      <w:r>
        <w:t>Путешественник во Времени исчез три года назад. И, как теперь всем известно, он так и не вернулся.</w:t>
      </w:r>
    </w:p>
    <w:p>
      <w:bookmarkStart w:id="4" w:name="Epilogh"/>
      <w:pPr>
        <w:pStyle w:val="Heading 2"/>
        <w:pageBreakBefore w:val="on"/>
      </w:pPr>
      <w:r>
        <w:t>Эпилог</w:t>
      </w:r>
      <w:bookmarkEnd w:id="4"/>
    </w:p>
    <w:p>
      <w:pPr>
        <w:pStyle w:val="Normal"/>
      </w:pPr>
      <w:r>
        <w:t>Нельзя не задаваться вопросом. Вернётся ли он когда-нибудь? Быть может, он умчался назад, в прошлое, и угодил среди кровожадных, волосатых дикарей века Неотёсанного Камня; в пучины Мелового моря; или же среди гротескных ящеров, огромных рептильных чудовищ Юрского периода. Может быть, он сейчас — если позволительно так выразиться — бродит по оолитовому коралловому рифу, где обитают плезиозавры, или у берегов одиноких солёных морей Триаса. Или же он отправился вперёд, в одну из ближайших эпох, где люди всё ещё люди, но загадки нашего времени уже разгаданы, а его утомительные проблемы решены? В зрелость человечества: ибо я, с моей стороны, не могу поверить, что эти последние дни слабых экспериментов, обрывочных теорий и всеобщего раздора действительно венец человечества! Я говорю — с моей стороны. Он же, я знаю — ибо этот вопрос обсуждался среди нас задолго до того, как была создана Машина Времени, — думал о Прогрессе Человечества безрадостно и видел в растущей груде цивилизации лишь глупое нагромождение, которое неизбежно обрушится и в конце концов уничтожит своих создателей. Если это так, нам остаётся лишь жить так, как будто это не так. Но для меня будущее по-прежнему черно и пусто — это огромное неведение, освещённое лишь в нескольких случайных местах памятью о его рассказе. И у меня хранятся, для утешения, два странных белых цветка — теперь уже сморщенных, бурых, плоских и хрупких, — свидетельство того, что даже когда разум и сила иссякли, благодарность и взаимная нежность всё ещё жили в сердце человека.</w:t>
      </w:r>
    </w:p>
    <w:p>
      <w:pPr>
        <w:pStyle w:val="Normal"/>
      </w:pPr>
      <w:r>
        <w:t>*** КОНЕЦ ЭЛЕКТРОННОЙ КНИГИ ПРОЕКТА ГУТЕНБЕРГ «МАШИНА ВРЕМЕНИ» ***</w:t>
      </w:r>
    </w:p>
    <w:p>
      <w:pPr>
        <w:pStyle w:val="Normal"/>
      </w:pPr>
      <w:r>
        <w:t>Обновлённые издания будут заменять предыдущие — старые издания будут переименованы.</w:t>
      </w:r>
    </w:p>
    <w:p>
      <w:pPr>
        <w:pStyle w:val="Normal"/>
      </w:pPr>
      <w:r>
        <w:t>Создание произведений из печатных изданий, не защищённых авторским правом США, означает, что никто не обладает авторским правом США на эти произведения, поэтому Фонд (и вы!) можете копировать и распространять их в Соединённых Штатах без разрешения и без уплаты авторских отчислений. Специальные правила, изложенные в разделе «Общие условия использования» данной лицензии, применяются к копированию и распространению электронных произведений Project Gutenberg™ для защиты</w:t>
      </w:r>
    </w:p>
    <w:p>
      <w:pPr>
        <w:pStyle w:val="Normal"/>
      </w:pPr>
      <w:r>
        <w:t>концепции и товарного знака. Project Gutenberg является зарегистрированным товарным знаком и не может использоваться, если вы взимаете плату за электронную книгу, за исключением случаев соблюдения условий лицензии на товарный знак, включая уплату отчислений за использование товарного знака Project Gutenberg. Если вы не взимаете плату за копии этой электронной книги, соблюдение условий лицензии на товарный знак очень просто. Вы можете использовать эту электронную книгу практически для любых целей, таких как создание производных работ, отчётов, представлений и исследований. Электронные книги Project Gutenberg могут быть изменены, напечатаны и розданы — вы можете делать практически ВСЁ, что угодно, в Соединённых Штатах с электронными книгами, не защищёнными авторским правом США. Распространение регулируется лицензией на товарный знак, особенно коммерческое распространение.</w:t>
      </w:r>
    </w:p>
    <w:p>
      <w:pPr>
        <w:pStyle w:val="Normal"/>
      </w:pPr>
      <w:r>
        <w:t>НАЧАЛО: ПОЛНАЯ ЛИЦЕНЗИЯ</w:t>
      </w:r>
    </w:p>
    <w:p>
      <w:pPr>
        <w:pStyle w:val="Normal"/>
      </w:pPr>
      <w:r>
        <w:t>ПОЛНАЯ ЛИЦЕНЗИЯ PROJECT GUTENBERG™</w:t>
      </w:r>
    </w:p>
    <w:p>
      <w:pPr>
        <w:pStyle w:val="Normal"/>
      </w:pPr>
      <w:r>
        <w:t>ПОЖАЛУЙСТА, ПРОЧИТАЙТЕ ЭТО ПРЕЖДЕ ЧЕМ РАСПРОСТРАНЯТЬ ИЛИ ИСПОЛЬЗОВАТЬ ДАННОЕ ПРОИЗВЕДЕНИЕ</w:t>
      </w:r>
    </w:p>
    <w:p>
      <w:pPr>
        <w:pStyle w:val="Normal"/>
      </w:pPr>
      <w:r>
        <w:t>Для защиты миссии Project Gutenberg™ по содействию свободному распространению электронных произведений, используя или распространяя данное произведение (или любое другое произведение, любым образом связанное с фразой «Project Gutenberg»), вы соглашаетесь соблюдать все условия Полной лицензии Project Gutenberg, доступной вместе с этим файлом или онлайн по адресу www.gutenberg.org/license.</w:t>
      </w:r>
    </w:p>
    <w:p>
      <w:pPr>
        <w:pStyle w:val="Normal"/>
      </w:pPr>
      <w:r>
        <w:t>Раздел 1. Общие условия использования и распространения электронных произведений Project Gutenberg</w:t>
      </w:r>
    </w:p>
    <w:p>
      <w:pPr>
        <w:pStyle w:val="Normal"/>
      </w:pPr>
      <w:r>
        <w:t>1.A. Читая или используя любую часть этого электронного произведения Project Gutenberg, вы подтверждаете, что прочитали, поняли, согласны и принимаете все условия данной лицензии и соглашения об интеллектуальной собственности (товарный знак/авторское право). Если вы не согласны соблюдать все условия данного соглашения, вы должны прекратить использование и вернуть или уничтожить все копии электронных произведений Project Gutenberg, находящиеся в вашем владении. Если вы заплатили за получение копии или доступа к электронному произведению Project Gutenberg и не соглашаетесь соблюдать условия данного соглашения, вы можете получить возврат средств от лица или организации, которой вы заплатили, как указано в пункте 1.E.8.</w:t>
      </w:r>
    </w:p>
    <w:p>
      <w:pPr>
        <w:pStyle w:val="Normal"/>
      </w:pPr>
      <w:r>
        <w:t>1.B. «Project Gutenberg» является зарегистрированным товарным знаком. Он может быть использован или связан каким-либо образом с электронным произведением только теми лицами, которые соглашаются соблюдать условия данного соглашения. Существует несколько действий, которые вы можете совершать с большинством электронных произведений Project Gutenberg, даже не соблюдая полные условия данного соглашения. См. пункт 1.C ниже. Существует множество действий, которые вы можете совершать с электронными произведениями Project Gutenberg, если вы соблюдаете условия данного соглашения и помогаете сохранить свободный доступ к электронным произведениям Project Gutenberg в будущем. См. пункт 1.E ниже.</w:t>
      </w:r>
    </w:p>
    <w:p>
      <w:pPr>
        <w:pStyle w:val="Normal"/>
      </w:pPr>
      <w:r>
        <w:t>1.C. Фонд литературного архива Project Gutenberg («Фонд» или PGLAF) владеет составным авторским правом на коллекцию электронных произведений Project Gutenberg. Почти все отдельные произведения в коллекции являются общественным достоянием в Соединённых Штатах. Если отдельное произведение не защищено авторским правом в Соединённых Штатах и вы находитесь в Соединённых Штатах, мы не заявляем права препятствовать вам копировать, распространять, исполнять, отображать или создавать производные работы на основе этого произведения при условии, что все ссылки на Project Gutenberg удалены. Конечно, мы надеемся, что вы поддержите миссию Project Gutenberg по содействию свободному доступу к электронным произведениям, свободно делясь произведениями Project Gutenberg в соответствии с условиями данного соглашения для сохранения имени Project Gutenberg, связанного с произведением. Вы можете легко соблюсти условия данного соглашения, сохраняя это произведение в том же формате с прикреплённой полной лицензией Project Gutenberg при распространении без взимания платы.</w:t>
      </w:r>
    </w:p>
    <w:p>
      <w:pPr>
        <w:pStyle w:val="Normal"/>
      </w:pPr>
      <w:r>
        <w:t>1.D. Законы об авторском праве страны вашего местонахождения также регулируют, что вы можете делать с этим произведением. Законы об авторском праве в большинстве стран постоянно меняются. Если вы находитесь за пределами Соединённых Штатов, проверьте законы вашей страны в дополнение к условиям данного соглашения, прежде чем загружать, копировать, отображать, исполнять, распространять или создавать производные работы на основе этого произведения или любого другого произведения Project Gutenberg. Фонд не делает заявлений относительно статуса авторского права любого произведения в любой стране, кроме Соединённых Штатов.</w:t>
      </w:r>
    </w:p>
    <w:p>
      <w:pPr>
        <w:pStyle w:val="Normal"/>
      </w:pPr>
      <w:r>
        <w:t>1.E. Если вы не удалили все ссылки на Project Gutenberg: 1.E.1. Следующее предложение с активными ссылками или иным непосредственным доступом к полной лицензии Project Gutenberg должно prominently отображаться всякий раз, когда к копии произведения Project Gutenberg (любого произведения, на котором появляется фраза «Project Gutenberg» или с которым эта фраза связана) осуществляется доступ, отображение, исполнение, просмотр, копирование или распространение: Данная электронная книга предназначена для использования кем угодно где угодно в Соединённых Штатах и большинстве других частей мира бесплатно и практически без каких-либо ограничений. Вы можете копировать её, дарить или использовать повторно на условиях лицензии Project Gutenberg™, прилагаемой к данной электронной книге или доступной онлайн по адресу www.gutenberg.org. Если вы</w:t>
      </w:r>
    </w:p>
    <w:p>
      <w:pPr>
        <w:pStyle w:val="Normal"/>
      </w:pPr>
      <w:r>
        <w:t>находитесь не в Соединённых Штатах, вам необходимо проверить законы страны вашего местонахождения перед использованием этой электронной книги.</w:t>
      </w:r>
    </w:p>
    <w:p>
      <w:pPr>
        <w:pStyle w:val="Normal"/>
      </w:pPr>
      <w:r>
        <w:t>1.E.2. Если отдельное электронное произведение Project Gutenberg основано на текстах, не защищённых авторским правом США (не содержит уведомления о том, что оно опубликовано с разрешения владельца авторских прав), произведение может быть скопировано и распространено кому угодно в Соединённых Штатах без уплаты каких-либо сборов или платежей. Если вы распространяете или предоставляете доступ к произведению с фразой «Project Gutenberg», связанной с ним или appearing на нём, вы должны соблюдать либо требования пунктов 1.E.1–1.E.7, либо получить разрешение на использование произведения и товарного знака Project Gutenberg, как указано в пунктах 1.E.8 или 1.E.9.</w:t>
      </w:r>
    </w:p>
    <w:p>
      <w:pPr>
        <w:pStyle w:val="Normal"/>
      </w:pPr>
      <w:r>
        <w:t>1.E.3. Если отдельное электронное произведение Project Gutenberg размещено с разрешения владельца авторских прав, ваше использование и распространение должно соответствовать как пунктам 1.E.1–1.E.7, так и любым дополнительным условиям, наложенным владельцем авторских прав. Дополнительные условия будут связаны с лицензией Project Gutenberg для всех произведений, размещённых с разрешения владельца авторских прав, что указано в начале этого произведения.</w:t>
      </w:r>
    </w:p>
    <w:p>
      <w:pPr>
        <w:pStyle w:val="Normal"/>
      </w:pPr>
      <w:r>
        <w:t>1.E.4. Не отключайте, не отделяйте и не удаляйте условия полной лицензии Project Gutenberg из этого произведения или любых файлов, содержащих часть этого произведения или любого другого произведения, связанного с Project Gutenberg.</w:t>
      </w:r>
    </w:p>
    <w:p>
      <w:pPr>
        <w:pStyle w:val="Normal"/>
      </w:pPr>
      <w:r>
        <w:t>1.E.5. Не копируйте, не отображайте, не исполняйте, не распространяйте и не перераспределяйте это электронное произведение или любую его часть без prominent отображения предложения, указанного в пункте 1.E.1, с активными ссылками или непосредственным доступом к полным условиям лицензии Project Gutenberg.</w:t>
      </w:r>
    </w:p>
    <w:p>
      <w:pPr>
        <w:pStyle w:val="Normal"/>
      </w:pPr>
      <w:r>
        <w:t>1.E.6. Вы можете конвертировать и распространять это произведение в любой двоичной, сжатой, размеченной, проприетарной или непроприетарной форме, включая любую форму текстового редактора или гипертекста. Однако, если вы предоставляете доступ или распространяете копии произведения Project Gutenberg в формате, отличном от «Plain Vanilla ASCII» или другого формата, использованного в официальной версии, размещённой на официальном веб-сайте Project Gutenberg (www.gutenberg.org), вы должны без дополнительных затрат, сборов или расходов для пользователя предоставить копию, средство экспорта копии или средство получения копии по запросу произведения в его оригинальном формате «Plain Vanilla ASCII» или другом формате. Любой альтернативный формат должен включать полную лицензию Project Gutenberg, как указано в пункте 1.E.1.</w:t>
      </w:r>
    </w:p>
    <w:p>
      <w:pPr>
        <w:pStyle w:val="Normal"/>
      </w:pPr>
      <w:r>
        <w:t>1.E.7. Не взимайте плату за доступ, просмотр, отображение, исполнение, копирование или распространение любых произведений Project Gutenberg, если вы не соблюдаете пункт 1.E.8 или 1.E.9.</w:t>
      </w:r>
    </w:p>
    <w:p>
      <w:pPr>
        <w:pStyle w:val="Normal"/>
      </w:pPr>
      <w:r>
        <w:t>1.E.8. Вы можете взимать разумную плату за копии, предоставление доступа или распространение электронных произведений Project Gutenberg при условии, что:</w:t>
      </w:r>
    </w:p>
    <w:p>
      <w:pPr>
        <w:pStyle w:val="Normal"/>
      </w:pPr>
      <w:r>
        <w:t>• Вы выплачиваете роялти в размере 20% от валовой прибыли, полученной вами от использования произведений Project Gutenberg, рассчитанной методом, который вы уже используете для расчёта применимых налогов. Сбор причитается владельцу товарного знака Project Gutenberg, но он согласился перечислять роялти по данному пункту в Фонд литературного архива Project Gutenberg. Платежи роялти должны быть выплачены в течение 60 дней после каждой даты, когда вы подготавливаете (или обязаны подготовить) свои периодические налоговые декларации. Платежи роялти должны быть чётко обозначены как таковые и отправлены в Фонд литературного архива Project Gutenberg по адресу, указанному в Разделе 4, «Информация о пожертвованиях Фонду литературного архива Project Gutenberg».</w:t>
      </w:r>
    </w:p>
    <w:p>
      <w:pPr>
        <w:pStyle w:val="Normal"/>
      </w:pPr>
      <w:r>
        <w:t>• Вы предоставляете полный возврат любых денег, уплаченных пользователем, который уведомит вас в письменной форме (или по электронной почте) в течение 30 дней с момента получения, что он не согласен с условиями полной лицензии Project Gutenberg™.</w:t>
      </w:r>
    </w:p>
    <w:p>
      <w:pPr>
        <w:pStyle w:val="Normal"/>
      </w:pPr>
      <w:r>
        <w:t>Вы должны потребовать от такого пользователя вернуть или уничтожить все копии произведений, имеющиеся на материальном носителе, и прекратить любое использование и любой доступ к другим копиям произведений Project Gutenberg™.</w:t>
      </w:r>
    </w:p>
    <w:p>
      <w:pPr>
        <w:pStyle w:val="Normal"/>
      </w:pPr>
      <w:r>
        <w:t>• Вы предоставляете, в соответствии с пунктом 1.F.3, полный возврат любых денег, уплаченных за произведение или замену копии, если дефект в электронном произведении обнаружен и сообщён вам в течение 90 дней с момента получения произведения.</w:t>
      </w:r>
    </w:p>
    <w:p>
      <w:pPr>
        <w:pStyle w:val="Normal"/>
      </w:pPr>
      <w:r>
        <w:t>• Вы соблюдаете все другие условия данного соглашения о бесплатном распространении произведений Project Gutenberg™.</w:t>
      </w:r>
    </w:p>
    <w:p>
      <w:pPr>
        <w:pStyle w:val="Normal"/>
      </w:pPr>
      <w:r>
        <w:t>1.E.9. Если вы желаете взимать плату или распространять электронное произведение Project Gutenberg™ или группу произведений на иных условиях, чем установлено в данном соглашении, вы должны получить письменное разрешение от Фонда литературного архива Project Gutenberg, управляющего товарным знаком Project Gutenberg™. Свяжитесь с Фондом, как указано в Разделе 3 ниже.</w:t>
      </w:r>
    </w:p>
    <w:p>
      <w:pPr>
        <w:pStyle w:val="Normal"/>
      </w:pPr>
      <w:r>
        <w:t>1.F.</w:t>
      </w:r>
    </w:p>
    <w:p>
      <w:pPr>
        <w:pStyle w:val="Normal"/>
      </w:pPr>
      <w:r>
        <w:t>1.F.1. Волонтёры и сотрудники Project Gutenberg прилагают значительные усилия для выявления, проведения исследований авторских прав, транскрибирования и вычитки произведений, не защищённых авторским правом США, при создании коллекции Project Gutenberg™. Несмотря на эти усилия, электронные</w:t>
      </w:r>
    </w:p>
    <w:p>
      <w:pPr>
        <w:pStyle w:val="Normal"/>
      </w:pPr>
      <w:r>
        <w:t>произведения Project Gutenberg™ и носители, на которых они могут храниться, могут содержать «Дефекты», такие как, помимо прочего, неполные, неточные или повреждённые данные, ошибки транскрипции, нарушение авторских или иных прав интеллектуальной собственности, дефектный или повреждённый диск или иной носитель, компьютерный вирус или компьютерные коды, которые повреждают оборудование или не могут быть прочитаны вашим оборудованием.</w:t>
      </w:r>
    </w:p>
    <w:p>
      <w:pPr>
        <w:pStyle w:val="Normal"/>
      </w:pPr>
      <w:r>
        <w:t>1.F.2. ОГРАНИЧЕННАЯ ГАРАНТИЯ, ОТКАЗ ОТ ОТВЕТСТВЕННОСТИ ЗА УБЫТКИ — За исключением «Права на замену или возврат средств», описанного в пункте 1.F.3, Фонд литературного архива Project Gutenberg, владелец товарного знака Project Gutenberg™ и любая другая сторона, распространяющая электронное произведение Project Gutenberg™ в соответствии с данным соглашением, отказываются от любой ответственности перед вами за убытки, расходы и издержки, включая судебные издержки. ВЫ СОГЛАШАЕТЕСЬ, ЧТО У ВАС НЕТ СРЕДСТВ ЗАЩИТЫ В СВЯЗИ С НЕБРЕЖНОСТЬЮ, СТРОГОЙ</w:t>
      </w:r>
    </w:p>
    <w:p>
      <w:pPr>
        <w:pStyle w:val="Normal"/>
      </w:pPr>
      <w:r>
        <w:t>ОТВЕТСТВЕННОСТЬЮ, НАРУШЕНИЕМ ГАРАНТИИ ИЛИ НАРУШЕНИЕМ ДОГОВОРА, КРОМЕ ТЕХ,</w:t>
      </w:r>
    </w:p>
    <w:p>
      <w:pPr>
        <w:pStyle w:val="Normal"/>
      </w:pPr>
      <w:r>
        <w:t>ЧТО ПРЕДУСМОТРЕНЫ В ПУНКТЕ 1.F.3. ВЫ СОГЛАШАЕТЕСЬ, ЧТО ФОНД,</w:t>
      </w:r>
    </w:p>
    <w:p>
      <w:pPr>
        <w:pStyle w:val="Normal"/>
      </w:pPr>
      <w:r>
        <w:t>ВЛАДЕЛЕЦ ТОВАРНОГО ЗНАКА И ЛЮБОЙ РАСПРОСТРАНИТЕЛЬ В РАМКАХ ДАННОГО СОГЛАШЕНИЯ НЕ НЕСУТ</w:t>
      </w:r>
    </w:p>
    <w:p>
      <w:pPr>
        <w:pStyle w:val="Normal"/>
      </w:pPr>
      <w:r>
        <w:t>ОТВЕТСТВЕННОСТИ ПЕРЕД ВАМИ ЗА ФАКТИЧЕСКИЕ, ПРЯМЫЕ, КОСВЕННЫЕ, ПОСЛЕДУЮЩИЕ, ШТРАФНЫЕ ИЛИ</w:t>
      </w:r>
    </w:p>
    <w:p>
      <w:pPr>
        <w:pStyle w:val="Normal"/>
      </w:pPr>
      <w:r>
        <w:t>СЛУЧАЙНЫЕ УБЫТКИ, ДАЖЕ ЕСЛИ ВАС ПРЕДУПРЕДИЛИ О ВОЗМОЖНОСТИ ТАКОГО</w:t>
      </w:r>
    </w:p>
    <w:p>
      <w:pPr>
        <w:pStyle w:val="Normal"/>
      </w:pPr>
      <w:r>
        <w:t>УЩЕРБА.</w:t>
      </w:r>
    </w:p>
    <w:p>
      <w:pPr>
        <w:pStyle w:val="Normal"/>
      </w:pPr>
      <w:r>
        <w:t>1.F.3. ОГРАНИЧЕННОЕ ПРАВО НА ЗАМЕНУ ИЛИ ВОЗВРАТ СРЕДСТВ — Если вы обнаружите дефект в этом электронном произведении в течение 90 дней с момента получения, вы можете получить возврат денег (если таковые были уплачены) за него, отправив письменное объяснение лицу, от которого вы получили произведение. Если вы получили произведение на материальном носителе, вы должны вернуть носитель вместе с письменным объяснением. Лицо или организация, предоставившие вам дефектное произведение, могут выбрать предоставление заменяющей копии вместо возврата средств. Если вы получили произведение в электронном виде, лицо или организация, предоставившие его вам, могут выбрать предоставление вам второй возможности получить произведение в электронном виде вместо возврата средств. Если вторая копия также окажется дефектной, вы можете потребовать возврат средств в письменной форме без дополнительных возможностей исправить проблему.</w:t>
      </w:r>
    </w:p>
    <w:p>
      <w:pPr>
        <w:pStyle w:val="Normal"/>
      </w:pPr>
      <w:r>
        <w:t>1.F.4. За исключением ограниченного права на замену или возврат средств, изложенного в пункте 1.F.3, данное произведение предоставляется вам «КАК ЕСТЬ», БЕЗ</w:t>
      </w:r>
    </w:p>
    <w:p>
      <w:pPr>
        <w:pStyle w:val="Normal"/>
      </w:pPr>
      <w:r>
        <w:t>КАКИХ-ЛИБО ДРУГИХ ГАРАНТИЙ, ЯВНЫХ ИЛИ ПОДРАЗУМЕВАЕМЫХ, ВКЛЮЧАЯ, ПОМИМО ПРОЧЕГО,</w:t>
      </w:r>
    </w:p>
    <w:p>
      <w:pPr>
        <w:pStyle w:val="Normal"/>
      </w:pPr>
      <w:r>
        <w:t>ГАРАНТИИ ТОВАРНОЙ ПРИГОДНОСТИ ИЛИ ПРИГОДНОСТИ ДЛЯ ОПРЕДЕЛЁННОЙ ЦЕЛИ.</w:t>
      </w:r>
    </w:p>
    <w:p>
      <w:pPr>
        <w:pStyle w:val="Normal"/>
      </w:pPr>
      <w:r>
        <w:t>1.F.5. В некоторых штатах не допускается отказ от определённых подразумеваемых гарантий или исключение или ограничение определённых видов ущерба. Если какой-либо отказ или ограничение, изложенные в данном соглашении, противоречат закону штата, применимому к данному соглашению, соглашение должно толковаться таким образом, чтобы обеспечить максимальный отказ или ограничение, разрешённые применимым законодательством штата. Недействительность или неисполнимость любого положения данного соглашения не влечёт недействительность остальных положений.</w:t>
      </w:r>
    </w:p>
    <w:p>
      <w:pPr>
        <w:pStyle w:val="Normal"/>
      </w:pPr>
      <w:r>
        <w:t>1.F.6. ВОЗМЕЩЕНИЕ УБЫТКОВ — Вы соглашаетесь возместить убытки и оградить от ответственности Фонд, владельца товарного знака, любого агента или сотрудника Фонда, любое лицо, предоставляющее копии электронных произведений Project Gutenberg™ в соответствии с данным соглашением, и любых волонтёров, связанных с производством, продвижением и распространением Project Gutenberg™</w:t>
      </w:r>
    </w:p>
    <w:p>
      <w:pPr>
        <w:pStyle w:val="Normal"/>
      </w:pPr>
      <w:r>
        <w:t>электронные произведения, освобождая от любой ответственности, расходов и издержек, включая судебные издержки, которые возникают прямо или косвенно в результате любого из следующих действий, которые вы совершаете или инициируете: (a) распространение данного или любого произведения Проекта Гутенберг, (b) изменение, модификация, дополнения или удаления в любом произведении Проекта Гутенберг, и (c) любой Дефект, причиной которого являетесь вы.</w:t>
      </w:r>
    </w:p>
    <w:p>
      <w:pPr>
        <w:pStyle w:val="Normal"/>
      </w:pPr>
      <w:r>
        <w:t>Раздел 2. Информация о Миссии Проекта Гутенберг Проект Гутенберг является синонимом свободного распространения электронных произведений в форматах, читаемых самым широким спектром компьютеров, включая устаревшие, старые, среднего возраста и новые компьютеры. Он существует благодаря усилиям сотен волонтёров и пожертвованиям людей из всех слоёв общества.</w:t>
      </w:r>
    </w:p>
    <w:p>
      <w:pPr>
        <w:pStyle w:val="Normal"/>
      </w:pPr>
      <w:r>
        <w:t>Волонтёры и финансовая поддержка для предоставления волонтёрам необходимой помощи имеют решающее значение для достижения целей Проекта Гутенберг и обеспечения того, чтобы коллекция Проекта Гутенберг оставалась свободно доступной для будущих поколений. В 2001 году был создан Фонд Литературного Архива Проекта Гутенберг, чтобы обеспечить надёжное и постоянное будущее для Проекта Гутенберг и будущих поколений. Чтобы узнать больше о Фонде Литературного Архива Проекта Гутенберг и о том, как ваши усилия и пожертвования могут помочь, см. Разделы 3 и 4 и информационную страницу Фонда на сайте www.gutenberg.org.</w:t>
      </w:r>
    </w:p>
    <w:p>
      <w:pPr>
        <w:pStyle w:val="Normal"/>
      </w:pPr>
      <w:r>
        <w:t>Раздел 3. Информация о Фонде Литературного Архива Проекта Гутенберг Фонд Литературного Архива Проекта Гутенберг является некоммерческой образовательной корпорацией 501(c)(3), организованной в соответствии с законами штата Миссисипи и получившей статус освобождения от налогов от Службы внутренних доходов США. Идентификационный номер работодателя (EIN) или федеральный налоговый идентификационный номер Фонда — 64-6221541. Пожертвования в Фонд Литературного Архива Проекта Гутенберг подлежат налоговому вычету в полном объёме, разрешённом федеральными законами США и законами вашего штата.</w:t>
      </w:r>
    </w:p>
    <w:p>
      <w:pPr>
        <w:pStyle w:val="Normal"/>
      </w:pPr>
      <w:r>
        <w:t>Бизнес-офис Фонда расположен по адресу: 41 Watchung Plaza #516, Montclair, NJ 07042, США, +1 (862) 621-9288. Ссылки на контакты по электронной почте и актуальную контактную информацию можно найти на веб-сайте Фонда и официальной странице по адресу www.gutenberg.org/contact.</w:t>
      </w:r>
    </w:p>
    <w:p>
      <w:pPr>
        <w:pStyle w:val="Normal"/>
      </w:pPr>
      <w:r>
        <w:t>Раздел 4. Информация о Пожертвованиях в Фонд Литературного Архива Проекта Гутенберг Проект Гутенберг™ зависит от широкой общественной поддержки и пожертвований и не может выжить без них для выполнения своей миссии по увеличению количества произведений, находящихся в общественном достоянии и лицензированных, которые могут свободно распространяться в машиночитаемой форме, доступной самому широкому спектру оборудования, включая устаревшее оборудование. Многие небольшие пожертвования (от 1 до 5 000 долларов) особенно важны для поддержания статуса освобождения от налогов в IRS.</w:t>
      </w:r>
    </w:p>
    <w:p>
      <w:pPr>
        <w:pStyle w:val="Normal"/>
      </w:pPr>
      <w:r>
        <w:t>Фонд обязуется соблюдать законы, регулирующие деятельность благотворительных организаций и благотворительные пожертвования во всех 50 штатах Соединённых Штатов. Требования к соблюдению не являются единообразными, и требуется значительные усилия, много бумажной работы и множество сборов, чтобы соответствовать этим требованиям и поддерживать их. Мы не запрашиваем пожертвования в местах, где не получили письменного подтверждения о соблюдении требований. ЧТОБЫ ОТПРАВИТЬ ПОЖЕРТВОВАНИЯ или узнать статус соблюдения требований для любого конкретного штата, посетите www.gutenberg.org/donate.</w:t>
      </w:r>
    </w:p>
    <w:p>
      <w:pPr>
        <w:pStyle w:val="Normal"/>
      </w:pPr>
      <w:r>
        <w:t>Хотя мы не можем и не запрашиваем пожертвования из штатов, где мы не выполнили требования по сбору средств, нам неизвестно о запрете на принятие незапрошенных пожертвований от доноров из таких штатов, которые обращаются к нам с предложениями о пожертвованиях.</w:t>
      </w:r>
    </w:p>
    <w:p>
      <w:pPr>
        <w:pStyle w:val="Normal"/>
      </w:pPr>
      <w:r>
        <w:t>Международные пожертвования принимаются с благодарностью, но мы не можем делать каких-либо заявлений относительно налогового режима пожертвований, полученных из-за пределов Соединённых Штатов. Только законы США перегружают наш небольшой штат.</w:t>
      </w:r>
    </w:p>
    <w:p>
      <w:pPr>
        <w:pStyle w:val="Normal"/>
      </w:pPr>
      <w:r>
        <w:t>Пожалуйста, проверяйте веб-страницы Проекта Гутенберг для получения актуальной информации о способах и адресах для пожертвований. Пожертвования принимаются различными другими способами, включая чеки, онлайн-платежи и пожертвования по кредитным картам. Чтобы сделать пожертвование, пожалуйста, посетите: www.gutenberg.org/donate.</w:t>
      </w:r>
    </w:p>
    <w:p>
      <w:pPr>
        <w:pStyle w:val="Normal"/>
      </w:pPr>
      <w:r>
        <w:t>Раздел 5. Общая Информация об электронных произведениях Проекта Гутенберг Профессор Майкл С. Харт был основателем концепции Проекта Гутенберг — библиотеки электронных произведений, которыми можно было бы свободно делиться с любым человеком. В течение сорока лет он создавал и распространял электронные книги Проекта Гутенберг, опираясь лишь на свободную сеть волонтёрской поддержки.</w:t>
      </w:r>
    </w:p>
    <w:p>
      <w:pPr>
        <w:pStyle w:val="Normal"/>
      </w:pPr>
      <w:r>
        <w:t>Электронные книги Проекта Гутенберг часто создаются на основе нескольких печатных изданий, каждое из которых подтверждено как не защищённое авторским правом в США, если только не включено уведомление об авторских правах. Таким образом, мы не обязательно поддерживаем электронные книги в соответствии с каким-либо конкретным бумажным изданием.</w:t>
      </w:r>
    </w:p>
    <w:p>
      <w:pPr>
        <w:pStyle w:val="Normal"/>
      </w:pPr>
      <w:r>
        <w:t>Большинство людей начинают с нашего веб-сайта, на котором находится основной поисковый сервис PG: www.gutenberg.org.</w:t>
      </w:r>
    </w:p>
    <w:p>
      <w:pPr>
        <w:pStyle w:val="Normal"/>
      </w:pPr>
      <w:r>
        <w:t>Этот веб-сайт содержит информацию о Проекте Гутенберг, включая информацию о том, как делать пожертвования в Фонд Литературного Архива Проекта Гутенберг, как помочь в создании наших новых электронных книг и как подписаться на нашу новостную рассылку по электронной почте, чтобы узнавать о новых электронных книгах.</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Georgia"/>
</w:fonts>
</file>

<file path=word/numbering.xml><?xml version="1.0" encoding="utf-8"?>
<w:numbering xmlns:w="http://schemas.openxmlformats.org/wordprocessingml/2006/main">
  <w:abstractNum w:abstractNumId="0">
    <w:multiLevelType w:val="hybridMultilevel"/>
    <w:name w:val="List 1"/>
    <w:lvl w:ilvl="0">
      <w:start w:val="1"/>
      <w:numFmt w:val="upperRoman"/>
      <w:lvlText w:val="%1."/>
      <w:lvlJc w:val="left"/>
      <w:pPr>
        <w:ind w:hanging="360" w:left="1152"/>
      </w:pPr>
    </w:lvl>
  </w:abstractNum>
  <w:abstractNum w:abstractNumId="1">
    <w:multiLevelType w:val="hybridMultilevel"/>
    <w:name w:val="List 2"/>
    <w:lvl w:ilvl="0">
      <w:start w:val="3"/>
      <w:numFmt w:val="upperRoman"/>
      <w:lvlText w:val="%1."/>
      <w:lvlJc w:val="left"/>
      <w:pPr>
        <w:ind w:hanging="360" w:left="1152"/>
      </w:pPr>
    </w:lvl>
  </w:abstractNum>
  <w:abstractNum w:abstractNumId="2">
    <w:multiLevelType w:val="hybridMultilevel"/>
    <w:name w:val="List 3"/>
    <w:lvl w:ilvl="0">
      <w:start w:val="4"/>
      <w:numFmt w:val="upperRoman"/>
      <w:lvlText w:val="%1."/>
      <w:lvlJc w:val="left"/>
      <w:pPr>
        <w:ind w:hanging="360" w:left="1152"/>
      </w:pPr>
    </w:lvl>
  </w:abstractNum>
  <w:abstractNum w:abstractNumId="3">
    <w:multiLevelType w:val="hybridMultilevel"/>
    <w:name w:val="List 4"/>
    <w:lvl w:ilvl="0">
      <w:start w:val="22"/>
      <w:numFmt w:val="upperLetter"/>
      <w:lvlText w:val="%1."/>
      <w:lvlJc w:val="left"/>
      <w:pPr>
        <w:ind w:hanging="360" w:left="1152"/>
      </w:pPr>
    </w:lvl>
  </w:abstractNum>
  <w:abstractNum w:abstractNumId="4">
    <w:multiLevelType w:val="hybridMultilevel"/>
    <w:name w:val="List 5"/>
    <w:lvl w:ilvl="0">
      <w:start w:val="6"/>
      <w:numFmt w:val="upperRoman"/>
      <w:lvlText w:val="%1."/>
      <w:lvlJc w:val="left"/>
      <w:pPr>
        <w:ind w:hanging="360" w:left="1152"/>
      </w:pPr>
    </w:lvl>
  </w:abstractNum>
  <w:abstractNum w:abstractNumId="5">
    <w:multiLevelType w:val="hybridMultilevel"/>
    <w:name w:val="List 6"/>
    <w:lvl w:ilvl="0">
      <w:start w:val="7"/>
      <w:numFmt w:val="upperRoman"/>
      <w:lvlText w:val="%1."/>
      <w:lvlJc w:val="left"/>
      <w:pPr>
        <w:ind w:hanging="360" w:left="1152"/>
      </w:pPr>
    </w:lvl>
  </w:abstractNum>
  <w:abstractNum w:abstractNumId="6">
    <w:multiLevelType w:val="hybridMultilevel"/>
    <w:name w:val="List 7"/>
    <w:lvl w:ilvl="0">
      <w:start w:val="8"/>
      <w:numFmt w:val="upperRoman"/>
      <w:lvlText w:val="%1."/>
      <w:lvlJc w:val="left"/>
      <w:pPr>
        <w:ind w:hanging="360" w:left="1152"/>
      </w:pPr>
    </w:lvl>
  </w:abstractNum>
  <w:abstractNum w:abstractNumId="7">
    <w:multiLevelType w:val="hybridMultilevel"/>
    <w:name w:val="List 8"/>
    <w:lvl w:ilvl="0">
      <w:start w:val="9"/>
      <w:numFmt w:val="upperRoman"/>
      <w:lvlText w:val="%1."/>
      <w:lvlJc w:val="left"/>
      <w:pPr>
        <w:ind w:hanging="360" w:left="1152"/>
      </w:pPr>
    </w:lvl>
  </w:abstractNum>
  <w:abstractNum w:abstractNumId="8">
    <w:multiLevelType w:val="hybridMultilevel"/>
    <w:name w:val="List 9"/>
    <w:lvl w:ilvl="0">
      <w:start w:val="24"/>
      <w:numFmt w:val="upperLetter"/>
      <w:lvlText w:val="%1."/>
      <w:lvlJc w:val="left"/>
      <w:pPr>
        <w:ind w:hanging="360" w:left="1152"/>
      </w:pPr>
    </w:lvl>
  </w:abstractNum>
  <w:abstractNum w:abstractNumId="9">
    <w:multiLevelType w:val="hybridMultilevel"/>
    <w:name w:val="List 10"/>
    <w:lvl w:ilvl="0">
      <w:start w:val="11"/>
      <w:numFmt w:val="upperRoman"/>
      <w:lvlText w:val="%1."/>
      <w:lvlJc w:val="left"/>
      <w:pPr>
        <w:ind w:hanging="360" w:left="1152"/>
      </w:pPr>
    </w:lvl>
  </w:abstractNum>
  <w:abstractNum w:abstractNumId="10">
    <w:multiLevelType w:val="hybridMultilevel"/>
    <w:name w:val="List 11"/>
    <w:lvl w:ilvl="0">
      <w:start w:val="12"/>
      <w:numFmt w:val="upperRoman"/>
      <w:lvlText w:val="%1."/>
      <w:lvlJc w:val="left"/>
      <w:pPr>
        <w:ind w:hanging="360" w:left="1152"/>
      </w:pPr>
    </w:lvl>
  </w:abstractNum>
  <w:abstractNum w:abstractNumId="11">
    <w:multiLevelType w:val="hybridMultilevel"/>
    <w:name w:val="List 12"/>
    <w:lvl w:ilvl="0">
      <w:start w:val="13"/>
      <w:numFmt w:val="upperRoman"/>
      <w:lvlText w:val="%1."/>
      <w:lvlJc w:val="left"/>
      <w:pPr>
        <w:ind w:hanging="360" w:left="1152"/>
      </w:pPr>
    </w:lvl>
  </w:abstractNum>
  <w:abstractNum w:abstractNumId="12">
    <w:multiLevelType w:val="hybridMultilevel"/>
    <w:name w:val="List 13"/>
    <w:lvl w:ilvl="0">
      <w:start w:val="14"/>
      <w:numFmt w:val="upperRoman"/>
      <w:lvlText w:val="%1."/>
      <w:lvlJc w:val="left"/>
      <w:pPr>
        <w:ind w:hanging="360" w:left="1152"/>
      </w:pPr>
    </w:lvl>
  </w:abstractNum>
  <w:abstractNum w:abstractNumId="13">
    <w:multiLevelType w:val="hybridMultilevel"/>
    <w:name w:val="List 14"/>
    <w:lvl w:ilvl="0">
      <w:start w:val="15"/>
      <w:numFmt w:val="upperRoman"/>
      <w:lvlText w:val="%1."/>
      <w:lvlJc w:val="left"/>
      <w:pPr>
        <w:ind w:hanging="360" w:left="1152"/>
      </w:pPr>
    </w:lvl>
  </w:abstractNum>
  <w:abstractNum w:abstractNumId="14">
    <w:multiLevelType w:val="hybridMultilevel"/>
    <w:name w:val="List 15"/>
    <w:lvl w:ilvl="0">
      <w:start w:val="16"/>
      <w:numFmt w:val="upperRoman"/>
      <w:lvlText w:val="%1."/>
      <w:lvlJc w:val="left"/>
      <w:pPr>
        <w:ind w:hanging="360" w:left="1152"/>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after="300" w:line="384" w:lineRule="atLeast"/>
      <w:shd w:val="clear" w:color="auto" w:fill="FFFFFF"/>
      <w:jc w:val="both"/>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720" w:after="240" w:line="585" w:lineRule="atLeast"/>
      <w:pBdr>
        <w:bottom w:space="6" w:val="single" w:sz="5" w:color="E2E8F0"/>
      </w:pBdr>
      <w:jc w:val="left"/>
      <w:outlineLvl w:val="2"/>
    </w:pPr>
    <w:rPr>
      <w:sz w:val="45"/>
      <w:szCs w:val="45"/>
      <w:b w:val="on"/>
      <w:bCs w:val="on"/>
      <w:color w:val="1A202C"/>
    </w:rPr>
  </w:style>
  <w:style w:styleId="Para 2" w:type="paragraph">
    <w:name w:val="Para 2"/>
    <w:qFormat/>
    <w:basedOn w:val="Normal"/>
    <w:pPr>
      <w:spacing w:after="0"/>
      <w:ind w:left="100" w:leftChars="0" w:right="100" w:rightChars="0"/>
      <w:pBdr>
        <w:top w:space="24"/>
        <w:bottom w:space="24"/>
      </w:pBdr>
      <w:jc w:val="left"/>
    </w:pPr>
    <w:rPr>
      <w:rFonts w:ascii="Georgia" w:cs="Georgia" w:eastAsia="Georgia" w:hAnsi="Georgia"/>
      <w:sz w:val="24"/>
      <w:szCs w:val="24"/>
      <w:b w:val="off"/>
      <w:bCs w:val="off"/>
      <w:i w:val="off"/>
      <w:iCs w:val="off"/>
      <w:color w:val="2C3E5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480" w:line="702" w:lineRule="atLeast"/>
      <w:shd w:val="clear" w:color="auto" w:fill="auto"/>
      <w:pBdr>
        <w:bottom w:space="9" w:val="single" w:sz="17" w:color="3182CE"/>
      </w:pBdr>
      <w:jc w:val="left"/>
      <w:outlineLvl w:val="1"/>
    </w:pPr>
    <w:rPr>
      <w:sz w:val="54"/>
      <w:szCs w:val="54"/>
      <w:b w:val="on"/>
      <w:bCs w:val="on"/>
      <w:color w:val="1A202C"/>
    </w:rPr>
  </w:style>
  <w:style w:styleId="Para 4" w:type="paragraph">
    <w:name w:val="Para 4"/>
    <w:qFormat/>
    <w:basedOn w:val="Normal"/>
    <w:pPr>
      <w:spacing w:after="300" w:line="384" w:lineRule="atLeast"/>
      <w:shd w:val="clear" w:color="auto" w:fill="FFFFFF"/>
      <w:jc w:val="both"/>
    </w:pPr>
    <w:rPr>
      <w:i w:val="on"/>
      <w:iCs w:val="on"/>
      <w:color w:val="4A5568"/>
    </w:rPr>
  </w:style>
  <w:style w:styleId="Text0" w:type="character">
    <w:name w:val="0 Text"/>
    <w:rPr>
      <w:i w:val="on"/>
      <w:iCs w:val="on"/>
      <w:color w:val="4A5568"/>
    </w:rPr>
  </w:style>
  <w:style w:styleId="0 Block" w:type="paragraph">
    <w:name w:val="0 Block"/>
    <w:pPr>
      <w:spacing w:line="384" w:lineRule="atLeast"/>
      <w:shd w:val="clear" w:color="auto" w:fill="FFFFFF"/>
      <w:jc w:val="left"/>
    </w:pPr>
  </w:style>
  <w:style w:styleId="1 Block" w:type="paragraph">
    <w:name w:val="1 Block"/>
    <w:basedOn w:val="0 Block"/>
    <w:pPr>
      <w:spacing w:after="120"/>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09.0011</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2026-07-11T10:04:02Z</dcterms:created>
  <dcterms:modified xsi:type="dcterms:W3CDTF">2026-07-11T10:04:02Z</dcterms:modified>
  <dc:title>Машина Времени</dc:title>
  <dc:creator>H.G. Wells</dc:creator>
  <dc:language>en</dc:language>
</cp:coreProperties>
</file>