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5F9" w:rsidRPr="00186694" w:rsidRDefault="00186694" w:rsidP="0068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86694">
        <w:rPr>
          <w:rFonts w:ascii="Times New Roman" w:eastAsia="Times New Roman" w:hAnsi="Times New Roman" w:cs="Times New Roman"/>
          <w:sz w:val="24"/>
          <w:szCs w:val="24"/>
          <w:lang w:val="id-ID"/>
        </w:rPr>
        <w:t>NAMA</w:t>
      </w:r>
      <w:r w:rsidRPr="0018669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 Royani Darma Nurfita</w:t>
      </w:r>
    </w:p>
    <w:p w:rsidR="00186694" w:rsidRPr="00186694" w:rsidRDefault="00186694" w:rsidP="0068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86694">
        <w:rPr>
          <w:rFonts w:ascii="Times New Roman" w:eastAsia="Times New Roman" w:hAnsi="Times New Roman" w:cs="Times New Roman"/>
          <w:sz w:val="24"/>
          <w:szCs w:val="24"/>
          <w:lang w:val="id-ID"/>
        </w:rPr>
        <w:t>NIM</w:t>
      </w:r>
      <w:r w:rsidRPr="0018669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18669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 L200140038</w:t>
      </w:r>
    </w:p>
    <w:p w:rsidR="00186694" w:rsidRPr="00186694" w:rsidRDefault="00186694" w:rsidP="0068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86694">
        <w:rPr>
          <w:rFonts w:ascii="Times New Roman" w:eastAsia="Times New Roman" w:hAnsi="Times New Roman" w:cs="Times New Roman"/>
          <w:sz w:val="24"/>
          <w:szCs w:val="24"/>
          <w:lang w:val="id-ID"/>
        </w:rPr>
        <w:t>Kelas</w:t>
      </w:r>
      <w:r w:rsidRPr="0018669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18669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 A</w:t>
      </w:r>
    </w:p>
    <w:p w:rsidR="00186694" w:rsidRPr="00186694" w:rsidRDefault="00186694" w:rsidP="0068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3165F9" w:rsidRPr="00186694" w:rsidRDefault="003165F9" w:rsidP="002E1B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6694">
        <w:rPr>
          <w:rFonts w:ascii="Times New Roman" w:eastAsia="Times New Roman" w:hAnsi="Times New Roman" w:cs="Times New Roman"/>
          <w:sz w:val="24"/>
          <w:szCs w:val="24"/>
        </w:rPr>
        <w:t>TUGAS 1</w:t>
      </w:r>
      <w:r w:rsidR="002E1B29" w:rsidRPr="00186694">
        <w:rPr>
          <w:rFonts w:ascii="Times New Roman" w:eastAsia="Times New Roman" w:hAnsi="Times New Roman" w:cs="Times New Roman"/>
          <w:sz w:val="24"/>
          <w:szCs w:val="24"/>
        </w:rPr>
        <w:t xml:space="preserve"> SISTEM INFORMASI GEOGRAFI</w:t>
      </w:r>
    </w:p>
    <w:p w:rsidR="003165F9" w:rsidRPr="00186694" w:rsidRDefault="003165F9" w:rsidP="00684A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84AE8" w:rsidRPr="00186694" w:rsidRDefault="00684AE8" w:rsidP="0068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6694">
        <w:rPr>
          <w:rFonts w:ascii="Times New Roman" w:eastAsia="Times New Roman" w:hAnsi="Times New Roman" w:cs="Times New Roman"/>
          <w:b/>
          <w:bCs/>
          <w:sz w:val="24"/>
          <w:szCs w:val="24"/>
        </w:rPr>
        <w:t>Jenis-jenis</w:t>
      </w:r>
      <w:proofErr w:type="spellEnd"/>
      <w:r w:rsidRPr="001866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b/>
          <w:bCs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Data/ Data Type</w:t>
      </w:r>
    </w:p>
    <w:p w:rsidR="00684AE8" w:rsidRPr="00186694" w:rsidRDefault="00684AE8" w:rsidP="00684AE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primitive (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84AE8" w:rsidRPr="00186694" w:rsidRDefault="00684AE8" w:rsidP="00684AE8">
      <w:pPr>
        <w:shd w:val="clear" w:color="auto" w:fill="FFFFFF"/>
        <w:spacing w:after="120" w:line="327" w:lineRule="atLeast"/>
        <w:ind w:left="709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primitive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primitive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dipakai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program.</w:t>
      </w:r>
      <w:proofErr w:type="gram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primitive</w:t>
      </w:r>
      <w:proofErr w:type="gramStart"/>
      <w:r w:rsidRPr="00186694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numerik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(integer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real),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/char,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4AE8" w:rsidRPr="00186694" w:rsidRDefault="00684AE8" w:rsidP="00684AE8">
      <w:pPr>
        <w:pStyle w:val="ListParagraph"/>
        <w:numPr>
          <w:ilvl w:val="0"/>
          <w:numId w:val="4"/>
        </w:numPr>
        <w:shd w:val="clear" w:color="auto" w:fill="FFFFFF"/>
        <w:spacing w:after="120" w:line="327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Numeric</w:t>
      </w:r>
    </w:p>
    <w:p w:rsidR="00684AE8" w:rsidRPr="00186694" w:rsidRDefault="00684AE8" w:rsidP="00684AE8">
      <w:pPr>
        <w:pStyle w:val="ListParagraph"/>
        <w:shd w:val="clear" w:color="auto" w:fill="FFFFFF"/>
        <w:spacing w:after="120" w:line="327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numeric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konstanta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terbagi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integer,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real.</w:t>
      </w:r>
      <w:proofErr w:type="gramEnd"/>
    </w:p>
    <w:p w:rsidR="00684AE8" w:rsidRPr="00186694" w:rsidRDefault="00684AE8" w:rsidP="00684AE8">
      <w:pPr>
        <w:pStyle w:val="ListParagraph"/>
        <w:numPr>
          <w:ilvl w:val="0"/>
          <w:numId w:val="5"/>
        </w:numPr>
        <w:shd w:val="clear" w:color="auto" w:fill="FFFFFF"/>
        <w:spacing w:after="120" w:line="327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Integer</w:t>
      </w:r>
    </w:p>
    <w:p w:rsidR="00684AE8" w:rsidRPr="00186694" w:rsidRDefault="00684AE8" w:rsidP="00684AE8">
      <w:pPr>
        <w:pStyle w:val="ListParagraph"/>
        <w:shd w:val="clear" w:color="auto" w:fill="FFFFFF"/>
        <w:spacing w:after="120" w:line="327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Integer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terbagi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</w:p>
    <w:tbl>
      <w:tblPr>
        <w:tblW w:w="0" w:type="auto"/>
        <w:tblInd w:w="1384" w:type="dxa"/>
        <w:tbl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</w:tblBorders>
        <w:tblLook w:val="04A0" w:firstRow="1" w:lastRow="0" w:firstColumn="1" w:lastColumn="0" w:noHBand="0" w:noVBand="1"/>
      </w:tblPr>
      <w:tblGrid>
        <w:gridCol w:w="1453"/>
        <w:gridCol w:w="1900"/>
        <w:gridCol w:w="3017"/>
      </w:tblGrid>
      <w:tr w:rsidR="00186694" w:rsidRPr="00186694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9BBB59" w:themeFill="accent3"/>
            <w:hideMark/>
          </w:tcPr>
          <w:p w:rsidR="00684AE8" w:rsidRPr="00186694" w:rsidRDefault="00684AE8" w:rsidP="00684AE8">
            <w:pPr>
              <w:spacing w:after="120" w:line="327" w:lineRule="atLeast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nil"/>
            </w:tcBorders>
            <w:shd w:val="clear" w:color="auto" w:fill="9BBB59" w:themeFill="accent3"/>
            <w:hideMark/>
          </w:tcPr>
          <w:p w:rsidR="00684AE8" w:rsidRPr="00186694" w:rsidRDefault="00684AE8" w:rsidP="00684AE8">
            <w:pPr>
              <w:spacing w:after="120" w:line="327" w:lineRule="atLeast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Ukuran</w:t>
            </w:r>
            <w:proofErr w:type="spellEnd"/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9BBB59" w:themeFill="accent3"/>
            <w:hideMark/>
          </w:tcPr>
          <w:p w:rsidR="00684AE8" w:rsidRPr="00186694" w:rsidRDefault="00684AE8" w:rsidP="00684AE8">
            <w:pPr>
              <w:spacing w:after="120" w:line="327" w:lineRule="atLeast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Rentang</w:t>
            </w:r>
            <w:proofErr w:type="spellEnd"/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Nilai</w:t>
            </w:r>
            <w:proofErr w:type="spellEnd"/>
          </w:p>
        </w:tc>
      </w:tr>
      <w:tr w:rsidR="00186694" w:rsidRPr="00186694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shd w:val="clear" w:color="auto" w:fill="E6EED5" w:themeFill="accent3" w:themeFillTint="3F"/>
            <w:hideMark/>
          </w:tcPr>
          <w:p w:rsidR="00684AE8" w:rsidRPr="00186694" w:rsidRDefault="00684AE8" w:rsidP="00684AE8">
            <w:pPr>
              <w:spacing w:after="120" w:line="327" w:lineRule="atLeast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Byte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shd w:val="clear" w:color="auto" w:fill="E6EED5" w:themeFill="accent3" w:themeFillTint="3F"/>
            <w:hideMark/>
          </w:tcPr>
          <w:p w:rsidR="00684AE8" w:rsidRPr="00186694" w:rsidRDefault="00684AE8" w:rsidP="00684AE8">
            <w:pPr>
              <w:spacing w:after="120" w:line="327" w:lineRule="atLeast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E6EED5" w:themeFill="accent3" w:themeFillTint="3F"/>
            <w:hideMark/>
          </w:tcPr>
          <w:p w:rsidR="00684AE8" w:rsidRPr="00186694" w:rsidRDefault="00684AE8" w:rsidP="00684AE8">
            <w:pPr>
              <w:spacing w:after="120" w:line="327" w:lineRule="atLeast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sz w:val="24"/>
                <w:szCs w:val="24"/>
              </w:rPr>
              <w:t>0 s/d +255</w:t>
            </w:r>
          </w:p>
        </w:tc>
      </w:tr>
      <w:tr w:rsidR="00186694" w:rsidRPr="00186694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hideMark/>
          </w:tcPr>
          <w:p w:rsidR="00684AE8" w:rsidRPr="00186694" w:rsidRDefault="00684AE8" w:rsidP="00684AE8">
            <w:pPr>
              <w:spacing w:after="120" w:line="327" w:lineRule="atLeast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Shortint</w:t>
            </w:r>
            <w:proofErr w:type="spellEnd"/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hideMark/>
          </w:tcPr>
          <w:p w:rsidR="00684AE8" w:rsidRPr="00186694" w:rsidRDefault="00684AE8" w:rsidP="00684AE8">
            <w:pPr>
              <w:spacing w:after="120" w:line="327" w:lineRule="atLeast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:rsidR="00684AE8" w:rsidRPr="00186694" w:rsidRDefault="00684AE8" w:rsidP="00684AE8">
            <w:pPr>
              <w:spacing w:after="120" w:line="327" w:lineRule="atLeast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sz w:val="24"/>
                <w:szCs w:val="24"/>
              </w:rPr>
              <w:t>-28 s/d +127</w:t>
            </w:r>
          </w:p>
        </w:tc>
      </w:tr>
      <w:tr w:rsidR="00186694" w:rsidRPr="00186694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shd w:val="clear" w:color="auto" w:fill="E6EED5" w:themeFill="accent3" w:themeFillTint="3F"/>
            <w:hideMark/>
          </w:tcPr>
          <w:p w:rsidR="00684AE8" w:rsidRPr="00186694" w:rsidRDefault="00684AE8" w:rsidP="00684AE8">
            <w:pPr>
              <w:spacing w:after="120" w:line="327" w:lineRule="atLeast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Integer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shd w:val="clear" w:color="auto" w:fill="E6EED5" w:themeFill="accent3" w:themeFillTint="3F"/>
            <w:hideMark/>
          </w:tcPr>
          <w:p w:rsidR="00684AE8" w:rsidRPr="00186694" w:rsidRDefault="00684AE8" w:rsidP="00684AE8">
            <w:pPr>
              <w:spacing w:after="120" w:line="327" w:lineRule="atLeast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E6EED5" w:themeFill="accent3" w:themeFillTint="3F"/>
            <w:hideMark/>
          </w:tcPr>
          <w:p w:rsidR="00684AE8" w:rsidRPr="00186694" w:rsidRDefault="00684AE8" w:rsidP="00684AE8">
            <w:pPr>
              <w:spacing w:after="120" w:line="327" w:lineRule="atLeast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sz w:val="24"/>
                <w:szCs w:val="24"/>
              </w:rPr>
              <w:t>-32768 s/d 32767</w:t>
            </w:r>
          </w:p>
        </w:tc>
      </w:tr>
      <w:tr w:rsidR="00186694" w:rsidRPr="00186694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hideMark/>
          </w:tcPr>
          <w:p w:rsidR="00684AE8" w:rsidRPr="00186694" w:rsidRDefault="00684AE8" w:rsidP="00684AE8">
            <w:pPr>
              <w:spacing w:after="120" w:line="327" w:lineRule="atLeast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Word 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hideMark/>
          </w:tcPr>
          <w:p w:rsidR="00684AE8" w:rsidRPr="00186694" w:rsidRDefault="00684AE8" w:rsidP="00684AE8">
            <w:pPr>
              <w:spacing w:after="120" w:line="327" w:lineRule="atLeast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:rsidR="00684AE8" w:rsidRPr="00186694" w:rsidRDefault="00684AE8" w:rsidP="00684AE8">
            <w:pPr>
              <w:spacing w:after="120" w:line="327" w:lineRule="atLeast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sz w:val="24"/>
                <w:szCs w:val="24"/>
              </w:rPr>
              <w:t>0 s/d 65535</w:t>
            </w:r>
          </w:p>
        </w:tc>
      </w:tr>
      <w:tr w:rsidR="00186694" w:rsidRPr="00186694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shd w:val="clear" w:color="auto" w:fill="E6EED5" w:themeFill="accent3" w:themeFillTint="3F"/>
            <w:hideMark/>
          </w:tcPr>
          <w:p w:rsidR="00684AE8" w:rsidRPr="00186694" w:rsidRDefault="00684AE8" w:rsidP="00684AE8">
            <w:pPr>
              <w:spacing w:after="120" w:line="327" w:lineRule="atLeast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Longint</w:t>
            </w:r>
            <w:proofErr w:type="spellEnd"/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shd w:val="clear" w:color="auto" w:fill="E6EED5" w:themeFill="accent3" w:themeFillTint="3F"/>
            <w:hideMark/>
          </w:tcPr>
          <w:p w:rsidR="00684AE8" w:rsidRPr="00186694" w:rsidRDefault="00684AE8" w:rsidP="00684AE8">
            <w:pPr>
              <w:spacing w:after="120" w:line="327" w:lineRule="atLeast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E6EED5" w:themeFill="accent3" w:themeFillTint="3F"/>
            <w:hideMark/>
          </w:tcPr>
          <w:p w:rsidR="00684AE8" w:rsidRPr="00186694" w:rsidRDefault="00684AE8" w:rsidP="00684AE8">
            <w:pPr>
              <w:spacing w:after="120" w:line="327" w:lineRule="atLeast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sz w:val="24"/>
                <w:szCs w:val="24"/>
              </w:rPr>
              <w:t>2147483648 s/d 2147483647</w:t>
            </w:r>
          </w:p>
        </w:tc>
      </w:tr>
    </w:tbl>
    <w:p w:rsidR="00684AE8" w:rsidRPr="00186694" w:rsidRDefault="00684AE8" w:rsidP="00684AE8">
      <w:pPr>
        <w:pStyle w:val="ListParagraph"/>
        <w:numPr>
          <w:ilvl w:val="0"/>
          <w:numId w:val="5"/>
        </w:numPr>
        <w:shd w:val="clear" w:color="auto" w:fill="FFFFFF"/>
        <w:spacing w:after="120" w:line="327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Real</w:t>
      </w:r>
    </w:p>
    <w:p w:rsidR="00684AE8" w:rsidRPr="00186694" w:rsidRDefault="00684AE8" w:rsidP="00684AE8">
      <w:pPr>
        <w:pStyle w:val="ListParagraph"/>
        <w:shd w:val="clear" w:color="auto" w:fill="FFFFFF"/>
        <w:spacing w:after="120" w:line="327" w:lineRule="atLeast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Real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desimal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pecahan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1384" w:type="dxa"/>
        <w:tbl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</w:tblBorders>
        <w:tblLook w:val="04A0" w:firstRow="1" w:lastRow="0" w:firstColumn="1" w:lastColumn="0" w:noHBand="0" w:noVBand="1"/>
      </w:tblPr>
      <w:tblGrid>
        <w:gridCol w:w="1549"/>
        <w:gridCol w:w="2026"/>
        <w:gridCol w:w="3216"/>
      </w:tblGrid>
      <w:tr w:rsidR="00186694" w:rsidRPr="00186694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9BBB59" w:themeFill="accent3"/>
            <w:hideMark/>
          </w:tcPr>
          <w:p w:rsidR="00684AE8" w:rsidRPr="00186694" w:rsidRDefault="00684AE8" w:rsidP="00684A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nil"/>
            </w:tcBorders>
            <w:shd w:val="clear" w:color="auto" w:fill="9BBB59" w:themeFill="accent3"/>
            <w:hideMark/>
          </w:tcPr>
          <w:p w:rsidR="00684AE8" w:rsidRPr="00186694" w:rsidRDefault="00684AE8" w:rsidP="00684A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Ukuran</w:t>
            </w:r>
            <w:proofErr w:type="spellEnd"/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9BBB59" w:themeFill="accent3"/>
            <w:hideMark/>
          </w:tcPr>
          <w:p w:rsidR="00684AE8" w:rsidRPr="00186694" w:rsidRDefault="00684AE8" w:rsidP="00684A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Rentang</w:t>
            </w:r>
            <w:proofErr w:type="spellEnd"/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Nilai</w:t>
            </w:r>
            <w:proofErr w:type="spellEnd"/>
          </w:p>
        </w:tc>
      </w:tr>
      <w:tr w:rsidR="00186694" w:rsidRPr="00186694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shd w:val="clear" w:color="auto" w:fill="E6EED5" w:themeFill="accent3" w:themeFillTint="3F"/>
            <w:hideMark/>
          </w:tcPr>
          <w:p w:rsidR="00684AE8" w:rsidRPr="00186694" w:rsidRDefault="00684AE8" w:rsidP="00684A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real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shd w:val="clear" w:color="auto" w:fill="E6EED5" w:themeFill="accent3" w:themeFillTint="3F"/>
            <w:hideMark/>
          </w:tcPr>
          <w:p w:rsidR="00684AE8" w:rsidRPr="00186694" w:rsidRDefault="00684AE8" w:rsidP="00684A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sz w:val="24"/>
                <w:szCs w:val="24"/>
              </w:rPr>
              <w:t>6 bytes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E6EED5" w:themeFill="accent3" w:themeFillTint="3F"/>
            <w:hideMark/>
          </w:tcPr>
          <w:p w:rsidR="00684AE8" w:rsidRPr="00186694" w:rsidRDefault="00684AE8" w:rsidP="00684A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sz w:val="24"/>
                <w:szCs w:val="24"/>
              </w:rPr>
              <w:t>2.9 x 10-39 s/d 1.7 x1038</w:t>
            </w:r>
          </w:p>
        </w:tc>
      </w:tr>
      <w:tr w:rsidR="00186694" w:rsidRPr="00186694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hideMark/>
          </w:tcPr>
          <w:p w:rsidR="00684AE8" w:rsidRPr="00186694" w:rsidRDefault="00684AE8" w:rsidP="00684A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single 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hideMark/>
          </w:tcPr>
          <w:p w:rsidR="00684AE8" w:rsidRPr="00186694" w:rsidRDefault="00684AE8" w:rsidP="00684A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:rsidR="00684AE8" w:rsidRPr="00186694" w:rsidRDefault="00684AE8" w:rsidP="00684A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sz w:val="24"/>
                <w:szCs w:val="24"/>
              </w:rPr>
              <w:t>1.5 x 1045 s/d 3.4 x 1038  </w:t>
            </w:r>
          </w:p>
        </w:tc>
      </w:tr>
      <w:tr w:rsidR="00186694" w:rsidRPr="00186694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shd w:val="clear" w:color="auto" w:fill="E6EED5" w:themeFill="accent3" w:themeFillTint="3F"/>
            <w:hideMark/>
          </w:tcPr>
          <w:p w:rsidR="00684AE8" w:rsidRPr="00186694" w:rsidRDefault="00684AE8" w:rsidP="00684A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double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shd w:val="clear" w:color="auto" w:fill="E6EED5" w:themeFill="accent3" w:themeFillTint="3F"/>
            <w:hideMark/>
          </w:tcPr>
          <w:p w:rsidR="00684AE8" w:rsidRPr="00186694" w:rsidRDefault="00684AE8" w:rsidP="00684A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E6EED5" w:themeFill="accent3" w:themeFillTint="3F"/>
            <w:hideMark/>
          </w:tcPr>
          <w:p w:rsidR="00684AE8" w:rsidRPr="00186694" w:rsidRDefault="00684AE8" w:rsidP="00684A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sz w:val="24"/>
                <w:szCs w:val="24"/>
              </w:rPr>
              <w:t>5.0 x 10-324 s/d 1.7 x 10308</w:t>
            </w:r>
          </w:p>
        </w:tc>
      </w:tr>
      <w:tr w:rsidR="00186694" w:rsidRPr="00186694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hideMark/>
          </w:tcPr>
          <w:p w:rsidR="00684AE8" w:rsidRPr="00186694" w:rsidRDefault="00684AE8" w:rsidP="00684A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extended 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hideMark/>
          </w:tcPr>
          <w:p w:rsidR="00684AE8" w:rsidRPr="00186694" w:rsidRDefault="00684AE8" w:rsidP="00684A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sz w:val="24"/>
                <w:szCs w:val="24"/>
              </w:rPr>
              <w:t>10 bytes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:rsidR="00684AE8" w:rsidRPr="00186694" w:rsidRDefault="00684AE8" w:rsidP="00684A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sz w:val="24"/>
                <w:szCs w:val="24"/>
              </w:rPr>
              <w:t>3.4 x 10-4932 s/d 1.1 x 104932</w:t>
            </w:r>
          </w:p>
        </w:tc>
      </w:tr>
      <w:tr w:rsidR="00186694" w:rsidRPr="00186694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shd w:val="clear" w:color="auto" w:fill="E6EED5" w:themeFill="accent3" w:themeFillTint="3F"/>
            <w:hideMark/>
          </w:tcPr>
          <w:p w:rsidR="00684AE8" w:rsidRPr="00186694" w:rsidRDefault="00684AE8" w:rsidP="00684A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 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shd w:val="clear" w:color="auto" w:fill="E6EED5" w:themeFill="accent3" w:themeFillTint="3F"/>
            <w:hideMark/>
          </w:tcPr>
          <w:p w:rsidR="00684AE8" w:rsidRPr="00186694" w:rsidRDefault="00684AE8" w:rsidP="00684A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E6EED5" w:themeFill="accent3" w:themeFillTint="3F"/>
            <w:hideMark/>
          </w:tcPr>
          <w:p w:rsidR="00684AE8" w:rsidRPr="00186694" w:rsidRDefault="00684AE8" w:rsidP="00684A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694">
              <w:rPr>
                <w:rFonts w:ascii="Times New Roman" w:eastAsia="Times New Roman" w:hAnsi="Times New Roman" w:cs="Times New Roman"/>
                <w:sz w:val="24"/>
                <w:szCs w:val="24"/>
              </w:rPr>
              <w:t>-9.2x 1018 s/d 9.2x 1018</w:t>
            </w:r>
          </w:p>
        </w:tc>
      </w:tr>
    </w:tbl>
    <w:p w:rsidR="00684AE8" w:rsidRPr="00186694" w:rsidRDefault="00684AE8" w:rsidP="00684AE8">
      <w:pPr>
        <w:shd w:val="clear" w:color="auto" w:fill="FFFFFF"/>
        <w:spacing w:after="120" w:line="327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684AE8" w:rsidRPr="00186694" w:rsidRDefault="00684AE8" w:rsidP="00684AE8">
      <w:pPr>
        <w:pStyle w:val="ListParagraph"/>
        <w:numPr>
          <w:ilvl w:val="0"/>
          <w:numId w:val="4"/>
        </w:numPr>
        <w:shd w:val="clear" w:color="auto" w:fill="FFFFFF"/>
        <w:spacing w:after="120" w:line="327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(char)</w:t>
      </w:r>
    </w:p>
    <w:p w:rsidR="00BB5F9E" w:rsidRPr="00186694" w:rsidRDefault="00684AE8" w:rsidP="00BB5F9E">
      <w:pPr>
        <w:pStyle w:val="ListParagraph"/>
        <w:shd w:val="clear" w:color="auto" w:fill="FFFFFF"/>
        <w:spacing w:after="120" w:line="327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86694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1 digit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186694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1 byte (1 byte = 8 bit).</w:t>
      </w:r>
      <w:proofErr w:type="gram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6694">
        <w:rPr>
          <w:rFonts w:ascii="Times New Roman" w:eastAsia="Times New Roman" w:hAnsi="Times New Roman" w:cs="Times New Roman"/>
          <w:sz w:val="24"/>
          <w:szCs w:val="24"/>
        </w:rPr>
        <w:t>Adapun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sejumlah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256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(ASCII), 0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255.</w:t>
      </w:r>
      <w:proofErr w:type="gram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petik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tunggal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186694">
        <w:rPr>
          <w:rFonts w:ascii="Times New Roman" w:eastAsia="Times New Roman" w:hAnsi="Times New Roman" w:cs="Times New Roman"/>
          <w:sz w:val="24"/>
          <w:szCs w:val="24"/>
        </w:rPr>
        <w:t>‘ )</w:t>
      </w:r>
      <w:proofErr w:type="gram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  di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186694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‘a’, ‘A’,’&amp;’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5F9E" w:rsidRPr="00186694" w:rsidRDefault="00BB5F9E" w:rsidP="00BB5F9E">
      <w:pPr>
        <w:pStyle w:val="ListParagraph"/>
        <w:shd w:val="clear" w:color="auto" w:fill="FFFFFF"/>
        <w:spacing w:after="120" w:line="327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BB5F9E" w:rsidRPr="00186694" w:rsidRDefault="00684AE8" w:rsidP="00BB5F9E">
      <w:pPr>
        <w:pStyle w:val="ListParagraph"/>
        <w:shd w:val="clear" w:color="auto" w:fill="FFFFFF"/>
        <w:spacing w:after="120" w:line="327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Nilai-nilai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669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BB5F9E" w:rsidRPr="00186694" w:rsidRDefault="00BB5F9E" w:rsidP="00BB5F9E">
      <w:pPr>
        <w:pStyle w:val="ListParagraph"/>
        <w:shd w:val="clear" w:color="auto" w:fill="FFFFFF"/>
        <w:spacing w:after="120" w:line="327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a’..’z’,’A’</w:t>
      </w:r>
      <w:proofErr w:type="gramStart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..’</w:t>
      </w:r>
      <w:proofErr w:type="gram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Z</w:t>
      </w:r>
      <w:proofErr w:type="spell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’</w:t>
      </w:r>
    </w:p>
    <w:p w:rsidR="00BB5F9E" w:rsidRPr="00186694" w:rsidRDefault="00BB5F9E" w:rsidP="00BB5F9E">
      <w:pPr>
        <w:pStyle w:val="ListParagraph"/>
        <w:shd w:val="clear" w:color="auto" w:fill="FFFFFF"/>
        <w:spacing w:after="120" w:line="327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 xml:space="preserve"> ‘0’..’9’</w:t>
      </w:r>
    </w:p>
    <w:p w:rsidR="00BB5F9E" w:rsidRPr="00186694" w:rsidRDefault="00BB5F9E" w:rsidP="00BB5F9E">
      <w:pPr>
        <w:pStyle w:val="ListParagraph"/>
        <w:shd w:val="clear" w:color="auto" w:fill="FFFFFF"/>
        <w:spacing w:after="120" w:line="327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koma</w:t>
      </w:r>
      <w:proofErr w:type="spell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koma</w:t>
      </w:r>
      <w:proofErr w:type="spell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sebagainya</w:t>
      </w:r>
      <w:proofErr w:type="spellEnd"/>
    </w:p>
    <w:p w:rsidR="00BB5F9E" w:rsidRPr="00186694" w:rsidRDefault="00BB5F9E" w:rsidP="00BB5F9E">
      <w:pPr>
        <w:pStyle w:val="ListParagraph"/>
        <w:shd w:val="clear" w:color="auto" w:fill="FFFFFF"/>
        <w:spacing w:after="120" w:line="327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 xml:space="preserve"> $, %, #, @ </w:t>
      </w:r>
      <w:proofErr w:type="spellStart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sebagainya</w:t>
      </w:r>
      <w:proofErr w:type="spellEnd"/>
      <w:r w:rsidR="00684AE8" w:rsidRPr="001866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5F9E" w:rsidRPr="00186694" w:rsidRDefault="00BB5F9E" w:rsidP="00BB5F9E">
      <w:pPr>
        <w:pStyle w:val="ListParagraph"/>
        <w:shd w:val="clear" w:color="auto" w:fill="FFFFFF"/>
        <w:spacing w:after="120" w:line="327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BB5F9E" w:rsidRPr="00186694" w:rsidRDefault="00684AE8" w:rsidP="00BB5F9E">
      <w:pPr>
        <w:pStyle w:val="ListParagraph"/>
        <w:numPr>
          <w:ilvl w:val="0"/>
          <w:numId w:val="4"/>
        </w:numPr>
        <w:shd w:val="clear" w:color="auto" w:fill="FFFFFF"/>
        <w:spacing w:after="120" w:line="327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86694">
        <w:rPr>
          <w:rFonts w:ascii="Times New Roman" w:eastAsia="Times New Roman" w:hAnsi="Times New Roman" w:cs="Times New Roman"/>
          <w:sz w:val="24"/>
          <w:szCs w:val="24"/>
        </w:rPr>
        <w:t>Boolean</w:t>
      </w:r>
    </w:p>
    <w:p w:rsidR="00684AE8" w:rsidRPr="00186694" w:rsidRDefault="00684AE8" w:rsidP="00BB5F9E">
      <w:pPr>
        <w:pStyle w:val="ListParagraph"/>
        <w:shd w:val="clear" w:color="auto" w:fill="FFFFFF"/>
        <w:spacing w:after="120" w:line="327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Boolean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kemungkinan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>: TRUE (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FALSE (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Pr="00186694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memakai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5F9E" w:rsidRPr="00186694" w:rsidRDefault="00BB5F9E" w:rsidP="00BB5F9E">
      <w:pPr>
        <w:shd w:val="clear" w:color="auto" w:fill="FFFFFF"/>
        <w:spacing w:after="120" w:line="327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BB5F9E" w:rsidRPr="00186694" w:rsidRDefault="00BB5F9E" w:rsidP="00BB5F9E">
      <w:pPr>
        <w:pStyle w:val="ListParagraph"/>
        <w:numPr>
          <w:ilvl w:val="0"/>
          <w:numId w:val="3"/>
        </w:numPr>
        <w:shd w:val="clear" w:color="auto" w:fill="FFFFFF"/>
        <w:spacing w:after="120" w:line="327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Composite</w:t>
      </w:r>
    </w:p>
    <w:p w:rsidR="00BB5F9E" w:rsidRPr="00186694" w:rsidRDefault="00684AE8" w:rsidP="00BB5F9E">
      <w:pPr>
        <w:pStyle w:val="ListParagraph"/>
        <w:shd w:val="clear" w:color="auto" w:fill="FFFFFF"/>
        <w:spacing w:after="120" w:line="327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Komposit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Pr="00186694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menampung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5F9E" w:rsidRPr="00186694" w:rsidRDefault="00BB5F9E" w:rsidP="00BB5F9E">
      <w:pPr>
        <w:pStyle w:val="ListParagraph"/>
        <w:shd w:val="clear" w:color="auto" w:fill="FFFFFF"/>
        <w:spacing w:after="120" w:line="327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BB5F9E" w:rsidRPr="00186694" w:rsidRDefault="00684AE8" w:rsidP="00BB5F9E">
      <w:pPr>
        <w:pStyle w:val="ListParagraph"/>
        <w:numPr>
          <w:ilvl w:val="0"/>
          <w:numId w:val="6"/>
        </w:numPr>
        <w:shd w:val="clear" w:color="auto" w:fill="FFFFFF"/>
        <w:spacing w:after="120" w:line="327" w:lineRule="atLeast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186694">
        <w:rPr>
          <w:rFonts w:ascii="Times New Roman" w:eastAsia="Times New Roman" w:hAnsi="Times New Roman" w:cs="Times New Roman"/>
          <w:sz w:val="24"/>
          <w:szCs w:val="24"/>
        </w:rPr>
        <w:t>Array</w:t>
      </w:r>
      <w:r w:rsidRPr="0018669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larik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. Array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sejumlah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186694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homogen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ilustrasi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, array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menampung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proofErr w:type="gramStart"/>
      <w:r w:rsidRPr="00186694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integer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array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diberi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5F9E" w:rsidRPr="00186694" w:rsidRDefault="00BB5F9E" w:rsidP="00BB5F9E">
      <w:pPr>
        <w:pStyle w:val="ListParagraph"/>
        <w:shd w:val="clear" w:color="auto" w:fill="FFFFFF"/>
        <w:spacing w:after="120" w:line="327" w:lineRule="atLeast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:rsidR="00BB5F9E" w:rsidRPr="00186694" w:rsidRDefault="00BB5F9E" w:rsidP="00BB5F9E">
      <w:pPr>
        <w:pStyle w:val="ListParagraph"/>
        <w:numPr>
          <w:ilvl w:val="0"/>
          <w:numId w:val="6"/>
        </w:numPr>
        <w:shd w:val="clear" w:color="auto" w:fill="FFFFFF"/>
        <w:spacing w:after="120" w:line="327" w:lineRule="atLeast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Record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struck</w:t>
      </w:r>
    </w:p>
    <w:p w:rsidR="00BB5F9E" w:rsidRPr="00186694" w:rsidRDefault="00684AE8" w:rsidP="00BB5F9E">
      <w:pPr>
        <w:pStyle w:val="ListParagraph"/>
        <w:shd w:val="clear" w:color="auto" w:fill="FFFFFF"/>
        <w:spacing w:after="120" w:line="327" w:lineRule="atLeast"/>
        <w:ind w:left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8669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halnya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Array, Record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komposit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Record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Pascal/Delphi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C++.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array,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record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menampung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berbeda-beda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heterogen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proofErr w:type="gramStart"/>
      <w:r w:rsidRPr="00186694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integer,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character,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Boolean.</w:t>
      </w:r>
      <w:proofErr w:type="gram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record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menampung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obyek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6694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lahir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lahir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669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string,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bertipe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string,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bertipe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single (numeric),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lahir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bertipe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string,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lahir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bertipe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date. </w:t>
      </w:r>
      <w:proofErr w:type="spellStart"/>
      <w:proofErr w:type="gramStart"/>
      <w:r w:rsidRPr="00186694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pengunaan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record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Delphi.</w:t>
      </w:r>
      <w:proofErr w:type="gramEnd"/>
    </w:p>
    <w:p w:rsidR="00BB5F9E" w:rsidRPr="00186694" w:rsidRDefault="00BB5F9E" w:rsidP="00BB5F9E">
      <w:pPr>
        <w:pStyle w:val="ListParagraph"/>
        <w:shd w:val="clear" w:color="auto" w:fill="FFFFFF"/>
        <w:spacing w:after="120" w:line="327" w:lineRule="atLeast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:rsidR="00BB5F9E" w:rsidRPr="00186694" w:rsidRDefault="00684AE8" w:rsidP="00BB5F9E">
      <w:pPr>
        <w:pStyle w:val="ListParagraph"/>
        <w:numPr>
          <w:ilvl w:val="0"/>
          <w:numId w:val="6"/>
        </w:numPr>
        <w:shd w:val="clear" w:color="auto" w:fill="FFFFFF"/>
        <w:spacing w:after="120" w:line="327" w:lineRule="atLeast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186694">
        <w:rPr>
          <w:rFonts w:ascii="Times New Roman" w:eastAsia="Times New Roman" w:hAnsi="Times New Roman" w:cs="Times New Roman"/>
          <w:sz w:val="24"/>
          <w:szCs w:val="24"/>
        </w:rPr>
        <w:t>Image</w:t>
      </w:r>
      <w:r w:rsidRPr="0018669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Image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citra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</w:t>
      </w:r>
      <w:r w:rsidR="00BB5F9E" w:rsidRPr="00186694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="00BB5F9E"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BB5F9E" w:rsidRPr="00186694"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 w:rsidR="00BB5F9E" w:rsidRPr="00186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BB5F9E" w:rsidRPr="00186694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="00BB5F9E"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B5F9E" w:rsidRPr="00186694"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 w:rsidR="00BB5F9E"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lain-lain.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bahasa-bahasa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modern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visual,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didukung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5F9E" w:rsidRPr="00186694" w:rsidRDefault="00BB5F9E" w:rsidP="00BB5F9E">
      <w:pPr>
        <w:pStyle w:val="ListParagraph"/>
        <w:shd w:val="clear" w:color="auto" w:fill="FFFFFF"/>
        <w:spacing w:after="120" w:line="327" w:lineRule="atLeast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:rsidR="00BB5F9E" w:rsidRPr="00186694" w:rsidRDefault="00684AE8" w:rsidP="00BB5F9E">
      <w:pPr>
        <w:pStyle w:val="ListParagraph"/>
        <w:numPr>
          <w:ilvl w:val="0"/>
          <w:numId w:val="6"/>
        </w:numPr>
        <w:shd w:val="clear" w:color="auto" w:fill="FFFFFF"/>
        <w:spacing w:after="120" w:line="327" w:lineRule="atLeast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186694">
        <w:rPr>
          <w:rFonts w:ascii="Times New Roman" w:eastAsia="Times New Roman" w:hAnsi="Times New Roman" w:cs="Times New Roman"/>
          <w:sz w:val="24"/>
          <w:szCs w:val="24"/>
        </w:rPr>
        <w:t>Date Time</w:t>
      </w:r>
    </w:p>
    <w:p w:rsidR="00BB5F9E" w:rsidRPr="00186694" w:rsidRDefault="00684AE8" w:rsidP="00BB5F9E">
      <w:pPr>
        <w:pStyle w:val="ListParagraph"/>
        <w:shd w:val="clear" w:color="auto" w:fill="FFFFFF"/>
        <w:spacing w:after="120" w:line="327" w:lineRule="atLeast"/>
        <w:ind w:left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(date)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(time)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internal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format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186694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konstanta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dideklarasikan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Date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jam.</w:t>
      </w:r>
      <w:proofErr w:type="gram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composite,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bentukan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  <w:proofErr w:type="gramEnd"/>
    </w:p>
    <w:p w:rsidR="00BB5F9E" w:rsidRPr="00186694" w:rsidRDefault="00BB5F9E" w:rsidP="00BB5F9E">
      <w:pPr>
        <w:pStyle w:val="ListParagraph"/>
        <w:shd w:val="clear" w:color="auto" w:fill="FFFFFF"/>
        <w:spacing w:after="120" w:line="327" w:lineRule="atLeast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:rsidR="00BB5F9E" w:rsidRPr="00186694" w:rsidRDefault="00684AE8" w:rsidP="00BB5F9E">
      <w:pPr>
        <w:pStyle w:val="ListParagraph"/>
        <w:numPr>
          <w:ilvl w:val="0"/>
          <w:numId w:val="6"/>
        </w:numPr>
        <w:shd w:val="clear" w:color="auto" w:fill="FFFFFF"/>
        <w:spacing w:after="120" w:line="327" w:lineRule="atLeast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186694">
        <w:rPr>
          <w:rFonts w:ascii="Times New Roman" w:eastAsia="Times New Roman" w:hAnsi="Times New Roman" w:cs="Times New Roman"/>
          <w:sz w:val="24"/>
          <w:szCs w:val="24"/>
        </w:rPr>
        <w:t>Object</w:t>
      </w:r>
    </w:p>
    <w:p w:rsidR="00BB5F9E" w:rsidRPr="00186694" w:rsidRDefault="00684AE8" w:rsidP="00BB5F9E">
      <w:pPr>
        <w:pStyle w:val="ListParagraph"/>
        <w:shd w:val="clear" w:color="auto" w:fill="FFFFFF"/>
        <w:spacing w:after="120" w:line="327" w:lineRule="atLeast"/>
        <w:ind w:left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object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obyek-obyek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disediakan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Visual Basic, Delphi,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lain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GUI.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form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control Command button,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beri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6694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Command1.</w:t>
      </w:r>
    </w:p>
    <w:p w:rsidR="00BB5F9E" w:rsidRPr="00186694" w:rsidRDefault="00BB5F9E" w:rsidP="00BB5F9E">
      <w:pPr>
        <w:pStyle w:val="ListParagraph"/>
        <w:shd w:val="clear" w:color="auto" w:fill="FFFFFF"/>
        <w:spacing w:after="120" w:line="327" w:lineRule="atLeast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:rsidR="00BB5F9E" w:rsidRPr="00186694" w:rsidRDefault="00684AE8" w:rsidP="00BB5F9E">
      <w:pPr>
        <w:pStyle w:val="ListParagraph"/>
        <w:numPr>
          <w:ilvl w:val="0"/>
          <w:numId w:val="6"/>
        </w:numPr>
        <w:shd w:val="clear" w:color="auto" w:fill="FFFFFF"/>
        <w:spacing w:after="120" w:line="327" w:lineRule="atLeast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Subrange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subrange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jangkauan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ditetapkan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programmer.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batas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minimum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batas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maksimum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didukung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Delphi.</w:t>
      </w:r>
    </w:p>
    <w:p w:rsidR="00BB5F9E" w:rsidRPr="00186694" w:rsidRDefault="00BB5F9E" w:rsidP="00BB5F9E">
      <w:pPr>
        <w:pStyle w:val="ListParagraph"/>
        <w:shd w:val="clear" w:color="auto" w:fill="FFFFFF"/>
        <w:spacing w:after="120" w:line="327" w:lineRule="atLeast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:rsidR="00684AE8" w:rsidRPr="00186694" w:rsidRDefault="00684AE8" w:rsidP="00BB5F9E">
      <w:pPr>
        <w:pStyle w:val="ListParagraph"/>
        <w:numPr>
          <w:ilvl w:val="0"/>
          <w:numId w:val="6"/>
        </w:numPr>
        <w:shd w:val="clear" w:color="auto" w:fill="FFFFFF"/>
        <w:spacing w:after="120" w:line="327" w:lineRule="atLeast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Enumerasi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elemen-elemen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persatu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konstanta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integer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urutannya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konstanta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integer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diwakili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6694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variable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kurung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dijumpai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Delphi,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deklaratif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SQL.</w:t>
      </w:r>
    </w:p>
    <w:p w:rsidR="00684AE8" w:rsidRPr="00186694" w:rsidRDefault="00684AE8" w:rsidP="0068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231D" w:rsidRPr="00186694" w:rsidRDefault="00684AE8" w:rsidP="00CD231D">
      <w:pPr>
        <w:shd w:val="clear" w:color="auto" w:fill="FFFFFF"/>
        <w:spacing w:after="120" w:line="327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6694">
        <w:rPr>
          <w:rFonts w:ascii="Times New Roman" w:eastAsia="Times New Roman" w:hAnsi="Times New Roman" w:cs="Times New Roman"/>
          <w:b/>
          <w:bCs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b/>
          <w:bCs/>
          <w:sz w:val="24"/>
          <w:szCs w:val="24"/>
        </w:rPr>
        <w:t>Lainnya</w:t>
      </w:r>
      <w:proofErr w:type="spellEnd"/>
    </w:p>
    <w:p w:rsidR="00CD231D" w:rsidRPr="00186694" w:rsidRDefault="00684AE8" w:rsidP="00CD231D">
      <w:pPr>
        <w:pStyle w:val="ListParagraph"/>
        <w:numPr>
          <w:ilvl w:val="0"/>
          <w:numId w:val="7"/>
        </w:numPr>
        <w:shd w:val="clear" w:color="auto" w:fill="FFFFFF"/>
        <w:spacing w:after="120" w:line="327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</w:p>
    <w:p w:rsidR="00CD231D" w:rsidRPr="00186694" w:rsidRDefault="00CD231D" w:rsidP="00CD231D">
      <w:pPr>
        <w:pStyle w:val="ListParagraph"/>
        <w:numPr>
          <w:ilvl w:val="0"/>
          <w:numId w:val="8"/>
        </w:numPr>
        <w:shd w:val="clear" w:color="auto" w:fill="FFFFFF"/>
        <w:spacing w:after="120" w:line="327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String</w:t>
      </w:r>
    </w:p>
    <w:p w:rsidR="00CD231D" w:rsidRPr="00186694" w:rsidRDefault="00684AE8" w:rsidP="00CD231D">
      <w:pPr>
        <w:pStyle w:val="ListParagraph"/>
        <w:shd w:val="clear" w:color="auto" w:fill="FFFFFF"/>
        <w:spacing w:after="120" w:line="327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8669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array (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larik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'ABCDEF'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konstanta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string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berisikan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6 byte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6694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2 s/d 256 byte,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1 s/d 255.</w:t>
      </w:r>
      <w:proofErr w:type="gramEnd"/>
    </w:p>
    <w:p w:rsidR="00CD231D" w:rsidRPr="00186694" w:rsidRDefault="00684AE8" w:rsidP="00CD231D">
      <w:pPr>
        <w:pStyle w:val="ListParagraph"/>
        <w:numPr>
          <w:ilvl w:val="0"/>
          <w:numId w:val="8"/>
        </w:numPr>
        <w:shd w:val="clear" w:color="auto" w:fill="FFFFFF"/>
        <w:spacing w:after="120" w:line="327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Set</w:t>
      </w:r>
    </w:p>
    <w:p w:rsidR="00610AB1" w:rsidRPr="00186694" w:rsidRDefault="00684AE8" w:rsidP="00610AB1">
      <w:pPr>
        <w:pStyle w:val="ListParagraph"/>
        <w:shd w:val="clear" w:color="auto" w:fill="FFFFFF"/>
        <w:spacing w:after="120" w:line="327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himpunan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). Set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Pascal. Set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mirip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himpunan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0AB1" w:rsidRPr="00186694" w:rsidRDefault="00610AB1" w:rsidP="00610AB1">
      <w:pPr>
        <w:pStyle w:val="ListParagraph"/>
        <w:shd w:val="clear" w:color="auto" w:fill="FFFFFF"/>
        <w:spacing w:after="120" w:line="327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610AB1" w:rsidRPr="00186694" w:rsidRDefault="00684AE8" w:rsidP="00610AB1">
      <w:pPr>
        <w:pStyle w:val="ListParagraph"/>
        <w:numPr>
          <w:ilvl w:val="0"/>
          <w:numId w:val="7"/>
        </w:numPr>
        <w:shd w:val="clear" w:color="auto" w:fill="FFFFFF"/>
        <w:spacing w:after="120" w:line="327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Pointer</w:t>
      </w:r>
    </w:p>
    <w:p w:rsidR="00610AB1" w:rsidRPr="00186694" w:rsidRDefault="00684AE8" w:rsidP="00610AB1">
      <w:pPr>
        <w:pStyle w:val="ListParagraph"/>
        <w:shd w:val="clear" w:color="auto" w:fill="FFFFFF"/>
        <w:spacing w:after="120" w:line="327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8669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Pointer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address (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) di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86694"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gram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yang points (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menunjuk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pointer.</w:t>
      </w:r>
      <w:r w:rsidR="00610AB1"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Ada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pointer:</w:t>
      </w:r>
    </w:p>
    <w:p w:rsidR="00610AB1" w:rsidRPr="00186694" w:rsidRDefault="00684AE8" w:rsidP="00610AB1">
      <w:pPr>
        <w:pStyle w:val="ListParagraph"/>
        <w:numPr>
          <w:ilvl w:val="0"/>
          <w:numId w:val="9"/>
        </w:numPr>
        <w:shd w:val="clear" w:color="auto" w:fill="FFFFFF"/>
        <w:spacing w:after="120" w:line="327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86694">
        <w:rPr>
          <w:rFonts w:ascii="Times New Roman" w:eastAsia="Times New Roman" w:hAnsi="Times New Roman" w:cs="Times New Roman"/>
          <w:sz w:val="24"/>
          <w:szCs w:val="24"/>
        </w:rPr>
        <w:t>Typed (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proofErr w:type="gramStart"/>
      <w:r w:rsidRPr="00186694">
        <w:rPr>
          <w:rFonts w:ascii="Times New Roman" w:eastAsia="Times New Roman" w:hAnsi="Times New Roman" w:cs="Times New Roman"/>
          <w:sz w:val="24"/>
          <w:szCs w:val="24"/>
        </w:rPr>
        <w:t>) :</w:t>
      </w:r>
      <w:proofErr w:type="gram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pointer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menunjuk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4AE8" w:rsidRPr="00186694" w:rsidRDefault="00684AE8" w:rsidP="00610AB1">
      <w:pPr>
        <w:pStyle w:val="ListParagraph"/>
        <w:numPr>
          <w:ilvl w:val="0"/>
          <w:numId w:val="9"/>
        </w:numPr>
        <w:shd w:val="clear" w:color="auto" w:fill="FFFFFF"/>
        <w:spacing w:after="120" w:line="327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86694">
        <w:rPr>
          <w:rFonts w:ascii="Times New Roman" w:eastAsia="Times New Roman" w:hAnsi="Times New Roman" w:cs="Times New Roman"/>
          <w:sz w:val="24"/>
          <w:szCs w:val="24"/>
        </w:rPr>
        <w:t>Generic (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proofErr w:type="gramStart"/>
      <w:r w:rsidRPr="00186694">
        <w:rPr>
          <w:rFonts w:ascii="Times New Roman" w:eastAsia="Times New Roman" w:hAnsi="Times New Roman" w:cs="Times New Roman"/>
          <w:sz w:val="24"/>
          <w:szCs w:val="24"/>
        </w:rPr>
        <w:t>) :</w:t>
      </w:r>
      <w:proofErr w:type="gram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pointer yang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menunjuk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1866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7B9B" w:rsidRPr="00186694" w:rsidRDefault="00DB7B9B" w:rsidP="00DB7B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239DD" w:rsidRPr="00186694" w:rsidRDefault="004239DD" w:rsidP="004239D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86694">
        <w:rPr>
          <w:rFonts w:ascii="Times New Roman" w:eastAsia="Times New Roman" w:hAnsi="Times New Roman" w:cs="Times New Roman"/>
          <w:b/>
          <w:bCs/>
          <w:sz w:val="24"/>
          <w:szCs w:val="24"/>
        </w:rPr>
        <w:t>Daftar</w:t>
      </w:r>
      <w:proofErr w:type="spellEnd"/>
      <w:r w:rsidRPr="001866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186694">
        <w:rPr>
          <w:rFonts w:ascii="Times New Roman" w:eastAsia="Times New Roman" w:hAnsi="Times New Roman" w:cs="Times New Roman"/>
          <w:b/>
          <w:bCs/>
          <w:sz w:val="24"/>
          <w:szCs w:val="24"/>
        </w:rPr>
        <w:t>nama</w:t>
      </w:r>
      <w:proofErr w:type="spellEnd"/>
      <w:proofErr w:type="gramEnd"/>
      <w:r w:rsidRPr="001866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1866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1866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b/>
          <w:bCs/>
          <w:sz w:val="24"/>
          <w:szCs w:val="24"/>
        </w:rPr>
        <w:t>kelompoknya</w:t>
      </w:r>
      <w:proofErr w:type="spellEnd"/>
    </w:p>
    <w:p w:rsidR="004239DD" w:rsidRPr="00186694" w:rsidRDefault="004239DD" w:rsidP="004239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6694">
        <w:rPr>
          <w:rFonts w:ascii="Times New Roman" w:hAnsi="Times New Roman" w:cs="Times New Roman"/>
          <w:sz w:val="24"/>
          <w:szCs w:val="24"/>
        </w:rPr>
        <w:t>NAMA FUNGSI</w:t>
      </w:r>
    </w:p>
    <w:p w:rsidR="004239DD" w:rsidRPr="00186694" w:rsidRDefault="004239DD" w:rsidP="004239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6694">
        <w:rPr>
          <w:rFonts w:ascii="Times New Roman" w:hAnsi="Times New Roman" w:cs="Times New Roman"/>
          <w:sz w:val="24"/>
          <w:szCs w:val="24"/>
        </w:rPr>
        <w:t>Function Definition</w:t>
      </w:r>
    </w:p>
    <w:p w:rsidR="004239DD" w:rsidRPr="00186694" w:rsidRDefault="004239DD" w:rsidP="004239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6694">
        <w:rPr>
          <w:rFonts w:ascii="Times New Roman" w:hAnsi="Times New Roman" w:cs="Times New Roman"/>
          <w:sz w:val="24"/>
          <w:szCs w:val="24"/>
        </w:rPr>
        <w:t>Function Parameters</w:t>
      </w:r>
    </w:p>
    <w:p w:rsidR="004239DD" w:rsidRPr="00186694" w:rsidRDefault="004239DD" w:rsidP="004239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6694">
        <w:rPr>
          <w:rFonts w:ascii="Times New Roman" w:hAnsi="Times New Roman" w:cs="Times New Roman"/>
          <w:sz w:val="24"/>
          <w:szCs w:val="24"/>
        </w:rPr>
        <w:t>Function Invocation</w:t>
      </w:r>
    </w:p>
    <w:p w:rsidR="004239DD" w:rsidRPr="00186694" w:rsidRDefault="004239DD" w:rsidP="004239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6694">
        <w:rPr>
          <w:rFonts w:ascii="Times New Roman" w:hAnsi="Times New Roman" w:cs="Times New Roman"/>
          <w:sz w:val="24"/>
          <w:szCs w:val="24"/>
        </w:rPr>
        <w:t>Function Return</w:t>
      </w:r>
    </w:p>
    <w:p w:rsidR="004239DD" w:rsidRPr="00186694" w:rsidRDefault="004239DD" w:rsidP="004239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239DD" w:rsidRPr="00186694" w:rsidRDefault="004239DD" w:rsidP="004239D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86694">
        <w:rPr>
          <w:rFonts w:ascii="Times New Roman" w:eastAsia="Times New Roman" w:hAnsi="Times New Roman" w:cs="Times New Roman"/>
          <w:b/>
          <w:bCs/>
          <w:sz w:val="24"/>
          <w:szCs w:val="24"/>
        </w:rPr>
        <w:t>Bagaimana</w:t>
      </w:r>
      <w:proofErr w:type="spellEnd"/>
      <w:r w:rsidRPr="001866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186694">
        <w:rPr>
          <w:rFonts w:ascii="Times New Roman" w:eastAsia="Times New Roman" w:hAnsi="Times New Roman" w:cs="Times New Roman"/>
          <w:b/>
          <w:bCs/>
          <w:sz w:val="24"/>
          <w:szCs w:val="24"/>
        </w:rPr>
        <w:t>cara</w:t>
      </w:r>
      <w:proofErr w:type="spellEnd"/>
      <w:proofErr w:type="gramEnd"/>
      <w:r w:rsidRPr="001866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1866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b/>
          <w:bCs/>
          <w:sz w:val="24"/>
          <w:szCs w:val="24"/>
        </w:rPr>
        <w:t>sebuah</w:t>
      </w:r>
      <w:proofErr w:type="spellEnd"/>
      <w:r w:rsidRPr="001866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1866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1866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6694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:rsidR="004239DD" w:rsidRPr="00186694" w:rsidRDefault="004239DD" w:rsidP="004239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6694">
        <w:rPr>
          <w:rFonts w:ascii="Times New Roman" w:hAnsi="Times New Roman" w:cs="Times New Roman"/>
          <w:sz w:val="24"/>
          <w:szCs w:val="24"/>
        </w:rPr>
        <w:t>&lt;script type="text/</w:t>
      </w:r>
      <w:proofErr w:type="spellStart"/>
      <w:r w:rsidRPr="0018669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86694">
        <w:rPr>
          <w:rFonts w:ascii="Times New Roman" w:hAnsi="Times New Roman" w:cs="Times New Roman"/>
          <w:sz w:val="24"/>
          <w:szCs w:val="24"/>
        </w:rPr>
        <w:t>"&gt;</w:t>
      </w:r>
    </w:p>
    <w:p w:rsidR="004239DD" w:rsidRPr="00186694" w:rsidRDefault="004239DD" w:rsidP="004239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669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186694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186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694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186694">
        <w:rPr>
          <w:rFonts w:ascii="Times New Roman" w:hAnsi="Times New Roman" w:cs="Times New Roman"/>
          <w:sz w:val="24"/>
          <w:szCs w:val="24"/>
        </w:rPr>
        <w:t>()</w:t>
      </w:r>
    </w:p>
    <w:p w:rsidR="004239DD" w:rsidRPr="00186694" w:rsidRDefault="004239DD" w:rsidP="004239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6694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4239DD" w:rsidRPr="00186694" w:rsidRDefault="004239DD" w:rsidP="004239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66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86694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186694">
        <w:rPr>
          <w:rFonts w:ascii="Times New Roman" w:hAnsi="Times New Roman" w:cs="Times New Roman"/>
          <w:sz w:val="24"/>
          <w:szCs w:val="24"/>
        </w:rPr>
        <w:t xml:space="preserve"> ("Hello there!");</w:t>
      </w:r>
    </w:p>
    <w:p w:rsidR="004239DD" w:rsidRPr="00186694" w:rsidRDefault="004239DD" w:rsidP="004239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6694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4239DD" w:rsidRPr="00186694" w:rsidRDefault="004239DD" w:rsidP="004239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6694">
        <w:rPr>
          <w:rFonts w:ascii="Times New Roman" w:hAnsi="Times New Roman" w:cs="Times New Roman"/>
          <w:sz w:val="24"/>
          <w:szCs w:val="24"/>
        </w:rPr>
        <w:t xml:space="preserve">      &lt;/script&gt;</w:t>
      </w:r>
    </w:p>
    <w:p w:rsidR="004239DD" w:rsidRPr="00186694" w:rsidRDefault="004239DD" w:rsidP="00DB7B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239DD" w:rsidRPr="00186694" w:rsidSect="00554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84193"/>
    <w:multiLevelType w:val="hybridMultilevel"/>
    <w:tmpl w:val="DB747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818"/>
    <w:multiLevelType w:val="hybridMultilevel"/>
    <w:tmpl w:val="66E612C6"/>
    <w:lvl w:ilvl="0" w:tplc="E2C4136C">
      <w:start w:val="1"/>
      <w:numFmt w:val="bullet"/>
      <w:lvlText w:val="-"/>
      <w:lvlJc w:val="left"/>
      <w:pPr>
        <w:ind w:left="108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3B689C"/>
    <w:multiLevelType w:val="hybridMultilevel"/>
    <w:tmpl w:val="DB747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65100"/>
    <w:multiLevelType w:val="hybridMultilevel"/>
    <w:tmpl w:val="D932E830"/>
    <w:lvl w:ilvl="0" w:tplc="82A8E446">
      <w:start w:val="1"/>
      <w:numFmt w:val="lowerLetter"/>
      <w:lvlText w:val="%1."/>
      <w:lvlJc w:val="left"/>
      <w:pPr>
        <w:ind w:left="1080" w:hanging="360"/>
      </w:pPr>
      <w:rPr>
        <w:rFonts w:ascii="Trebuchet MS" w:hAnsi="Trebuchet M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C76C95"/>
    <w:multiLevelType w:val="hybridMultilevel"/>
    <w:tmpl w:val="99527BEA"/>
    <w:lvl w:ilvl="0" w:tplc="1254A1B2">
      <w:start w:val="1"/>
      <w:numFmt w:val="lowerLetter"/>
      <w:lvlText w:val="%1."/>
      <w:lvlJc w:val="left"/>
      <w:pPr>
        <w:ind w:left="1800" w:hanging="360"/>
      </w:pPr>
      <w:rPr>
        <w:rFonts w:ascii="Trebuchet MS" w:hAnsi="Trebuchet M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62A1839"/>
    <w:multiLevelType w:val="hybridMultilevel"/>
    <w:tmpl w:val="5BB45E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00450F"/>
    <w:multiLevelType w:val="hybridMultilevel"/>
    <w:tmpl w:val="AFBE7B4A"/>
    <w:lvl w:ilvl="0" w:tplc="7A8849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1355FD6"/>
    <w:multiLevelType w:val="hybridMultilevel"/>
    <w:tmpl w:val="CA6C2D72"/>
    <w:lvl w:ilvl="0" w:tplc="BB9A7C8E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E75B1E"/>
    <w:multiLevelType w:val="hybridMultilevel"/>
    <w:tmpl w:val="DDF80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B7B9B"/>
    <w:rsid w:val="00003EC8"/>
    <w:rsid w:val="000060F3"/>
    <w:rsid w:val="0000701B"/>
    <w:rsid w:val="000131C0"/>
    <w:rsid w:val="00016E6E"/>
    <w:rsid w:val="00023AA9"/>
    <w:rsid w:val="00030D41"/>
    <w:rsid w:val="00031061"/>
    <w:rsid w:val="00037AC4"/>
    <w:rsid w:val="0004112B"/>
    <w:rsid w:val="00043702"/>
    <w:rsid w:val="00046791"/>
    <w:rsid w:val="00047F43"/>
    <w:rsid w:val="00057F7C"/>
    <w:rsid w:val="00061290"/>
    <w:rsid w:val="00062CEC"/>
    <w:rsid w:val="00071B1B"/>
    <w:rsid w:val="00075F05"/>
    <w:rsid w:val="00081D87"/>
    <w:rsid w:val="00084965"/>
    <w:rsid w:val="0008570F"/>
    <w:rsid w:val="0008693E"/>
    <w:rsid w:val="00093460"/>
    <w:rsid w:val="000A01DB"/>
    <w:rsid w:val="000A131C"/>
    <w:rsid w:val="000A19AF"/>
    <w:rsid w:val="000A3221"/>
    <w:rsid w:val="000A39A4"/>
    <w:rsid w:val="000A3E94"/>
    <w:rsid w:val="000A5DC4"/>
    <w:rsid w:val="000B0304"/>
    <w:rsid w:val="000B1CF6"/>
    <w:rsid w:val="000B2029"/>
    <w:rsid w:val="000B2E61"/>
    <w:rsid w:val="000B4235"/>
    <w:rsid w:val="000C1089"/>
    <w:rsid w:val="000C1B76"/>
    <w:rsid w:val="000C5BB5"/>
    <w:rsid w:val="000C7929"/>
    <w:rsid w:val="000D0142"/>
    <w:rsid w:val="000D0B68"/>
    <w:rsid w:val="000D2029"/>
    <w:rsid w:val="000E0C85"/>
    <w:rsid w:val="000E170E"/>
    <w:rsid w:val="000E7F50"/>
    <w:rsid w:val="000F3145"/>
    <w:rsid w:val="000F3509"/>
    <w:rsid w:val="000F5BB8"/>
    <w:rsid w:val="000F65B9"/>
    <w:rsid w:val="00101FBE"/>
    <w:rsid w:val="0010564C"/>
    <w:rsid w:val="00105F91"/>
    <w:rsid w:val="001126CB"/>
    <w:rsid w:val="00112992"/>
    <w:rsid w:val="00120553"/>
    <w:rsid w:val="001212CE"/>
    <w:rsid w:val="001242FA"/>
    <w:rsid w:val="0012602C"/>
    <w:rsid w:val="00126C89"/>
    <w:rsid w:val="00134B0A"/>
    <w:rsid w:val="00137352"/>
    <w:rsid w:val="001373E3"/>
    <w:rsid w:val="0014113B"/>
    <w:rsid w:val="00147E00"/>
    <w:rsid w:val="001531E5"/>
    <w:rsid w:val="0015412F"/>
    <w:rsid w:val="00154466"/>
    <w:rsid w:val="00157A42"/>
    <w:rsid w:val="0016544E"/>
    <w:rsid w:val="00167084"/>
    <w:rsid w:val="001679C6"/>
    <w:rsid w:val="001702F6"/>
    <w:rsid w:val="00174415"/>
    <w:rsid w:val="001760C4"/>
    <w:rsid w:val="0018106B"/>
    <w:rsid w:val="00186694"/>
    <w:rsid w:val="00192DFA"/>
    <w:rsid w:val="00193BC7"/>
    <w:rsid w:val="00194A06"/>
    <w:rsid w:val="00195495"/>
    <w:rsid w:val="001A7619"/>
    <w:rsid w:val="001B1087"/>
    <w:rsid w:val="001B1360"/>
    <w:rsid w:val="001B6500"/>
    <w:rsid w:val="001C0397"/>
    <w:rsid w:val="001C195E"/>
    <w:rsid w:val="001C602F"/>
    <w:rsid w:val="001C67EF"/>
    <w:rsid w:val="001C7ECE"/>
    <w:rsid w:val="001D2006"/>
    <w:rsid w:val="001D28E3"/>
    <w:rsid w:val="001D4562"/>
    <w:rsid w:val="001D4B03"/>
    <w:rsid w:val="001D4D87"/>
    <w:rsid w:val="001D7862"/>
    <w:rsid w:val="001E006B"/>
    <w:rsid w:val="001E119A"/>
    <w:rsid w:val="001E7FE3"/>
    <w:rsid w:val="001F0DAE"/>
    <w:rsid w:val="001F4C6F"/>
    <w:rsid w:val="001F5705"/>
    <w:rsid w:val="001F7796"/>
    <w:rsid w:val="0020308A"/>
    <w:rsid w:val="002035D5"/>
    <w:rsid w:val="00205751"/>
    <w:rsid w:val="00206EF3"/>
    <w:rsid w:val="00212625"/>
    <w:rsid w:val="002134A7"/>
    <w:rsid w:val="00215049"/>
    <w:rsid w:val="0022041F"/>
    <w:rsid w:val="00222028"/>
    <w:rsid w:val="002220AD"/>
    <w:rsid w:val="002229CB"/>
    <w:rsid w:val="00223DF0"/>
    <w:rsid w:val="00224599"/>
    <w:rsid w:val="00225CC5"/>
    <w:rsid w:val="002273C0"/>
    <w:rsid w:val="00227BC8"/>
    <w:rsid w:val="00231917"/>
    <w:rsid w:val="00242B1C"/>
    <w:rsid w:val="00244968"/>
    <w:rsid w:val="00245E82"/>
    <w:rsid w:val="00246115"/>
    <w:rsid w:val="00251737"/>
    <w:rsid w:val="002543DE"/>
    <w:rsid w:val="002615C4"/>
    <w:rsid w:val="0026258D"/>
    <w:rsid w:val="002664CC"/>
    <w:rsid w:val="00266E4D"/>
    <w:rsid w:val="0027107B"/>
    <w:rsid w:val="00277044"/>
    <w:rsid w:val="002859FC"/>
    <w:rsid w:val="00291068"/>
    <w:rsid w:val="00292596"/>
    <w:rsid w:val="00292876"/>
    <w:rsid w:val="002935EF"/>
    <w:rsid w:val="002937F3"/>
    <w:rsid w:val="002938CB"/>
    <w:rsid w:val="00293E71"/>
    <w:rsid w:val="00295462"/>
    <w:rsid w:val="002958A8"/>
    <w:rsid w:val="00296F16"/>
    <w:rsid w:val="002A11BA"/>
    <w:rsid w:val="002A2A5F"/>
    <w:rsid w:val="002A7978"/>
    <w:rsid w:val="002A7C5A"/>
    <w:rsid w:val="002B33EE"/>
    <w:rsid w:val="002B45C4"/>
    <w:rsid w:val="002C0799"/>
    <w:rsid w:val="002C0D16"/>
    <w:rsid w:val="002C4B88"/>
    <w:rsid w:val="002C5C67"/>
    <w:rsid w:val="002C663D"/>
    <w:rsid w:val="002D408F"/>
    <w:rsid w:val="002D4E31"/>
    <w:rsid w:val="002E1B29"/>
    <w:rsid w:val="002F2440"/>
    <w:rsid w:val="002F346D"/>
    <w:rsid w:val="002F3AC6"/>
    <w:rsid w:val="002F6E22"/>
    <w:rsid w:val="00301A32"/>
    <w:rsid w:val="00301E40"/>
    <w:rsid w:val="00307E02"/>
    <w:rsid w:val="00312544"/>
    <w:rsid w:val="00314F4D"/>
    <w:rsid w:val="003165F9"/>
    <w:rsid w:val="003204FE"/>
    <w:rsid w:val="00321293"/>
    <w:rsid w:val="003233A5"/>
    <w:rsid w:val="003250E3"/>
    <w:rsid w:val="00327956"/>
    <w:rsid w:val="00334C6F"/>
    <w:rsid w:val="00334C82"/>
    <w:rsid w:val="00334DFB"/>
    <w:rsid w:val="00335CA1"/>
    <w:rsid w:val="00341681"/>
    <w:rsid w:val="00341E14"/>
    <w:rsid w:val="00342693"/>
    <w:rsid w:val="0034530A"/>
    <w:rsid w:val="00346A2F"/>
    <w:rsid w:val="00347853"/>
    <w:rsid w:val="00351008"/>
    <w:rsid w:val="00362EB8"/>
    <w:rsid w:val="00370AAE"/>
    <w:rsid w:val="0037495A"/>
    <w:rsid w:val="00380963"/>
    <w:rsid w:val="0038520E"/>
    <w:rsid w:val="00385BBF"/>
    <w:rsid w:val="0038770D"/>
    <w:rsid w:val="00390044"/>
    <w:rsid w:val="00394AEE"/>
    <w:rsid w:val="003A33BD"/>
    <w:rsid w:val="003A4662"/>
    <w:rsid w:val="003A6EE6"/>
    <w:rsid w:val="003B39E6"/>
    <w:rsid w:val="003B5C7B"/>
    <w:rsid w:val="003B6DAE"/>
    <w:rsid w:val="003C187B"/>
    <w:rsid w:val="003C2F81"/>
    <w:rsid w:val="003C559C"/>
    <w:rsid w:val="003C6EA0"/>
    <w:rsid w:val="003D222C"/>
    <w:rsid w:val="003D73FE"/>
    <w:rsid w:val="003E3176"/>
    <w:rsid w:val="003F1045"/>
    <w:rsid w:val="003F69A0"/>
    <w:rsid w:val="00404309"/>
    <w:rsid w:val="0040533D"/>
    <w:rsid w:val="00410A15"/>
    <w:rsid w:val="00416B13"/>
    <w:rsid w:val="00421109"/>
    <w:rsid w:val="00421899"/>
    <w:rsid w:val="004239DD"/>
    <w:rsid w:val="00424DC1"/>
    <w:rsid w:val="00426602"/>
    <w:rsid w:val="004307AB"/>
    <w:rsid w:val="004314D3"/>
    <w:rsid w:val="00433388"/>
    <w:rsid w:val="00433772"/>
    <w:rsid w:val="0043434E"/>
    <w:rsid w:val="00434E20"/>
    <w:rsid w:val="00442F59"/>
    <w:rsid w:val="00444480"/>
    <w:rsid w:val="004457FF"/>
    <w:rsid w:val="00446F43"/>
    <w:rsid w:val="004471BD"/>
    <w:rsid w:val="00450D58"/>
    <w:rsid w:val="00455BF6"/>
    <w:rsid w:val="004608B0"/>
    <w:rsid w:val="00460A54"/>
    <w:rsid w:val="00463851"/>
    <w:rsid w:val="00464D3B"/>
    <w:rsid w:val="00470165"/>
    <w:rsid w:val="0047362B"/>
    <w:rsid w:val="0047373F"/>
    <w:rsid w:val="00476682"/>
    <w:rsid w:val="004771E7"/>
    <w:rsid w:val="00480208"/>
    <w:rsid w:val="00483235"/>
    <w:rsid w:val="004875C9"/>
    <w:rsid w:val="004930AB"/>
    <w:rsid w:val="004935BE"/>
    <w:rsid w:val="00496B88"/>
    <w:rsid w:val="00497004"/>
    <w:rsid w:val="004A004F"/>
    <w:rsid w:val="004A0433"/>
    <w:rsid w:val="004A3C1C"/>
    <w:rsid w:val="004A467F"/>
    <w:rsid w:val="004A5FF9"/>
    <w:rsid w:val="004A6B90"/>
    <w:rsid w:val="004A6BF5"/>
    <w:rsid w:val="004B049D"/>
    <w:rsid w:val="004B3AAD"/>
    <w:rsid w:val="004B591C"/>
    <w:rsid w:val="004C1141"/>
    <w:rsid w:val="004C30D8"/>
    <w:rsid w:val="004C4702"/>
    <w:rsid w:val="004C6524"/>
    <w:rsid w:val="004C6D14"/>
    <w:rsid w:val="004C792A"/>
    <w:rsid w:val="004C7A03"/>
    <w:rsid w:val="004D0B35"/>
    <w:rsid w:val="004D0E4B"/>
    <w:rsid w:val="004D24C1"/>
    <w:rsid w:val="004D412A"/>
    <w:rsid w:val="004E0627"/>
    <w:rsid w:val="004E0C04"/>
    <w:rsid w:val="004E2E30"/>
    <w:rsid w:val="004E4972"/>
    <w:rsid w:val="004F1591"/>
    <w:rsid w:val="004F15D2"/>
    <w:rsid w:val="004F2932"/>
    <w:rsid w:val="004F3817"/>
    <w:rsid w:val="004F4316"/>
    <w:rsid w:val="005018BB"/>
    <w:rsid w:val="0050471F"/>
    <w:rsid w:val="005072C6"/>
    <w:rsid w:val="00512C90"/>
    <w:rsid w:val="0051641B"/>
    <w:rsid w:val="00516609"/>
    <w:rsid w:val="00516642"/>
    <w:rsid w:val="0051789F"/>
    <w:rsid w:val="00520927"/>
    <w:rsid w:val="00520A2B"/>
    <w:rsid w:val="00521976"/>
    <w:rsid w:val="00525F6E"/>
    <w:rsid w:val="005320E4"/>
    <w:rsid w:val="00533955"/>
    <w:rsid w:val="0054058E"/>
    <w:rsid w:val="0054086B"/>
    <w:rsid w:val="005423A1"/>
    <w:rsid w:val="005429EF"/>
    <w:rsid w:val="005466F1"/>
    <w:rsid w:val="005503E3"/>
    <w:rsid w:val="00551962"/>
    <w:rsid w:val="00552CB6"/>
    <w:rsid w:val="00553BE5"/>
    <w:rsid w:val="005547A2"/>
    <w:rsid w:val="00554AD6"/>
    <w:rsid w:val="005554BC"/>
    <w:rsid w:val="00556372"/>
    <w:rsid w:val="005630D8"/>
    <w:rsid w:val="005650A9"/>
    <w:rsid w:val="00571A5C"/>
    <w:rsid w:val="00575008"/>
    <w:rsid w:val="00576865"/>
    <w:rsid w:val="00576DE6"/>
    <w:rsid w:val="0058285C"/>
    <w:rsid w:val="00583689"/>
    <w:rsid w:val="00586A5C"/>
    <w:rsid w:val="005924C5"/>
    <w:rsid w:val="00592F9C"/>
    <w:rsid w:val="00593141"/>
    <w:rsid w:val="005A133C"/>
    <w:rsid w:val="005A43A5"/>
    <w:rsid w:val="005A45B0"/>
    <w:rsid w:val="005A51CE"/>
    <w:rsid w:val="005A7587"/>
    <w:rsid w:val="005B02A9"/>
    <w:rsid w:val="005B1090"/>
    <w:rsid w:val="005B19D9"/>
    <w:rsid w:val="005B5175"/>
    <w:rsid w:val="005B5AAD"/>
    <w:rsid w:val="005B7A42"/>
    <w:rsid w:val="005C0010"/>
    <w:rsid w:val="005C4AF1"/>
    <w:rsid w:val="005D0588"/>
    <w:rsid w:val="005E35BB"/>
    <w:rsid w:val="005E4179"/>
    <w:rsid w:val="005E4927"/>
    <w:rsid w:val="005F0A6F"/>
    <w:rsid w:val="005F1AF6"/>
    <w:rsid w:val="005F3227"/>
    <w:rsid w:val="005F4391"/>
    <w:rsid w:val="00601278"/>
    <w:rsid w:val="00605463"/>
    <w:rsid w:val="00610AB1"/>
    <w:rsid w:val="00611584"/>
    <w:rsid w:val="0061218D"/>
    <w:rsid w:val="00614FB4"/>
    <w:rsid w:val="00622E90"/>
    <w:rsid w:val="00625DB1"/>
    <w:rsid w:val="00631B37"/>
    <w:rsid w:val="00634111"/>
    <w:rsid w:val="006352B8"/>
    <w:rsid w:val="0064082F"/>
    <w:rsid w:val="0064360F"/>
    <w:rsid w:val="00645299"/>
    <w:rsid w:val="00652E3F"/>
    <w:rsid w:val="00653E39"/>
    <w:rsid w:val="00657799"/>
    <w:rsid w:val="006600B4"/>
    <w:rsid w:val="006616FB"/>
    <w:rsid w:val="006624DE"/>
    <w:rsid w:val="00662A0E"/>
    <w:rsid w:val="00666555"/>
    <w:rsid w:val="00670434"/>
    <w:rsid w:val="00672044"/>
    <w:rsid w:val="00684186"/>
    <w:rsid w:val="00684AE8"/>
    <w:rsid w:val="00684AF5"/>
    <w:rsid w:val="0068611B"/>
    <w:rsid w:val="006862BB"/>
    <w:rsid w:val="0069203F"/>
    <w:rsid w:val="0069648D"/>
    <w:rsid w:val="006A0130"/>
    <w:rsid w:val="006A0931"/>
    <w:rsid w:val="006A0B18"/>
    <w:rsid w:val="006A4D16"/>
    <w:rsid w:val="006A7174"/>
    <w:rsid w:val="006A7E53"/>
    <w:rsid w:val="006B1B73"/>
    <w:rsid w:val="006B54D7"/>
    <w:rsid w:val="006B6B74"/>
    <w:rsid w:val="006C01DA"/>
    <w:rsid w:val="006C13D5"/>
    <w:rsid w:val="006C6982"/>
    <w:rsid w:val="006C7B5C"/>
    <w:rsid w:val="006D1DE8"/>
    <w:rsid w:val="006D2002"/>
    <w:rsid w:val="006D3550"/>
    <w:rsid w:val="006D3F57"/>
    <w:rsid w:val="006D4664"/>
    <w:rsid w:val="006D691A"/>
    <w:rsid w:val="006D7D1A"/>
    <w:rsid w:val="006D7EC8"/>
    <w:rsid w:val="006E2911"/>
    <w:rsid w:val="006F4B6D"/>
    <w:rsid w:val="006F56CF"/>
    <w:rsid w:val="007073BF"/>
    <w:rsid w:val="007101B7"/>
    <w:rsid w:val="007111E7"/>
    <w:rsid w:val="0071640C"/>
    <w:rsid w:val="00716A32"/>
    <w:rsid w:val="00734852"/>
    <w:rsid w:val="00736F54"/>
    <w:rsid w:val="00746BAF"/>
    <w:rsid w:val="00751023"/>
    <w:rsid w:val="007560CE"/>
    <w:rsid w:val="00757FCA"/>
    <w:rsid w:val="0076699B"/>
    <w:rsid w:val="00771217"/>
    <w:rsid w:val="0077430A"/>
    <w:rsid w:val="00774931"/>
    <w:rsid w:val="00777879"/>
    <w:rsid w:val="00782675"/>
    <w:rsid w:val="00784CD0"/>
    <w:rsid w:val="0078670F"/>
    <w:rsid w:val="0078784F"/>
    <w:rsid w:val="0078786C"/>
    <w:rsid w:val="007910D6"/>
    <w:rsid w:val="007922DA"/>
    <w:rsid w:val="007949F5"/>
    <w:rsid w:val="007A2581"/>
    <w:rsid w:val="007A297C"/>
    <w:rsid w:val="007A2D4F"/>
    <w:rsid w:val="007A4627"/>
    <w:rsid w:val="007B2751"/>
    <w:rsid w:val="007B2B23"/>
    <w:rsid w:val="007B4B56"/>
    <w:rsid w:val="007B6A1C"/>
    <w:rsid w:val="007C7F1E"/>
    <w:rsid w:val="007D458B"/>
    <w:rsid w:val="007D74C9"/>
    <w:rsid w:val="007E0720"/>
    <w:rsid w:val="007E7D0C"/>
    <w:rsid w:val="007F2DF0"/>
    <w:rsid w:val="007F32E3"/>
    <w:rsid w:val="007F5C05"/>
    <w:rsid w:val="007F61FB"/>
    <w:rsid w:val="007F7EA5"/>
    <w:rsid w:val="0080007C"/>
    <w:rsid w:val="0080280A"/>
    <w:rsid w:val="00802CEE"/>
    <w:rsid w:val="00803C07"/>
    <w:rsid w:val="0080445E"/>
    <w:rsid w:val="00805FA2"/>
    <w:rsid w:val="00807B63"/>
    <w:rsid w:val="00810545"/>
    <w:rsid w:val="00811D25"/>
    <w:rsid w:val="00812B51"/>
    <w:rsid w:val="00822720"/>
    <w:rsid w:val="00826239"/>
    <w:rsid w:val="00826DF8"/>
    <w:rsid w:val="00827CB9"/>
    <w:rsid w:val="008304F4"/>
    <w:rsid w:val="00830BA3"/>
    <w:rsid w:val="0083212A"/>
    <w:rsid w:val="008346B4"/>
    <w:rsid w:val="00835C7F"/>
    <w:rsid w:val="0085295C"/>
    <w:rsid w:val="00855722"/>
    <w:rsid w:val="00860A19"/>
    <w:rsid w:val="00866542"/>
    <w:rsid w:val="00885952"/>
    <w:rsid w:val="008874F8"/>
    <w:rsid w:val="00890662"/>
    <w:rsid w:val="00891049"/>
    <w:rsid w:val="0089275C"/>
    <w:rsid w:val="00892CE4"/>
    <w:rsid w:val="00894054"/>
    <w:rsid w:val="00895048"/>
    <w:rsid w:val="00895736"/>
    <w:rsid w:val="00895CF4"/>
    <w:rsid w:val="008A4758"/>
    <w:rsid w:val="008D3357"/>
    <w:rsid w:val="008D5CB1"/>
    <w:rsid w:val="008D7178"/>
    <w:rsid w:val="008E00E5"/>
    <w:rsid w:val="008E0CA9"/>
    <w:rsid w:val="008E1FEF"/>
    <w:rsid w:val="008E4819"/>
    <w:rsid w:val="008E7489"/>
    <w:rsid w:val="008E7C29"/>
    <w:rsid w:val="008F1247"/>
    <w:rsid w:val="008F1918"/>
    <w:rsid w:val="008F3094"/>
    <w:rsid w:val="008F4EA1"/>
    <w:rsid w:val="008F5810"/>
    <w:rsid w:val="009015B6"/>
    <w:rsid w:val="00903B6C"/>
    <w:rsid w:val="00904904"/>
    <w:rsid w:val="00905759"/>
    <w:rsid w:val="009061D5"/>
    <w:rsid w:val="0090724A"/>
    <w:rsid w:val="00914F34"/>
    <w:rsid w:val="00917EC9"/>
    <w:rsid w:val="009252B1"/>
    <w:rsid w:val="00926CCE"/>
    <w:rsid w:val="0092721B"/>
    <w:rsid w:val="00930905"/>
    <w:rsid w:val="00936B87"/>
    <w:rsid w:val="00936D54"/>
    <w:rsid w:val="00937F89"/>
    <w:rsid w:val="00942B95"/>
    <w:rsid w:val="00950A32"/>
    <w:rsid w:val="009527E0"/>
    <w:rsid w:val="00953FFB"/>
    <w:rsid w:val="00955C96"/>
    <w:rsid w:val="00961BD8"/>
    <w:rsid w:val="00963B97"/>
    <w:rsid w:val="0096794E"/>
    <w:rsid w:val="00981CA1"/>
    <w:rsid w:val="009832D3"/>
    <w:rsid w:val="0099796C"/>
    <w:rsid w:val="009A746B"/>
    <w:rsid w:val="009A7B64"/>
    <w:rsid w:val="009B35EB"/>
    <w:rsid w:val="009B6E42"/>
    <w:rsid w:val="009C1D27"/>
    <w:rsid w:val="009C2827"/>
    <w:rsid w:val="009C5F84"/>
    <w:rsid w:val="009D030C"/>
    <w:rsid w:val="009D072C"/>
    <w:rsid w:val="009D2C56"/>
    <w:rsid w:val="009F1006"/>
    <w:rsid w:val="009F4434"/>
    <w:rsid w:val="009F5D48"/>
    <w:rsid w:val="00A00D13"/>
    <w:rsid w:val="00A01898"/>
    <w:rsid w:val="00A05A8F"/>
    <w:rsid w:val="00A074E2"/>
    <w:rsid w:val="00A07F7E"/>
    <w:rsid w:val="00A11292"/>
    <w:rsid w:val="00A13B67"/>
    <w:rsid w:val="00A22645"/>
    <w:rsid w:val="00A241F1"/>
    <w:rsid w:val="00A25F67"/>
    <w:rsid w:val="00A30193"/>
    <w:rsid w:val="00A357C5"/>
    <w:rsid w:val="00A36FF6"/>
    <w:rsid w:val="00A37DA1"/>
    <w:rsid w:val="00A45392"/>
    <w:rsid w:val="00A46D71"/>
    <w:rsid w:val="00A46FB2"/>
    <w:rsid w:val="00A50A62"/>
    <w:rsid w:val="00A512DF"/>
    <w:rsid w:val="00A51D88"/>
    <w:rsid w:val="00A52B33"/>
    <w:rsid w:val="00A5490B"/>
    <w:rsid w:val="00A633A6"/>
    <w:rsid w:val="00A6516B"/>
    <w:rsid w:val="00A678CD"/>
    <w:rsid w:val="00A71203"/>
    <w:rsid w:val="00A7391C"/>
    <w:rsid w:val="00A769F4"/>
    <w:rsid w:val="00A77623"/>
    <w:rsid w:val="00A81CD4"/>
    <w:rsid w:val="00A8613A"/>
    <w:rsid w:val="00A90A4D"/>
    <w:rsid w:val="00A93C07"/>
    <w:rsid w:val="00A96A64"/>
    <w:rsid w:val="00A96B9E"/>
    <w:rsid w:val="00A9734D"/>
    <w:rsid w:val="00AA29E5"/>
    <w:rsid w:val="00AA2C06"/>
    <w:rsid w:val="00AA70BF"/>
    <w:rsid w:val="00AB0BAC"/>
    <w:rsid w:val="00AC06C5"/>
    <w:rsid w:val="00AC2281"/>
    <w:rsid w:val="00AC35EC"/>
    <w:rsid w:val="00AC54D8"/>
    <w:rsid w:val="00AC6539"/>
    <w:rsid w:val="00AC6913"/>
    <w:rsid w:val="00AC776D"/>
    <w:rsid w:val="00AD15F1"/>
    <w:rsid w:val="00AD1653"/>
    <w:rsid w:val="00AD5470"/>
    <w:rsid w:val="00AE0AF7"/>
    <w:rsid w:val="00AE2D56"/>
    <w:rsid w:val="00AE4161"/>
    <w:rsid w:val="00AE4A77"/>
    <w:rsid w:val="00AE6EB8"/>
    <w:rsid w:val="00AF0DE7"/>
    <w:rsid w:val="00AF49F0"/>
    <w:rsid w:val="00AF6728"/>
    <w:rsid w:val="00B01124"/>
    <w:rsid w:val="00B017F7"/>
    <w:rsid w:val="00B0525E"/>
    <w:rsid w:val="00B0594B"/>
    <w:rsid w:val="00B11960"/>
    <w:rsid w:val="00B15B36"/>
    <w:rsid w:val="00B2001C"/>
    <w:rsid w:val="00B20398"/>
    <w:rsid w:val="00B24662"/>
    <w:rsid w:val="00B24834"/>
    <w:rsid w:val="00B26DCC"/>
    <w:rsid w:val="00B30A52"/>
    <w:rsid w:val="00B315F3"/>
    <w:rsid w:val="00B36EB1"/>
    <w:rsid w:val="00B41164"/>
    <w:rsid w:val="00B43B88"/>
    <w:rsid w:val="00B4492C"/>
    <w:rsid w:val="00B46491"/>
    <w:rsid w:val="00B47760"/>
    <w:rsid w:val="00B571E1"/>
    <w:rsid w:val="00B57C0E"/>
    <w:rsid w:val="00B6175D"/>
    <w:rsid w:val="00B617F5"/>
    <w:rsid w:val="00B62712"/>
    <w:rsid w:val="00B666B6"/>
    <w:rsid w:val="00B67985"/>
    <w:rsid w:val="00B76756"/>
    <w:rsid w:val="00B77792"/>
    <w:rsid w:val="00B81226"/>
    <w:rsid w:val="00B86948"/>
    <w:rsid w:val="00B87485"/>
    <w:rsid w:val="00B87F5E"/>
    <w:rsid w:val="00B946D4"/>
    <w:rsid w:val="00B96DFF"/>
    <w:rsid w:val="00BA0644"/>
    <w:rsid w:val="00BA0C19"/>
    <w:rsid w:val="00BA21C3"/>
    <w:rsid w:val="00BB0204"/>
    <w:rsid w:val="00BB5F9E"/>
    <w:rsid w:val="00BB70F5"/>
    <w:rsid w:val="00BB753E"/>
    <w:rsid w:val="00BB7582"/>
    <w:rsid w:val="00BC11C1"/>
    <w:rsid w:val="00BC5C2B"/>
    <w:rsid w:val="00BC74C7"/>
    <w:rsid w:val="00BC7814"/>
    <w:rsid w:val="00BC7BE6"/>
    <w:rsid w:val="00BD25E7"/>
    <w:rsid w:val="00BD284F"/>
    <w:rsid w:val="00BD40DC"/>
    <w:rsid w:val="00BD73B5"/>
    <w:rsid w:val="00BD7CF2"/>
    <w:rsid w:val="00BE26FE"/>
    <w:rsid w:val="00BE365E"/>
    <w:rsid w:val="00BF1067"/>
    <w:rsid w:val="00BF27F2"/>
    <w:rsid w:val="00BF32C8"/>
    <w:rsid w:val="00BF47DD"/>
    <w:rsid w:val="00BF5E5C"/>
    <w:rsid w:val="00C01752"/>
    <w:rsid w:val="00C04D15"/>
    <w:rsid w:val="00C07EE4"/>
    <w:rsid w:val="00C127D9"/>
    <w:rsid w:val="00C17E47"/>
    <w:rsid w:val="00C21689"/>
    <w:rsid w:val="00C2559D"/>
    <w:rsid w:val="00C27FB5"/>
    <w:rsid w:val="00C401C0"/>
    <w:rsid w:val="00C53221"/>
    <w:rsid w:val="00C53663"/>
    <w:rsid w:val="00C5664D"/>
    <w:rsid w:val="00C568BB"/>
    <w:rsid w:val="00C61B1D"/>
    <w:rsid w:val="00C631CD"/>
    <w:rsid w:val="00C64655"/>
    <w:rsid w:val="00C74477"/>
    <w:rsid w:val="00C74881"/>
    <w:rsid w:val="00C74F67"/>
    <w:rsid w:val="00C75A46"/>
    <w:rsid w:val="00C76482"/>
    <w:rsid w:val="00C8366D"/>
    <w:rsid w:val="00C854D7"/>
    <w:rsid w:val="00C877FC"/>
    <w:rsid w:val="00C90F01"/>
    <w:rsid w:val="00C936DD"/>
    <w:rsid w:val="00CA6C62"/>
    <w:rsid w:val="00CB28DB"/>
    <w:rsid w:val="00CB40F1"/>
    <w:rsid w:val="00CB6E9D"/>
    <w:rsid w:val="00CC2D35"/>
    <w:rsid w:val="00CC7BCD"/>
    <w:rsid w:val="00CD1D46"/>
    <w:rsid w:val="00CD231D"/>
    <w:rsid w:val="00CD661D"/>
    <w:rsid w:val="00CE2C9C"/>
    <w:rsid w:val="00CE3269"/>
    <w:rsid w:val="00CE4C17"/>
    <w:rsid w:val="00CF513E"/>
    <w:rsid w:val="00CF6473"/>
    <w:rsid w:val="00CF7A6D"/>
    <w:rsid w:val="00D073B7"/>
    <w:rsid w:val="00D114E4"/>
    <w:rsid w:val="00D1434B"/>
    <w:rsid w:val="00D16579"/>
    <w:rsid w:val="00D16FA7"/>
    <w:rsid w:val="00D364BB"/>
    <w:rsid w:val="00D379B8"/>
    <w:rsid w:val="00D4069C"/>
    <w:rsid w:val="00D439B2"/>
    <w:rsid w:val="00D43D85"/>
    <w:rsid w:val="00D46CCB"/>
    <w:rsid w:val="00D50F87"/>
    <w:rsid w:val="00D53505"/>
    <w:rsid w:val="00D536E5"/>
    <w:rsid w:val="00D549A8"/>
    <w:rsid w:val="00D5743E"/>
    <w:rsid w:val="00D613D7"/>
    <w:rsid w:val="00D67120"/>
    <w:rsid w:val="00D71650"/>
    <w:rsid w:val="00D717D1"/>
    <w:rsid w:val="00D73140"/>
    <w:rsid w:val="00D754B6"/>
    <w:rsid w:val="00D810A8"/>
    <w:rsid w:val="00D835F9"/>
    <w:rsid w:val="00D84D73"/>
    <w:rsid w:val="00D9173C"/>
    <w:rsid w:val="00D91E57"/>
    <w:rsid w:val="00D94AB9"/>
    <w:rsid w:val="00D95503"/>
    <w:rsid w:val="00D96D37"/>
    <w:rsid w:val="00DA06A2"/>
    <w:rsid w:val="00DA2CAA"/>
    <w:rsid w:val="00DA3B0F"/>
    <w:rsid w:val="00DA57FC"/>
    <w:rsid w:val="00DA5D59"/>
    <w:rsid w:val="00DB50A9"/>
    <w:rsid w:val="00DB57B9"/>
    <w:rsid w:val="00DB6432"/>
    <w:rsid w:val="00DB7B9B"/>
    <w:rsid w:val="00DB7E3D"/>
    <w:rsid w:val="00DB7EEB"/>
    <w:rsid w:val="00DC372D"/>
    <w:rsid w:val="00DC56A1"/>
    <w:rsid w:val="00DC5B78"/>
    <w:rsid w:val="00DC6F2E"/>
    <w:rsid w:val="00DE2BF7"/>
    <w:rsid w:val="00DE5374"/>
    <w:rsid w:val="00DE6F5C"/>
    <w:rsid w:val="00DE7BD5"/>
    <w:rsid w:val="00DF02D7"/>
    <w:rsid w:val="00E01FEB"/>
    <w:rsid w:val="00E0414A"/>
    <w:rsid w:val="00E04B50"/>
    <w:rsid w:val="00E0629B"/>
    <w:rsid w:val="00E06810"/>
    <w:rsid w:val="00E072A8"/>
    <w:rsid w:val="00E13126"/>
    <w:rsid w:val="00E14801"/>
    <w:rsid w:val="00E14F32"/>
    <w:rsid w:val="00E17B96"/>
    <w:rsid w:val="00E203B9"/>
    <w:rsid w:val="00E20F32"/>
    <w:rsid w:val="00E23FBB"/>
    <w:rsid w:val="00E24269"/>
    <w:rsid w:val="00E27B72"/>
    <w:rsid w:val="00E312D4"/>
    <w:rsid w:val="00E314C4"/>
    <w:rsid w:val="00E31856"/>
    <w:rsid w:val="00E329E2"/>
    <w:rsid w:val="00E33D04"/>
    <w:rsid w:val="00E43D2D"/>
    <w:rsid w:val="00E50056"/>
    <w:rsid w:val="00E50FE6"/>
    <w:rsid w:val="00E5100F"/>
    <w:rsid w:val="00E536E2"/>
    <w:rsid w:val="00E55107"/>
    <w:rsid w:val="00E57BC9"/>
    <w:rsid w:val="00E609B5"/>
    <w:rsid w:val="00E70CEE"/>
    <w:rsid w:val="00E723A2"/>
    <w:rsid w:val="00E73727"/>
    <w:rsid w:val="00E76180"/>
    <w:rsid w:val="00E82B6A"/>
    <w:rsid w:val="00E84809"/>
    <w:rsid w:val="00E84A54"/>
    <w:rsid w:val="00E85D25"/>
    <w:rsid w:val="00E919BC"/>
    <w:rsid w:val="00E934E3"/>
    <w:rsid w:val="00E94B12"/>
    <w:rsid w:val="00E95C49"/>
    <w:rsid w:val="00E95C7B"/>
    <w:rsid w:val="00E9749A"/>
    <w:rsid w:val="00EA1311"/>
    <w:rsid w:val="00EA14DC"/>
    <w:rsid w:val="00EA461F"/>
    <w:rsid w:val="00EA71F6"/>
    <w:rsid w:val="00EB4BB3"/>
    <w:rsid w:val="00EC320F"/>
    <w:rsid w:val="00EC4CFC"/>
    <w:rsid w:val="00EC5558"/>
    <w:rsid w:val="00EE0CEE"/>
    <w:rsid w:val="00EE1171"/>
    <w:rsid w:val="00EE1BF6"/>
    <w:rsid w:val="00EE4FB6"/>
    <w:rsid w:val="00EF09BB"/>
    <w:rsid w:val="00EF39E2"/>
    <w:rsid w:val="00EF4719"/>
    <w:rsid w:val="00EF59FA"/>
    <w:rsid w:val="00F00C6F"/>
    <w:rsid w:val="00F04748"/>
    <w:rsid w:val="00F04F85"/>
    <w:rsid w:val="00F202EA"/>
    <w:rsid w:val="00F22B19"/>
    <w:rsid w:val="00F2467F"/>
    <w:rsid w:val="00F25199"/>
    <w:rsid w:val="00F25745"/>
    <w:rsid w:val="00F3158F"/>
    <w:rsid w:val="00F333DD"/>
    <w:rsid w:val="00F3341C"/>
    <w:rsid w:val="00F33BBD"/>
    <w:rsid w:val="00F3507B"/>
    <w:rsid w:val="00F35762"/>
    <w:rsid w:val="00F361E0"/>
    <w:rsid w:val="00F41BE5"/>
    <w:rsid w:val="00F42942"/>
    <w:rsid w:val="00F43959"/>
    <w:rsid w:val="00F461CB"/>
    <w:rsid w:val="00F4708D"/>
    <w:rsid w:val="00F5004D"/>
    <w:rsid w:val="00F54300"/>
    <w:rsid w:val="00F54D39"/>
    <w:rsid w:val="00F556EC"/>
    <w:rsid w:val="00F55B87"/>
    <w:rsid w:val="00F6050A"/>
    <w:rsid w:val="00F641EF"/>
    <w:rsid w:val="00F72B32"/>
    <w:rsid w:val="00F735AF"/>
    <w:rsid w:val="00F77DCC"/>
    <w:rsid w:val="00F8027D"/>
    <w:rsid w:val="00F8145D"/>
    <w:rsid w:val="00F8152D"/>
    <w:rsid w:val="00F82231"/>
    <w:rsid w:val="00F83754"/>
    <w:rsid w:val="00F839AA"/>
    <w:rsid w:val="00F84180"/>
    <w:rsid w:val="00F85FCF"/>
    <w:rsid w:val="00F87DE3"/>
    <w:rsid w:val="00F924FC"/>
    <w:rsid w:val="00F93A04"/>
    <w:rsid w:val="00F94778"/>
    <w:rsid w:val="00F95B20"/>
    <w:rsid w:val="00F97830"/>
    <w:rsid w:val="00FA0709"/>
    <w:rsid w:val="00FA1BEC"/>
    <w:rsid w:val="00FA1ED5"/>
    <w:rsid w:val="00FA36B6"/>
    <w:rsid w:val="00FA44A8"/>
    <w:rsid w:val="00FA4BFE"/>
    <w:rsid w:val="00FB05F3"/>
    <w:rsid w:val="00FB09DB"/>
    <w:rsid w:val="00FB1B5D"/>
    <w:rsid w:val="00FB5ABF"/>
    <w:rsid w:val="00FC2607"/>
    <w:rsid w:val="00FC35B0"/>
    <w:rsid w:val="00FC5BF5"/>
    <w:rsid w:val="00FD2589"/>
    <w:rsid w:val="00FD3974"/>
    <w:rsid w:val="00FD7106"/>
    <w:rsid w:val="00FE3AF5"/>
    <w:rsid w:val="00FE67FB"/>
    <w:rsid w:val="00FE6E18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B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84AE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1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97590">
          <w:marLeft w:val="47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5243">
          <w:marLeft w:val="47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5080">
          <w:marLeft w:val="47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8176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8671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40856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4632">
          <w:marLeft w:val="12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025">
          <w:marLeft w:val="12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70055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3615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4006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3995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18561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5829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6054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397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676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441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5541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262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3053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5464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0777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700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4520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7172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2323">
          <w:marLeft w:val="12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9319">
          <w:marLeft w:val="12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595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647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783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847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280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685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92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408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878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14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456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636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397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28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473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756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105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160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6573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3818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6014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4004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871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1336">
          <w:marLeft w:val="12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3487">
          <w:marLeft w:val="12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9667">
          <w:marLeft w:val="12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4064">
          <w:marLeft w:val="12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055">
          <w:marLeft w:val="12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869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2847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2104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2623">
          <w:marLeft w:val="47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166">
          <w:marLeft w:val="47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4781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0153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1427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234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0294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831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198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8875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9807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20662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0007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5090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8147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101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7987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3927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8466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54298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73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1010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9965">
          <w:marLeft w:val="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209">
          <w:marLeft w:val="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6568">
          <w:marLeft w:val="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5510">
          <w:marLeft w:val="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0034">
          <w:marLeft w:val="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4067">
          <w:marLeft w:val="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6476">
          <w:marLeft w:val="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798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0137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287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8995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661">
          <w:marLeft w:val="8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4522">
          <w:marLeft w:val="8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4</cp:revision>
  <dcterms:created xsi:type="dcterms:W3CDTF">2017-03-04T06:56:00Z</dcterms:created>
  <dcterms:modified xsi:type="dcterms:W3CDTF">2017-03-08T06:06:00Z</dcterms:modified>
</cp:coreProperties>
</file>