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75A" w:rsidRDefault="005676CC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Kori Indah Prastika Wati</w:t>
      </w:r>
    </w:p>
    <w:p w:rsidR="00580988" w:rsidRDefault="005676CC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  <w:bookmarkStart w:id="0" w:name="_GoBack"/>
      <w:bookmarkEnd w:id="0"/>
    </w:p>
    <w:p w:rsidR="00580988" w:rsidRDefault="005676CC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Abs</w:t>
      </w:r>
      <w:r>
        <w:rPr>
          <w:rFonts w:ascii="Times New Roman" w:hAnsi="Times New Roman" w:cs="Times New Roman"/>
          <w:sz w:val="24"/>
          <w:szCs w:val="24"/>
        </w:rPr>
        <w:tab/>
        <w:t>: L200170053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90213" cy="344291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sap10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09" cy="34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8" cy="344160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sap1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8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sap10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Mygrep.c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sap10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8461" cy="3441600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sap10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sap10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sap10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9" cy="3441600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sap10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sap10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sap10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sap10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9" cy="3441600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sap10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sap10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sap10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sap10_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P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sap10_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88" w:rsidRPr="00580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88"/>
    <w:rsid w:val="005676CC"/>
    <w:rsid w:val="00580988"/>
    <w:rsid w:val="00AF6BC1"/>
    <w:rsid w:val="00E8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4BC452-A6A1-4750-AF45-35B5D0F58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20</Words>
  <Characters>115</Characters>
  <Application>Microsoft Office Word</Application>
  <DocSecurity>0</DocSecurity>
  <Lines>1</Lines>
  <Paragraphs>1</Paragraphs>
  <ScaleCrop>false</ScaleCrop>
  <Company>Deftones</Company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4</cp:revision>
  <dcterms:created xsi:type="dcterms:W3CDTF">2018-12-10T15:25:00Z</dcterms:created>
  <dcterms:modified xsi:type="dcterms:W3CDTF">2018-12-27T09:53:00Z</dcterms:modified>
</cp:coreProperties>
</file>