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9D6E" w14:textId="4A0D6983" w:rsidR="008A4305" w:rsidRDefault="00072558" w:rsidP="00072558">
      <w:pPr>
        <w:jc w:val="center"/>
        <w:rPr>
          <w:rFonts w:ascii="Cocogoose Pro" w:hAnsi="Cocogoose Pro"/>
          <w:sz w:val="32"/>
          <w:szCs w:val="32"/>
        </w:rPr>
      </w:pPr>
      <w:r w:rsidRPr="00072558">
        <w:rPr>
          <w:rFonts w:ascii="Cocogoose Pro" w:hAnsi="Cocogoose Pro"/>
          <w:sz w:val="32"/>
          <w:szCs w:val="32"/>
        </w:rPr>
        <w:t>MODUL 3 PRAKTIKUM PBO</w:t>
      </w:r>
    </w:p>
    <w:p w14:paraId="6B60F57B" w14:textId="77777777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7F95B2EF" w14:textId="692FD73C" w:rsidR="00072558" w:rsidRDefault="00072558" w:rsidP="00072558">
      <w:pPr>
        <w:spacing w:after="0"/>
        <w:rPr>
          <w:rFonts w:cstheme="minorHAnsi"/>
          <w:sz w:val="24"/>
          <w:szCs w:val="24"/>
        </w:rPr>
      </w:pPr>
      <w:r w:rsidRPr="00072558">
        <w:rPr>
          <w:rFonts w:cstheme="minorHAnsi"/>
          <w:sz w:val="24"/>
          <w:szCs w:val="24"/>
        </w:rPr>
        <w:t xml:space="preserve">Nama </w:t>
      </w:r>
      <w:r>
        <w:rPr>
          <w:rFonts w:cstheme="minorHAnsi"/>
          <w:sz w:val="24"/>
          <w:szCs w:val="24"/>
        </w:rPr>
        <w:tab/>
        <w:t xml:space="preserve">: Guntur </w:t>
      </w:r>
      <w:proofErr w:type="spellStart"/>
      <w:r>
        <w:rPr>
          <w:rFonts w:cstheme="minorHAnsi"/>
          <w:sz w:val="24"/>
          <w:szCs w:val="24"/>
        </w:rPr>
        <w:t>Jatmiko</w:t>
      </w:r>
      <w:proofErr w:type="spellEnd"/>
    </w:p>
    <w:p w14:paraId="4A79D639" w14:textId="77777777" w:rsidR="00072558" w:rsidRDefault="00072558" w:rsidP="00072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NIM </w:t>
      </w:r>
      <w:r>
        <w:rPr>
          <w:rFonts w:cstheme="minorHAnsi"/>
          <w:sz w:val="24"/>
          <w:szCs w:val="24"/>
        </w:rPr>
        <w:tab/>
        <w:t>: L200180039</w:t>
      </w:r>
    </w:p>
    <w:p w14:paraId="0457D8A9" w14:textId="54DFEF78" w:rsidR="00072558" w:rsidRDefault="00072558" w:rsidP="00072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</w:t>
      </w:r>
      <w:r>
        <w:rPr>
          <w:rFonts w:cstheme="minorHAnsi"/>
          <w:sz w:val="24"/>
          <w:szCs w:val="24"/>
        </w:rPr>
        <w:tab/>
        <w:t xml:space="preserve">: B </w:t>
      </w:r>
    </w:p>
    <w:p w14:paraId="2DF2BE3D" w14:textId="5478F65C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4D261DB3" w14:textId="77777777" w:rsid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</w:p>
    <w:p w14:paraId="473DEBDA" w14:textId="4A4E387E" w:rsidR="00072558" w:rsidRP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  <w:r w:rsidRPr="00072558">
        <w:rPr>
          <w:rFonts w:cstheme="minorHAnsi"/>
          <w:b/>
          <w:bCs/>
          <w:i/>
          <w:iCs/>
          <w:sz w:val="28"/>
          <w:szCs w:val="28"/>
        </w:rPr>
        <w:t>LATIHAN 1</w:t>
      </w:r>
    </w:p>
    <w:p w14:paraId="08CF236F" w14:textId="08B6B0A7" w:rsidR="00072558" w:rsidRDefault="00072558" w:rsidP="0007255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method yang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member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class,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memanipulasi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variable global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</w:p>
    <w:p w14:paraId="63A3AC77" w14:textId="77777777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B447DFE" w14:textId="2D8DE622" w:rsidR="00072558" w:rsidRP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  <w:r w:rsidRPr="00072558">
        <w:rPr>
          <w:rFonts w:cstheme="minorHAnsi"/>
          <w:b/>
          <w:bCs/>
          <w:i/>
          <w:iCs/>
          <w:sz w:val="28"/>
          <w:szCs w:val="28"/>
        </w:rPr>
        <w:t>LATIHAN 2</w:t>
      </w:r>
    </w:p>
    <w:p w14:paraId="37C27B52" w14:textId="12419F34" w:rsidR="00072558" w:rsidRDefault="00072558" w:rsidP="00072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2F52D0" wp14:editId="420914E4">
            <wp:extent cx="57226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81B" w14:textId="43B735A6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692069B" w14:textId="0B145854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268D5733" w14:textId="1756FA59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7ECEF25C" w14:textId="64349EF1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51C27691" w14:textId="2C4B6B8C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469AFA6" w14:textId="458472AF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05307553" w14:textId="2F11AB26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53DF9AE8" w14:textId="4446A8C6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5C57C62" w14:textId="6441AE3D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46C656EA" w14:textId="42013968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440421EC" w14:textId="6D963E16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37D8CCA7" w14:textId="132FE37C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2F36C418" w14:textId="630DA176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1CF8166B" w14:textId="7480C595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0B28E69C" w14:textId="3B239D5A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05865C0" w14:textId="3A4471B5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ECB095D" w14:textId="7E33221A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0AB04040" w14:textId="269D9405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50A6399" w14:textId="5A9BC790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2543B721" w14:textId="77777777" w:rsidR="00072558" w:rsidRP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</w:p>
    <w:p w14:paraId="730709C5" w14:textId="3B01D1E1" w:rsidR="00072558" w:rsidRDefault="00072558" w:rsidP="00072558">
      <w:pPr>
        <w:spacing w:after="0"/>
        <w:rPr>
          <w:rFonts w:cstheme="minorHAnsi"/>
          <w:sz w:val="24"/>
          <w:szCs w:val="24"/>
        </w:rPr>
      </w:pPr>
      <w:r w:rsidRPr="00072558">
        <w:rPr>
          <w:rFonts w:cstheme="minorHAnsi"/>
          <w:b/>
          <w:bCs/>
          <w:i/>
          <w:iCs/>
          <w:sz w:val="28"/>
          <w:szCs w:val="28"/>
        </w:rPr>
        <w:t>LATIHAN</w:t>
      </w:r>
      <w:r>
        <w:rPr>
          <w:rFonts w:cstheme="minorHAnsi"/>
          <w:sz w:val="24"/>
          <w:szCs w:val="24"/>
        </w:rPr>
        <w:t xml:space="preserve"> </w:t>
      </w:r>
      <w:r w:rsidRPr="00072558">
        <w:rPr>
          <w:rFonts w:cstheme="minorHAnsi"/>
          <w:b/>
          <w:bCs/>
          <w:i/>
          <w:iCs/>
          <w:sz w:val="28"/>
          <w:szCs w:val="28"/>
        </w:rPr>
        <w:t>3</w:t>
      </w:r>
    </w:p>
    <w:p w14:paraId="5D5E8C72" w14:textId="191C3B1B" w:rsidR="00072558" w:rsidRDefault="00072558" w:rsidP="00072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6035A67" wp14:editId="55268F62">
            <wp:extent cx="572262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229A416" wp14:editId="278237DC">
            <wp:extent cx="343662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845E" w14:textId="6D66BF22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19BF6E5F" w14:textId="5FF9DF18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46D1A0D6" w14:textId="7313FFBD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6146F93C" w14:textId="77777777" w:rsidR="00072558" w:rsidRDefault="00072558" w:rsidP="00072558">
      <w:pPr>
        <w:spacing w:after="0"/>
        <w:rPr>
          <w:rFonts w:cstheme="minorHAnsi"/>
          <w:sz w:val="24"/>
          <w:szCs w:val="24"/>
        </w:rPr>
      </w:pPr>
    </w:p>
    <w:p w14:paraId="04092C9D" w14:textId="77777777" w:rsid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</w:p>
    <w:p w14:paraId="0D39C8CE" w14:textId="6B144788" w:rsidR="00072558" w:rsidRPr="00072558" w:rsidRDefault="00072558" w:rsidP="00072558">
      <w:pPr>
        <w:spacing w:after="0"/>
        <w:rPr>
          <w:rFonts w:cstheme="minorHAnsi"/>
          <w:b/>
          <w:bCs/>
          <w:i/>
          <w:iCs/>
          <w:sz w:val="28"/>
          <w:szCs w:val="28"/>
        </w:rPr>
      </w:pPr>
      <w:bookmarkStart w:id="0" w:name="_GoBack"/>
      <w:bookmarkEnd w:id="0"/>
      <w:r w:rsidRPr="00072558">
        <w:rPr>
          <w:rFonts w:cstheme="minorHAnsi"/>
          <w:b/>
          <w:bCs/>
          <w:i/>
          <w:iCs/>
          <w:sz w:val="28"/>
          <w:szCs w:val="28"/>
        </w:rPr>
        <w:lastRenderedPageBreak/>
        <w:t>TUGAS/ PR</w:t>
      </w:r>
    </w:p>
    <w:p w14:paraId="420FAEF3" w14:textId="46F1407F" w:rsidR="00072558" w:rsidRPr="00072558" w:rsidRDefault="00072558" w:rsidP="00072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251317" wp14:editId="47D163DF">
            <wp:extent cx="5318760" cy="505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58" w:rsidRPr="0007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cogoose Pro">
    <w:panose1 w:val="00000500000000000000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58"/>
    <w:rsid w:val="00072558"/>
    <w:rsid w:val="005A4770"/>
    <w:rsid w:val="00B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18EC"/>
  <w15:chartTrackingRefBased/>
  <w15:docId w15:val="{5C6836B7-FFB3-464B-A4E3-CF51CE00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</dc:creator>
  <cp:keywords/>
  <dc:description/>
  <cp:lastModifiedBy>Mr.G</cp:lastModifiedBy>
  <cp:revision>1</cp:revision>
  <dcterms:created xsi:type="dcterms:W3CDTF">2019-10-04T01:01:00Z</dcterms:created>
  <dcterms:modified xsi:type="dcterms:W3CDTF">2019-10-04T01:10:00Z</dcterms:modified>
</cp:coreProperties>
</file>