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D8F15" w14:textId="2F12575B" w:rsidR="00373F79" w:rsidRDefault="00373F79">
      <w:pPr>
        <w:rPr>
          <w:lang w:val="en-GB"/>
        </w:rPr>
      </w:pPr>
      <w:r>
        <w:rPr>
          <w:lang w:val="en-GB"/>
        </w:rPr>
        <w:t>Nama</w:t>
      </w:r>
      <w:r>
        <w:rPr>
          <w:lang w:val="en-GB"/>
        </w:rPr>
        <w:tab/>
        <w:t>: Maulana Alhif Ikhsan</w:t>
      </w:r>
    </w:p>
    <w:p w14:paraId="6DAE0264" w14:textId="449CA297" w:rsidR="00373F79" w:rsidRDefault="00373F79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  <w:t>: L200180120</w:t>
      </w:r>
    </w:p>
    <w:p w14:paraId="48164EC6" w14:textId="15A126C5" w:rsidR="00373F79" w:rsidRDefault="00373F79">
      <w:pPr>
        <w:rPr>
          <w:lang w:val="en-GB"/>
        </w:rPr>
      </w:pPr>
      <w:r>
        <w:rPr>
          <w:lang w:val="en-GB"/>
        </w:rPr>
        <w:t>Kelas</w:t>
      </w:r>
      <w:r>
        <w:rPr>
          <w:lang w:val="en-GB"/>
        </w:rPr>
        <w:tab/>
        <w:t>: C</w:t>
      </w:r>
    </w:p>
    <w:p w14:paraId="6258FDC0" w14:textId="1C0B4ACD" w:rsidR="00373F79" w:rsidRDefault="00373F79">
      <w:pPr>
        <w:rPr>
          <w:lang w:val="en-GB"/>
        </w:rPr>
      </w:pPr>
    </w:p>
    <w:p w14:paraId="78416027" w14:textId="37740766" w:rsidR="00373F79" w:rsidRDefault="00373F79" w:rsidP="00373F7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67CD21" wp14:editId="3F1967B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6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8689C87" wp14:editId="1BA1FF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CCA0946" wp14:editId="4A4521D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7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FE6E799" wp14:editId="509E668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65809A1" wp14:editId="4B0D20F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7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A1FD69F" wp14:editId="015866F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7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7D3" w14:textId="654A0792" w:rsidR="00373F79" w:rsidRDefault="00373F79" w:rsidP="00373F79">
      <w:pPr>
        <w:rPr>
          <w:noProof/>
          <w:lang w:val="en-GB"/>
        </w:rPr>
      </w:pPr>
    </w:p>
    <w:p w14:paraId="64114A72" w14:textId="3493B925" w:rsidR="00373F79" w:rsidRDefault="00373F79" w:rsidP="00373F79">
      <w:pPr>
        <w:tabs>
          <w:tab w:val="left" w:pos="1605"/>
        </w:tabs>
        <w:rPr>
          <w:lang w:val="en-GB"/>
        </w:rPr>
      </w:pPr>
      <w:r>
        <w:rPr>
          <w:lang w:val="en-GB"/>
        </w:rPr>
        <w:tab/>
      </w:r>
    </w:p>
    <w:p w14:paraId="22329E7B" w14:textId="77777777" w:rsidR="00373F79" w:rsidRDefault="00373F79">
      <w:pPr>
        <w:rPr>
          <w:lang w:val="en-GB"/>
        </w:rPr>
      </w:pPr>
      <w:r>
        <w:rPr>
          <w:lang w:val="en-GB"/>
        </w:rPr>
        <w:br w:type="page"/>
      </w:r>
    </w:p>
    <w:p w14:paraId="69246716" w14:textId="3F302E44" w:rsidR="00373F79" w:rsidRPr="00373F79" w:rsidRDefault="00373F79" w:rsidP="00373F79">
      <w:pPr>
        <w:pStyle w:val="ListParagraph"/>
        <w:numPr>
          <w:ilvl w:val="0"/>
          <w:numId w:val="1"/>
        </w:numPr>
        <w:tabs>
          <w:tab w:val="left" w:pos="1605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4AE10C6" wp14:editId="7DBD25B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7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FFE4551" wp14:editId="647CEC6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B6B65E4" wp14:editId="6421437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7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4B79B68" wp14:editId="1EF1316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8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669B328" wp14:editId="1F8CA03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8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66BBFF2" wp14:editId="0DD1620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8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F79" w:rsidRPr="00373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1130B"/>
    <w:multiLevelType w:val="hybridMultilevel"/>
    <w:tmpl w:val="39C475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79"/>
    <w:rsid w:val="0037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5BA4F"/>
  <w15:chartTrackingRefBased/>
  <w15:docId w15:val="{BB1FC346-007D-4824-A2E1-120673AA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alhif ikhsan</dc:creator>
  <cp:keywords/>
  <dc:description/>
  <cp:lastModifiedBy>alhif ikhsan</cp:lastModifiedBy>
  <cp:revision>1</cp:revision>
  <dcterms:created xsi:type="dcterms:W3CDTF">2020-05-16T00:33:00Z</dcterms:created>
  <dcterms:modified xsi:type="dcterms:W3CDTF">2020-05-16T00:36:00Z</dcterms:modified>
</cp:coreProperties>
</file>