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162"/>
        <w:tblW w:w="0" w:type="auto"/>
        <w:tblLook w:val="04A0" w:firstRow="1" w:lastRow="0" w:firstColumn="1" w:lastColumn="0" w:noHBand="0" w:noVBand="1"/>
      </w:tblPr>
      <w:tblGrid>
        <w:gridCol w:w="495"/>
        <w:gridCol w:w="3340"/>
        <w:gridCol w:w="5515"/>
      </w:tblGrid>
      <w:tr w:rsidR="00BC7523" w:rsidTr="00BC7523">
        <w:tc>
          <w:tcPr>
            <w:tcW w:w="495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340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Hasil</w:t>
            </w:r>
          </w:p>
        </w:tc>
        <w:tc>
          <w:tcPr>
            <w:tcW w:w="5515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Komentar</w:t>
            </w:r>
          </w:p>
        </w:tc>
      </w:tr>
      <w:tr w:rsidR="00BC7523" w:rsidRPr="00FA29FF" w:rsidTr="00BC7523">
        <w:trPr>
          <w:trHeight w:val="5533"/>
        </w:trPr>
        <w:tc>
          <w:tcPr>
            <w:tcW w:w="495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6.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7.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8.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9.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10.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11.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12.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13.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14.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15.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16.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17.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18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19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20.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21.</w:t>
            </w:r>
          </w:p>
        </w:tc>
        <w:tc>
          <w:tcPr>
            <w:tcW w:w="3340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&lt; class ‘int’&gt;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&lt;class ‘int’&gt;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72.0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72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1530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256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c = 12.5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&lt;class ‘float’&gt;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92.16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92.0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2.0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False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&lt;class ‘bool’&gt;</w:t>
            </w:r>
          </w:p>
          <w:p w:rsidR="00BC7523" w:rsidRDefault="00BC7523" w:rsidP="00BC7523">
            <w:pPr>
              <w:rPr>
                <w:lang w:val="en-ID"/>
              </w:rPr>
            </w:pP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True</w:t>
            </w:r>
          </w:p>
          <w:p w:rsidR="00BC7523" w:rsidRPr="00BD3E38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True</w:t>
            </w:r>
          </w:p>
        </w:tc>
        <w:tc>
          <w:tcPr>
            <w:tcW w:w="5515" w:type="dxa"/>
          </w:tcPr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Python mengidentifikasi program tersebut sebagai bilangan bulat, maka tertulis di situ ‘ int ‘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Demikian pula pada perintah type (b)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Pada perintah 8, python di perintah membagi data a dengan data b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Perintah // adalah  pembagian yang di bulatkan ke bawah, karena yang didapat 72.0, maka dibulatkan menjadi 72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Itu artinya 10 pangkat (data a – 999), maka jawabannya adalah 1530.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Itu berarti pangkat 2 dari data b.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Symbol % berarti sisa dari pembagian, dikarenakan tidak ada sisa maka 0.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Penambahan data.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Bertipe data desimal.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Hasil dari data a bagi c.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Hasil dari data a bagi c dibulatkan kebawah.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Sisa bagi dari data a bagi c.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Data c lebih besar dari b adalah salah.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Data bertipe Boolean, yaitu data untuk pengmbilan keputusan.</w:t>
            </w:r>
          </w:p>
          <w:p w:rsidR="00BC7523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Data tersebut adalah benar maka tertulis True.</w:t>
            </w:r>
          </w:p>
          <w:p w:rsidR="00BC7523" w:rsidRPr="00FA29FF" w:rsidRDefault="00BC7523" w:rsidP="00BC7523">
            <w:pPr>
              <w:rPr>
                <w:lang w:val="en-ID"/>
              </w:rPr>
            </w:pPr>
            <w:r>
              <w:rPr>
                <w:lang w:val="en-ID"/>
              </w:rPr>
              <w:t>Data demikian pun sama.</w:t>
            </w:r>
          </w:p>
        </w:tc>
      </w:tr>
    </w:tbl>
    <w:p w:rsidR="00BC7523" w:rsidRDefault="00BC7523"/>
    <w:p w:rsidR="00455D9E" w:rsidRPr="00BC7523" w:rsidRDefault="00BC7523" w:rsidP="00BC7523">
      <w:r>
        <w:t>Hasil dan Komentar kegiatan 3</w:t>
      </w:r>
      <w:bookmarkStart w:id="0" w:name="_GoBack"/>
      <w:bookmarkEnd w:id="0"/>
    </w:p>
    <w:sectPr w:rsidR="00455D9E" w:rsidRPr="00BC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E40" w:rsidRDefault="008A1E40" w:rsidP="00BC7523">
      <w:pPr>
        <w:spacing w:after="0" w:line="240" w:lineRule="auto"/>
      </w:pPr>
      <w:r>
        <w:separator/>
      </w:r>
    </w:p>
  </w:endnote>
  <w:endnote w:type="continuationSeparator" w:id="0">
    <w:p w:rsidR="008A1E40" w:rsidRDefault="008A1E40" w:rsidP="00BC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E40" w:rsidRDefault="008A1E40" w:rsidP="00BC7523">
      <w:pPr>
        <w:spacing w:after="0" w:line="240" w:lineRule="auto"/>
      </w:pPr>
      <w:r>
        <w:separator/>
      </w:r>
    </w:p>
  </w:footnote>
  <w:footnote w:type="continuationSeparator" w:id="0">
    <w:p w:rsidR="008A1E40" w:rsidRDefault="008A1E40" w:rsidP="00BC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23"/>
    <w:rsid w:val="0040403B"/>
    <w:rsid w:val="008A1E40"/>
    <w:rsid w:val="00BC7523"/>
    <w:rsid w:val="00E4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BFD37-3AF2-476F-A1ED-97D44433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523"/>
  </w:style>
  <w:style w:type="paragraph" w:styleId="Footer">
    <w:name w:val="footer"/>
    <w:basedOn w:val="Normal"/>
    <w:link w:val="FooterChar"/>
    <w:uiPriority w:val="99"/>
    <w:unhideWhenUsed/>
    <w:rsid w:val="00BC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Mumuk</dc:creator>
  <cp:keywords/>
  <dc:description/>
  <cp:lastModifiedBy>Mumuk</cp:lastModifiedBy>
  <cp:revision>1</cp:revision>
  <dcterms:created xsi:type="dcterms:W3CDTF">2018-10-18T15:43:00Z</dcterms:created>
  <dcterms:modified xsi:type="dcterms:W3CDTF">2018-10-18T15:44:00Z</dcterms:modified>
</cp:coreProperties>
</file>