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5D54D9E" w:rsidP="25D54D9E" w:rsidRDefault="25D54D9E" w14:paraId="45C3E7DC" w14:textId="5DE14BC6">
      <w:pPr>
        <w:pStyle w:val="Heading1"/>
        <w:bidi w:val="0"/>
        <w:spacing w:before="460" w:beforeAutospacing="off" w:after="120" w:afterAutospacing="off" w:line="259" w:lineRule="auto"/>
        <w:ind w:left="0" w:rightChars="0"/>
        <w:jc w:val="center"/>
        <w:rPr>
          <w:lang w:val="ja-JP" w:bidi="ja-JP"/>
        </w:rPr>
      </w:pPr>
      <w:r w:rsidRPr="25D54D9E" w:rsidR="25D54D9E">
        <w:rPr>
          <w:lang w:val="ja-JP" w:bidi="ja-JP"/>
        </w:rPr>
        <w:t>開発ルール</w:t>
      </w:r>
    </w:p>
    <w:p w:rsidR="00D03AC1" w:rsidP="25D54D9E" w:rsidRDefault="009D2B19" w14:paraId="19EF826C" w14:textId="676A2160">
      <w:pPr>
        <w:pStyle w:val="ListBullet"/>
        <w:numPr>
          <w:numId w:val="0"/>
        </w:numPr>
        <w:ind w:left="0"/>
        <w:rPr>
          <w:lang w:val="ja-JP" w:bidi="ja-JP"/>
        </w:rPr>
      </w:pPr>
      <w:r w:rsidRPr="25D54D9E" w:rsidR="25D54D9E">
        <w:rPr>
          <w:lang w:val="ja-JP" w:bidi="ja-JP"/>
        </w:rPr>
        <w:t>Index</w:t>
      </w:r>
    </w:p>
    <w:p w:rsidR="25D54D9E" w:rsidP="25D54D9E" w:rsidRDefault="25D54D9E" w14:paraId="32C64173" w14:textId="79052413">
      <w:pPr>
        <w:pStyle w:val="ListBullet"/>
        <w:numPr>
          <w:ilvl w:val="0"/>
          <w:numId w:val="12"/>
        </w:numPr>
        <w:rPr>
          <w:lang w:val="ja-JP" w:bidi="ja-JP"/>
        </w:rPr>
      </w:pPr>
      <w:r w:rsidRPr="25D54D9E" w:rsidR="25D54D9E">
        <w:rPr>
          <w:lang w:val="ja-JP" w:bidi="ja-JP"/>
        </w:rPr>
        <w:t>コード規約</w:t>
      </w:r>
    </w:p>
    <w:p w:rsidR="25D54D9E" w:rsidP="25D54D9E" w:rsidRDefault="25D54D9E" w14:paraId="1189C935" w14:textId="75017B94">
      <w:pPr>
        <w:pStyle w:val="ListBullet"/>
        <w:numPr>
          <w:ilvl w:val="0"/>
          <w:numId w:val="12"/>
        </w:numPr>
        <w:rPr>
          <w:rFonts w:ascii="Arial" w:hAnsi="Arial" w:eastAsia="Meiryo UI" w:cs=""/>
          <w:lang w:val="ja-JP" w:bidi="ja-JP"/>
        </w:rPr>
      </w:pPr>
      <w:r w:rsidRPr="25D54D9E" w:rsidR="25D54D9E">
        <w:rPr>
          <w:rFonts w:ascii="Arial" w:hAnsi="Arial" w:eastAsia="Meiryo UI" w:cs=""/>
          <w:lang w:val="ja-JP" w:bidi="ja-JP"/>
        </w:rPr>
        <w:t>作業時の注意</w:t>
      </w:r>
    </w:p>
    <w:p w:rsidR="25D54D9E" w:rsidRDefault="25D54D9E" w14:paraId="41AFE4E3" w14:textId="1D33E2F3">
      <w:r>
        <w:br w:type="page"/>
      </w:r>
    </w:p>
    <w:p w:rsidR="25D54D9E" w:rsidP="25D54D9E" w:rsidRDefault="25D54D9E" w14:paraId="792E600A" w14:textId="5D8EC5A0">
      <w:pPr>
        <w:pStyle w:val="ListBullet"/>
        <w:numPr>
          <w:numId w:val="0"/>
        </w:numPr>
        <w:ind w:left="0"/>
        <w:rPr>
          <w:rFonts w:ascii="Arial" w:hAnsi="Arial" w:eastAsia="Meiryo UI" w:cs=""/>
          <w:lang w:val="ja-JP" w:bidi="ja-JP"/>
        </w:rPr>
      </w:pPr>
      <w:r w:rsidRPr="25D54D9E" w:rsidR="25D54D9E">
        <w:rPr>
          <w:rFonts w:ascii="Arial" w:hAnsi="Arial" w:eastAsia="Meiryo UI" w:cs=""/>
          <w:lang w:val="ja-JP" w:bidi="ja-JP"/>
        </w:rPr>
        <w:t>1.コード規約</w:t>
      </w:r>
    </w:p>
    <w:p w:rsidR="25D54D9E" w:rsidP="25D54D9E" w:rsidRDefault="25D54D9E" w14:paraId="36D16B08" w14:textId="67DA4904">
      <w:pPr>
        <w:pStyle w:val="ListBullet"/>
        <w:rPr>
          <w:rFonts w:ascii="Arial" w:hAnsi="Arial" w:eastAsia="Meiryo UI" w:cs=""/>
          <w:lang w:val="ja-JP" w:bidi="ja-JP"/>
        </w:rPr>
      </w:pPr>
      <w:r w:rsidRPr="25D54D9E" w:rsidR="25D54D9E">
        <w:rPr>
          <w:rFonts w:ascii="Arial" w:hAnsi="Arial" w:eastAsia="Meiryo UI" w:cs=""/>
          <w:lang w:val="ja-JP" w:bidi="ja-JP"/>
        </w:rPr>
        <w:t>フィールド作成時、名前の先頭にアンダースコア</w:t>
      </w:r>
      <w:r w:rsidRPr="25D54D9E" w:rsidR="25D54D9E">
        <w:rPr>
          <w:rFonts w:ascii="Arial" w:hAnsi="Arial" w:eastAsia="Meiryo UI" w:cs=""/>
          <w:lang w:val="ja-JP" w:bidi="ja-JP"/>
        </w:rPr>
        <w:t>(_)</w:t>
      </w:r>
      <w:r w:rsidRPr="25D54D9E" w:rsidR="25D54D9E">
        <w:rPr>
          <w:rFonts w:ascii="Arial" w:hAnsi="Arial" w:eastAsia="Meiryo UI" w:cs=""/>
          <w:lang w:val="ja-JP" w:bidi="ja-JP"/>
        </w:rPr>
        <w:t>を付けること</w:t>
      </w:r>
    </w:p>
    <w:p w:rsidR="25D54D9E" w:rsidP="25D54D9E" w:rsidRDefault="25D54D9E" w14:paraId="2068A72B" w14:textId="0414C456">
      <w:pPr>
        <w:pStyle w:val="ListBullet"/>
        <w:rPr>
          <w:rFonts w:ascii="Arial" w:hAnsi="Arial" w:eastAsia="Meiryo UI" w:cs=""/>
          <w:lang w:val="ja-JP" w:bidi="ja-JP"/>
        </w:rPr>
      </w:pPr>
      <w:r w:rsidRPr="25D54D9E" w:rsidR="25D54D9E">
        <w:rPr>
          <w:rFonts w:ascii="Arial" w:hAnsi="Arial" w:eastAsia="Meiryo UI" w:cs=""/>
          <w:lang w:val="ja-JP" w:bidi="ja-JP"/>
        </w:rPr>
        <w:t>関数作成時、コメントアウト（Summary）で関数の説明を簡単に記載</w:t>
      </w:r>
    </w:p>
    <w:p w:rsidR="25D54D9E" w:rsidP="25D54D9E" w:rsidRDefault="25D54D9E" w14:paraId="2B870C31" w14:textId="12F1D0C5">
      <w:pPr>
        <w:pStyle w:val="ListBullet"/>
        <w:rPr>
          <w:rFonts w:ascii="Arial" w:hAnsi="Arial" w:eastAsia="Meiryo UI" w:cs=""/>
          <w:lang w:val="ja-JP" w:bidi="ja-JP"/>
        </w:rPr>
      </w:pPr>
      <w:r w:rsidRPr="25D54D9E" w:rsidR="25D54D9E">
        <w:rPr>
          <w:rFonts w:ascii="Arial" w:hAnsi="Arial" w:eastAsia="Meiryo UI" w:cs=""/>
          <w:lang w:val="ja-JP" w:bidi="ja-JP"/>
        </w:rPr>
        <w:t>マジックナンバーの使用は極力避ける</w:t>
      </w:r>
    </w:p>
    <w:p w:rsidR="25D54D9E" w:rsidP="25D54D9E" w:rsidRDefault="25D54D9E" w14:paraId="5F97FE44" w14:textId="4F41C250">
      <w:pPr>
        <w:pStyle w:val="ListBullet"/>
        <w:rPr>
          <w:rFonts w:ascii="Arial" w:hAnsi="Arial" w:eastAsia="Meiryo UI" w:cs=""/>
          <w:lang w:val="ja-JP" w:bidi="ja-JP"/>
        </w:rPr>
      </w:pPr>
      <w:r w:rsidRPr="25D54D9E" w:rsidR="25D54D9E">
        <w:rPr>
          <w:rFonts w:ascii="Arial" w:hAnsi="Arial" w:eastAsia="Meiryo UI" w:cs=""/>
          <w:lang w:val="ja-JP" w:bidi="ja-JP"/>
        </w:rPr>
        <w:t>変数名にpx1などの可読性の低い命名は避ける</w:t>
      </w:r>
    </w:p>
    <w:p w:rsidR="25D54D9E" w:rsidRDefault="25D54D9E" w14:paraId="1284CF7C" w14:textId="60029C3D">
      <w:r>
        <w:br w:type="page"/>
      </w:r>
    </w:p>
    <w:p w:rsidR="25D54D9E" w:rsidP="25D54D9E" w:rsidRDefault="25D54D9E" w14:paraId="16EBC576" w14:textId="7E84C84B">
      <w:pPr>
        <w:pStyle w:val="ListBullet"/>
        <w:numPr>
          <w:numId w:val="0"/>
        </w:numPr>
        <w:ind w:left="0"/>
        <w:rPr>
          <w:rFonts w:ascii="Arial" w:hAnsi="Arial" w:eastAsia="Meiryo UI" w:cs=""/>
          <w:lang w:val="ja-JP" w:bidi="ja-JP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  <w:headerReference w:type="default" r:id="R850333e24dcb47e1"/>
      <w:headerReference w:type="first" r:id="R18426d45b0584592"/>
      <w:footerReference w:type="first" r:id="Rffa40c012b5f48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52A" w:rsidRDefault="000B752A" w14:paraId="521B8962" w14:textId="77777777">
      <w:r>
        <w:separator/>
      </w:r>
    </w:p>
    <w:p w:rsidR="000B752A" w:rsidRDefault="000B752A" w14:paraId="057251BE" w14:textId="77777777"/>
  </w:endnote>
  <w:endnote w:type="continuationSeparator" w:id="0">
    <w:p w:rsidR="000B752A" w:rsidRDefault="000B752A" w14:paraId="2FE6C3C9" w14:textId="77777777">
      <w:r>
        <w:continuationSeparator/>
      </w:r>
    </w:p>
    <w:p w:rsidR="000B752A" w:rsidRDefault="000B752A" w14:paraId="42F1D4B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ja-JP" w:bidi="ja-JP"/>
      </w:rPr>
      <w:fldChar w:fldCharType="begin"/>
    </w:r>
    <w:r>
      <w:rPr>
        <w:lang w:val="ja-JP" w:bidi="ja-JP"/>
      </w:rPr>
      <w:instrText xml:space="preserve"> PAGE   \* MERGEFORMAT </w:instrText>
    </w:r>
    <w:r>
      <w:rPr>
        <w:lang w:val="ja-JP" w:bidi="ja-JP"/>
      </w:rPr>
      <w:fldChar w:fldCharType="separate"/>
    </w:r>
    <w:r w:rsidR="00EE3E7C">
      <w:rPr>
        <w:noProof/>
        <w:lang w:val="ja-JP" w:bidi="ja-JP"/>
      </w:rPr>
      <w:t>2</w:t>
    </w:r>
    <w:r>
      <w:rPr>
        <w:noProof/>
        <w:lang w:val="ja-JP" w:bidi="ja-JP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54D9E" w:rsidTr="25D54D9E" w14:paraId="233A16D0">
      <w:trPr>
        <w:trHeight w:val="300"/>
      </w:trPr>
      <w:tc>
        <w:tcPr>
          <w:tcW w:w="3005" w:type="dxa"/>
          <w:tcMar/>
        </w:tcPr>
        <w:p w:rsidR="25D54D9E" w:rsidP="25D54D9E" w:rsidRDefault="25D54D9E" w14:paraId="4A14BE1D" w14:textId="48E0154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54D9E" w:rsidP="25D54D9E" w:rsidRDefault="25D54D9E" w14:paraId="6CE0D87A" w14:textId="283343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D54D9E" w:rsidP="25D54D9E" w:rsidRDefault="25D54D9E" w14:paraId="7FE6D58B" w14:textId="30C9E3BA">
          <w:pPr>
            <w:pStyle w:val="Header"/>
            <w:bidi w:val="0"/>
            <w:ind w:right="-115"/>
            <w:jc w:val="right"/>
          </w:pPr>
        </w:p>
      </w:tc>
    </w:tr>
  </w:tbl>
  <w:p w:rsidR="25D54D9E" w:rsidP="25D54D9E" w:rsidRDefault="25D54D9E" w14:paraId="77A46BAE" w14:textId="3500EBA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52A" w:rsidRDefault="000B752A" w14:paraId="21B5838A" w14:textId="77777777">
      <w:r>
        <w:separator/>
      </w:r>
    </w:p>
    <w:p w:rsidR="000B752A" w:rsidRDefault="000B752A" w14:paraId="4B8418AD" w14:textId="77777777"/>
  </w:footnote>
  <w:footnote w:type="continuationSeparator" w:id="0">
    <w:p w:rsidR="000B752A" w:rsidRDefault="000B752A" w14:paraId="751AF48F" w14:textId="77777777">
      <w:r>
        <w:continuationSeparator/>
      </w:r>
    </w:p>
    <w:p w:rsidR="000B752A" w:rsidRDefault="000B752A" w14:paraId="26250D6F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54D9E" w:rsidTr="25D54D9E" w14:paraId="334F0362">
      <w:trPr>
        <w:trHeight w:val="300"/>
      </w:trPr>
      <w:tc>
        <w:tcPr>
          <w:tcW w:w="3005" w:type="dxa"/>
          <w:tcMar/>
        </w:tcPr>
        <w:p w:rsidR="25D54D9E" w:rsidP="25D54D9E" w:rsidRDefault="25D54D9E" w14:paraId="5467C3A2" w14:textId="31A2A7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54D9E" w:rsidP="25D54D9E" w:rsidRDefault="25D54D9E" w14:paraId="55A5C2E5" w14:textId="4FDDE61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D54D9E" w:rsidP="25D54D9E" w:rsidRDefault="25D54D9E" w14:paraId="4786B072" w14:textId="1BD5B603">
          <w:pPr>
            <w:pStyle w:val="Header"/>
            <w:bidi w:val="0"/>
            <w:ind w:right="-115"/>
            <w:jc w:val="right"/>
          </w:pPr>
        </w:p>
      </w:tc>
    </w:tr>
  </w:tbl>
  <w:p w:rsidR="25D54D9E" w:rsidP="25D54D9E" w:rsidRDefault="25D54D9E" w14:paraId="5B728381" w14:textId="58FCA80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54D9E" w:rsidTr="25D54D9E" w14:paraId="16FC3953">
      <w:trPr>
        <w:trHeight w:val="300"/>
      </w:trPr>
      <w:tc>
        <w:tcPr>
          <w:tcW w:w="3005" w:type="dxa"/>
          <w:tcMar/>
        </w:tcPr>
        <w:p w:rsidR="25D54D9E" w:rsidP="25D54D9E" w:rsidRDefault="25D54D9E" w14:paraId="73AAFF05" w14:textId="4D8343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54D9E" w:rsidP="25D54D9E" w:rsidRDefault="25D54D9E" w14:paraId="2A4E00F2" w14:textId="43E9EF7B">
          <w:pPr>
            <w:pStyle w:val="Header"/>
            <w:bidi w:val="0"/>
            <w:jc w:val="center"/>
          </w:pPr>
          <w:r w:rsidR="25D54D9E">
            <w:rPr/>
            <w:t>開発ルール</w:t>
          </w:r>
        </w:p>
      </w:tc>
      <w:tc>
        <w:tcPr>
          <w:tcW w:w="3005" w:type="dxa"/>
          <w:tcMar/>
        </w:tcPr>
        <w:p w:rsidR="25D54D9E" w:rsidP="25D54D9E" w:rsidRDefault="25D54D9E" w14:paraId="56C0A072" w14:textId="0D37A413">
          <w:pPr>
            <w:pStyle w:val="Header"/>
            <w:bidi w:val="0"/>
            <w:ind w:right="-115"/>
            <w:jc w:val="right"/>
          </w:pPr>
        </w:p>
      </w:tc>
    </w:tr>
  </w:tbl>
  <w:p w:rsidR="25D54D9E" w:rsidP="25D54D9E" w:rsidRDefault="25D54D9E" w14:paraId="0C24B163" w14:textId="2377153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nsid w:val="17b93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673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8ae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B752A"/>
    <w:rsid w:val="00233CAE"/>
    <w:rsid w:val="00447041"/>
    <w:rsid w:val="0058464E"/>
    <w:rsid w:val="00674A56"/>
    <w:rsid w:val="00733795"/>
    <w:rsid w:val="007962A0"/>
    <w:rsid w:val="00907A82"/>
    <w:rsid w:val="009D2B19"/>
    <w:rsid w:val="00B045AF"/>
    <w:rsid w:val="00C00CB4"/>
    <w:rsid w:val="00C00D7F"/>
    <w:rsid w:val="00C64CDA"/>
    <w:rsid w:val="00C922B4"/>
    <w:rsid w:val="00D03AC1"/>
    <w:rsid w:val="00DC274F"/>
    <w:rsid w:val="00DC2CF0"/>
    <w:rsid w:val="00EE3E7C"/>
    <w:rsid w:val="25D54D9E"/>
    <w:rsid w:val="3817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1730AA"/>
  <w15:chartTrackingRefBased/>
  <w15:docId w15:val="{668E967C-A16A-47F3-AA16-98F7AF3B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MS Mincho" w:ascii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07A82"/>
    <w:rPr>
      <w:rFonts w:eastAsia="Meiryo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A82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A82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907A82"/>
    <w:rPr>
      <w:rFonts w:eastAsia="Meiryo UI" w:asciiTheme="majorHAnsi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07A82"/>
    <w:rPr>
      <w:rFonts w:eastAsia="Meiryo UI" w:asciiTheme="majorHAnsi" w:hAnsiTheme="majorHAnsi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850333e24dcb47e1" /><Relationship Type="http://schemas.openxmlformats.org/officeDocument/2006/relationships/header" Target="header2.xml" Id="R18426d45b0584592" /><Relationship Type="http://schemas.openxmlformats.org/officeDocument/2006/relationships/footer" Target="footer2.xml" Id="Rffa40c012b5f481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ゲスト ユーザー</lastModifiedBy>
  <revision>5</revision>
  <dcterms:created xsi:type="dcterms:W3CDTF">2023-08-30T10:34:38.8008183Z</dcterms:created>
  <dcterms:modified xsi:type="dcterms:W3CDTF">2023-08-30T10:47:08.0618577Z</dcterms:modified>
  <dc:creator>Natsuka Takumi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