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39799065_da2-1-16 - 语音分离结果</w:t>
      </w:r>
    </w:p>
    <w:p>
      <w:pPr>
        <w:jc w:val="right"/>
      </w:pPr>
      <w:r>
        <w:t>生成时间：2026-03-10 00:42:32</w:t>
      </w:r>
      <w:r>
        <w:br/>
        <w:br/>
      </w:r>
    </w:p>
    <w:p>
      <w:r>
        <w:rPr>
          <w:rFonts w:ascii="微软雅黑" w:hAnsi="微软雅黑"/>
          <w:sz w:val="24"/>
        </w:rPr>
        <w:t>【发言人1】那本次我们第十九小组讨论之前，</w:t>
        <w:br/>
        <w:br/>
        <w:t>【发言人1】有五位成员搜集到的五种呃尚未被很好信息化的应用需求，</w:t>
        <w:br/>
        <w:br/>
        <w:t>【发言人1】选择一种作为创业产品。</w:t>
        <w:br/>
        <w:br/>
        <w:t>【发言人1】呃，</w:t>
        <w:br/>
        <w:br/>
        <w:t>【发言人1】下面进行会议。</w:t>
        <w:br/>
        <w:br/>
        <w:t>【发言人1】第一项有五位同学对应用需求做简要介绍。</w:t>
        <w:br/>
        <w:br/>
        <w:t>【发言人2】我们可以对这些呃小区的车位进行一些信息化的管理。</w:t>
        <w:br/>
        <w:br/>
        <w:t>【发言人2】这样的话呃，</w:t>
        <w:br/>
        <w:br/>
        <w:t>【发言人2】业主当然他们开进小区之后，</w:t>
        <w:br/>
        <w:br/>
        <w:t>【发言人2】就可以更加方便了解到哪里会有更余的车位啊，</w:t>
        <w:br/>
        <w:br/>
        <w:t>【发言人2】哪里的车位已经被全部占满了。</w:t>
        <w:br/>
        <w:br/>
        <w:t>【发言人2】这样的话，</w:t>
        <w:br/>
        <w:br/>
        <w:t>【发言人2】他们在呃选择小区道路和和和对他们的路线进行规划的时候，</w:t>
        <w:br/>
        <w:br/>
        <w:t>【发言人2】会有更加呃良好的一种选选择前我了解有已经有让你 app 存在，</w:t>
        <w:br/>
        <w:br/>
        <w:t>【发言人3】而且就 app 涵在发展中。</w:t>
        <w:br/>
        <w:br/>
        <w:t>【发言人3】所以我觉得就是调研的时候，</w:t>
        <w:br/>
        <w:br/>
        <w:t>【发言人3】可能还需要对目前市场占有率，</w:t>
        <w:br/>
        <w:br/>
        <w:t>【发言人3】就是市场的这些呃收益饱和也需要做一个调研。</w:t>
        <w:br/>
        <w:br/>
        <w:t>【发言人3】毕竟我们是一个创业项目，</w:t>
        <w:br/>
        <w:br/>
        <w:t>【发言人4】目前我要提高了一个关于高考志愿填报的一个信息系统。</w:t>
        <w:br/>
        <w:br/>
        <w:t>【发言人5】关于高考志愿动态填报这个项目的话，</w:t>
        <w:br/>
        <w:br/>
        <w:t>【发言人5】那这个东西能不能实施的话，</w:t>
        <w:br/>
        <w:br/>
        <w:t>【发言人5】一方面是咱们能不能做出来这个产品。</w:t>
        <w:br/>
        <w:br/>
        <w:t>【发言人5】但是另一方面我们也要跟当地跟各省的教育部门来做一个衔接。</w:t>
        <w:br/>
        <w:br/>
        <w:t>【发言人5】因为如果就是这个东西的改革肯定没有那么迅速，</w:t>
        <w:br/>
        <w:br/>
        <w:t>【发言人5】肯定要经做一个比较长期的过程。</w:t>
        <w:br/>
        <w:br/>
        <w:t>【发言人6】这也提出来这个方案呢是简务率的信息化。</w:t>
        <w:br/>
        <w:br/>
        <w:t>【发言人7】景区的信息化。</w:t>
        <w:br/>
        <w:br/>
        <w:t>【发言人7】我觉得一个新的热点就是厕所情况也比较，</w:t>
        <w:br/>
        <w:br/>
        <w:t>【发言人7】我觉得是一个比较好的方向。</w:t>
        <w:br/>
        <w:br/>
        <w:t>【发言人8】游客的那些潮汐一些那个流量的潮汐化波通的话，</w:t>
        <w:br/>
        <w:br/>
        <w:t>【发言人8】但是跟男女比例关系的男女比例这个男厕所大小，</w:t>
        <w:br/>
        <w:br/>
        <w:t>【发言人8】跟厕所大小完全是可以在到的时候就考虑到。</w:t>
        <w:br/>
        <w:br/>
        <w:t>【发言人9】我觉得就是你这个想法可能会比较较有意思吧，</w:t>
        <w:br/>
        <w:br/>
        <w:t>【发言人9】但是在具体实施施方面还是比较困难的。</w:t>
        <w:br/>
        <w:br/>
        <w:t>【发言人9】因为我们要对那边的物理实体要做一些改变。</w:t>
        <w:br/>
        <w:br/>
        <w:t>【发言人5】那我这次要提出来的，</w:t>
        <w:br/>
        <w:br/>
        <w:t>【发言人5】希望我们能够通过利用 VR 技术来对一些非物质文化遗产进行一些保护工作。</w:t>
        <w:br/>
        <w:br/>
        <w:t>【发言人4】非物质文化遗产这个需求还是挺大的。</w:t>
        <w:br/>
        <w:br/>
        <w:t>【发言人4】因为国家这段时间这么长的一段时间内，</w:t>
        <w:br/>
        <w:br/>
        <w:t>【发言人4】是都在去倡导非物质文化遗产的这样的一个保护。</w:t>
        <w:br/>
        <w:br/>
        <w:t>【发言人4】其实这个需求不只是从用户层面上的，</w:t>
        <w:br/>
        <w:br/>
        <w:t>【发言人4】需要消费这样一个需求。</w:t>
        <w:br/>
        <w:br/>
        <w:t>【发言人4】它更多是从国家战略层面上需要对于文化的一个成就，</w:t>
        <w:br/>
        <w:br/>
        <w:t>【发言人4】保护这样的一个需求。</w:t>
        <w:br/>
        <w:br/>
        <w:t>【发言人9】然后内容提供过去，</w:t>
        <w:br/>
        <w:br/>
        <w:t>【发言人9】就是到他们真的能够把那些东西实施上，</w:t>
        <w:br/>
        <w:br/>
        <w:t>【发言人9】我觉得可能是有一定时间上的差距。</w:t>
        <w:br/>
        <w:br/>
        <w:t>【发言人9】我不不道，</w:t>
        <w:br/>
        <w:br/>
        <w:t>【发言人6】我们是怎么想这个时间上的差距，</w:t>
        <w:br/>
        <w:br/>
        <w:t>【发言人6】也这个创业可可能有。</w:t>
        <w:br/>
        <w:br/>
        <w:t>【发言人6】所以说我觉得如果我们把这个 VR 项目作为一个创业项目的话，</w:t>
        <w:br/>
        <w:br/>
        <w:t>【发言人6】我们的这个创业项目一定是一个有潜瞻性的一个创业项目。</w:t>
        <w:br/>
        <w:br/>
        <w:t>【发言人6】嗯，</w:t>
        <w:br/>
        <w:br/>
        <w:t>【发言人6】就是说我们看到这个 VR 市场有巨大的潜力，</w:t>
        <w:br/>
        <w:br/>
        <w:t>【发言人6】我们对这个 VR 的这个这种技术的发展有了很大的信心。</w:t>
        <w:br/>
        <w:br/>
        <w:t>【发言人10】然后我这个呃方案呢，</w:t>
        <w:br/>
        <w:br/>
        <w:t>【发言人10】我是从从业了解到的。</w:t>
        <w:br/>
        <w:br/>
        <w:t>【发言人10】然后目前宠物物些些物是是有一些吊牌，</w:t>
        <w:br/>
        <w:br/>
        <w:t>【发言人10】吊牌上是记录着宠物的信息。</w:t>
        <w:br/>
        <w:br/>
        <w:t>【发言人10】然后我就由此想到能不能做一个宠物的智能项圈去进行采集。</w:t>
        <w:br/>
        <w:br/>
        <w:t>【发言人10】然后我这个的信息方便主人的管理。</w:t>
        <w:br/>
        <w:br/>
        <w:t>【发言人10】然后这个项圈我主要是一个主要是两个思路，</w:t>
        <w:br/>
        <w:br/>
        <w:t>【发言人10】一个是宠物跟主人之间的，</w:t>
        <w:br/>
        <w:br/>
        <w:t>【发言人10】一个是宠物对陌生人之间的。</w:t>
        <w:br/>
        <w:br/>
        <w:t>【发言人10】然后我现在主要想的是我们可以开发宠物跟主人之间的联系。</w:t>
        <w:br/>
        <w:br/>
        <w:t>【发言人10】宠物的话，</w:t>
        <w:br/>
        <w:br/>
        <w:t>【发言人10】比如这个智能项圈可以里面存什么？</w:t>
        <w:br/>
        <w:br/>
        <w:t>【发言人10】某些智能芯片就某还可以设一些定位，</w:t>
        <w:br/>
        <w:br/>
        <w:t>【发言人10】就是方便主人去找这个宠物代打。</w:t>
        <w:br/>
        <w:br/>
        <w:t>【发言人10】然后另一个方面我想的是宠物与末日呃，</w:t>
        <w:br/>
        <w:br/>
        <w:t>【发言人10】宠物让大家放心。</w:t>
        <w:br/>
        <w:br/>
        <w:t>【发言人10】当你带着这一个项圈的时候，</w:t>
        <w:br/>
        <w:br/>
        <w:t>【发言人10】吼，</w:t>
        <w:br/>
        <w:br/>
        <w:t>【发言人10】大家就会知道这是一只有主人的宠物就会就会可以。</w:t>
        <w:br/>
        <w:br/>
        <w:t>【发言人10】另一方面可以相信它是打过疫苗的。</w:t>
        <w:br/>
        <w:br/>
        <w:t>【发言人10】嗯，</w:t>
        <w:br/>
        <w:br/>
        <w:t>【发言人8】我想我想的是以这个项圈为终端。</w:t>
        <w:br/>
        <w:br/>
        <w:t>【发言人8】因为终端的话连接手机 PPP 嘛，</w:t>
        <w:br/>
        <w:br/>
        <w:t>【发言人8】可以嗯对，</w:t>
        <w:br/>
        <w:br/>
        <w:t>【发言人8】绑定之后做一个很大的一个宠物的一些平台嘛。</w:t>
        <w:br/>
        <w:br/>
        <w:t>【发言人8】比如说你可以对狗的一些，</w:t>
        <w:br/>
        <w:br/>
        <w:t>【发言人8】这样你可以获得它的一些生理信息的话，</w:t>
        <w:br/>
        <w:br/>
        <w:t>【发言人8】为什么不做一些？</w:t>
        <w:br/>
        <w:br/>
        <w:t>【发言人8】比如说宠物医疗方面的一些附带的这个功能，</w:t>
        <w:br/>
        <w:br/>
        <w:t>【发言人11】因为相圈就是可以做一个内部的存储嘛，</w:t>
        <w:br/>
        <w:br/>
        <w:t>【发言人11】就是呃它可以给于多个省级只，</w:t>
        <w:br/>
        <w:br/>
        <w:t>【发言人11】而不是只是把这个信息存到一个水平。</w:t>
        <w:br/>
        <w:br/>
        <w:t>【发言人11】对的，</w:t>
        <w:br/>
        <w:br/>
        <w:t>【发言人10】就注册册册户户对的。</w:t>
        <w:br/>
        <w:br/>
        <w:t>【发言人5】嗯，</w:t>
        <w:br/>
        <w:br/>
        <w:t>【发言人4】我觉得它的其实一个运营或者说之后的盈利模式其实也挺明确的。</w:t>
        <w:br/>
        <w:br/>
        <w:t>【发言人4】因为它因为我们之前已经都知道了，</w:t>
        <w:br/>
        <w:br/>
        <w:t>【发言人4】它存入这个需求是很大的。</w:t>
        <w:br/>
        <w:br/>
        <w:t>【发言人4】再加上我们刚刚所说的，</w:t>
        <w:br/>
        <w:br/>
        <w:t>【发言人4】它可以跟手机终端进行连接。</w:t>
        <w:br/>
        <w:br/>
        <w:t>【发言人4】其实相当于这个项圈，</w:t>
        <w:br/>
        <w:br/>
        <w:t>【发言人4】它是一个非常大的一个用户的流量的入口。</w:t>
        <w:br/>
        <w:br/>
        <w:t>【发言人4】通过这样的一个非常非常大的流量入口。</w:t>
        <w:br/>
        <w:br/>
        <w:t>【发言人4】我们可以在这样的一个相关的手机终端平台上可以做很多事情。</w:t>
        <w:br/>
        <w:br/>
        <w:t>【发言人3】然后我觉得它有两个好处吧。</w:t>
        <w:br/>
        <w:br/>
        <w:t>【发言人3】第一个，</w:t>
        <w:br/>
        <w:br/>
        <w:t>【发言人3】它和国家政策的国家战略联系了解，</w:t>
        <w:br/>
        <w:br/>
        <w:t>【发言人3】就相当于呃我们初始的一些，</w:t>
        <w:br/>
        <w:br/>
        <w:t>【发言人3】比如说资金投入什么的话，</w:t>
        <w:br/>
        <w:br/>
        <w:t>【发言人3】应该还是会比较呃变异的。</w:t>
        <w:br/>
        <w:br/>
        <w:t>【发言人3】抓住住一个时代的热点，</w:t>
        <w:br/>
        <w:br/>
        <w:t>【发言人3】就是目前呃非常火热的。</w:t>
        <w:br/>
        <w:br/>
        <w:t>【发言人3】大家在呃很多商场很多地方很多都会听到看到的 VR 这种设备。</w:t>
        <w:br/>
        <w:br/>
        <w:t>【发言人3】对，</w:t>
        <w:br/>
        <w:br/>
        <w:t>【发言人4】其实这个他有一个比较，</w:t>
        <w:br/>
        <w:br/>
        <w:t>【发言人4】我觉得说比较大的问题，</w:t>
        <w:br/>
        <w:br/>
        <w:t>【发言人4】就是其实现在在 VR 这样的一个行业，</w:t>
        <w:br/>
        <w:br/>
        <w:t>【发言人4】它主要是有做硬件的，</w:t>
        <w:br/>
        <w:br/>
        <w:t>【发言人4】做软件的和做内容的。</w:t>
        <w:br/>
        <w:br/>
        <w:t>【发言人4】其实绝大多数 VR 公司它都是三者都做了。</w:t>
        <w:br/>
        <w:br/>
        <w:t>【发言人4】嗯，</w:t>
        <w:br/>
        <w:br/>
        <w:t>【发言人4】因为这样的话，</w:t>
        <w:br/>
        <w:br/>
        <w:t>【发言人4】他才能形成一个比较好的 VR 这样一个他自己内部的已经算是一个商业闭环吧，</w:t>
        <w:br/>
        <w:br/>
        <w:t>【发言人4】能够整体把这个项目给做下来。</w:t>
        <w:br/>
        <w:br/>
        <w:t>【发言人4】但是如果我说我们只做一个嗯非物质文化影响相关的内容的话，</w:t>
        <w:br/>
        <w:br/>
        <w:t>【发言人4】不做相关的硬件相关的软软件的话，</w:t>
        <w:br/>
        <w:br/>
        <w:t>【发言人4】其实我们是很难在这个领域去发展下下去的。</w:t>
        <w:br/>
        <w:br/>
        <w:t>【发言人11】我也我刚开始就是那个 VR 复议保护嘛。</w:t>
        <w:br/>
        <w:br/>
        <w:t>【发言人11】现在我觉得它虽然就有一种前瞻性，</w:t>
        <w:br/>
        <w:br/>
        <w:t>【发言人11】但是并不适我们进创业。</w:t>
        <w:br/>
        <w:br/>
        <w:t>【发言人11】所以我觉得那种宠物项圈这种呃比较较适适。</w:t>
        <w:br/>
        <w:br/>
        <w:t>【发言人5】刚才就是根据大家发言的话，</w:t>
        <w:br/>
        <w:br/>
        <w:t>【发言人5】我觉得呃这两个项目一个是 VR 的非遗保护另一个项圈。</w:t>
        <w:br/>
        <w:br/>
        <w:t>【发言人5】那我觉得大家主要的意思就是说呃，</w:t>
        <w:br/>
        <w:br/>
        <w:t>【发言人5】VR 的非遗保护这个想法还是可以的。</w:t>
        <w:br/>
        <w:br/>
        <w:t>【发言人5】但是在一段时间内是没有办法很快落地的。</w:t>
        <w:br/>
        <w:br/>
        <w:t>【发言人5】嗯嗯，</w:t>
        <w:br/>
        <w:br/>
        <w:t>【发言人5】并且为证券方面也很难去呃跟市场之间的竞争，</w:t>
        <w:br/>
        <w:br/>
        <w:t>【发言人5】想做成一个闭环，</w:t>
        <w:br/>
        <w:br/>
        <w:t>【发言人5】也确实不那么个容易。</w:t>
        <w:br/>
        <w:br/>
        <w:t>【发言人5】当宠物项圈这个项目的话，</w:t>
        <w:br/>
        <w:br/>
        <w:t>【发言人5】如果要做的话，</w:t>
        <w:br/>
        <w:br/>
        <w:t>【发言人5】很快就可以落地。</w:t>
        <w:br/>
        <w:br/>
        <w:t>【发言人5】是大家对这个产品也有一定的需求吧，</w:t>
        <w:br/>
        <w:br/>
        <w:t>【发言人5】就是把宠物项圈、</w:t>
        <w:br/>
        <w:br/>
        <w:t>【发言人5】智能宠物项圈作为咱们的一个主要的产品了。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