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246C4" w14:textId="77777777" w:rsidR="00855BA8" w:rsidRPr="00855BA8" w:rsidRDefault="00855BA8" w:rsidP="00855BA8">
      <w:pPr>
        <w:rPr>
          <w:b/>
          <w:bCs/>
        </w:rPr>
      </w:pPr>
      <w:r w:rsidRPr="00855BA8">
        <w:rPr>
          <w:b/>
          <w:bCs/>
        </w:rPr>
        <w:t>Experiment 3: MINIMAX Algorithm</w:t>
      </w:r>
    </w:p>
    <w:p w14:paraId="3ED1A492" w14:textId="77777777" w:rsidR="00855BA8" w:rsidRPr="00855BA8" w:rsidRDefault="00855BA8" w:rsidP="00855BA8">
      <w:pPr>
        <w:rPr>
          <w:b/>
          <w:bCs/>
        </w:rPr>
      </w:pPr>
      <w:r w:rsidRPr="00855BA8">
        <w:rPr>
          <w:b/>
          <w:bCs/>
        </w:rPr>
        <w:t>Aim</w:t>
      </w:r>
    </w:p>
    <w:p w14:paraId="0BA346F0" w14:textId="77777777" w:rsidR="00855BA8" w:rsidRPr="00855BA8" w:rsidRDefault="00855BA8" w:rsidP="00855BA8">
      <w:r w:rsidRPr="00855BA8">
        <w:t>To implement the MINIMAX algorithm for decision making in game trees.</w:t>
      </w:r>
    </w:p>
    <w:p w14:paraId="11E52D1F" w14:textId="77777777" w:rsidR="00855BA8" w:rsidRPr="00855BA8" w:rsidRDefault="00855BA8" w:rsidP="00855BA8">
      <w:pPr>
        <w:rPr>
          <w:b/>
          <w:bCs/>
        </w:rPr>
      </w:pPr>
      <w:r w:rsidRPr="00855BA8">
        <w:rPr>
          <w:b/>
          <w:bCs/>
        </w:rPr>
        <w:t>Procedure</w:t>
      </w:r>
    </w:p>
    <w:p w14:paraId="2000C020" w14:textId="77777777" w:rsidR="00855BA8" w:rsidRPr="00855BA8" w:rsidRDefault="00855BA8" w:rsidP="00855BA8">
      <w:r w:rsidRPr="00855BA8">
        <w:t>1. Generate the game tree.</w:t>
      </w:r>
      <w:r w:rsidRPr="00855BA8">
        <w:br/>
        <w:t>2. Assign a score to each leaf node.</w:t>
      </w:r>
      <w:r w:rsidRPr="00855BA8">
        <w:br/>
        <w:t>3. Propagate scores back using MIN and MAX at alternate levels.</w:t>
      </w:r>
      <w:r w:rsidRPr="00855BA8">
        <w:br/>
        <w:t>4. Choose the move with the optimal score.</w:t>
      </w:r>
    </w:p>
    <w:p w14:paraId="57D75880" w14:textId="77777777" w:rsidR="00855BA8" w:rsidRPr="00855BA8" w:rsidRDefault="00855BA8" w:rsidP="00855BA8">
      <w:pPr>
        <w:rPr>
          <w:b/>
          <w:bCs/>
        </w:rPr>
      </w:pPr>
      <w:r w:rsidRPr="00855BA8">
        <w:rPr>
          <w:b/>
          <w:bCs/>
        </w:rPr>
        <w:t>Code</w:t>
      </w:r>
    </w:p>
    <w:p w14:paraId="7B6B0E46" w14:textId="77777777" w:rsidR="00855BA8" w:rsidRPr="00855BA8" w:rsidRDefault="00855BA8" w:rsidP="00855BA8">
      <w:r w:rsidRPr="00855BA8">
        <w:t xml:space="preserve">def minimax(depth, </w:t>
      </w:r>
      <w:proofErr w:type="spellStart"/>
      <w:r w:rsidRPr="00855BA8">
        <w:t>nodeIndex</w:t>
      </w:r>
      <w:proofErr w:type="spellEnd"/>
      <w:r w:rsidRPr="00855BA8">
        <w:t xml:space="preserve">, </w:t>
      </w:r>
      <w:proofErr w:type="spellStart"/>
      <w:r w:rsidRPr="00855BA8">
        <w:t>isMax</w:t>
      </w:r>
      <w:proofErr w:type="spellEnd"/>
      <w:r w:rsidRPr="00855BA8">
        <w:t>, scores, h):</w:t>
      </w:r>
      <w:r w:rsidRPr="00855BA8">
        <w:br/>
        <w:t xml:space="preserve">    if depth == h:</w:t>
      </w:r>
      <w:r w:rsidRPr="00855BA8">
        <w:br/>
        <w:t xml:space="preserve">        return scores[</w:t>
      </w:r>
      <w:proofErr w:type="spellStart"/>
      <w:r w:rsidRPr="00855BA8">
        <w:t>nodeIndex</w:t>
      </w:r>
      <w:proofErr w:type="spellEnd"/>
      <w:r w:rsidRPr="00855BA8">
        <w:t>]</w:t>
      </w:r>
      <w:r w:rsidRPr="00855BA8">
        <w:br/>
        <w:t xml:space="preserve">    if </w:t>
      </w:r>
      <w:proofErr w:type="spellStart"/>
      <w:r w:rsidRPr="00855BA8">
        <w:t>isMax</w:t>
      </w:r>
      <w:proofErr w:type="spellEnd"/>
      <w:r w:rsidRPr="00855BA8">
        <w:t>:</w:t>
      </w:r>
      <w:r w:rsidRPr="00855BA8">
        <w:br/>
        <w:t xml:space="preserve">        return max(minimax(depth+1, </w:t>
      </w:r>
      <w:proofErr w:type="spellStart"/>
      <w:r w:rsidRPr="00855BA8">
        <w:t>nodeIndex</w:t>
      </w:r>
      <w:proofErr w:type="spellEnd"/>
      <w:r w:rsidRPr="00855BA8">
        <w:t>*2, False, scores, h),</w:t>
      </w:r>
      <w:r w:rsidRPr="00855BA8">
        <w:br/>
        <w:t xml:space="preserve">                   minimax(depth+1, </w:t>
      </w:r>
      <w:proofErr w:type="spellStart"/>
      <w:r w:rsidRPr="00855BA8">
        <w:t>nodeIndex</w:t>
      </w:r>
      <w:proofErr w:type="spellEnd"/>
      <w:r w:rsidRPr="00855BA8">
        <w:t>*2 + 1, False, scores, h))</w:t>
      </w:r>
      <w:r w:rsidRPr="00855BA8">
        <w:br/>
        <w:t xml:space="preserve">    else:</w:t>
      </w:r>
      <w:r w:rsidRPr="00855BA8">
        <w:br/>
        <w:t xml:space="preserve">        return min(minimax(depth+1, </w:t>
      </w:r>
      <w:proofErr w:type="spellStart"/>
      <w:r w:rsidRPr="00855BA8">
        <w:t>nodeIndex</w:t>
      </w:r>
      <w:proofErr w:type="spellEnd"/>
      <w:r w:rsidRPr="00855BA8">
        <w:t>*2, True, scores, h),</w:t>
      </w:r>
      <w:r w:rsidRPr="00855BA8">
        <w:br/>
        <w:t xml:space="preserve">                   minimax(depth+1, </w:t>
      </w:r>
      <w:proofErr w:type="spellStart"/>
      <w:r w:rsidRPr="00855BA8">
        <w:t>nodeIndex</w:t>
      </w:r>
      <w:proofErr w:type="spellEnd"/>
      <w:r w:rsidRPr="00855BA8">
        <w:t>*2 + 1, True, scores, h))</w:t>
      </w:r>
      <w:r w:rsidRPr="00855BA8">
        <w:br/>
      </w:r>
      <w:r w:rsidRPr="00855BA8">
        <w:br/>
        <w:t>scores = [3, 5, 6, 9, 1, 2, 0, -1]</w:t>
      </w:r>
      <w:r w:rsidRPr="00855BA8">
        <w:br/>
        <w:t>h = 3</w:t>
      </w:r>
      <w:r w:rsidRPr="00855BA8">
        <w:br/>
        <w:t>print("The optimal value is :", minimax(0, 0, True, scores, h))</w:t>
      </w:r>
    </w:p>
    <w:p w14:paraId="550F8339" w14:textId="77777777" w:rsidR="00855BA8" w:rsidRPr="00855BA8" w:rsidRDefault="00855BA8" w:rsidP="00855BA8">
      <w:pPr>
        <w:rPr>
          <w:b/>
          <w:bCs/>
        </w:rPr>
      </w:pPr>
      <w:r w:rsidRPr="00855BA8">
        <w:rPr>
          <w:b/>
          <w:bCs/>
        </w:rPr>
        <w:t>Output</w:t>
      </w:r>
    </w:p>
    <w:p w14:paraId="4F29FBD8" w14:textId="22B5B13E" w:rsidR="00855BA8" w:rsidRPr="00855BA8" w:rsidRDefault="00855BA8" w:rsidP="00855BA8">
      <w:r w:rsidRPr="00855BA8">
        <w:drawing>
          <wp:inline distT="0" distB="0" distL="0" distR="0" wp14:anchorId="629A5EC3" wp14:editId="17D35D79">
            <wp:extent cx="4464050" cy="1670050"/>
            <wp:effectExtent l="0" t="0" r="0" b="6350"/>
            <wp:docPr id="594470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13C8" w14:textId="77777777" w:rsidR="00855BA8" w:rsidRDefault="00855BA8"/>
    <w:sectPr w:rsidR="00855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A8"/>
    <w:rsid w:val="00855BA8"/>
    <w:rsid w:val="00E3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0E1B"/>
  <w15:chartTrackingRefBased/>
  <w15:docId w15:val="{5FC7A659-28BC-4EEE-BA20-1C9551A9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B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B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B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B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B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2025-05-21T15:20:00Z</dcterms:created>
  <dcterms:modified xsi:type="dcterms:W3CDTF">2025-05-21T15:21:00Z</dcterms:modified>
</cp:coreProperties>
</file>