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830B4" w14:textId="65D31FA1" w:rsidR="004422FC" w:rsidRDefault="00EF2228">
      <w:r>
        <w:t>Documentacion:</w:t>
      </w:r>
    </w:p>
    <w:p w14:paraId="6AF09BA5" w14:textId="77777777" w:rsidR="00EF2228" w:rsidRDefault="00EF2228"/>
    <w:p w14:paraId="4CF2C243" w14:textId="0867E48A" w:rsidR="00EF2228" w:rsidRDefault="00EF2228">
      <w:r>
        <w:rPr>
          <w:noProof/>
        </w:rPr>
        <w:drawing>
          <wp:inline distT="0" distB="0" distL="0" distR="0" wp14:anchorId="14B7414D" wp14:editId="6BFC149E">
            <wp:extent cx="5923809" cy="5800000"/>
            <wp:effectExtent l="0" t="0" r="1270" b="0"/>
            <wp:docPr id="81467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60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CBA" w14:textId="77777777" w:rsidR="00EF2228" w:rsidRDefault="00EF2228"/>
    <w:p w14:paraId="46E3F7C7" w14:textId="224974B0" w:rsidR="00EF2228" w:rsidRDefault="00EF2228">
      <w:r>
        <w:rPr>
          <w:noProof/>
        </w:rPr>
        <w:lastRenderedPageBreak/>
        <w:drawing>
          <wp:inline distT="0" distB="0" distL="0" distR="0" wp14:anchorId="770E50A9" wp14:editId="3C5C9305">
            <wp:extent cx="5943600" cy="5154930"/>
            <wp:effectExtent l="0" t="0" r="0" b="7620"/>
            <wp:docPr id="19647533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330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C79D" w14:textId="77777777" w:rsidR="00AF1DB5" w:rsidRDefault="00AF1DB5"/>
    <w:p w14:paraId="14CDA565" w14:textId="77777777" w:rsidR="00AF1DB5" w:rsidRDefault="00AF1DB5"/>
    <w:p w14:paraId="5CB98612" w14:textId="7430F0C2" w:rsidR="00AF1DB5" w:rsidRDefault="00AF1DB5">
      <w:r>
        <w:rPr>
          <w:noProof/>
        </w:rPr>
        <w:lastRenderedPageBreak/>
        <w:drawing>
          <wp:inline distT="0" distB="0" distL="0" distR="0" wp14:anchorId="1491320C" wp14:editId="58A6E9A8">
            <wp:extent cx="5943600" cy="5182870"/>
            <wp:effectExtent l="0" t="0" r="0" b="0"/>
            <wp:docPr id="9459567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671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8"/>
    <w:rsid w:val="00022B96"/>
    <w:rsid w:val="0041418C"/>
    <w:rsid w:val="004422FC"/>
    <w:rsid w:val="00876EA0"/>
    <w:rsid w:val="00A11127"/>
    <w:rsid w:val="00A62DB5"/>
    <w:rsid w:val="00AF1DB5"/>
    <w:rsid w:val="00E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0346"/>
  <w15:chartTrackingRefBased/>
  <w15:docId w15:val="{612056C6-C753-4A46-93CF-48A600DE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2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2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2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2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2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096327 - LUIS AUGUSTO BAUTISTA REYES</dc:creator>
  <cp:keywords/>
  <dc:description/>
  <cp:lastModifiedBy>096327 - LUIS AUGUSTO BAUTISTA REYES</cp:lastModifiedBy>
  <cp:revision>1</cp:revision>
  <dcterms:created xsi:type="dcterms:W3CDTF">2025-08-05T20:52:00Z</dcterms:created>
  <dcterms:modified xsi:type="dcterms:W3CDTF">2025-08-06T14:50:00Z</dcterms:modified>
</cp:coreProperties>
</file>