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AEA9" w14:textId="77777777" w:rsidR="00273953" w:rsidRPr="00273953" w:rsidRDefault="00273953" w:rsidP="002739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7395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Server:</w:t>
      </w:r>
    </w:p>
    <w:p w14:paraId="4DD169AD" w14:textId="77777777" w:rsidR="00273953" w:rsidRPr="00273953" w:rsidRDefault="00273953" w:rsidP="002739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7395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To start the server, open a command prompt, run server.exe and provide the port as an argument.</w:t>
      </w:r>
    </w:p>
    <w:p w14:paraId="75CFFB58" w14:textId="77777777" w:rsidR="00273953" w:rsidRPr="00273953" w:rsidRDefault="00273953" w:rsidP="00273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GB"/>
        </w:rPr>
      </w:pPr>
      <w:r w:rsidRPr="00273953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GB"/>
        </w:rPr>
        <w:t>server.exe &lt;Port&gt;</w:t>
      </w:r>
    </w:p>
    <w:p w14:paraId="46EA5595" w14:textId="77777777" w:rsidR="00273953" w:rsidRPr="00273953" w:rsidRDefault="00273953" w:rsidP="002739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7395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Client:</w:t>
      </w:r>
    </w:p>
    <w:p w14:paraId="26E1FD49" w14:textId="77777777" w:rsidR="00273953" w:rsidRPr="00273953" w:rsidRDefault="00273953" w:rsidP="002739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7395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To connect as a client, open a command prompt, run client.exe and provide the port and IP address to connect to the server.</w:t>
      </w:r>
    </w:p>
    <w:p w14:paraId="46BEB049" w14:textId="77777777" w:rsidR="00273953" w:rsidRPr="00273953" w:rsidRDefault="00273953" w:rsidP="00273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GB"/>
        </w:rPr>
      </w:pPr>
      <w:r w:rsidRPr="00273953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GB"/>
        </w:rPr>
        <w:t>client.exe &lt;IP&gt; &lt;Port&gt;</w:t>
      </w:r>
    </w:p>
    <w:p w14:paraId="1C7DC766" w14:textId="77777777" w:rsidR="00273953" w:rsidRPr="00273953" w:rsidRDefault="00273953" w:rsidP="002739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7395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Note:</w:t>
      </w:r>
      <w:r w:rsidRPr="00273953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The server must be running before a client can connect.</w:t>
      </w:r>
    </w:p>
    <w:p w14:paraId="1C208831" w14:textId="1C29F2F3" w:rsidR="000A03DF" w:rsidRDefault="000A03DF"/>
    <w:sectPr w:rsidR="000A0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DF"/>
    <w:rsid w:val="000A03DF"/>
    <w:rsid w:val="00273953"/>
    <w:rsid w:val="00E5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73A3"/>
  <w15:chartTrackingRefBased/>
  <w15:docId w15:val="{58FC1A72-8E2B-4A35-8BD7-46A3B413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95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7395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39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0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7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08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Videl Shaw</dc:creator>
  <cp:keywords/>
  <dc:description/>
  <cp:lastModifiedBy>Videl Shaw</cp:lastModifiedBy>
  <cp:revision>1</cp:revision>
  <dcterms:created xsi:type="dcterms:W3CDTF">2023-07-16T17:58:00Z</dcterms:created>
  <dcterms:modified xsi:type="dcterms:W3CDTF">2023-07-19T17:47:00Z</dcterms:modified>
</cp:coreProperties>
</file>