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4F50E75A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905A22">
        <w:t>Navigation Controller and a Segue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36D7C48C" w:rsidR="00710600" w:rsidRPr="00B8113B" w:rsidRDefault="008C137F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Another View for Your Game App</w:t>
      </w:r>
    </w:p>
    <w:p w14:paraId="6D2C5781" w14:textId="7D3DD56C" w:rsidR="00621447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>Part 1, an About view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the game app you made (either Tic-tac-toe for group A, or Tic-tac-ten for group B) by adding </w:t>
      </w:r>
      <w:r>
        <w:rPr>
          <w:rFonts w:eastAsia="Times New Roman" w:cs="Arial"/>
          <w:color w:val="000000"/>
        </w:rPr>
        <w:t>an “About” view that contains information about the game. (Whatever info you like: instructions for playing the game, your name and date of writing the app, etc.) Implement this view with your own code (don’t use a Navigation Controller). There should be a button on the main screen that launches the “About” view. The “About” view should have a button that closes it and takes you back to the main view.</w:t>
      </w:r>
    </w:p>
    <w:p w14:paraId="5E919940" w14:textId="2D5A0EA6" w:rsidR="000D4F57" w:rsidRPr="00621447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bookmarkStart w:id="0" w:name="_GoBack"/>
      <w:r w:rsidRPr="00621447">
        <w:rPr>
          <w:rFonts w:eastAsia="Times New Roman" w:cs="Arial"/>
          <w:color w:val="000000"/>
          <w:u w:val="single"/>
        </w:rPr>
        <w:t>Part 2, a score view</w:t>
      </w:r>
      <w:bookmarkEnd w:id="0"/>
      <w:r>
        <w:rPr>
          <w:rFonts w:eastAsia="Times New Roman" w:cs="Arial"/>
          <w:color w:val="000000"/>
        </w:rPr>
        <w:br/>
      </w:r>
      <w:proofErr w:type="gramStart"/>
      <w:r w:rsidR="008C137F">
        <w:rPr>
          <w:rFonts w:eastAsia="Times New Roman" w:cs="Arial"/>
          <w:color w:val="000000"/>
        </w:rPr>
        <w:t>This</w:t>
      </w:r>
      <w:proofErr w:type="gramEnd"/>
      <w:r w:rsidR="008C137F">
        <w:rPr>
          <w:rFonts w:eastAsia="Times New Roman" w:cs="Arial"/>
          <w:color w:val="000000"/>
        </w:rPr>
        <w:t xml:space="preserve"> view will keep track of wins and losses. Use a Navigation Controller and a Segue with some kind of interesting transition to manage navigation to and from the second view.</w:t>
      </w:r>
    </w:p>
    <w:p w14:paraId="295F3EAF" w14:textId="4F47C2CB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 w:rsidRPr="00AD06C8">
        <w:rPr>
          <w:rFonts w:eastAsia="Times New Roman" w:cs="Arial"/>
          <w:color w:val="000000"/>
        </w:rPr>
        <w:t>Alternative lab assignment</w:t>
      </w:r>
      <w:r w:rsidR="00AD06C8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>some kind of navigational control to switch between views</w:t>
      </w:r>
      <w:r>
        <w:rPr>
          <w:rFonts w:eastAsia="Times New Roman" w:cs="Arial"/>
          <w:color w:val="000000"/>
        </w:rPr>
        <w:t>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5AB0D8F4" w14:textId="4164D4B9" w:rsidR="008C137F" w:rsidRPr="0028796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the screen shots in a document, label each screen shot, and upload the document.</w:t>
      </w:r>
      <w:r w:rsidR="008C137F">
        <w:rPr>
          <w:rFonts w:eastAsia="Times New Roman" w:cs="Arial"/>
          <w:color w:val="000000"/>
        </w:rPr>
        <w:br/>
        <w:t>Upload the code review forms for both the review you gave and the review you got. Fill out the second column in the form for the review you got.</w:t>
      </w:r>
    </w:p>
    <w:p w14:paraId="2B6A5583" w14:textId="77777777" w:rsidR="000D4F57" w:rsidRPr="000D4F57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078C3DDF" w14:textId="7ABF9934" w:rsidR="0099362C" w:rsidRDefault="0099362C" w:rsidP="000D4F57">
      <w:pPr>
        <w:shd w:val="clear" w:color="auto" w:fill="FFFFFF"/>
        <w:spacing w:after="240" w:line="218" w:lineRule="atLeast"/>
        <w:ind w:left="720"/>
        <w:rPr>
          <w:rFonts w:eastAsia="Times New Roman" w:cs="Arial"/>
          <w:color w:val="000000"/>
          <w:u w:val="single"/>
        </w:rPr>
      </w:pPr>
    </w:p>
    <w:p w14:paraId="35DA3940" w14:textId="77777777" w:rsidR="000D4F57" w:rsidRDefault="000D4F57" w:rsidP="00710600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</w:p>
    <w:p w14:paraId="7DB27156" w14:textId="7806E43C" w:rsidR="00710600" w:rsidRPr="00710600" w:rsidRDefault="00710600" w:rsidP="00710600"/>
    <w:p w14:paraId="41B2EFC5" w14:textId="6190D67F" w:rsidR="00710600" w:rsidRPr="00710600" w:rsidRDefault="00710600" w:rsidP="00710600"/>
    <w:p w14:paraId="08A53867" w14:textId="77777777" w:rsidR="00710600" w:rsidRPr="00710600" w:rsidRDefault="00710600" w:rsidP="00710600"/>
    <w:p w14:paraId="4571871B" w14:textId="77777777" w:rsidR="00710600" w:rsidRPr="00710600" w:rsidRDefault="00710600" w:rsidP="00710600"/>
    <w:p w14:paraId="2F58FFC9" w14:textId="77777777" w:rsidR="00710600" w:rsidRPr="00710600" w:rsidRDefault="00710600" w:rsidP="00710600"/>
    <w:p w14:paraId="045987DB" w14:textId="77777777" w:rsidR="00710600" w:rsidRPr="00710600" w:rsidRDefault="00710600" w:rsidP="00710600"/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</w:p>
    <w:sectPr w:rsidR="00DD618B" w:rsidRPr="00710600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8F60" w14:textId="77777777" w:rsidR="00DF7B8F" w:rsidRDefault="00DF7B8F" w:rsidP="002B3B50">
      <w:pPr>
        <w:spacing w:after="0" w:line="240" w:lineRule="auto"/>
      </w:pPr>
      <w:r>
        <w:separator/>
      </w:r>
    </w:p>
  </w:endnote>
  <w:endnote w:type="continuationSeparator" w:id="0">
    <w:p w14:paraId="54ECD708" w14:textId="77777777" w:rsidR="00DF7B8F" w:rsidRDefault="00DF7B8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2946" w14:textId="42351016" w:rsidR="00DF7B8F" w:rsidRDefault="00DF7B8F" w:rsidP="00DD618B">
    <w:pPr>
      <w:pStyle w:val="Footer"/>
    </w:pPr>
    <w:r>
      <w:t xml:space="preserve">Written by Brian Bird, Lane Community College, </w:t>
    </w:r>
    <w:r w:rsidR="00643BDF">
      <w:t>Winter 2016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BB4F" w14:textId="77777777" w:rsidR="00DF7B8F" w:rsidRDefault="00DF7B8F" w:rsidP="002B3B50">
      <w:pPr>
        <w:spacing w:after="0" w:line="240" w:lineRule="auto"/>
      </w:pPr>
      <w:r>
        <w:separator/>
      </w:r>
    </w:p>
  </w:footnote>
  <w:footnote w:type="continuationSeparator" w:id="0">
    <w:p w14:paraId="4D977EED" w14:textId="77777777" w:rsidR="00DF7B8F" w:rsidRDefault="00DF7B8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874F" w14:textId="43B42756" w:rsidR="00DF7B8F" w:rsidRDefault="00DF7B8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8C137F">
      <w:rPr>
        <w:b/>
        <w:sz w:val="32"/>
        <w:szCs w:val="32"/>
      </w:rPr>
      <w:t>Multiscreen App</w:t>
    </w:r>
    <w:r>
      <w:br/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72BE"/>
    <w:rsid w:val="001107CF"/>
    <w:rsid w:val="001A7ABA"/>
    <w:rsid w:val="001D451B"/>
    <w:rsid w:val="0028796B"/>
    <w:rsid w:val="002A137E"/>
    <w:rsid w:val="002B27DB"/>
    <w:rsid w:val="002B3B50"/>
    <w:rsid w:val="002D5062"/>
    <w:rsid w:val="003F43CC"/>
    <w:rsid w:val="005145DE"/>
    <w:rsid w:val="00540413"/>
    <w:rsid w:val="00621447"/>
    <w:rsid w:val="00643BDF"/>
    <w:rsid w:val="006950F1"/>
    <w:rsid w:val="00710600"/>
    <w:rsid w:val="00757B42"/>
    <w:rsid w:val="0082324C"/>
    <w:rsid w:val="008C137F"/>
    <w:rsid w:val="00905A22"/>
    <w:rsid w:val="00973681"/>
    <w:rsid w:val="0099362C"/>
    <w:rsid w:val="00A5127A"/>
    <w:rsid w:val="00AD06C8"/>
    <w:rsid w:val="00AD265E"/>
    <w:rsid w:val="00B2646C"/>
    <w:rsid w:val="00B322C4"/>
    <w:rsid w:val="00B35B93"/>
    <w:rsid w:val="00B8113B"/>
    <w:rsid w:val="00B96BA6"/>
    <w:rsid w:val="00BF04CA"/>
    <w:rsid w:val="00C648A2"/>
    <w:rsid w:val="00CD31A3"/>
    <w:rsid w:val="00D1705E"/>
    <w:rsid w:val="00D54D77"/>
    <w:rsid w:val="00DD618B"/>
    <w:rsid w:val="00DF7B8F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7</cp:revision>
  <dcterms:created xsi:type="dcterms:W3CDTF">2015-04-28T05:17:00Z</dcterms:created>
  <dcterms:modified xsi:type="dcterms:W3CDTF">2016-02-01T19:19:00Z</dcterms:modified>
</cp:coreProperties>
</file>