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2F163" w14:textId="77777777" w:rsidR="00152727" w:rsidRPr="00152727" w:rsidRDefault="00746A14" w:rsidP="00152727">
      <w:pPr>
        <w:jc w:val="center"/>
        <w:rPr>
          <w:rStyle w:val="fontstyle21"/>
          <w:rFonts w:hint="eastAsia"/>
          <w:sz w:val="28"/>
          <w:szCs w:val="24"/>
          <w:lang w:val="ru-RU"/>
        </w:rPr>
      </w:pPr>
      <w:r w:rsidRPr="00DD75C8">
        <w:rPr>
          <w:b/>
          <w:noProof/>
          <w:lang w:eastAsia="zh-CN"/>
        </w:rPr>
        <w:drawing>
          <wp:anchor distT="0" distB="0" distL="114300" distR="114300" simplePos="0" relativeHeight="251669504" behindDoc="1" locked="0" layoutInCell="1" allowOverlap="1" wp14:anchorId="4F762FF9" wp14:editId="041B3941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727"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="00152727"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2F4337EF" w14:textId="77777777" w:rsidR="00152727" w:rsidRDefault="00152727" w:rsidP="00152727">
      <w:pPr>
        <w:jc w:val="center"/>
        <w:rPr>
          <w:rStyle w:val="fontstyle21"/>
          <w:rFonts w:hint="eastAsia"/>
          <w:lang w:val="ru-RU"/>
        </w:rPr>
      </w:pPr>
    </w:p>
    <w:p w14:paraId="40C5A4EA" w14:textId="77777777" w:rsidR="00746A14" w:rsidRPr="00DE768B" w:rsidRDefault="00152727" w:rsidP="00746A14">
      <w:pPr>
        <w:jc w:val="center"/>
        <w:rPr>
          <w:rStyle w:val="fontstyle21"/>
          <w:rFonts w:hint="eastAsia"/>
          <w:lang w:val="ru-RU"/>
        </w:rPr>
      </w:pPr>
      <w:r w:rsidRPr="00152727">
        <w:rPr>
          <w:rStyle w:val="fontstyle21"/>
          <w:lang w:val="ru-RU"/>
        </w:rPr>
        <w:br/>
      </w:r>
    </w:p>
    <w:p w14:paraId="79547DB8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3967FE72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659925F7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3F526AAB" w14:textId="161D04DD" w:rsidR="00152727" w:rsidRPr="00746A14" w:rsidRDefault="00152727" w:rsidP="00746A14">
      <w:pPr>
        <w:jc w:val="center"/>
        <w:rPr>
          <w:rStyle w:val="fontstyle21"/>
          <w:rFonts w:hint="eastAsia"/>
          <w:lang w:val="ru-RU"/>
        </w:rPr>
      </w:pPr>
      <w:r w:rsidRPr="00152727">
        <w:rPr>
          <w:rStyle w:val="fontstyle21"/>
          <w:lang w:val="ru-RU"/>
        </w:rPr>
        <w:t>Лабораторная работа №</w:t>
      </w:r>
      <w:r w:rsidR="00A26001">
        <w:rPr>
          <w:rStyle w:val="fontstyle21"/>
          <w:rFonts w:hint="eastAsia"/>
          <w:lang w:val="ru-RU" w:eastAsia="zh-CN"/>
        </w:rPr>
        <w:t>2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617592">
        <w:rPr>
          <w:rStyle w:val="fontstyle21"/>
          <w:sz w:val="36"/>
          <w:szCs w:val="36"/>
          <w:lang w:val="ru-RU"/>
        </w:rPr>
        <w:t>«Методы машинного обучения»</w:t>
      </w:r>
      <w:r w:rsidRPr="00617592">
        <w:rPr>
          <w:rFonts w:ascii="CMUSerif-Roman-Identity-H" w:hAnsi="CMUSerif-Roman-Identity-H"/>
          <w:color w:val="000000"/>
          <w:sz w:val="36"/>
          <w:szCs w:val="36"/>
          <w:lang w:val="ru-RU"/>
        </w:rPr>
        <w:br/>
      </w:r>
      <w:r w:rsidRPr="00152727">
        <w:rPr>
          <w:rStyle w:val="fontstyle21"/>
          <w:lang w:val="ru-RU"/>
        </w:rPr>
        <w:t>на тему</w:t>
      </w:r>
    </w:p>
    <w:p w14:paraId="57D2F836" w14:textId="6140E379" w:rsidR="00152727" w:rsidRPr="00A26001" w:rsidRDefault="00A26001" w:rsidP="00A26001">
      <w:pPr>
        <w:pStyle w:val="1"/>
        <w:shd w:val="clear" w:color="auto" w:fill="FFFFFF"/>
        <w:tabs>
          <w:tab w:val="center" w:pos="4680"/>
        </w:tabs>
        <w:spacing w:before="0" w:after="240"/>
        <w:rPr>
          <w:rStyle w:val="fontstyle21"/>
          <w:rFonts w:ascii="Times New Roman" w:hAnsi="Times New Roman" w:cs="Times New Roman"/>
          <w:b w:val="0"/>
          <w:bCs w:val="0"/>
          <w:color w:val="24292F"/>
          <w:sz w:val="30"/>
          <w:szCs w:val="30"/>
          <w:lang w:val="ru-RU"/>
        </w:rPr>
      </w:pPr>
      <w:r>
        <w:rPr>
          <w:rStyle w:val="fontstyle21"/>
          <w:rFonts w:ascii="Times New Roman" w:hAnsi="Times New Roman" w:cs="Times New Roman"/>
          <w:b w:val="0"/>
          <w:bCs w:val="0"/>
          <w:sz w:val="30"/>
          <w:szCs w:val="30"/>
          <w:lang w:val="ru-RU"/>
        </w:rPr>
        <w:tab/>
      </w:r>
      <w:r w:rsidR="001E127F" w:rsidRPr="00A26001">
        <w:rPr>
          <w:rStyle w:val="fontstyle21"/>
          <w:rFonts w:ascii="Times New Roman" w:hAnsi="Times New Roman" w:cs="Times New Roman"/>
          <w:b w:val="0"/>
          <w:bCs w:val="0"/>
          <w:sz w:val="30"/>
          <w:szCs w:val="30"/>
          <w:lang w:val="ru-RU"/>
        </w:rPr>
        <w:t xml:space="preserve"> </w:t>
      </w:r>
      <w:r w:rsidR="00152727" w:rsidRPr="00A26001">
        <w:rPr>
          <w:rStyle w:val="fontstyle21"/>
          <w:rFonts w:ascii="Times New Roman" w:hAnsi="Times New Roman" w:cs="Times New Roman"/>
          <w:b w:val="0"/>
          <w:bCs w:val="0"/>
          <w:sz w:val="30"/>
          <w:szCs w:val="30"/>
          <w:lang w:val="ru-RU"/>
        </w:rPr>
        <w:t>«</w:t>
      </w:r>
      <w:r w:rsidRPr="00A26001">
        <w:rPr>
          <w:rFonts w:ascii="Times New Roman" w:hAnsi="Times New Roman" w:cs="Times New Roman"/>
          <w:b w:val="0"/>
          <w:bCs w:val="0"/>
          <w:color w:val="24292F"/>
          <w:sz w:val="30"/>
          <w:szCs w:val="30"/>
          <w:lang w:val="ru-RU"/>
        </w:rPr>
        <w:t>Обработка признаков (часть 1)</w:t>
      </w:r>
      <w:r w:rsidR="00152727" w:rsidRPr="00A26001">
        <w:rPr>
          <w:rStyle w:val="fontstyle21"/>
          <w:rFonts w:ascii="Times New Roman" w:hAnsi="Times New Roman" w:cs="Times New Roman"/>
          <w:b w:val="0"/>
          <w:bCs w:val="0"/>
          <w:sz w:val="30"/>
          <w:szCs w:val="30"/>
          <w:lang w:val="ru-RU"/>
        </w:rPr>
        <w:t>»</w:t>
      </w:r>
    </w:p>
    <w:p w14:paraId="53892481" w14:textId="77777777" w:rsidR="00152727" w:rsidRDefault="00152727" w:rsidP="00A26001">
      <w:pPr>
        <w:rPr>
          <w:rFonts w:ascii="CMUSerif-Roman-Identity-H" w:hAnsi="CMUSerif-Roman-Identity-H" w:hint="eastAsia"/>
          <w:color w:val="000000"/>
          <w:sz w:val="46"/>
          <w:szCs w:val="48"/>
          <w:lang w:val="ru-RU"/>
        </w:rPr>
      </w:pPr>
    </w:p>
    <w:p w14:paraId="6BFBDB59" w14:textId="77777777" w:rsidR="001E127F" w:rsidRDefault="001E127F" w:rsidP="00A26001">
      <w:pPr>
        <w:rPr>
          <w:rFonts w:ascii="CMUSerif-Roman-Identity-H" w:hAnsi="CMUSerif-Roman-Identity-H" w:hint="eastAsia"/>
          <w:color w:val="000000"/>
          <w:sz w:val="46"/>
          <w:szCs w:val="48"/>
          <w:lang w:val="ru-RU"/>
        </w:rPr>
      </w:pPr>
    </w:p>
    <w:p w14:paraId="7B23C7AB" w14:textId="77777777" w:rsidR="001E127F" w:rsidRDefault="001E127F" w:rsidP="00A26001">
      <w:pPr>
        <w:rPr>
          <w:rFonts w:ascii="CMUSerif-Roman-Identity-H" w:hAnsi="CMUSerif-Roman-Identity-H" w:hint="eastAsia"/>
          <w:color w:val="000000"/>
          <w:sz w:val="46"/>
          <w:szCs w:val="48"/>
          <w:lang w:val="ru-RU"/>
        </w:rPr>
      </w:pPr>
    </w:p>
    <w:p w14:paraId="4F4A507D" w14:textId="1ECA5414" w:rsidR="00152727" w:rsidRPr="00746A14" w:rsidRDefault="00152727" w:rsidP="00A26001">
      <w:pPr>
        <w:jc w:val="right"/>
        <w:rPr>
          <w:rStyle w:val="fontstyle21"/>
          <w:rFonts w:hint="eastAsia"/>
          <w:sz w:val="28"/>
          <w:szCs w:val="32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</w:t>
      </w:r>
      <w:r w:rsidR="001E127F">
        <w:rPr>
          <w:rStyle w:val="fontstyle21"/>
          <w:sz w:val="28"/>
          <w:szCs w:val="32"/>
          <w:lang w:val="ru-RU"/>
        </w:rPr>
        <w:t>И</w:t>
      </w:r>
      <w:r w:rsidRPr="00152727">
        <w:rPr>
          <w:rStyle w:val="fontstyle21"/>
          <w:sz w:val="28"/>
          <w:szCs w:val="32"/>
          <w:lang w:val="ru-RU"/>
        </w:rPr>
        <w:t>-2</w:t>
      </w:r>
      <w:r w:rsidR="003A4B19">
        <w:rPr>
          <w:rStyle w:val="fontstyle21"/>
          <w:rFonts w:hint="eastAsia"/>
          <w:sz w:val="28"/>
          <w:szCs w:val="32"/>
          <w:lang w:val="ru-RU" w:eastAsia="zh-CN"/>
        </w:rPr>
        <w:t>2</w:t>
      </w:r>
      <w:r w:rsidRPr="00152727">
        <w:rPr>
          <w:rStyle w:val="fontstyle21"/>
          <w:sz w:val="28"/>
          <w:szCs w:val="32"/>
          <w:lang w:val="ru-RU"/>
        </w:rPr>
        <w:t>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="003A4B19">
        <w:rPr>
          <w:rStyle w:val="fontstyle21"/>
          <w:sz w:val="28"/>
          <w:szCs w:val="32"/>
          <w:lang w:val="ru-RU"/>
        </w:rPr>
        <w:t>Лу Жуньда</w:t>
      </w:r>
    </w:p>
    <w:p w14:paraId="7549EC15" w14:textId="77777777" w:rsidR="00152727" w:rsidRDefault="00152727" w:rsidP="00152727">
      <w:pPr>
        <w:rPr>
          <w:rStyle w:val="fontstyle21"/>
          <w:rFonts w:hint="eastAsia"/>
          <w:sz w:val="24"/>
          <w:szCs w:val="24"/>
          <w:lang w:val="ru-RU"/>
        </w:rPr>
      </w:pPr>
    </w:p>
    <w:p w14:paraId="689573E4" w14:textId="1872993A" w:rsidR="00152727" w:rsidRPr="00A005DB" w:rsidRDefault="00F371DF" w:rsidP="001E127F">
      <w:pPr>
        <w:jc w:val="center"/>
        <w:rPr>
          <w:rStyle w:val="fontstyle21"/>
          <w:rFonts w:hint="eastAsia"/>
          <w:sz w:val="30"/>
          <w:szCs w:val="36"/>
          <w:lang w:val="ru-RU"/>
        </w:rPr>
      </w:pPr>
      <w:r>
        <w:rPr>
          <w:rStyle w:val="fontstyle21"/>
          <w:sz w:val="30"/>
          <w:szCs w:val="36"/>
          <w:lang w:val="ru-RU"/>
        </w:rPr>
        <w:t>Москва — 202</w:t>
      </w:r>
      <w:r w:rsidR="006C3242">
        <w:rPr>
          <w:rStyle w:val="fontstyle21"/>
          <w:sz w:val="30"/>
          <w:szCs w:val="36"/>
          <w:lang w:val="ru-RU"/>
        </w:rPr>
        <w:t>4</w:t>
      </w:r>
      <w:r w:rsidR="00152727"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4046A256" w14:textId="452D90EA" w:rsidR="00F371DF" w:rsidRPr="002550E2" w:rsidRDefault="00F371DF" w:rsidP="002550E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2550E2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Цель лабораторной работы</w:t>
      </w:r>
    </w:p>
    <w:p w14:paraId="5E220C05" w14:textId="49EBD76A" w:rsidR="005F2D7A" w:rsidRPr="002550E2" w:rsidRDefault="002550E2" w:rsidP="002550E2">
      <w:pPr>
        <w:spacing w:after="0" w:line="360" w:lineRule="auto"/>
        <w:ind w:firstLineChars="200" w:firstLine="560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  <w:t>И</w:t>
      </w:r>
      <w:r w:rsidRPr="002550E2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  <w:t>зучение продвинутых способов предварительной обработки данных для дальнейшего формирования моделей.</w:t>
      </w:r>
    </w:p>
    <w:p w14:paraId="4266DCB4" w14:textId="5BCFB3CD" w:rsidR="00F371DF" w:rsidRPr="002550E2" w:rsidRDefault="00F371DF" w:rsidP="002550E2">
      <w:pPr>
        <w:pStyle w:val="a3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2550E2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Задание</w:t>
      </w:r>
    </w:p>
    <w:p w14:paraId="426CB4DF" w14:textId="6CDA3275" w:rsidR="002550E2" w:rsidRDefault="002550E2" w:rsidP="002550E2">
      <w:pPr>
        <w:pStyle w:val="a3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  <w:lang w:val="ru-RU"/>
        </w:rPr>
      </w:pPr>
      <w:r w:rsidRPr="002550E2">
        <w:rPr>
          <w:rFonts w:ascii="Times New Roman" w:hAnsi="Times New Roman" w:cs="Times New Roman"/>
          <w:color w:val="1F2328"/>
          <w:sz w:val="28"/>
          <w:szCs w:val="28"/>
          <w:lang w:val="ru-RU"/>
        </w:rPr>
        <w:t>Выбрать набор данных (датасет), содержащий категориальные и числовые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 Просьба не использовать датасет, на котором данная задача решалась в лекции.</w:t>
      </w:r>
    </w:p>
    <w:p w14:paraId="55B9D438" w14:textId="77777777" w:rsidR="000B5C75" w:rsidRPr="002550E2" w:rsidRDefault="000B5C75" w:rsidP="000B5C75">
      <w:pPr>
        <w:pStyle w:val="a3"/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  <w:lang w:val="ru-RU"/>
        </w:rPr>
      </w:pPr>
    </w:p>
    <w:p w14:paraId="5F63B4FD" w14:textId="30D9A994" w:rsidR="002550E2" w:rsidRPr="002550E2" w:rsidRDefault="002550E2" w:rsidP="002550E2">
      <w:pPr>
        <w:pStyle w:val="a3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  <w:lang w:val="ru-RU"/>
        </w:rPr>
      </w:pPr>
      <w:r w:rsidRPr="002550E2">
        <w:rPr>
          <w:rFonts w:ascii="Times New Roman" w:hAnsi="Times New Roman" w:cs="Times New Roman"/>
          <w:color w:val="1F2328"/>
          <w:sz w:val="28"/>
          <w:szCs w:val="28"/>
          <w:lang w:val="ru-RU"/>
        </w:rPr>
        <w:t>Для выбранного датасета (датасетов) на основе материалов лекций решить следующие задачи:</w:t>
      </w:r>
    </w:p>
    <w:p w14:paraId="0F232FEB" w14:textId="0E1D54FF" w:rsidR="002550E2" w:rsidRPr="002550E2" w:rsidRDefault="002550E2" w:rsidP="002550E2">
      <w:pPr>
        <w:pStyle w:val="a3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  <w:lang w:val="ru-RU"/>
        </w:rPr>
      </w:pPr>
      <w:r w:rsidRPr="002550E2">
        <w:rPr>
          <w:rFonts w:ascii="Times New Roman" w:hAnsi="Times New Roman" w:cs="Times New Roman"/>
          <w:color w:val="1F2328"/>
          <w:sz w:val="28"/>
          <w:szCs w:val="28"/>
          <w:lang w:val="ru-RU"/>
        </w:rPr>
        <w:t>устранение пропусков в данных;</w:t>
      </w:r>
    </w:p>
    <w:p w14:paraId="53F21453" w14:textId="77777777" w:rsidR="002550E2" w:rsidRPr="002550E2" w:rsidRDefault="002550E2" w:rsidP="002550E2">
      <w:pPr>
        <w:pStyle w:val="a3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  <w:lang w:val="ru-RU"/>
        </w:rPr>
      </w:pPr>
      <w:r w:rsidRPr="002550E2">
        <w:rPr>
          <w:rFonts w:ascii="Times New Roman" w:hAnsi="Times New Roman" w:cs="Times New Roman"/>
          <w:color w:val="1F2328"/>
          <w:sz w:val="28"/>
          <w:szCs w:val="28"/>
          <w:lang w:val="ru-RU"/>
        </w:rPr>
        <w:t>кодирование категориальных признаков;</w:t>
      </w:r>
    </w:p>
    <w:p w14:paraId="090298B6" w14:textId="77777777" w:rsidR="002550E2" w:rsidRPr="002550E2" w:rsidRDefault="002550E2" w:rsidP="002550E2">
      <w:pPr>
        <w:pStyle w:val="a3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  <w:lang w:val="ru-RU"/>
        </w:rPr>
      </w:pPr>
      <w:r w:rsidRPr="002550E2">
        <w:rPr>
          <w:rFonts w:ascii="Times New Roman" w:hAnsi="Times New Roman" w:cs="Times New Roman"/>
          <w:color w:val="1F2328"/>
          <w:sz w:val="28"/>
          <w:szCs w:val="28"/>
          <w:lang w:val="ru-RU"/>
        </w:rPr>
        <w:t>нормализация числовых признаков.</w:t>
      </w:r>
    </w:p>
    <w:p w14:paraId="2E4167C2" w14:textId="632EA837" w:rsidR="00126009" w:rsidRDefault="00126009">
      <w:pPr>
        <w:rPr>
          <w:rFonts w:ascii="Times New Roman" w:hAnsi="Times New Roman" w:cs="Times New Roman"/>
          <w:color w:val="1F2328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1F2328"/>
          <w:sz w:val="28"/>
          <w:szCs w:val="28"/>
          <w:lang w:val="ru-RU" w:eastAsia="zh-CN"/>
        </w:rPr>
        <w:br w:type="page"/>
      </w:r>
    </w:p>
    <w:p w14:paraId="26388615" w14:textId="6F69B74D" w:rsidR="005F2D7A" w:rsidRPr="00BF3813" w:rsidRDefault="00AB17A1" w:rsidP="00BF3813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BF3813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Т</w:t>
      </w:r>
      <w:r w:rsidR="006C3242" w:rsidRPr="00BF3813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екст</w:t>
      </w:r>
      <w:r w:rsidR="006C3242" w:rsidRPr="00BF381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="006C3242" w:rsidRPr="00BF3813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программы</w:t>
      </w:r>
    </w:p>
    <w:p w14:paraId="0A9ACAFB" w14:textId="25B54B9F" w:rsidR="00BF3813" w:rsidRPr="00BF3813" w:rsidRDefault="00BF3813" w:rsidP="00BF3813">
      <w:pPr>
        <w:ind w:left="360"/>
        <w:rPr>
          <w:rFonts w:ascii="Times New Roman" w:hAnsi="Times New Roman" w:cs="Times New Roman" w:hint="eastAsia"/>
          <w:b/>
          <w:bCs/>
          <w:color w:val="000000"/>
          <w:sz w:val="32"/>
          <w:szCs w:val="32"/>
          <w:lang w:eastAsia="zh-CN"/>
        </w:rPr>
      </w:pPr>
      <w:r w:rsidRPr="00BF3813">
        <w:rPr>
          <w:rFonts w:ascii="CMUSerif-Roman-Identity-H" w:hAnsi="CMUSerif-Roman-Identity-H"/>
          <w:noProof/>
          <w:sz w:val="36"/>
          <w:szCs w:val="40"/>
          <w:lang w:val="ru-RU"/>
        </w:rPr>
        <mc:AlternateContent>
          <mc:Choice Requires="wps">
            <w:drawing>
              <wp:inline distT="0" distB="0" distL="0" distR="0" wp14:anchorId="434494EB" wp14:editId="3B8DD5C9">
                <wp:extent cx="5732890" cy="1404620"/>
                <wp:effectExtent l="0" t="0" r="20320" b="27305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3E766" w14:textId="59E023CE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  <w:lang w:eastAsia="zh-CN"/>
                              </w:rPr>
                              <w:t>import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pandas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  <w:lang w:eastAsia="zh-CN"/>
                              </w:rPr>
                              <w:t>as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pd</w:t>
                            </w:r>
                          </w:p>
                          <w:p w14:paraId="00B10BE0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 w14:paraId="23213F5B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eastAsia="zh-CN"/>
                              </w:rPr>
                              <w:t># URL для загрузки датасета</w:t>
                            </w:r>
                          </w:p>
                          <w:p w14:paraId="4D885BA1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url =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"https://archive.ics.uci.edu/ml/machine-learning-databases/adult/adult.data"</w:t>
                            </w:r>
                          </w:p>
                          <w:p w14:paraId="032FFF1B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 w14:paraId="635A4EE0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eastAsia="zh-CN"/>
                              </w:rPr>
                              <w:t># Загрузка данных</w:t>
                            </w:r>
                          </w:p>
                          <w:p w14:paraId="1A90DDB1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columns = [</w:t>
                            </w:r>
                          </w:p>
                          <w:p w14:paraId="42959283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   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"age"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"workclass"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"fnlwgt"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"education"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"education-num"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"marital-status"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</w:t>
                            </w:r>
                          </w:p>
                          <w:p w14:paraId="7F2282CE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   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"occupation"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"relationship"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"race"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"sex"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"capital-gain"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"capital-loss"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</w:t>
                            </w:r>
                          </w:p>
                          <w:p w14:paraId="6A010328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   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"hours-per-week"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"native-country"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"income"</w:t>
                            </w:r>
                          </w:p>
                          <w:p w14:paraId="43E30C25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</w:t>
                            </w:r>
                          </w:p>
                          <w:p w14:paraId="7855AF85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 = pd.read_csv(url, names=columns, na_values=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 ?"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skipinitialspace=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  <w:lang w:eastAsia="zh-CN"/>
                              </w:rPr>
                              <w:t>True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</w:t>
                            </w:r>
                          </w:p>
                          <w:p w14:paraId="0A3B777B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 w14:paraId="26636E65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># Просмотр первых нескольких строк</w:t>
                            </w:r>
                          </w:p>
                          <w:p w14:paraId="4F8EE1D2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  <w:lang w:eastAsia="zh-CN"/>
                              </w:rPr>
                              <w:t>print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head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())</w:t>
                            </w:r>
                          </w:p>
                          <w:p w14:paraId="377A19EB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</w:p>
                          <w:p w14:paraId="62412409" w14:textId="77777777" w:rsidR="00BF3813" w:rsidRPr="00BF3813" w:rsidRDefault="00BF3813" w:rsidP="00BF3813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># Информация о датасете</w:t>
                            </w:r>
                          </w:p>
                          <w:p w14:paraId="673438E1" w14:textId="1989E342" w:rsidR="00BF3813" w:rsidRPr="00BF3813" w:rsidRDefault="00BF3813" w:rsidP="00BF3813">
                            <w:pPr>
                              <w:rPr>
                                <w:lang w:val="ru-RU"/>
                              </w:rPr>
                            </w:pPr>
                            <w:r w:rsidRPr="00BF3813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  <w:lang w:eastAsia="zh-CN"/>
                              </w:rPr>
                              <w:t>print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info</w:t>
                            </w:r>
                            <w:r w:rsidRPr="00BF3813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34494E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51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">
                <v:textbox style="mso-fit-shape-to-text:t">
                  <w:txbxContent>
                    <w:p w14:paraId="5163E766" w14:textId="59E023CE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  <w:lang w:eastAsia="zh-CN"/>
                        </w:rPr>
                        <w:t>import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pandas </w:t>
                      </w:r>
                      <w:r w:rsidRPr="00BF3813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  <w:lang w:eastAsia="zh-CN"/>
                        </w:rPr>
                        <w:t>as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pd</w:t>
                      </w:r>
                    </w:p>
                    <w:p w14:paraId="00B10BE0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</w:p>
                    <w:p w14:paraId="23213F5B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eastAsia="zh-CN"/>
                        </w:rPr>
                        <w:t># URL для загрузки датасета</w:t>
                      </w:r>
                    </w:p>
                    <w:p w14:paraId="4D885BA1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url =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"https://archive.ics.uci.edu/ml/machine-learning-databases/adult/adult.data"</w:t>
                      </w:r>
                    </w:p>
                    <w:p w14:paraId="032FFF1B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</w:p>
                    <w:p w14:paraId="635A4EE0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eastAsia="zh-CN"/>
                        </w:rPr>
                        <w:t># Загрузка данных</w:t>
                      </w:r>
                    </w:p>
                    <w:p w14:paraId="1A90DDB1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columns = [</w:t>
                      </w:r>
                    </w:p>
                    <w:p w14:paraId="42959283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   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"age"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"workclass"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"fnlwgt"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"education"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"education-num"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"marital-status"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</w:t>
                      </w:r>
                    </w:p>
                    <w:p w14:paraId="7F2282CE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   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"occupation"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"relationship"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"race"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"sex"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"capital-gain"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"capital-loss"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</w:t>
                      </w:r>
                    </w:p>
                    <w:p w14:paraId="6A010328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   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"hours-per-week"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"native-country"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"income"</w:t>
                      </w:r>
                    </w:p>
                    <w:p w14:paraId="43E30C25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</w:t>
                      </w:r>
                    </w:p>
                    <w:p w14:paraId="7855AF85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 = pd.read_csv(url, names=columns, na_values=</w:t>
                      </w:r>
                      <w:r w:rsidRPr="00BF3813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 ?"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skipinitialspace=</w:t>
                      </w:r>
                      <w:r w:rsidRPr="00BF3813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  <w:lang w:eastAsia="zh-CN"/>
                        </w:rPr>
                        <w:t>True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</w:t>
                      </w:r>
                    </w:p>
                    <w:p w14:paraId="0A3B777B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</w:p>
                    <w:p w14:paraId="26636E65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># Просмотр первых нескольких строк</w:t>
                      </w:r>
                    </w:p>
                    <w:p w14:paraId="4F8EE1D2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  <w:lang w:eastAsia="zh-CN"/>
                        </w:rPr>
                        <w:t>print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head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())</w:t>
                      </w:r>
                    </w:p>
                    <w:p w14:paraId="377A19EB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</w:p>
                    <w:p w14:paraId="62412409" w14:textId="77777777" w:rsidR="00BF3813" w:rsidRPr="00BF3813" w:rsidRDefault="00BF3813" w:rsidP="00BF3813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># Информация о датасете</w:t>
                      </w:r>
                    </w:p>
                    <w:p w14:paraId="673438E1" w14:textId="1989E342" w:rsidR="00BF3813" w:rsidRPr="00BF3813" w:rsidRDefault="00BF3813" w:rsidP="00BF3813">
                      <w:pPr>
                        <w:rPr>
                          <w:lang w:val="ru-RU"/>
                        </w:rPr>
                      </w:pPr>
                      <w:r w:rsidRPr="00BF3813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  <w:lang w:eastAsia="zh-CN"/>
                        </w:rPr>
                        <w:t>print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info</w:t>
                      </w:r>
                      <w:r w:rsidRPr="00BF3813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BF3813">
        <w:rPr>
          <w:rFonts w:ascii="CMUSerif-Roman-Identity-H" w:hAnsi="CMUSerif-Roman-Identity-H"/>
          <w:noProof/>
          <w:sz w:val="36"/>
          <w:szCs w:val="40"/>
          <w:lang w:val="ru-RU"/>
        </w:rPr>
        <w:drawing>
          <wp:inline distT="0" distB="0" distL="0" distR="0" wp14:anchorId="3722E436" wp14:editId="5B8210BD">
            <wp:extent cx="5691925" cy="3578087"/>
            <wp:effectExtent l="0" t="0" r="4445" b="3810"/>
            <wp:docPr id="669649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1627"/>
                    <a:stretch/>
                  </pic:blipFill>
                  <pic:spPr bwMode="auto">
                    <a:xfrm>
                      <a:off x="0" y="0"/>
                      <a:ext cx="5728702" cy="360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F8BE1" w14:textId="25A9663A" w:rsidR="002243A3" w:rsidRDefault="00BF3813" w:rsidP="00BF3813">
      <w:pPr>
        <w:ind w:firstLineChars="100" w:firstLine="360"/>
        <w:rPr>
          <w:rFonts w:ascii="CMUSerif-Roman-Identity-H" w:hAnsi="CMUSerif-Roman-Identity-H"/>
          <w:sz w:val="36"/>
          <w:szCs w:val="40"/>
          <w:lang w:val="ru-RU" w:eastAsia="zh-CN"/>
        </w:rPr>
      </w:pPr>
      <w:r w:rsidRPr="00BF3813">
        <w:rPr>
          <w:rFonts w:ascii="CMUSerif-Roman-Identity-H" w:hAnsi="CMUSerif-Roman-Identity-H"/>
          <w:noProof/>
          <w:sz w:val="36"/>
          <w:szCs w:val="40"/>
          <w:lang w:val="ru-RU"/>
        </w:rPr>
        <w:lastRenderedPageBreak/>
        <w:drawing>
          <wp:inline distT="0" distB="0" distL="0" distR="0" wp14:anchorId="66449672" wp14:editId="64BC756F">
            <wp:extent cx="5574030" cy="3721017"/>
            <wp:effectExtent l="0" t="0" r="7620" b="0"/>
            <wp:docPr id="16023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29"/>
                    <a:stretch/>
                  </pic:blipFill>
                  <pic:spPr bwMode="auto">
                    <a:xfrm>
                      <a:off x="0" y="0"/>
                      <a:ext cx="5574030" cy="372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A821B" w14:textId="07411ADD" w:rsidR="00FF7AB4" w:rsidRDefault="00FF7AB4" w:rsidP="00BF3813">
      <w:pPr>
        <w:ind w:firstLineChars="100" w:firstLine="360"/>
        <w:rPr>
          <w:rFonts w:ascii="CMUSerif-Roman-Identity-H" w:hAnsi="CMUSerif-Roman-Identity-H"/>
          <w:sz w:val="36"/>
          <w:szCs w:val="40"/>
          <w:lang w:val="ru-RU" w:eastAsia="zh-CN"/>
        </w:rPr>
      </w:pPr>
      <w:r w:rsidRPr="00FF7AB4">
        <w:rPr>
          <w:rFonts w:ascii="CMUSerif-Roman-Identity-H" w:hAnsi="CMUSerif-Roman-Identity-H"/>
          <w:noProof/>
          <w:sz w:val="36"/>
          <w:szCs w:val="40"/>
          <w:lang w:val="ru-RU" w:eastAsia="zh-CN"/>
        </w:rPr>
        <mc:AlternateContent>
          <mc:Choice Requires="wps">
            <w:drawing>
              <wp:inline distT="0" distB="0" distL="0" distR="0" wp14:anchorId="67B0464E" wp14:editId="0569422D">
                <wp:extent cx="5693134" cy="1404620"/>
                <wp:effectExtent l="0" t="0" r="22225" b="20955"/>
                <wp:docPr id="8737317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6E30B" w14:textId="5884F9EA" w:rsidR="00FF7AB4" w:rsidRPr="00FF7AB4" w:rsidRDefault="00FF7AB4" w:rsidP="00FF7AB4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FF7AB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># Просмотр пропущенных значений по каждому столбцу</w:t>
                            </w:r>
                          </w:p>
                          <w:p w14:paraId="3BD10D3D" w14:textId="77777777" w:rsidR="00FF7AB4" w:rsidRPr="00FF7AB4" w:rsidRDefault="00FF7AB4" w:rsidP="00FF7AB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FF7AB4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  <w:lang w:eastAsia="zh-CN"/>
                              </w:rPr>
                              <w:t>print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isnull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().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  <w:lang w:eastAsia="zh-CN"/>
                              </w:rPr>
                              <w:t>sum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())</w:t>
                            </w:r>
                          </w:p>
                          <w:p w14:paraId="5DF5BABE" w14:textId="77777777" w:rsidR="00FF7AB4" w:rsidRPr="00FF7AB4" w:rsidRDefault="00FF7AB4" w:rsidP="00FF7AB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</w:p>
                          <w:p w14:paraId="370A0635" w14:textId="77777777" w:rsidR="00FF7AB4" w:rsidRPr="00FF7AB4" w:rsidRDefault="00FF7AB4" w:rsidP="00FF7AB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FF7AB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># Заполнение пропусков</w:t>
                            </w:r>
                          </w:p>
                          <w:p w14:paraId="169CEA69" w14:textId="77777777" w:rsidR="00FF7AB4" w:rsidRPr="00FF7AB4" w:rsidRDefault="00FF7AB4" w:rsidP="00FF7AB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df[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'workclass'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].fillna(df[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'workclass'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].mode()[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], inplace=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  <w:lang w:eastAsia="zh-CN"/>
                              </w:rPr>
                              <w:t>True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</w:t>
                            </w:r>
                          </w:p>
                          <w:p w14:paraId="1CD978BE" w14:textId="77777777" w:rsidR="00FF7AB4" w:rsidRPr="00FF7AB4" w:rsidRDefault="00FF7AB4" w:rsidP="00FF7AB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df[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'occupation'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].fillna(df[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'occupation'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].mode()[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], inplace=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  <w:lang w:eastAsia="zh-CN"/>
                              </w:rPr>
                              <w:t>True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</w:t>
                            </w:r>
                          </w:p>
                          <w:p w14:paraId="404ADC67" w14:textId="321C6A07" w:rsidR="00FF7AB4" w:rsidRDefault="00FF7AB4" w:rsidP="00D00F4A">
                            <w:pPr>
                              <w:shd w:val="clear" w:color="auto" w:fill="F7F7F7"/>
                              <w:spacing w:after="0" w:line="285" w:lineRule="atLeast"/>
                            </w:pP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df[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'native-country'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].fillna(df[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'native-country'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].mode()[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], inplace=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  <w:lang w:eastAsia="zh-CN"/>
                              </w:rPr>
                              <w:t>True</w:t>
                            </w:r>
                            <w:r w:rsidRPr="00FF7AB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B0464E" id="_x0000_s1027" type="#_x0000_t202" style="width:448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">
                <v:textbox style="mso-fit-shape-to-text:t">
                  <w:txbxContent>
                    <w:p w14:paraId="51D6E30B" w14:textId="5884F9EA" w:rsidR="00FF7AB4" w:rsidRPr="00FF7AB4" w:rsidRDefault="00FF7AB4" w:rsidP="00FF7AB4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FF7AB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># Просмотр пропущенных значений по каждому столбцу</w:t>
                      </w:r>
                    </w:p>
                    <w:p w14:paraId="3BD10D3D" w14:textId="77777777" w:rsidR="00FF7AB4" w:rsidRPr="00FF7AB4" w:rsidRDefault="00FF7AB4" w:rsidP="00FF7AB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FF7AB4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  <w:lang w:eastAsia="zh-CN"/>
                        </w:rPr>
                        <w:t>print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isnull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().</w:t>
                      </w:r>
                      <w:r w:rsidRPr="00FF7AB4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  <w:lang w:eastAsia="zh-CN"/>
                        </w:rPr>
                        <w:t>sum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())</w:t>
                      </w:r>
                    </w:p>
                    <w:p w14:paraId="5DF5BABE" w14:textId="77777777" w:rsidR="00FF7AB4" w:rsidRPr="00FF7AB4" w:rsidRDefault="00FF7AB4" w:rsidP="00FF7AB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</w:p>
                    <w:p w14:paraId="370A0635" w14:textId="77777777" w:rsidR="00FF7AB4" w:rsidRPr="00FF7AB4" w:rsidRDefault="00FF7AB4" w:rsidP="00FF7AB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FF7AB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># Заполнение пропусков</w:t>
                      </w:r>
                    </w:p>
                    <w:p w14:paraId="169CEA69" w14:textId="77777777" w:rsidR="00FF7AB4" w:rsidRPr="00FF7AB4" w:rsidRDefault="00FF7AB4" w:rsidP="00FF7AB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df[</w:t>
                      </w:r>
                      <w:r w:rsidRPr="00FF7AB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'workclass'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].fillna(df[</w:t>
                      </w:r>
                      <w:r w:rsidRPr="00FF7AB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'workclass'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].mode()[</w:t>
                      </w:r>
                      <w:r w:rsidRPr="00FF7AB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0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], inplace=</w:t>
                      </w:r>
                      <w:r w:rsidRPr="00FF7AB4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  <w:lang w:eastAsia="zh-CN"/>
                        </w:rPr>
                        <w:t>True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</w:t>
                      </w:r>
                    </w:p>
                    <w:p w14:paraId="1CD978BE" w14:textId="77777777" w:rsidR="00FF7AB4" w:rsidRPr="00FF7AB4" w:rsidRDefault="00FF7AB4" w:rsidP="00FF7AB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df[</w:t>
                      </w:r>
                      <w:r w:rsidRPr="00FF7AB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'occupation'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].fillna(df[</w:t>
                      </w:r>
                      <w:r w:rsidRPr="00FF7AB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'occupation'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].mode()[</w:t>
                      </w:r>
                      <w:r w:rsidRPr="00FF7AB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0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], inplace=</w:t>
                      </w:r>
                      <w:r w:rsidRPr="00FF7AB4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  <w:lang w:eastAsia="zh-CN"/>
                        </w:rPr>
                        <w:t>True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</w:t>
                      </w:r>
                    </w:p>
                    <w:p w14:paraId="404ADC67" w14:textId="321C6A07" w:rsidR="00FF7AB4" w:rsidRDefault="00FF7AB4" w:rsidP="00D00F4A">
                      <w:pPr>
                        <w:shd w:val="clear" w:color="auto" w:fill="F7F7F7"/>
                        <w:spacing w:after="0" w:line="285" w:lineRule="atLeast"/>
                      </w:pP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df[</w:t>
                      </w:r>
                      <w:r w:rsidRPr="00FF7AB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'native-country'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].fillna(df[</w:t>
                      </w:r>
                      <w:r w:rsidRPr="00FF7AB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'native-country'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].mode()[</w:t>
                      </w:r>
                      <w:r w:rsidRPr="00FF7AB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0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], inplace=</w:t>
                      </w:r>
                      <w:r w:rsidRPr="00FF7AB4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  <w:lang w:eastAsia="zh-CN"/>
                        </w:rPr>
                        <w:t>True</w:t>
                      </w:r>
                      <w:r w:rsidRPr="00FF7AB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11DFF1" w14:textId="77777777" w:rsidR="00D00F4A" w:rsidRDefault="00FF7AB4" w:rsidP="00BF3813">
      <w:pPr>
        <w:ind w:firstLineChars="100" w:firstLine="360"/>
        <w:rPr>
          <w:rFonts w:ascii="CMUSerif-Roman-Identity-H" w:hAnsi="CMUSerif-Roman-Identity-H"/>
          <w:sz w:val="36"/>
          <w:szCs w:val="40"/>
          <w:lang w:val="ru-RU" w:eastAsia="zh-CN"/>
        </w:rPr>
      </w:pPr>
      <w:r w:rsidRPr="00FF7AB4">
        <w:rPr>
          <w:rFonts w:ascii="CMUSerif-Roman-Identity-H" w:hAnsi="CMUSerif-Roman-Identity-H"/>
          <w:noProof/>
          <w:sz w:val="36"/>
          <w:szCs w:val="40"/>
          <w:lang w:val="ru-RU" w:eastAsia="zh-CN"/>
        </w:rPr>
        <w:drawing>
          <wp:inline distT="0" distB="0" distL="0" distR="0" wp14:anchorId="58A8289A" wp14:editId="4D296FDA">
            <wp:extent cx="3967701" cy="2463327"/>
            <wp:effectExtent l="0" t="0" r="0" b="0"/>
            <wp:docPr id="16499315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13" cy="247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D7E3" w14:textId="29EE752C" w:rsidR="00FF7AB4" w:rsidRDefault="00D00F4A" w:rsidP="00D00F4A">
      <w:pPr>
        <w:rPr>
          <w:rFonts w:ascii="CMUSerif-Roman-Identity-H" w:hAnsi="CMUSerif-Roman-Identity-H"/>
          <w:sz w:val="36"/>
          <w:szCs w:val="40"/>
          <w:lang w:val="ru-RU" w:eastAsia="zh-CN"/>
        </w:rPr>
      </w:pPr>
      <w:r w:rsidRPr="00D00F4A">
        <w:rPr>
          <w:rFonts w:ascii="CMUSerif-Roman-Identity-H" w:hAnsi="CMUSerif-Roman-Identity-H"/>
          <w:noProof/>
          <w:sz w:val="36"/>
          <w:szCs w:val="40"/>
          <w:lang w:val="ru-RU" w:eastAsia="zh-CN"/>
        </w:rPr>
        <w:lastRenderedPageBreak/>
        <mc:AlternateContent>
          <mc:Choice Requires="wps">
            <w:drawing>
              <wp:inline distT="0" distB="0" distL="0" distR="0" wp14:anchorId="0B132994" wp14:editId="31EB42E6">
                <wp:extent cx="5947576" cy="1404620"/>
                <wp:effectExtent l="0" t="0" r="15240" b="20955"/>
                <wp:docPr id="3859263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B4840" w14:textId="331AC1DD" w:rsidR="00D00F4A" w:rsidRPr="00D00F4A" w:rsidRDefault="00D00F4A" w:rsidP="00D00F4A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#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eastAsia="zh-CN"/>
                              </w:rPr>
                              <w:t>One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>-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eastAsia="zh-CN"/>
                              </w:rPr>
                              <w:t>Hot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eastAsia="zh-CN"/>
                              </w:rPr>
                              <w:t>Encoding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 для категориальных признаков</w:t>
                            </w:r>
                          </w:p>
                          <w:p w14:paraId="768FA680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df_encoded = pd.get_dummies(df, columns=[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'workclass'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'education'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'marital-status'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'occupation'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'relationship'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'race'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'sex'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'native-country'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])</w:t>
                            </w:r>
                          </w:p>
                          <w:p w14:paraId="7FF361E0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 w14:paraId="36FEC570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eastAsia="zh-CN"/>
                              </w:rPr>
                              <w:t># Нормализация числовых признаков</w:t>
                            </w:r>
                          </w:p>
                          <w:p w14:paraId="66E9254A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  <w:lang w:eastAsia="zh-CN"/>
                              </w:rPr>
                              <w:t>from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sklearn.preprocessing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  <w:lang w:eastAsia="zh-CN"/>
                              </w:rPr>
                              <w:t>import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MinMaxScaler</w:t>
                            </w:r>
                          </w:p>
                          <w:p w14:paraId="19486C4A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scaler = MinMaxScaler()</w:t>
                            </w:r>
                          </w:p>
                          <w:p w14:paraId="0A6F15A6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numerical_features = [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'age'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'fnlwgt'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'education-num'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'capital-gain'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'capital-loss'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'hours-per-week'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</w:t>
                            </w:r>
                          </w:p>
                          <w:p w14:paraId="629E2EB6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df[numerical_features] = scaler.fit_transform(df[numerical_features])</w:t>
                            </w:r>
                          </w:p>
                          <w:p w14:paraId="6972D8CD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 w14:paraId="169080C0" w14:textId="1E508F8F" w:rsid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  <w:lang w:eastAsia="zh-CN"/>
                              </w:rPr>
                              <w:t>print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(df.head())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132994" id="_x0000_s1028" type="#_x0000_t202" style="width:468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">
                <v:textbox style="mso-fit-shape-to-text:t">
                  <w:txbxContent>
                    <w:p w14:paraId="4A7B4840" w14:textId="331AC1DD" w:rsidR="00D00F4A" w:rsidRPr="00D00F4A" w:rsidRDefault="00D00F4A" w:rsidP="00D00F4A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 xml:space="preserve"># 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eastAsia="zh-CN"/>
                        </w:rPr>
                        <w:t>One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>-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eastAsia="zh-CN"/>
                        </w:rPr>
                        <w:t>Hot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 xml:space="preserve"> 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eastAsia="zh-CN"/>
                        </w:rPr>
                        <w:t>Encoding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 xml:space="preserve"> для категориальных признаков</w:t>
                      </w:r>
                    </w:p>
                    <w:p w14:paraId="768FA680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df_encoded = pd.get_dummies(df, columns=[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'workclass'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'education'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'marital-status'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'occupation'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'relationship'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'race'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'sex'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'native-country'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])</w:t>
                      </w:r>
                    </w:p>
                    <w:p w14:paraId="7FF361E0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</w:p>
                    <w:p w14:paraId="36FEC570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eastAsia="zh-CN"/>
                        </w:rPr>
                        <w:t># Нормализация числовых признаков</w:t>
                      </w:r>
                    </w:p>
                    <w:p w14:paraId="66E9254A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  <w:lang w:eastAsia="zh-CN"/>
                        </w:rPr>
                        <w:t>from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sklearn.preprocessing </w:t>
                      </w:r>
                      <w:r w:rsidRPr="00D00F4A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  <w:lang w:eastAsia="zh-CN"/>
                        </w:rPr>
                        <w:t>import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MinMaxScaler</w:t>
                      </w:r>
                    </w:p>
                    <w:p w14:paraId="19486C4A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scaler = MinMaxScaler()</w:t>
                      </w:r>
                    </w:p>
                    <w:p w14:paraId="0A6F15A6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numerical_features = [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'age'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'fnlwgt'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'education-num'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'capital-gain'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'capital-loss'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'hours-per-week'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</w:t>
                      </w:r>
                    </w:p>
                    <w:p w14:paraId="629E2EB6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df[numerical_features] = scaler.fit_transform(df[numerical_features])</w:t>
                      </w:r>
                    </w:p>
                    <w:p w14:paraId="6972D8CD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</w:p>
                    <w:p w14:paraId="169080C0" w14:textId="1E508F8F" w:rsidR="00D00F4A" w:rsidRDefault="00D00F4A" w:rsidP="00D00F4A">
                      <w:pPr>
                        <w:shd w:val="clear" w:color="auto" w:fill="F7F7F7"/>
                        <w:spacing w:after="0" w:line="285" w:lineRule="atLeast"/>
                      </w:pPr>
                      <w:r w:rsidRPr="00D00F4A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  <w:lang w:eastAsia="zh-CN"/>
                        </w:rPr>
                        <w:t>print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(df.head())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925060" w14:textId="5B7932C4" w:rsidR="00D00F4A" w:rsidRDefault="00D00F4A" w:rsidP="00D00F4A">
      <w:pPr>
        <w:jc w:val="center"/>
        <w:rPr>
          <w:rFonts w:ascii="CMUSerif-Roman-Identity-H" w:hAnsi="CMUSerif-Roman-Identity-H"/>
          <w:sz w:val="36"/>
          <w:szCs w:val="40"/>
          <w:lang w:val="ru-RU" w:eastAsia="zh-CN"/>
        </w:rPr>
      </w:pPr>
      <w:r w:rsidRPr="00D00F4A">
        <w:rPr>
          <w:rFonts w:ascii="CMUSerif-Roman-Identity-H" w:hAnsi="CMUSerif-Roman-Identity-H"/>
          <w:noProof/>
          <w:sz w:val="36"/>
          <w:szCs w:val="40"/>
          <w:lang w:val="ru-RU" w:eastAsia="zh-CN"/>
        </w:rPr>
        <w:drawing>
          <wp:inline distT="0" distB="0" distL="0" distR="0" wp14:anchorId="6D0BDEE6" wp14:editId="201EDFB7">
            <wp:extent cx="5709285" cy="3371215"/>
            <wp:effectExtent l="0" t="0" r="5715" b="635"/>
            <wp:docPr id="11149617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272A" w14:textId="3E1BEBB0" w:rsidR="00D00F4A" w:rsidRDefault="00D00F4A" w:rsidP="00D00F4A">
      <w:pPr>
        <w:jc w:val="center"/>
      </w:pPr>
      <w:r w:rsidRPr="00D00F4A">
        <w:rPr>
          <w:rFonts w:ascii="CMUSerif-Roman-Identity-H" w:hAnsi="CMUSerif-Roman-Identity-H"/>
          <w:noProof/>
          <w:sz w:val="36"/>
          <w:szCs w:val="40"/>
          <w:lang w:val="ru-RU" w:eastAsia="zh-CN"/>
        </w:rPr>
        <w:lastRenderedPageBreak/>
        <mc:AlternateContent>
          <mc:Choice Requires="wps">
            <w:drawing>
              <wp:inline distT="0" distB="0" distL="0" distR="0" wp14:anchorId="4605045D" wp14:editId="5464C9BE">
                <wp:extent cx="5939625" cy="1404620"/>
                <wp:effectExtent l="0" t="0" r="23495" b="22860"/>
                <wp:docPr id="14629747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3BA97" w14:textId="0E7C7ABA" w:rsidR="00D00F4A" w:rsidRPr="00D00F4A" w:rsidRDefault="00D00F4A" w:rsidP="00D00F4A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># Создание графика с распределением возраста по доходу и полу</w:t>
                            </w:r>
                          </w:p>
                          <w:p w14:paraId="2C79F9AA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plt.figure(figsize=(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12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8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))</w:t>
                            </w:r>
                          </w:p>
                          <w:p w14:paraId="5E6BBB2F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sns.boxplot(x=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"income"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y=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"age"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hue=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"sex"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data=df)</w:t>
                            </w:r>
                          </w:p>
                          <w:p w14:paraId="65F8DE67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title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'Распределение возраста по доходу и полу'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1778F794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xlabel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'Доход'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16BE9A4C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ylabel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'Возраст'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29320B8F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05045D" id="_x0000_s1029" type="#_x0000_t202" style="width:467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">
                <v:textbox style="mso-fit-shape-to-text:t">
                  <w:txbxContent>
                    <w:p w14:paraId="25E3BA97" w14:textId="0E7C7ABA" w:rsidR="00D00F4A" w:rsidRPr="00D00F4A" w:rsidRDefault="00D00F4A" w:rsidP="00D00F4A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># Создание графика с распределением возраста по доходу и полу</w:t>
                      </w:r>
                    </w:p>
                    <w:p w14:paraId="2C79F9AA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plt.figure(figsize=(</w:t>
                      </w:r>
                      <w:r w:rsidRPr="00D00F4A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12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8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))</w:t>
                      </w:r>
                    </w:p>
                    <w:p w14:paraId="5E6BBB2F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sns.boxplot(x=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"income"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y=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"age"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hue=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"sex"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data=df)</w:t>
                      </w:r>
                    </w:p>
                    <w:p w14:paraId="65F8DE67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title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'Распределение возраста по доходу и полу'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1778F794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xlabel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'Доход'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16BE9A4C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ylabel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'Возраст'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29320B8F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D00F4A">
        <w:t xml:space="preserve"> </w:t>
      </w:r>
      <w:r>
        <w:rPr>
          <w:noProof/>
        </w:rPr>
        <w:drawing>
          <wp:inline distT="0" distB="0" distL="0" distR="0" wp14:anchorId="0B834905" wp14:editId="31AFD260">
            <wp:extent cx="5943600" cy="4162425"/>
            <wp:effectExtent l="0" t="0" r="0" b="9525"/>
            <wp:docPr id="15595631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F108" w14:textId="75B1BA2C" w:rsidR="00D00F4A" w:rsidRDefault="00D00F4A" w:rsidP="00D00F4A">
      <w:pPr>
        <w:jc w:val="center"/>
      </w:pPr>
      <w:r w:rsidRPr="00D00F4A">
        <w:rPr>
          <w:rFonts w:ascii="CMUSerif-Roman-Identity-H" w:hAnsi="CMUSerif-Roman-Identity-H"/>
          <w:noProof/>
          <w:sz w:val="36"/>
          <w:szCs w:val="40"/>
          <w:lang w:val="ru-RU" w:eastAsia="zh-CN"/>
        </w:rPr>
        <w:lastRenderedPageBreak/>
        <mc:AlternateContent>
          <mc:Choice Requires="wps">
            <w:drawing>
              <wp:inline distT="0" distB="0" distL="0" distR="0" wp14:anchorId="43031508" wp14:editId="6128C17A">
                <wp:extent cx="5947576" cy="1404620"/>
                <wp:effectExtent l="0" t="0" r="15240" b="20955"/>
                <wp:docPr id="12461765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5D0E1" w14:textId="226F8EFD" w:rsidR="00D00F4A" w:rsidRPr="00D00F4A" w:rsidRDefault="00D00F4A" w:rsidP="00D00F4A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plt.figure(figsize=(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14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8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))</w:t>
                            </w:r>
                          </w:p>
                          <w:p w14:paraId="070B1A8A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sns.countplot(y=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"education"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hue=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"workclass"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data=df[df[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'income'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] ==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'&gt;50K'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])</w:t>
                            </w:r>
                          </w:p>
                          <w:p w14:paraId="5005C898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title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'Распределение рабочих классов в высокооплачиваемой категории по уровню образования'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08ED4C5C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xlabel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'Количество'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1297106F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ylabel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'Образование'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7C5BFD59" w14:textId="7E9728D3" w:rsid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031508" id="_x0000_s1030" type="#_x0000_t202" style="width:468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">
                <v:textbox style="mso-fit-shape-to-text:t">
                  <w:txbxContent>
                    <w:p w14:paraId="3265D0E1" w14:textId="226F8EFD" w:rsidR="00D00F4A" w:rsidRPr="00D00F4A" w:rsidRDefault="00D00F4A" w:rsidP="00D00F4A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plt.figure(figsize=(</w:t>
                      </w:r>
                      <w:r w:rsidRPr="00D00F4A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14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8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))</w:t>
                      </w:r>
                    </w:p>
                    <w:p w14:paraId="070B1A8A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sns.countplot(y=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"education"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hue=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"workclass"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data=df[df[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'income'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] == 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'&gt;50K'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])</w:t>
                      </w:r>
                    </w:p>
                    <w:p w14:paraId="5005C898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title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'Распределение рабочих классов в высокооплачиваемой категории по уровню образования'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08ED4C5C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xlabel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'Количество'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1297106F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ylabel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'Образование'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7C5BFD59" w14:textId="7E9728D3" w:rsidR="00D00F4A" w:rsidRDefault="00D00F4A" w:rsidP="00D00F4A">
                      <w:pPr>
                        <w:shd w:val="clear" w:color="auto" w:fill="F7F7F7"/>
                        <w:spacing w:after="0" w:line="285" w:lineRule="atLeast"/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D00F4A">
        <w:t xml:space="preserve"> </w:t>
      </w:r>
      <w:r>
        <w:rPr>
          <w:noProof/>
        </w:rPr>
        <w:drawing>
          <wp:inline distT="0" distB="0" distL="0" distR="0" wp14:anchorId="6C11C45F" wp14:editId="1C8B9E9C">
            <wp:extent cx="5943600" cy="3392805"/>
            <wp:effectExtent l="0" t="0" r="0" b="0"/>
            <wp:docPr id="10867039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F4CB" w14:textId="6CD866E3" w:rsidR="00D00F4A" w:rsidRDefault="00D00F4A" w:rsidP="00D00F4A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00F4A">
        <w:rPr>
          <w:rFonts w:ascii="CMUSerif-Roman-Identity-H" w:hAnsi="CMUSerif-Roman-Identity-H"/>
          <w:noProof/>
          <w:sz w:val="36"/>
          <w:szCs w:val="40"/>
          <w:lang w:val="ru-RU" w:eastAsia="zh-CN"/>
        </w:rPr>
        <w:lastRenderedPageBreak/>
        <mc:AlternateContent>
          <mc:Choice Requires="wps">
            <w:drawing>
              <wp:inline distT="0" distB="0" distL="0" distR="0" wp14:anchorId="5FCC63FB" wp14:editId="0D93A466">
                <wp:extent cx="5963478" cy="1404620"/>
                <wp:effectExtent l="0" t="0" r="18415" b="11430"/>
                <wp:docPr id="4306827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34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66AF3" w14:textId="27A7F090" w:rsidR="00D00F4A" w:rsidRPr="00D00F4A" w:rsidRDefault="00D00F4A" w:rsidP="00D00F4A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  <w:lang w:eastAsia="zh-CN"/>
                              </w:rPr>
                              <w:t>import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matplotlib.pyplot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  <w:lang w:eastAsia="zh-CN"/>
                              </w:rPr>
                              <w:t>as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plt</w:t>
                            </w:r>
                          </w:p>
                          <w:p w14:paraId="0381A0CE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  <w:lang w:eastAsia="zh-CN"/>
                              </w:rPr>
                              <w:t>import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seaborn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  <w:lang w:eastAsia="zh-CN"/>
                              </w:rPr>
                              <w:t>as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sns</w:t>
                            </w:r>
                          </w:p>
                          <w:p w14:paraId="1F02BEFA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 w14:paraId="476542E1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# Проверка, что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eastAsia="zh-CN"/>
                              </w:rPr>
                              <w:t>DataFrame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 содержит нужный столбец и он не пустой</w:t>
                            </w:r>
                          </w:p>
                          <w:p w14:paraId="12C38536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  <w:lang w:eastAsia="zh-CN"/>
                              </w:rPr>
                              <w:t>print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(df[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'hours-per-week'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].describe())</w:t>
                            </w:r>
                          </w:p>
                          <w:p w14:paraId="71DA296D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 w14:paraId="59743F5F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># Гистограмма распределения рабочих часов по доходам</w:t>
                            </w:r>
                          </w:p>
                          <w:p w14:paraId="5BAFF441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figure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figsize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=(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val="ru-RU" w:eastAsia="zh-CN"/>
                              </w:rPr>
                              <w:t>12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val="ru-RU" w:eastAsia="zh-CN"/>
                              </w:rPr>
                              <w:t>6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))</w:t>
                            </w:r>
                          </w:p>
                          <w:p w14:paraId="083A4C2A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sns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histplot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data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df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x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hours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-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per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-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week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hue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income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multiple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"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stack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"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,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binwidth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=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val="ru-RU" w:eastAsia="zh-CN"/>
                              </w:rPr>
                              <w:t>1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)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 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# Использование более малого и явного значения для 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eastAsia="zh-CN"/>
                              </w:rPr>
                              <w:t>binwidth</w:t>
                            </w:r>
                          </w:p>
                          <w:p w14:paraId="3F88A5F9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title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'Распределение рабочих часов по доходам'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78541C91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xlabel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'Часы в неделю'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4DD8E215" w14:textId="77777777" w:rsidR="00D00F4A" w:rsidRP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ylabel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'Частота'</w:t>
                            </w: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786537F3" w14:textId="74169A1E" w:rsidR="00D00F4A" w:rsidRDefault="00D00F4A" w:rsidP="00D00F4A">
                            <w:pPr>
                              <w:shd w:val="clear" w:color="auto" w:fill="F7F7F7"/>
                              <w:spacing w:after="0" w:line="285" w:lineRule="atLeast"/>
                            </w:pPr>
                            <w:r w:rsidRPr="00D00F4A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CC63FB" id="_x0000_s1031" type="#_x0000_t202" style="width:469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">
                <v:textbox style="mso-fit-shape-to-text:t">
                  <w:txbxContent>
                    <w:p w14:paraId="17466AF3" w14:textId="27A7F090" w:rsidR="00D00F4A" w:rsidRPr="00D00F4A" w:rsidRDefault="00D00F4A" w:rsidP="00D00F4A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  <w:lang w:eastAsia="zh-CN"/>
                        </w:rPr>
                        <w:t>import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matplotlib.pyplot </w:t>
                      </w:r>
                      <w:r w:rsidRPr="00D00F4A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  <w:lang w:eastAsia="zh-CN"/>
                        </w:rPr>
                        <w:t>as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plt</w:t>
                      </w:r>
                    </w:p>
                    <w:p w14:paraId="0381A0CE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  <w:lang w:eastAsia="zh-CN"/>
                        </w:rPr>
                        <w:t>import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seaborn </w:t>
                      </w:r>
                      <w:r w:rsidRPr="00D00F4A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  <w:lang w:eastAsia="zh-CN"/>
                        </w:rPr>
                        <w:t>as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sns</w:t>
                      </w:r>
                    </w:p>
                    <w:p w14:paraId="1F02BEFA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</w:p>
                    <w:p w14:paraId="476542E1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 xml:space="preserve"># Проверка, что 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eastAsia="zh-CN"/>
                        </w:rPr>
                        <w:t>DataFrame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 xml:space="preserve"> содержит нужный столбец и он не пустой</w:t>
                      </w:r>
                    </w:p>
                    <w:p w14:paraId="12C38536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  <w:lang w:eastAsia="zh-CN"/>
                        </w:rPr>
                        <w:t>print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(df[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'hours-per-week'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].describe())</w:t>
                      </w:r>
                    </w:p>
                    <w:p w14:paraId="71DA296D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</w:p>
                    <w:p w14:paraId="59743F5F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># Гистограмма распределения рабочих часов по доходам</w:t>
                      </w:r>
                    </w:p>
                    <w:p w14:paraId="5BAFF441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figure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figsize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=(</w:t>
                      </w:r>
                      <w:r w:rsidRPr="00D00F4A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val="ru-RU" w:eastAsia="zh-CN"/>
                        </w:rPr>
                        <w:t>12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val="ru-RU" w:eastAsia="zh-CN"/>
                        </w:rPr>
                        <w:t>6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))</w:t>
                      </w:r>
                    </w:p>
                    <w:p w14:paraId="083A4C2A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sns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histplot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data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=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df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x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=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hours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-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per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-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week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hue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=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income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multiple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=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"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stack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"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 xml:space="preserve">, 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binwidth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=</w:t>
                      </w:r>
                      <w:r w:rsidRPr="00D00F4A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val="ru-RU" w:eastAsia="zh-CN"/>
                        </w:rPr>
                        <w:t>1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 xml:space="preserve">) 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 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 xml:space="preserve"># Использование более малого и явного значения для </w:t>
                      </w:r>
                      <w:r w:rsidRPr="00D00F4A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eastAsia="zh-CN"/>
                        </w:rPr>
                        <w:t>binwidth</w:t>
                      </w:r>
                    </w:p>
                    <w:p w14:paraId="3F88A5F9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title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'Распределение рабочих часов по доходам'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78541C91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xlabel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'Часы в неделю'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4DD8E215" w14:textId="77777777" w:rsidR="00D00F4A" w:rsidRPr="00D00F4A" w:rsidRDefault="00D00F4A" w:rsidP="00D00F4A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ylabel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D00F4A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'Частота'</w:t>
                      </w: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786537F3" w14:textId="74169A1E" w:rsidR="00D00F4A" w:rsidRDefault="00D00F4A" w:rsidP="00D00F4A">
                      <w:pPr>
                        <w:shd w:val="clear" w:color="auto" w:fill="F7F7F7"/>
                        <w:spacing w:after="0" w:line="285" w:lineRule="atLeast"/>
                      </w:pPr>
                      <w:r w:rsidRPr="00D00F4A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D00F4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00F4A">
        <w:rPr>
          <w:rFonts w:ascii="CMUSerif-Roman-Identity-H" w:hAnsi="CMUSerif-Roman-Identity-H"/>
          <w:noProof/>
          <w:sz w:val="36"/>
          <w:szCs w:val="40"/>
          <w:lang w:val="ru-RU" w:eastAsia="zh-CN"/>
        </w:rPr>
        <w:drawing>
          <wp:inline distT="0" distB="0" distL="0" distR="0" wp14:anchorId="6D018293" wp14:editId="7C4B390B">
            <wp:extent cx="3554095" cy="1677670"/>
            <wp:effectExtent l="0" t="0" r="8255" b="0"/>
            <wp:docPr id="4040847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35CE" w14:textId="69609976" w:rsidR="00D00F4A" w:rsidRDefault="00D00F4A" w:rsidP="00D00F4A">
      <w:pPr>
        <w:rPr>
          <w:rFonts w:ascii="CMUSerif-Roman-Identity-H" w:hAnsi="CMUSerif-Roman-Identity-H"/>
          <w:sz w:val="36"/>
          <w:szCs w:val="40"/>
          <w:lang w:val="ru-RU" w:eastAsia="zh-CN"/>
        </w:rPr>
      </w:pPr>
      <w:r>
        <w:rPr>
          <w:noProof/>
        </w:rPr>
        <w:drawing>
          <wp:inline distT="0" distB="0" distL="0" distR="0" wp14:anchorId="5169B7EF" wp14:editId="6224661D">
            <wp:extent cx="5943600" cy="3178810"/>
            <wp:effectExtent l="0" t="0" r="0" b="2540"/>
            <wp:docPr id="2667858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9F7D" w14:textId="34C488BF" w:rsidR="003F1CC4" w:rsidRDefault="003F1CC4" w:rsidP="00D00F4A">
      <w:pPr>
        <w:rPr>
          <w:rFonts w:ascii="CMUSerif-Roman-Identity-H" w:hAnsi="CMUSerif-Roman-Identity-H"/>
          <w:sz w:val="36"/>
          <w:szCs w:val="40"/>
          <w:lang w:val="ru-RU" w:eastAsia="zh-CN"/>
        </w:rPr>
      </w:pPr>
      <w:r w:rsidRPr="003F1CC4">
        <w:rPr>
          <w:rFonts w:ascii="CMUSerif-Roman-Identity-H" w:hAnsi="CMUSerif-Roman-Identity-H"/>
          <w:noProof/>
          <w:sz w:val="36"/>
          <w:szCs w:val="40"/>
          <w:lang w:val="ru-RU" w:eastAsia="zh-CN"/>
        </w:rPr>
        <w:lastRenderedPageBreak/>
        <mc:AlternateContent>
          <mc:Choice Requires="wps">
            <w:drawing>
              <wp:inline distT="0" distB="0" distL="0" distR="0" wp14:anchorId="72BED5D5" wp14:editId="2F0F3E9A">
                <wp:extent cx="5931673" cy="1404620"/>
                <wp:effectExtent l="0" t="0" r="12065" b="20955"/>
                <wp:docPr id="2044804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6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B94C6" w14:textId="07A35955" w:rsidR="003F1CC4" w:rsidRPr="003F1CC4" w:rsidRDefault="003F1CC4" w:rsidP="003F1CC4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eastAsia="zh-CN"/>
                              </w:rPr>
                              <w:t># Корреляционная матрица числовых признаков</w:t>
                            </w:r>
                          </w:p>
                          <w:p w14:paraId="0CF753AA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correlation = df[numerical_features].corr()</w:t>
                            </w:r>
                          </w:p>
                          <w:p w14:paraId="07514B3F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plt.figure(figsize=(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10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8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))</w:t>
                            </w:r>
                          </w:p>
                          <w:p w14:paraId="54C062FD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sns.heatmap(correlation, annot=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  <w:lang w:eastAsia="zh-CN"/>
                              </w:rPr>
                              <w:t>True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cmap=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'coolwarm'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</w:t>
                            </w:r>
                          </w:p>
                          <w:p w14:paraId="73A2591A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title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'Корреляционная матрица числовых признаков'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21A92DDE" w14:textId="76E175CE" w:rsid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BED5D5" id="_x0000_s1032" type="#_x0000_t202" style="width:467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">
                <v:textbox style="mso-fit-shape-to-text:t">
                  <w:txbxContent>
                    <w:p w14:paraId="722B94C6" w14:textId="07A35955" w:rsidR="003F1CC4" w:rsidRPr="003F1CC4" w:rsidRDefault="003F1CC4" w:rsidP="003F1CC4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eastAsia="zh-CN"/>
                        </w:rPr>
                        <w:t># Корреляционная матрица числовых признаков</w:t>
                      </w:r>
                    </w:p>
                    <w:p w14:paraId="0CF753AA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correlation = df[numerical_features].corr()</w:t>
                      </w:r>
                    </w:p>
                    <w:p w14:paraId="07514B3F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plt.figure(figsize=(</w:t>
                      </w:r>
                      <w:r w:rsidRPr="003F1CC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10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3F1CC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8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))</w:t>
                      </w:r>
                    </w:p>
                    <w:p w14:paraId="54C062FD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sns.heatmap(correlation, annot=</w:t>
                      </w:r>
                      <w:r w:rsidRPr="003F1CC4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  <w:lang w:eastAsia="zh-CN"/>
                        </w:rPr>
                        <w:t>True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cmap=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'coolwarm'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</w:t>
                      </w:r>
                    </w:p>
                    <w:p w14:paraId="73A2591A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title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'Корреляционная матрица числовых признаков'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21A92DDE" w14:textId="76E175CE" w:rsidR="003F1CC4" w:rsidRDefault="003F1CC4" w:rsidP="003F1CC4">
                      <w:pPr>
                        <w:shd w:val="clear" w:color="auto" w:fill="F7F7F7"/>
                        <w:spacing w:after="0" w:line="285" w:lineRule="atLeast"/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805D1" w14:textId="3F93D257" w:rsidR="003F1CC4" w:rsidRDefault="003F1CC4" w:rsidP="00D00F4A">
      <w:pPr>
        <w:rPr>
          <w:rFonts w:ascii="CMUSerif-Roman-Identity-H" w:hAnsi="CMUSerif-Roman-Identity-H"/>
          <w:sz w:val="36"/>
          <w:szCs w:val="40"/>
          <w:lang w:val="ru-RU" w:eastAsia="zh-CN"/>
        </w:rPr>
      </w:pPr>
      <w:r>
        <w:rPr>
          <w:noProof/>
        </w:rPr>
        <w:drawing>
          <wp:inline distT="0" distB="0" distL="0" distR="0" wp14:anchorId="42354AF3" wp14:editId="2ED0B5A0">
            <wp:extent cx="5943600" cy="5300980"/>
            <wp:effectExtent l="0" t="0" r="0" b="0"/>
            <wp:docPr id="17173070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B133" w14:textId="1B968175" w:rsidR="003F1CC4" w:rsidRDefault="003F1CC4" w:rsidP="00D00F4A">
      <w:pPr>
        <w:rPr>
          <w:rFonts w:ascii="CMUSerif-Roman-Identity-H" w:hAnsi="CMUSerif-Roman-Identity-H"/>
          <w:sz w:val="36"/>
          <w:szCs w:val="40"/>
          <w:lang w:val="ru-RU" w:eastAsia="zh-CN"/>
        </w:rPr>
      </w:pPr>
      <w:r w:rsidRPr="003F1CC4">
        <w:rPr>
          <w:rFonts w:ascii="CMUSerif-Roman-Identity-H" w:hAnsi="CMUSerif-Roman-Identity-H"/>
          <w:noProof/>
          <w:sz w:val="36"/>
          <w:szCs w:val="40"/>
          <w:lang w:val="ru-RU" w:eastAsia="zh-CN"/>
        </w:rPr>
        <w:lastRenderedPageBreak/>
        <mc:AlternateContent>
          <mc:Choice Requires="wps">
            <w:drawing>
              <wp:inline distT="0" distB="0" distL="0" distR="0" wp14:anchorId="77F12AE2" wp14:editId="6FBA27A2">
                <wp:extent cx="5939624" cy="1404620"/>
                <wp:effectExtent l="0" t="0" r="23495" b="10795"/>
                <wp:docPr id="20979961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3A211" w14:textId="42F5127C" w:rsidR="003F1CC4" w:rsidRPr="003F1CC4" w:rsidRDefault="003F1CC4" w:rsidP="003F1CC4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  <w:lang w:val="ru-RU" w:eastAsia="zh-CN"/>
                              </w:rPr>
                              <w:t># Столбчатая диаграмма с возрастом и образованием как факторами дохода</w:t>
                            </w:r>
                          </w:p>
                          <w:p w14:paraId="1D7D3F91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g = sns.FacetGrid(df, col=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"income"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height=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5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</w:t>
                            </w:r>
                          </w:p>
                          <w:p w14:paraId="68FC6BE6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g.map_dataframe(sns.histplot,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"age"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kde=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  <w:lang w:eastAsia="zh-CN"/>
                              </w:rPr>
                              <w:t>True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bins=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20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</w:t>
                            </w:r>
                          </w:p>
                          <w:p w14:paraId="36C448AC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g.set_titles(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"Доход {col_name}"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</w:t>
                            </w:r>
                          </w:p>
                          <w:p w14:paraId="2324BA77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g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set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_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axis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_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labels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"Возраст"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 xml:space="preserve">,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"Плотность"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531221C0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g.add_legend()</w:t>
                            </w:r>
                          </w:p>
                          <w:p w14:paraId="79A59744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12AE2" id="_x0000_s1033" type="#_x0000_t202" style="width:467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">
                <v:textbox style="mso-fit-shape-to-text:t">
                  <w:txbxContent>
                    <w:p w14:paraId="4253A211" w14:textId="42F5127C" w:rsidR="003F1CC4" w:rsidRPr="003F1CC4" w:rsidRDefault="003F1CC4" w:rsidP="003F1CC4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  <w:lang w:val="ru-RU" w:eastAsia="zh-CN"/>
                        </w:rPr>
                        <w:t># Столбчатая диаграмма с возрастом и образованием как факторами дохода</w:t>
                      </w:r>
                    </w:p>
                    <w:p w14:paraId="1D7D3F91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g = sns.FacetGrid(df, col=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"income"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height=</w:t>
                      </w:r>
                      <w:r w:rsidRPr="003F1CC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5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</w:t>
                      </w:r>
                    </w:p>
                    <w:p w14:paraId="68FC6BE6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g.map_dataframe(sns.histplot, 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"age"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kde=</w:t>
                      </w:r>
                      <w:r w:rsidRPr="003F1CC4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  <w:lang w:eastAsia="zh-CN"/>
                        </w:rPr>
                        <w:t>True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bins=</w:t>
                      </w:r>
                      <w:r w:rsidRPr="003F1CC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20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</w:t>
                      </w:r>
                    </w:p>
                    <w:p w14:paraId="36C448AC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g.set_titles(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"Доход {col_name}"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</w:t>
                      </w:r>
                    </w:p>
                    <w:p w14:paraId="2324BA77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g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set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_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axis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_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labels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"Возраст"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 xml:space="preserve">, 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"Плотность"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531221C0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g.add_legend()</w:t>
                      </w:r>
                    </w:p>
                    <w:p w14:paraId="79A59744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F1F697" w14:textId="51DC54BE" w:rsidR="003F1CC4" w:rsidRDefault="003F1CC4" w:rsidP="00D00F4A">
      <w:pPr>
        <w:rPr>
          <w:rFonts w:ascii="CMUSerif-Roman-Identity-H" w:hAnsi="CMUSerif-Roman-Identity-H"/>
          <w:sz w:val="36"/>
          <w:szCs w:val="40"/>
          <w:lang w:val="ru-RU" w:eastAsia="zh-CN"/>
        </w:rPr>
      </w:pPr>
      <w:r>
        <w:rPr>
          <w:noProof/>
        </w:rPr>
        <w:drawing>
          <wp:inline distT="0" distB="0" distL="0" distR="0" wp14:anchorId="35C2FDB4" wp14:editId="52BA7D3E">
            <wp:extent cx="5943600" cy="2892425"/>
            <wp:effectExtent l="0" t="0" r="0" b="3175"/>
            <wp:docPr id="15763855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DE0F" w14:textId="77777777" w:rsidR="003F1CC4" w:rsidRDefault="003F1CC4">
      <w:pPr>
        <w:rPr>
          <w:rFonts w:ascii="CMUSerif-Roman-Identity-H" w:hAnsi="CMUSerif-Roman-Identity-H"/>
          <w:sz w:val="36"/>
          <w:szCs w:val="40"/>
          <w:lang w:val="ru-RU" w:eastAsia="zh-CN"/>
        </w:rPr>
      </w:pPr>
      <w:r>
        <w:rPr>
          <w:rFonts w:ascii="CMUSerif-Roman-Identity-H" w:hAnsi="CMUSerif-Roman-Identity-H"/>
          <w:sz w:val="36"/>
          <w:szCs w:val="40"/>
          <w:lang w:val="ru-RU" w:eastAsia="zh-CN"/>
        </w:rPr>
        <w:br w:type="page"/>
      </w:r>
    </w:p>
    <w:p w14:paraId="20304619" w14:textId="440F6B90" w:rsidR="003F1CC4" w:rsidRDefault="003F1CC4" w:rsidP="00D00F4A">
      <w:pPr>
        <w:rPr>
          <w:rFonts w:ascii="CMUSerif-Roman-Identity-H" w:hAnsi="CMUSerif-Roman-Identity-H"/>
          <w:sz w:val="36"/>
          <w:szCs w:val="40"/>
          <w:lang w:val="ru-RU" w:eastAsia="zh-CN"/>
        </w:rPr>
      </w:pPr>
      <w:r w:rsidRPr="003F1CC4">
        <w:rPr>
          <w:rFonts w:ascii="CMUSerif-Roman-Identity-H" w:hAnsi="CMUSerif-Roman-Identity-H"/>
          <w:noProof/>
          <w:sz w:val="36"/>
          <w:szCs w:val="40"/>
          <w:lang w:val="ru-RU" w:eastAsia="zh-CN"/>
        </w:rPr>
        <w:lastRenderedPageBreak/>
        <mc:AlternateContent>
          <mc:Choice Requires="wps">
            <w:drawing>
              <wp:inline distT="0" distB="0" distL="0" distR="0" wp14:anchorId="1E9E5A44" wp14:editId="5BC2A4B3">
                <wp:extent cx="5907819" cy="1404620"/>
                <wp:effectExtent l="0" t="0" r="17145" b="20955"/>
                <wp:docPr id="21057724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8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64F93" w14:textId="7A7D89BA" w:rsidR="003F1CC4" w:rsidRPr="003F1CC4" w:rsidRDefault="003F1CC4" w:rsidP="003F1CC4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plt.figure(figsize=(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14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10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))</w:t>
                            </w:r>
                          </w:p>
                          <w:p w14:paraId="0737803D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sns.countplot(y=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"occupation"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hue=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"marital-status"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data=df[df[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'income'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] ==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'&gt;50K'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])</w:t>
                            </w:r>
                          </w:p>
                          <w:p w14:paraId="773F62B9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title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'Влияние семейного положения на доход в разных профессиях (доход &gt;50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K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)'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55BB46BF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xlabel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'Количество'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0C95EAD3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ylabel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'Профессия'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76FDF9BB" w14:textId="55355B64" w:rsid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9E5A44" id="_x0000_s1034" type="#_x0000_t202" style="width:46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">
                <v:textbox style="mso-fit-shape-to-text:t">
                  <w:txbxContent>
                    <w:p w14:paraId="21564F93" w14:textId="7A7D89BA" w:rsidR="003F1CC4" w:rsidRPr="003F1CC4" w:rsidRDefault="003F1CC4" w:rsidP="003F1CC4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plt.figure(figsize=(</w:t>
                      </w:r>
                      <w:r w:rsidRPr="003F1CC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14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3F1CC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10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))</w:t>
                      </w:r>
                    </w:p>
                    <w:p w14:paraId="0737803D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sns.countplot(y=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"occupation"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hue=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"marital-status"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data=df[df[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'income'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] == 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'&gt;50K'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])</w:t>
                      </w:r>
                    </w:p>
                    <w:p w14:paraId="773F62B9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title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'Влияние семейного положения на доход в разных профессиях (доход &gt;50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K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)'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55BB46BF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xlabel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'Количество'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0C95EAD3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ylabel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'Профессия'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76FDF9BB" w14:textId="55355B64" w:rsidR="003F1CC4" w:rsidRDefault="003F1CC4" w:rsidP="003F1CC4">
                      <w:pPr>
                        <w:shd w:val="clear" w:color="auto" w:fill="F7F7F7"/>
                        <w:spacing w:after="0" w:line="285" w:lineRule="atLeast"/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88CE79" w14:textId="634C000E" w:rsidR="003F1CC4" w:rsidRDefault="003F1CC4" w:rsidP="00D00F4A">
      <w:pPr>
        <w:rPr>
          <w:rFonts w:ascii="CMUSerif-Roman-Identity-H" w:hAnsi="CMUSerif-Roman-Identity-H"/>
          <w:sz w:val="36"/>
          <w:szCs w:val="40"/>
          <w:lang w:val="ru-RU" w:eastAsia="zh-CN"/>
        </w:rPr>
      </w:pPr>
      <w:r>
        <w:rPr>
          <w:noProof/>
        </w:rPr>
        <w:drawing>
          <wp:inline distT="0" distB="0" distL="0" distR="0" wp14:anchorId="56B25186" wp14:editId="20C72CFE">
            <wp:extent cx="5943600" cy="4029075"/>
            <wp:effectExtent l="0" t="0" r="0" b="9525"/>
            <wp:docPr id="2633940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1EE6" w14:textId="7BFC27EE" w:rsidR="003F1CC4" w:rsidRDefault="003F1CC4" w:rsidP="00D00F4A">
      <w:r w:rsidRPr="003F1CC4">
        <w:rPr>
          <w:rFonts w:ascii="CMUSerif-Roman-Identity-H" w:hAnsi="CMUSerif-Roman-Identity-H"/>
          <w:noProof/>
          <w:sz w:val="36"/>
          <w:szCs w:val="40"/>
          <w:lang w:val="ru-RU" w:eastAsia="zh-CN"/>
        </w:rPr>
        <w:lastRenderedPageBreak/>
        <mc:AlternateContent>
          <mc:Choice Requires="wps">
            <w:drawing>
              <wp:inline distT="0" distB="0" distL="0" distR="0" wp14:anchorId="6BC7A2A7" wp14:editId="07F78065">
                <wp:extent cx="5955527" cy="1404620"/>
                <wp:effectExtent l="0" t="0" r="26670" b="11430"/>
                <wp:docPr id="6898491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5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16E7C" w14:textId="70296811" w:rsidR="003F1CC4" w:rsidRPr="003F1CC4" w:rsidRDefault="003F1CC4" w:rsidP="003F1CC4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sns.pairplot(df, hue=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'income'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vars=[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'age'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'education-num'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'hours-per-week'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'capital-gain'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])</w:t>
                            </w:r>
                          </w:p>
                          <w:p w14:paraId="062A2963" w14:textId="3D055831" w:rsid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C7A2A7" id="_x0000_s1035" type="#_x0000_t202" style="width:468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">
                <v:textbox style="mso-fit-shape-to-text:t">
                  <w:txbxContent>
                    <w:p w14:paraId="1FF16E7C" w14:textId="70296811" w:rsidR="003F1CC4" w:rsidRPr="003F1CC4" w:rsidRDefault="003F1CC4" w:rsidP="003F1CC4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sns.pairplot(df, hue=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'income'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vars=[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'age'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'education-num'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'hours-per-week'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'capital-gain'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])</w:t>
                      </w:r>
                    </w:p>
                    <w:p w14:paraId="062A2963" w14:textId="3D055831" w:rsidR="003F1CC4" w:rsidRDefault="003F1CC4" w:rsidP="003F1CC4">
                      <w:pPr>
                        <w:shd w:val="clear" w:color="auto" w:fill="F7F7F7"/>
                        <w:spacing w:after="0" w:line="285" w:lineRule="atLeast"/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3F1CC4">
        <w:t xml:space="preserve"> </w:t>
      </w:r>
      <w:r>
        <w:rPr>
          <w:noProof/>
        </w:rPr>
        <w:drawing>
          <wp:inline distT="0" distB="0" distL="0" distR="0" wp14:anchorId="676B110F" wp14:editId="3D51FD2D">
            <wp:extent cx="5943600" cy="5358130"/>
            <wp:effectExtent l="0" t="0" r="0" b="0"/>
            <wp:docPr id="15850798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F5D6" w14:textId="1B7AEBE7" w:rsidR="003F1CC4" w:rsidRPr="00934142" w:rsidRDefault="003F1CC4" w:rsidP="00D00F4A">
      <w:pPr>
        <w:rPr>
          <w:rFonts w:ascii="CMUSerif-Roman-Identity-H" w:hAnsi="CMUSerif-Roman-Identity-H" w:hint="eastAsia"/>
          <w:sz w:val="36"/>
          <w:szCs w:val="40"/>
          <w:lang w:val="ru-RU" w:eastAsia="zh-C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B58E628" wp14:editId="7AC9ACC6">
                <wp:extent cx="5947576" cy="1404620"/>
                <wp:effectExtent l="0" t="0" r="15240" b="11430"/>
                <wp:docPr id="20701359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BA264" w14:textId="386B3763" w:rsidR="003F1CC4" w:rsidRPr="003F1CC4" w:rsidRDefault="003F1CC4" w:rsidP="003F1CC4">
                            <w:pPr>
                              <w:shd w:val="clear" w:color="auto" w:fill="F7F7F7"/>
                              <w:spacing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plt.figure(figsize=(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16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,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  <w:lang w:eastAsia="zh-CN"/>
                              </w:rPr>
                              <w:t>12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))</w:t>
                            </w:r>
                          </w:p>
                          <w:p w14:paraId="5EC1792B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sns.countplot(y=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'native-country'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hue=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'income'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data=df[df[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'income'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] == 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eastAsia="zh-CN"/>
                              </w:rPr>
                              <w:t>'&gt;50K'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])</w:t>
                            </w:r>
                          </w:p>
                          <w:p w14:paraId="3F525238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title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'Влияние страны происхождения на высокие доходы'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542901E3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xlabel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'Количество'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443A4F9C" w14:textId="77777777" w:rsidR="003F1CC4" w:rsidRP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.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ylabel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(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  <w:lang w:val="ru-RU" w:eastAsia="zh-CN"/>
                              </w:rPr>
                              <w:t>'Страна'</w:t>
                            </w: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val="ru-RU" w:eastAsia="zh-CN"/>
                              </w:rPr>
                              <w:t>)</w:t>
                            </w:r>
                          </w:p>
                          <w:p w14:paraId="746EEDED" w14:textId="25F621EA" w:rsidR="003F1CC4" w:rsidRDefault="003F1CC4" w:rsidP="003F1CC4">
                            <w:pPr>
                              <w:shd w:val="clear" w:color="auto" w:fill="F7F7F7"/>
                              <w:spacing w:after="0" w:line="285" w:lineRule="atLeast"/>
                            </w:pPr>
                            <w:r w:rsidRPr="003F1CC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58E628" id="_x0000_s1036" type="#_x0000_t202" style="width:468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">
                <v:textbox style="mso-fit-shape-to-text:t">
                  <w:txbxContent>
                    <w:p w14:paraId="04EBA264" w14:textId="386B3763" w:rsidR="003F1CC4" w:rsidRPr="003F1CC4" w:rsidRDefault="003F1CC4" w:rsidP="003F1CC4">
                      <w:pPr>
                        <w:shd w:val="clear" w:color="auto" w:fill="F7F7F7"/>
                        <w:spacing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plt.figure(figsize=(</w:t>
                      </w:r>
                      <w:r w:rsidRPr="003F1CC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16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, </w:t>
                      </w:r>
                      <w:r w:rsidRPr="003F1CC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  <w:lang w:eastAsia="zh-CN"/>
                        </w:rPr>
                        <w:t>12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))</w:t>
                      </w:r>
                    </w:p>
                    <w:p w14:paraId="5EC1792B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sns.countplot(y=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'native-country'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hue=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'income'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, data=df[df[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'income'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] == 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eastAsia="zh-CN"/>
                        </w:rPr>
                        <w:t>'&gt;50K'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])</w:t>
                      </w:r>
                    </w:p>
                    <w:p w14:paraId="3F525238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title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'Влияние страны происхождения на высокие доходы'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542901E3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xlabel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'Количество'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443A4F9C" w14:textId="77777777" w:rsidR="003F1CC4" w:rsidRPr="003F1CC4" w:rsidRDefault="003F1CC4" w:rsidP="003F1CC4">
                      <w:pPr>
                        <w:shd w:val="clear" w:color="auto" w:fill="F7F7F7"/>
                        <w:spacing w:after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.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ylabel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(</w:t>
                      </w:r>
                      <w:r w:rsidRPr="003F1CC4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  <w:lang w:val="ru-RU" w:eastAsia="zh-CN"/>
                        </w:rPr>
                        <w:t>'Страна'</w:t>
                      </w: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val="ru-RU" w:eastAsia="zh-CN"/>
                        </w:rPr>
                        <w:t>)</w:t>
                      </w:r>
                    </w:p>
                    <w:p w14:paraId="746EEDED" w14:textId="25F621EA" w:rsidR="003F1CC4" w:rsidRDefault="003F1CC4" w:rsidP="003F1CC4">
                      <w:pPr>
                        <w:shd w:val="clear" w:color="auto" w:fill="F7F7F7"/>
                        <w:spacing w:after="0" w:line="285" w:lineRule="atLeast"/>
                      </w:pPr>
                      <w:r w:rsidRPr="003F1CC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lang w:eastAsia="zh-CN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3F1CC4">
        <w:t xml:space="preserve"> </w:t>
      </w:r>
      <w:r>
        <w:rPr>
          <w:noProof/>
        </w:rPr>
        <w:drawing>
          <wp:inline distT="0" distB="0" distL="0" distR="0" wp14:anchorId="043D681A" wp14:editId="5B58F6C8">
            <wp:extent cx="5943600" cy="4201160"/>
            <wp:effectExtent l="0" t="0" r="0" b="8890"/>
            <wp:docPr id="17120166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CC4" w:rsidRPr="00934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B493A" w14:textId="77777777" w:rsidR="00335A19" w:rsidRDefault="00335A19" w:rsidP="002243A3">
      <w:pPr>
        <w:spacing w:after="0" w:line="240" w:lineRule="auto"/>
      </w:pPr>
      <w:r>
        <w:separator/>
      </w:r>
    </w:p>
  </w:endnote>
  <w:endnote w:type="continuationSeparator" w:id="0">
    <w:p w14:paraId="4605E4A8" w14:textId="77777777" w:rsidR="00335A19" w:rsidRDefault="00335A19" w:rsidP="0022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Serif-Bold-Identity-H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9CC03" w14:textId="77777777" w:rsidR="00335A19" w:rsidRDefault="00335A19" w:rsidP="002243A3">
      <w:pPr>
        <w:spacing w:after="0" w:line="240" w:lineRule="auto"/>
      </w:pPr>
      <w:r>
        <w:separator/>
      </w:r>
    </w:p>
  </w:footnote>
  <w:footnote w:type="continuationSeparator" w:id="0">
    <w:p w14:paraId="396277EC" w14:textId="77777777" w:rsidR="00335A19" w:rsidRDefault="00335A19" w:rsidP="00224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E6B12"/>
    <w:multiLevelType w:val="multilevel"/>
    <w:tmpl w:val="C40EC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8776BA"/>
    <w:multiLevelType w:val="hybridMultilevel"/>
    <w:tmpl w:val="2C2C23A8"/>
    <w:lvl w:ilvl="0" w:tplc="0409001B">
      <w:start w:val="1"/>
      <w:numFmt w:val="lowerRoman"/>
      <w:lvlText w:val="%1."/>
      <w:lvlJc w:val="right"/>
      <w:pPr>
        <w:ind w:left="1880" w:hanging="440"/>
      </w:pPr>
    </w:lvl>
    <w:lvl w:ilvl="1" w:tplc="04090019" w:tentative="1">
      <w:start w:val="1"/>
      <w:numFmt w:val="lowerLetter"/>
      <w:lvlText w:val="%2)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lowerLetter"/>
      <w:lvlText w:val="%5)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lowerLetter"/>
      <w:lvlText w:val="%8)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abstractNum w:abstractNumId="2" w15:restartNumberingAfterBreak="0">
    <w:nsid w:val="1B704EC9"/>
    <w:multiLevelType w:val="hybridMultilevel"/>
    <w:tmpl w:val="461C0AB6"/>
    <w:lvl w:ilvl="0" w:tplc="72CEACEC">
      <w:start w:val="1"/>
      <w:numFmt w:val="decimal"/>
      <w:lvlText w:val="%1."/>
      <w:lvlJc w:val="left"/>
      <w:pPr>
        <w:ind w:left="720" w:hanging="360"/>
      </w:pPr>
      <w:rPr>
        <w:rFonts w:ascii="CMUSerif-Bold-Identity-H" w:hAnsi="CMUSerif-Bold-Identity-H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45812"/>
    <w:multiLevelType w:val="multilevel"/>
    <w:tmpl w:val="EB78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8C3584"/>
    <w:multiLevelType w:val="multilevel"/>
    <w:tmpl w:val="B4628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585B15"/>
    <w:multiLevelType w:val="multilevel"/>
    <w:tmpl w:val="1FEAB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EC3FCB"/>
    <w:multiLevelType w:val="multilevel"/>
    <w:tmpl w:val="42C05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5630F"/>
    <w:multiLevelType w:val="hybridMultilevel"/>
    <w:tmpl w:val="096CD0A0"/>
    <w:lvl w:ilvl="0" w:tplc="632AC2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33D540FC"/>
    <w:multiLevelType w:val="multilevel"/>
    <w:tmpl w:val="9A36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212A9A"/>
    <w:multiLevelType w:val="hybridMultilevel"/>
    <w:tmpl w:val="B448D368"/>
    <w:lvl w:ilvl="0" w:tplc="124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14339D9"/>
    <w:multiLevelType w:val="hybridMultilevel"/>
    <w:tmpl w:val="E6C259EA"/>
    <w:lvl w:ilvl="0" w:tplc="0409000F">
      <w:start w:val="1"/>
      <w:numFmt w:val="decimal"/>
      <w:lvlText w:val="%1."/>
      <w:lvlJc w:val="left"/>
      <w:pPr>
        <w:ind w:left="1000" w:hanging="440"/>
      </w:p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1" w15:restartNumberingAfterBreak="0">
    <w:nsid w:val="5F337EA3"/>
    <w:multiLevelType w:val="multilevel"/>
    <w:tmpl w:val="2E70D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5B229E"/>
    <w:multiLevelType w:val="multilevel"/>
    <w:tmpl w:val="85D01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2CC4793"/>
    <w:multiLevelType w:val="hybridMultilevel"/>
    <w:tmpl w:val="AAE237A0"/>
    <w:lvl w:ilvl="0" w:tplc="04090011">
      <w:start w:val="1"/>
      <w:numFmt w:val="decimal"/>
      <w:lvlText w:val="%1)"/>
      <w:lvlJc w:val="left"/>
      <w:pPr>
        <w:ind w:left="1000" w:hanging="440"/>
      </w:pPr>
    </w:lvl>
    <w:lvl w:ilvl="1" w:tplc="FFFFFFFF" w:tentative="1">
      <w:start w:val="1"/>
      <w:numFmt w:val="lowerLetter"/>
      <w:lvlText w:val="%2)"/>
      <w:lvlJc w:val="left"/>
      <w:pPr>
        <w:ind w:left="1440" w:hanging="440"/>
      </w:p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lowerLetter"/>
      <w:lvlText w:val="%5)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lowerLetter"/>
      <w:lvlText w:val="%8)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4" w15:restartNumberingAfterBreak="0">
    <w:nsid w:val="739B4A60"/>
    <w:multiLevelType w:val="multilevel"/>
    <w:tmpl w:val="023E6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7580750">
    <w:abstractNumId w:val="2"/>
  </w:num>
  <w:num w:numId="2" w16cid:durableId="1911188632">
    <w:abstractNumId w:val="8"/>
  </w:num>
  <w:num w:numId="3" w16cid:durableId="1635721050">
    <w:abstractNumId w:val="11"/>
  </w:num>
  <w:num w:numId="4" w16cid:durableId="537469723">
    <w:abstractNumId w:val="12"/>
  </w:num>
  <w:num w:numId="5" w16cid:durableId="426199502">
    <w:abstractNumId w:val="3"/>
  </w:num>
  <w:num w:numId="6" w16cid:durableId="1887402906">
    <w:abstractNumId w:val="6"/>
  </w:num>
  <w:num w:numId="7" w16cid:durableId="20740280">
    <w:abstractNumId w:val="0"/>
  </w:num>
  <w:num w:numId="8" w16cid:durableId="246354842">
    <w:abstractNumId w:val="14"/>
  </w:num>
  <w:num w:numId="9" w16cid:durableId="1231503218">
    <w:abstractNumId w:val="4"/>
  </w:num>
  <w:num w:numId="10" w16cid:durableId="1533348564">
    <w:abstractNumId w:val="5"/>
  </w:num>
  <w:num w:numId="11" w16cid:durableId="881286468">
    <w:abstractNumId w:val="10"/>
  </w:num>
  <w:num w:numId="12" w16cid:durableId="98723838">
    <w:abstractNumId w:val="13"/>
  </w:num>
  <w:num w:numId="13" w16cid:durableId="708914996">
    <w:abstractNumId w:val="9"/>
  </w:num>
  <w:num w:numId="14" w16cid:durableId="1485001500">
    <w:abstractNumId w:val="7"/>
  </w:num>
  <w:num w:numId="15" w16cid:durableId="215437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9AF"/>
    <w:rsid w:val="00027F63"/>
    <w:rsid w:val="00032B73"/>
    <w:rsid w:val="0005619A"/>
    <w:rsid w:val="000667FA"/>
    <w:rsid w:val="00067670"/>
    <w:rsid w:val="000703EC"/>
    <w:rsid w:val="000737CD"/>
    <w:rsid w:val="000811EC"/>
    <w:rsid w:val="000B5C75"/>
    <w:rsid w:val="000D4853"/>
    <w:rsid w:val="00111232"/>
    <w:rsid w:val="00116C0C"/>
    <w:rsid w:val="00126009"/>
    <w:rsid w:val="0013057D"/>
    <w:rsid w:val="00130E7E"/>
    <w:rsid w:val="00131391"/>
    <w:rsid w:val="00152727"/>
    <w:rsid w:val="001569E7"/>
    <w:rsid w:val="0019420B"/>
    <w:rsid w:val="001A27FF"/>
    <w:rsid w:val="001A4334"/>
    <w:rsid w:val="001B18CD"/>
    <w:rsid w:val="001B3808"/>
    <w:rsid w:val="001D2027"/>
    <w:rsid w:val="001E127F"/>
    <w:rsid w:val="00212EB0"/>
    <w:rsid w:val="002243A3"/>
    <w:rsid w:val="00233C48"/>
    <w:rsid w:val="00242B51"/>
    <w:rsid w:val="002550E2"/>
    <w:rsid w:val="00281FEE"/>
    <w:rsid w:val="00285B94"/>
    <w:rsid w:val="002B3728"/>
    <w:rsid w:val="002D4013"/>
    <w:rsid w:val="002E6B94"/>
    <w:rsid w:val="002F7076"/>
    <w:rsid w:val="00324F31"/>
    <w:rsid w:val="00335A19"/>
    <w:rsid w:val="0035556B"/>
    <w:rsid w:val="003673B5"/>
    <w:rsid w:val="003768CA"/>
    <w:rsid w:val="003A4B19"/>
    <w:rsid w:val="003C750B"/>
    <w:rsid w:val="003D743F"/>
    <w:rsid w:val="003E4A41"/>
    <w:rsid w:val="003F1CC4"/>
    <w:rsid w:val="00421106"/>
    <w:rsid w:val="00427BA0"/>
    <w:rsid w:val="00467CE4"/>
    <w:rsid w:val="004A0A78"/>
    <w:rsid w:val="004D4AF3"/>
    <w:rsid w:val="004E35AA"/>
    <w:rsid w:val="004F4062"/>
    <w:rsid w:val="00500605"/>
    <w:rsid w:val="00531903"/>
    <w:rsid w:val="005501B6"/>
    <w:rsid w:val="00562B44"/>
    <w:rsid w:val="00586093"/>
    <w:rsid w:val="005B3C08"/>
    <w:rsid w:val="005D1558"/>
    <w:rsid w:val="005D18E0"/>
    <w:rsid w:val="005E0E4C"/>
    <w:rsid w:val="005F2D7A"/>
    <w:rsid w:val="006132AD"/>
    <w:rsid w:val="00617592"/>
    <w:rsid w:val="00652D76"/>
    <w:rsid w:val="006C3242"/>
    <w:rsid w:val="006D6BB0"/>
    <w:rsid w:val="006E5695"/>
    <w:rsid w:val="007430B4"/>
    <w:rsid w:val="00746A14"/>
    <w:rsid w:val="007B5DAC"/>
    <w:rsid w:val="007D3C11"/>
    <w:rsid w:val="007E6AEC"/>
    <w:rsid w:val="008539AB"/>
    <w:rsid w:val="00877264"/>
    <w:rsid w:val="008B4AA0"/>
    <w:rsid w:val="008B69AF"/>
    <w:rsid w:val="008C6C62"/>
    <w:rsid w:val="00905B5E"/>
    <w:rsid w:val="00934142"/>
    <w:rsid w:val="00970FB1"/>
    <w:rsid w:val="0098495F"/>
    <w:rsid w:val="009A0638"/>
    <w:rsid w:val="009C2008"/>
    <w:rsid w:val="009D0EDD"/>
    <w:rsid w:val="009D11CE"/>
    <w:rsid w:val="009D3101"/>
    <w:rsid w:val="009E11B4"/>
    <w:rsid w:val="009E6B6D"/>
    <w:rsid w:val="00A005DB"/>
    <w:rsid w:val="00A075D6"/>
    <w:rsid w:val="00A16DA1"/>
    <w:rsid w:val="00A21CD7"/>
    <w:rsid w:val="00A26001"/>
    <w:rsid w:val="00A31B5C"/>
    <w:rsid w:val="00A3548F"/>
    <w:rsid w:val="00A57090"/>
    <w:rsid w:val="00A67598"/>
    <w:rsid w:val="00A838B3"/>
    <w:rsid w:val="00A853AC"/>
    <w:rsid w:val="00AB17A1"/>
    <w:rsid w:val="00B03A1F"/>
    <w:rsid w:val="00B14135"/>
    <w:rsid w:val="00B17AA4"/>
    <w:rsid w:val="00B53B0A"/>
    <w:rsid w:val="00B73912"/>
    <w:rsid w:val="00BB021B"/>
    <w:rsid w:val="00BD1ACA"/>
    <w:rsid w:val="00BF01AF"/>
    <w:rsid w:val="00BF3813"/>
    <w:rsid w:val="00C069B0"/>
    <w:rsid w:val="00C45480"/>
    <w:rsid w:val="00C503AE"/>
    <w:rsid w:val="00C60121"/>
    <w:rsid w:val="00CB5621"/>
    <w:rsid w:val="00CB751E"/>
    <w:rsid w:val="00CD1D16"/>
    <w:rsid w:val="00D00F4A"/>
    <w:rsid w:val="00D205AF"/>
    <w:rsid w:val="00D239CE"/>
    <w:rsid w:val="00D31F11"/>
    <w:rsid w:val="00D336CB"/>
    <w:rsid w:val="00D60CD9"/>
    <w:rsid w:val="00D652FC"/>
    <w:rsid w:val="00D8660D"/>
    <w:rsid w:val="00DD094F"/>
    <w:rsid w:val="00DE26BA"/>
    <w:rsid w:val="00DE768B"/>
    <w:rsid w:val="00DF6396"/>
    <w:rsid w:val="00E25BCE"/>
    <w:rsid w:val="00E30840"/>
    <w:rsid w:val="00E35157"/>
    <w:rsid w:val="00E6230D"/>
    <w:rsid w:val="00E63355"/>
    <w:rsid w:val="00ED240B"/>
    <w:rsid w:val="00EE74D9"/>
    <w:rsid w:val="00F20128"/>
    <w:rsid w:val="00F31F30"/>
    <w:rsid w:val="00F371DF"/>
    <w:rsid w:val="00F42DF9"/>
    <w:rsid w:val="00F4537F"/>
    <w:rsid w:val="00F82DC6"/>
    <w:rsid w:val="00F859ED"/>
    <w:rsid w:val="00F9542F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399B13"/>
  <w15:docId w15:val="{03E41297-46ED-48C1-9F7F-B4CF996C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56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371DF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17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52727"/>
    <w:rPr>
      <w:rFonts w:ascii="CMUSerif-Bold-Identity-H" w:hAnsi="CMUSerif-Bold-Identity-H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2727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List Paragraph"/>
    <w:basedOn w:val="a"/>
    <w:uiPriority w:val="34"/>
    <w:qFormat/>
    <w:rsid w:val="0015272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C069B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2243A3"/>
  </w:style>
  <w:style w:type="paragraph" w:styleId="a8">
    <w:name w:val="footer"/>
    <w:basedOn w:val="a"/>
    <w:link w:val="a9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2243A3"/>
  </w:style>
  <w:style w:type="character" w:styleId="aa">
    <w:name w:val="Hyperlink"/>
    <w:basedOn w:val="a0"/>
    <w:uiPriority w:val="99"/>
    <w:unhideWhenUsed/>
    <w:rsid w:val="002243A3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371DF"/>
    <w:rPr>
      <w:rFonts w:ascii="宋体" w:hAnsi="宋体" w:cs="宋体"/>
      <w:b/>
      <w:bCs/>
      <w:sz w:val="36"/>
      <w:szCs w:val="36"/>
      <w:lang w:eastAsia="zh-CN"/>
    </w:rPr>
  </w:style>
  <w:style w:type="character" w:customStyle="1" w:styleId="10">
    <w:name w:val="标题 1 字符"/>
    <w:basedOn w:val="a0"/>
    <w:link w:val="1"/>
    <w:uiPriority w:val="9"/>
    <w:rsid w:val="006E5695"/>
    <w:rPr>
      <w:b/>
      <w:bCs/>
      <w:kern w:val="44"/>
      <w:sz w:val="44"/>
      <w:szCs w:val="44"/>
    </w:rPr>
  </w:style>
  <w:style w:type="character" w:styleId="ab">
    <w:name w:val="Unresolved Mention"/>
    <w:basedOn w:val="a0"/>
    <w:uiPriority w:val="99"/>
    <w:semiHidden/>
    <w:unhideWhenUsed/>
    <w:rsid w:val="00BD1ACA"/>
    <w:rPr>
      <w:color w:val="605E5C"/>
      <w:shd w:val="clear" w:color="auto" w:fill="E1DFDD"/>
    </w:rPr>
  </w:style>
  <w:style w:type="character" w:customStyle="1" w:styleId="jlqj4b">
    <w:name w:val="jlqj4b"/>
    <w:basedOn w:val="a0"/>
    <w:rsid w:val="00281FEE"/>
  </w:style>
  <w:style w:type="character" w:styleId="ac">
    <w:name w:val="Strong"/>
    <w:basedOn w:val="a0"/>
    <w:uiPriority w:val="22"/>
    <w:qFormat/>
    <w:rsid w:val="00ED240B"/>
    <w:rPr>
      <w:b/>
      <w:bCs/>
    </w:rPr>
  </w:style>
  <w:style w:type="paragraph" w:styleId="ad">
    <w:name w:val="Normal (Web)"/>
    <w:basedOn w:val="a"/>
    <w:uiPriority w:val="99"/>
    <w:semiHidden/>
    <w:unhideWhenUsed/>
    <w:rsid w:val="006C3242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  <w:lang w:eastAsia="zh-CN"/>
    </w:rPr>
  </w:style>
  <w:style w:type="table" w:styleId="ae">
    <w:name w:val="Table Grid"/>
    <w:basedOn w:val="a1"/>
    <w:uiPriority w:val="59"/>
    <w:rsid w:val="00AB1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AB17A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5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ahmadismail2020@gmail.com</dc:creator>
  <cp:lastModifiedBy>Жуньда Лу</cp:lastModifiedBy>
  <cp:revision>13</cp:revision>
  <cp:lastPrinted>2024-04-24T16:23:00Z</cp:lastPrinted>
  <dcterms:created xsi:type="dcterms:W3CDTF">2024-04-24T14:25:00Z</dcterms:created>
  <dcterms:modified xsi:type="dcterms:W3CDTF">2024-05-30T21:32:00Z</dcterms:modified>
</cp:coreProperties>
</file>