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7D9B" w14:textId="77777777" w:rsidR="00FF1851" w:rsidRDefault="00FF1851" w:rsidP="00FF1851">
      <w:pPr>
        <w:rPr>
          <w:b/>
          <w:bCs/>
        </w:rPr>
      </w:pPr>
      <w:r w:rsidRPr="00FF1851">
        <w:rPr>
          <w:b/>
          <w:bCs/>
        </w:rPr>
        <w:t>1. Decide on a web site within a domain that you like (</w:t>
      </w:r>
      <w:proofErr w:type="gramStart"/>
      <w:r w:rsidRPr="00FF1851">
        <w:rPr>
          <w:b/>
          <w:bCs/>
        </w:rPr>
        <w:t>e.g.</w:t>
      </w:r>
      <w:proofErr w:type="gramEnd"/>
      <w:r w:rsidRPr="00FF1851">
        <w:rPr>
          <w:b/>
          <w:bCs/>
        </w:rPr>
        <w:t xml:space="preserve"> sports, arts, community centers, games, electronic commerce, </w:t>
      </w:r>
      <w:proofErr w:type="spellStart"/>
      <w:r w:rsidRPr="00FF1851">
        <w:rPr>
          <w:b/>
          <w:bCs/>
        </w:rPr>
        <w:t>etc</w:t>
      </w:r>
      <w:proofErr w:type="spellEnd"/>
      <w:r w:rsidRPr="00FF1851">
        <w:rPr>
          <w:b/>
          <w:bCs/>
        </w:rPr>
        <w:t xml:space="preserve">). You need provide a title for your site and describe its overall goal. What does it aim to do? Who would be the potential users? </w:t>
      </w:r>
    </w:p>
    <w:p w14:paraId="76E92935" w14:textId="281A4EA5" w:rsidR="00FF1851" w:rsidRDefault="008D4043" w:rsidP="00FF1851">
      <w:r>
        <w:t xml:space="preserve">Exercise and sports gear </w:t>
      </w:r>
      <w:r w:rsidR="006E07FD">
        <w:t xml:space="preserve">site: </w:t>
      </w:r>
      <w:r w:rsidR="006B699C" w:rsidRPr="00922075">
        <w:t>Performance Pulse</w:t>
      </w:r>
    </w:p>
    <w:p w14:paraId="0C5BE025" w14:textId="2CF21ED5" w:rsidR="009A7F63" w:rsidRPr="00F4649F" w:rsidRDefault="006B699C" w:rsidP="00FF1851">
      <w:r>
        <w:t xml:space="preserve">The goal of this site is to </w:t>
      </w:r>
      <w:r w:rsidR="003C2642">
        <w:t>supply exercise and sports gear across a wide range of different athle</w:t>
      </w:r>
      <w:r w:rsidR="009A7F63">
        <w:t>tic activities.</w:t>
      </w:r>
      <w:r w:rsidR="00E040AB">
        <w:t xml:space="preserve"> User of this website include but are not limited to </w:t>
      </w:r>
      <w:r w:rsidR="00E040AB">
        <w:t>Fitness enthusiasts</w:t>
      </w:r>
      <w:r w:rsidR="00E040AB">
        <w:t xml:space="preserve">, </w:t>
      </w:r>
      <w:r w:rsidR="00E040AB">
        <w:t>Athletes</w:t>
      </w:r>
      <w:r w:rsidR="00E040AB">
        <w:t xml:space="preserve">, </w:t>
      </w:r>
      <w:r w:rsidR="00E040AB">
        <w:t>Gym-goers</w:t>
      </w:r>
      <w:r w:rsidR="00E040AB">
        <w:t xml:space="preserve">, </w:t>
      </w:r>
      <w:r w:rsidR="00E040AB">
        <w:t>Outdoor enthusiasts</w:t>
      </w:r>
      <w:r w:rsidR="00E040AB">
        <w:t xml:space="preserve">, </w:t>
      </w:r>
      <w:r w:rsidR="00E040AB">
        <w:t>Sports teams and clubs</w:t>
      </w:r>
      <w:r w:rsidR="00E040AB">
        <w:t xml:space="preserve">, </w:t>
      </w:r>
      <w:r w:rsidR="00E040AB">
        <w:t>Recreational sports participants</w:t>
      </w:r>
      <w:r w:rsidR="00E040AB">
        <w:t xml:space="preserve">, </w:t>
      </w:r>
      <w:r w:rsidR="00E040AB">
        <w:t>Fitness instructors</w:t>
      </w:r>
      <w:r w:rsidR="00E040AB">
        <w:t xml:space="preserve">, and </w:t>
      </w:r>
      <w:r w:rsidR="00E040AB">
        <w:t>Health-conscious individuals</w:t>
      </w:r>
      <w:r w:rsidR="00E040AB">
        <w:t xml:space="preserve">. </w:t>
      </w:r>
    </w:p>
    <w:p w14:paraId="07694BBD" w14:textId="77777777" w:rsidR="00766DFB" w:rsidRDefault="00FF1851" w:rsidP="00FF1851">
      <w:pPr>
        <w:rPr>
          <w:b/>
          <w:bCs/>
        </w:rPr>
      </w:pPr>
      <w:r w:rsidRPr="00FF1851">
        <w:rPr>
          <w:b/>
          <w:bCs/>
        </w:rPr>
        <w:t xml:space="preserve">2. Define a persona as one possible user of your site. For your persona: </w:t>
      </w:r>
    </w:p>
    <w:p w14:paraId="70DC97DD" w14:textId="4C7341F3" w:rsidR="00B81E42" w:rsidRDefault="001D3BDF" w:rsidP="00FF1851">
      <w:r>
        <w:t xml:space="preserve">Name: </w:t>
      </w:r>
      <w:r w:rsidR="00B81E42" w:rsidRPr="00B81E42">
        <w:t>Max</w:t>
      </w:r>
      <w:r w:rsidR="00B81E42" w:rsidRPr="00B81E42">
        <w:t xml:space="preserve"> </w:t>
      </w:r>
      <w:r>
        <w:t xml:space="preserve">Michael </w:t>
      </w:r>
      <w:r w:rsidR="00B81E42" w:rsidRPr="00B81E42">
        <w:t xml:space="preserve">Maximum </w:t>
      </w:r>
    </w:p>
    <w:p w14:paraId="71ECF5B1" w14:textId="2DAEA321" w:rsidR="00B81E42" w:rsidRPr="00D46D00" w:rsidRDefault="001D3BDF" w:rsidP="00FF1851">
      <w:r>
        <w:t xml:space="preserve">Description: Max </w:t>
      </w:r>
      <w:r w:rsidR="00446F5D">
        <w:t xml:space="preserve">is </w:t>
      </w:r>
      <w:r w:rsidR="00AB3A31">
        <w:t xml:space="preserve">an avid </w:t>
      </w:r>
      <w:r w:rsidR="007655CB">
        <w:t>outdoor enthusiast and skier</w:t>
      </w:r>
      <w:r w:rsidR="00F00AB1">
        <w:t>.</w:t>
      </w:r>
      <w:r w:rsidR="007655CB">
        <w:t xml:space="preserve"> </w:t>
      </w:r>
      <w:r w:rsidR="00AE1E27" w:rsidRPr="00AE1E27">
        <w:t xml:space="preserve">With a love for the mountains, Max eagerly awaits the winter season to hit the slopes and experience the thrill of downhill adventures. Always seeking high-quality ski gear to optimize performance and ensure safety, Max values a site that offers </w:t>
      </w:r>
      <w:r w:rsidR="00B14926">
        <w:t>relevant products</w:t>
      </w:r>
      <w:r w:rsidR="00AE1E27" w:rsidRPr="00AE1E27">
        <w:t xml:space="preserve">, detailed product information, and </w:t>
      </w:r>
      <w:r w:rsidR="00860E78">
        <w:t>a</w:t>
      </w:r>
      <w:r w:rsidR="000A7E6B">
        <w:t xml:space="preserve"> streamlined </w:t>
      </w:r>
      <w:r w:rsidR="00AE1E27" w:rsidRPr="00AE1E27">
        <w:t xml:space="preserve">customer </w:t>
      </w:r>
      <w:r w:rsidR="000A7E6B">
        <w:t>experience</w:t>
      </w:r>
      <w:r w:rsidR="00AE1E27" w:rsidRPr="00AE1E27">
        <w:t xml:space="preserve"> for </w:t>
      </w:r>
      <w:r w:rsidR="000A7E6B">
        <w:t>easier</w:t>
      </w:r>
      <w:r w:rsidR="00AE1E27" w:rsidRPr="00AE1E27">
        <w:t xml:space="preserve"> purchasing decisions.</w:t>
      </w:r>
    </w:p>
    <w:p w14:paraId="2D6B211B" w14:textId="01E1E041" w:rsidR="00F959A4" w:rsidRPr="00F959A4" w:rsidRDefault="00FF1851" w:rsidP="00F959A4">
      <w:pPr>
        <w:pStyle w:val="ListParagraph"/>
        <w:numPr>
          <w:ilvl w:val="0"/>
          <w:numId w:val="2"/>
        </w:numPr>
        <w:rPr>
          <w:b/>
          <w:bCs/>
        </w:rPr>
      </w:pPr>
      <w:r w:rsidRPr="00F959A4">
        <w:rPr>
          <w:b/>
          <w:bCs/>
        </w:rPr>
        <w:t>Define on a few goals to achieve.</w:t>
      </w:r>
    </w:p>
    <w:p w14:paraId="15AB4193" w14:textId="4EF8B897" w:rsidR="00766DFB" w:rsidRPr="00F959A4" w:rsidRDefault="00F959A4" w:rsidP="00F959A4">
      <w:r w:rsidRPr="00F959A4">
        <w:t>Goals</w:t>
      </w:r>
      <w:r>
        <w:t>:</w:t>
      </w:r>
      <w:r w:rsidR="00FF1851" w:rsidRPr="00F959A4">
        <w:t xml:space="preserve"> </w:t>
      </w:r>
    </w:p>
    <w:p w14:paraId="5A3BC743" w14:textId="2F96D75C" w:rsidR="003841CB" w:rsidRDefault="007C23FC" w:rsidP="003841CB">
      <w:r>
        <w:t>V</w:t>
      </w:r>
      <w:r w:rsidR="00E85A89">
        <w:t>iew detailed product information for each item</w:t>
      </w:r>
      <w:r w:rsidR="00156098">
        <w:t>.</w:t>
      </w:r>
      <w:r w:rsidR="00544227">
        <w:t xml:space="preserve"> </w:t>
      </w:r>
      <w:r w:rsidR="004775B6">
        <w:t>(Absorb information)</w:t>
      </w:r>
    </w:p>
    <w:p w14:paraId="7BEDDF48" w14:textId="3A2624DD" w:rsidR="00E85A89" w:rsidRDefault="00FC2FA5" w:rsidP="003841CB">
      <w:r>
        <w:t>Filter and refine searches</w:t>
      </w:r>
      <w:r w:rsidR="004775B6">
        <w:t xml:space="preserve">, </w:t>
      </w:r>
      <w:r>
        <w:t xml:space="preserve">which products </w:t>
      </w:r>
      <w:r w:rsidR="004775B6">
        <w:t xml:space="preserve">are the </w:t>
      </w:r>
      <w:r>
        <w:t xml:space="preserve">best fit. </w:t>
      </w:r>
      <w:r w:rsidR="004775B6">
        <w:t>(Explore)</w:t>
      </w:r>
    </w:p>
    <w:p w14:paraId="0254DED8" w14:textId="4A99D3BA" w:rsidR="00544227" w:rsidRDefault="00544227" w:rsidP="003841CB">
      <w:r>
        <w:t xml:space="preserve">Follow instructions when </w:t>
      </w:r>
      <w:r w:rsidR="00A37F01">
        <w:t>paying for an item. (Follow instructions)</w:t>
      </w:r>
    </w:p>
    <w:p w14:paraId="30FD481E" w14:textId="34D163D0" w:rsidR="00FF1851" w:rsidRPr="00D903A6" w:rsidRDefault="00FF1851" w:rsidP="00D903A6">
      <w:pPr>
        <w:pStyle w:val="ListParagraph"/>
        <w:numPr>
          <w:ilvl w:val="0"/>
          <w:numId w:val="2"/>
        </w:numPr>
        <w:rPr>
          <w:b/>
          <w:bCs/>
        </w:rPr>
      </w:pPr>
      <w:r w:rsidRPr="00D903A6">
        <w:rPr>
          <w:b/>
          <w:bCs/>
        </w:rPr>
        <w:t xml:space="preserve">Imagine a representation of the domain from your persona’s point of view. Think of the important entities in the domain and develop a semantic network including such entities and their relations. The semantic network should include some taxonomy (generic/specific), meronymy (part/whole), attributes, and other relationships specific to your application domain. Semantic networks were presented during week 6 (see previous section on tutorials for pointers to lecture slides). </w:t>
      </w:r>
    </w:p>
    <w:p w14:paraId="316CC514" w14:textId="32C71DE9" w:rsidR="00D903A6" w:rsidRPr="00D903A6" w:rsidRDefault="00BE73BB" w:rsidP="00BE73BB">
      <w:pPr>
        <w:pStyle w:val="Heading1"/>
      </w:pPr>
      <w:r>
        <w:t>ADD SEMANTICS HERE</w:t>
      </w:r>
    </w:p>
    <w:p w14:paraId="10909B4F" w14:textId="77777777" w:rsidR="00BC5404" w:rsidRPr="00BC5404" w:rsidRDefault="00BC5404" w:rsidP="00FF1851"/>
    <w:p w14:paraId="2432390C" w14:textId="77777777" w:rsidR="005B3368" w:rsidRDefault="00FF1851" w:rsidP="00FF1851">
      <w:pPr>
        <w:rPr>
          <w:b/>
          <w:bCs/>
        </w:rPr>
      </w:pPr>
      <w:r w:rsidRPr="005B3368">
        <w:rPr>
          <w:b/>
          <w:bCs/>
        </w:rPr>
        <w:t xml:space="preserve">3. Create a low fidelity prototype </w:t>
      </w:r>
    </w:p>
    <w:p w14:paraId="201061E9" w14:textId="77777777" w:rsidR="005B3368" w:rsidRDefault="00FF1851" w:rsidP="00E8412C">
      <w:pPr>
        <w:ind w:left="720"/>
        <w:rPr>
          <w:b/>
          <w:bCs/>
        </w:rPr>
      </w:pPr>
      <w:r w:rsidRPr="005B3368">
        <w:rPr>
          <w:b/>
          <w:bCs/>
        </w:rPr>
        <w:t>a. Your site must include at least 3 of the 8 interactive processes presented during week 6 (</w:t>
      </w:r>
      <w:proofErr w:type="gramStart"/>
      <w:r w:rsidRPr="005B3368">
        <w:rPr>
          <w:b/>
          <w:bCs/>
        </w:rPr>
        <w:t>e.g.</w:t>
      </w:r>
      <w:proofErr w:type="gramEnd"/>
      <w:r w:rsidRPr="005B3368">
        <w:rPr>
          <w:b/>
          <w:bCs/>
        </w:rPr>
        <w:t xml:space="preserve"> follow instructions, absorb information, do supervised activity, etc.). Among these 3 processes, your site must include the process of exploration (divergent/convergent). Choose processes that are in line with your persona’s goals and will allow him/her to achieve such goal. </w:t>
      </w:r>
    </w:p>
    <w:p w14:paraId="4CD162DF" w14:textId="5BB78FAB" w:rsidR="00D21D74" w:rsidRDefault="00D21D74" w:rsidP="00E8412C"/>
    <w:p w14:paraId="32747D17" w14:textId="08414CB5" w:rsidR="00D21D74" w:rsidRDefault="00F62A79" w:rsidP="00E8412C">
      <w:r>
        <w:t xml:space="preserve">In relation to Max’s goals </w:t>
      </w:r>
      <w:r w:rsidR="00044190">
        <w:t>these 3 processes would be used in the site:</w:t>
      </w:r>
    </w:p>
    <w:p w14:paraId="470EF2CB" w14:textId="69CA186C" w:rsidR="00044190" w:rsidRDefault="00044190" w:rsidP="005714DC">
      <w:pPr>
        <w:pStyle w:val="ListParagraph"/>
        <w:numPr>
          <w:ilvl w:val="0"/>
          <w:numId w:val="3"/>
        </w:numPr>
      </w:pPr>
      <w:r>
        <w:lastRenderedPageBreak/>
        <w:t xml:space="preserve">Follow instructions: There should be </w:t>
      </w:r>
      <w:r w:rsidR="00AC73B4">
        <w:t xml:space="preserve">simple to follow instruction for the item payment process to meet Max’s goal </w:t>
      </w:r>
      <w:r w:rsidR="00D97F8B">
        <w:t xml:space="preserve">of </w:t>
      </w:r>
      <w:r w:rsidR="0005355C">
        <w:t xml:space="preserve">having a </w:t>
      </w:r>
      <w:r w:rsidR="00D97F8B">
        <w:t>streamlined checkout.</w:t>
      </w:r>
    </w:p>
    <w:p w14:paraId="72008B8B" w14:textId="774431E6" w:rsidR="005714DC" w:rsidRDefault="005714DC" w:rsidP="005714DC">
      <w:pPr>
        <w:pStyle w:val="ListParagraph"/>
        <w:numPr>
          <w:ilvl w:val="0"/>
          <w:numId w:val="3"/>
        </w:numPr>
      </w:pPr>
      <w:r>
        <w:t>Absorb information:</w:t>
      </w:r>
      <w:r w:rsidR="0005355C">
        <w:t xml:space="preserve"> There should be detailed information about each item on the site, Max would like to be able to absorb information about products to make the right purchase.</w:t>
      </w:r>
    </w:p>
    <w:p w14:paraId="567D7D4F" w14:textId="7EDCC6FA" w:rsidR="005714DC" w:rsidRPr="00E8412C" w:rsidRDefault="00C50688" w:rsidP="005714DC">
      <w:pPr>
        <w:pStyle w:val="ListParagraph"/>
        <w:numPr>
          <w:ilvl w:val="0"/>
          <w:numId w:val="3"/>
        </w:numPr>
      </w:pPr>
      <w:r>
        <w:t xml:space="preserve">Divergent/Convergent: </w:t>
      </w:r>
      <w:r w:rsidR="007D6D38">
        <w:t xml:space="preserve">User can explore items </w:t>
      </w:r>
      <w:r w:rsidR="00C35CDA">
        <w:t>using a series of filter to find a product which is the best fit to them.</w:t>
      </w:r>
    </w:p>
    <w:p w14:paraId="3C244EFF" w14:textId="1D29CA01" w:rsidR="00FB10F3" w:rsidRDefault="00FF1851" w:rsidP="009A7C5E">
      <w:pPr>
        <w:ind w:left="720"/>
        <w:rPr>
          <w:b/>
          <w:bCs/>
        </w:rPr>
      </w:pPr>
      <w:r w:rsidRPr="005B3368">
        <w:rPr>
          <w:b/>
          <w:bCs/>
        </w:rPr>
        <w:t xml:space="preserve">b. To perform the divergent/convergent process, you are asked to include a faceted search in your UI (see slides from week 6 for examples). </w:t>
      </w:r>
    </w:p>
    <w:p w14:paraId="683A30C0" w14:textId="002C3CC7" w:rsidR="009C7C9A" w:rsidRPr="005B3368" w:rsidRDefault="00FF1851" w:rsidP="00E8412C">
      <w:pPr>
        <w:ind w:left="720"/>
        <w:rPr>
          <w:b/>
          <w:bCs/>
        </w:rPr>
      </w:pPr>
      <w:r w:rsidRPr="005B3368">
        <w:rPr>
          <w:b/>
          <w:bCs/>
        </w:rPr>
        <w:t>c. Make sure your system image (UI) is in line with the semantic representation of your persona and includes organizational/navigational patterns which includes the entities present in their semantic network</w:t>
      </w:r>
    </w:p>
    <w:sectPr w:rsidR="009C7C9A" w:rsidRPr="005B3368" w:rsidSect="0025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305"/>
    <w:multiLevelType w:val="hybridMultilevel"/>
    <w:tmpl w:val="14A083D0"/>
    <w:lvl w:ilvl="0" w:tplc="12A6D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7917BD"/>
    <w:multiLevelType w:val="hybridMultilevel"/>
    <w:tmpl w:val="D3C024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927B7"/>
    <w:multiLevelType w:val="multilevel"/>
    <w:tmpl w:val="B83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791185">
    <w:abstractNumId w:val="2"/>
  </w:num>
  <w:num w:numId="2" w16cid:durableId="811093847">
    <w:abstractNumId w:val="0"/>
  </w:num>
  <w:num w:numId="3" w16cid:durableId="1044719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DA"/>
    <w:rsid w:val="00044190"/>
    <w:rsid w:val="0005355C"/>
    <w:rsid w:val="000A7E6B"/>
    <w:rsid w:val="00156098"/>
    <w:rsid w:val="001C1A62"/>
    <w:rsid w:val="001D3BDF"/>
    <w:rsid w:val="00215F5B"/>
    <w:rsid w:val="002574BD"/>
    <w:rsid w:val="003841CB"/>
    <w:rsid w:val="003C2642"/>
    <w:rsid w:val="0044504B"/>
    <w:rsid w:val="00446F5D"/>
    <w:rsid w:val="004775B6"/>
    <w:rsid w:val="004919AE"/>
    <w:rsid w:val="004F60A6"/>
    <w:rsid w:val="00544227"/>
    <w:rsid w:val="005714DC"/>
    <w:rsid w:val="005B3368"/>
    <w:rsid w:val="005C61B7"/>
    <w:rsid w:val="006914E7"/>
    <w:rsid w:val="006B699C"/>
    <w:rsid w:val="006C46DA"/>
    <w:rsid w:val="006E07FD"/>
    <w:rsid w:val="0074680D"/>
    <w:rsid w:val="007655CB"/>
    <w:rsid w:val="00766DFB"/>
    <w:rsid w:val="007C23FC"/>
    <w:rsid w:val="007D2CED"/>
    <w:rsid w:val="007D6D38"/>
    <w:rsid w:val="00860E78"/>
    <w:rsid w:val="00871F22"/>
    <w:rsid w:val="008D4043"/>
    <w:rsid w:val="00922075"/>
    <w:rsid w:val="009A7C5E"/>
    <w:rsid w:val="009A7F63"/>
    <w:rsid w:val="009C7C9A"/>
    <w:rsid w:val="00A2591F"/>
    <w:rsid w:val="00A37F01"/>
    <w:rsid w:val="00AB3A31"/>
    <w:rsid w:val="00AC73B4"/>
    <w:rsid w:val="00AE1E27"/>
    <w:rsid w:val="00B14926"/>
    <w:rsid w:val="00B40CF0"/>
    <w:rsid w:val="00B81E42"/>
    <w:rsid w:val="00BC5404"/>
    <w:rsid w:val="00BE73BB"/>
    <w:rsid w:val="00C35CDA"/>
    <w:rsid w:val="00C50688"/>
    <w:rsid w:val="00CC23FA"/>
    <w:rsid w:val="00D21D74"/>
    <w:rsid w:val="00D46D00"/>
    <w:rsid w:val="00D903A6"/>
    <w:rsid w:val="00D97F8B"/>
    <w:rsid w:val="00E040AB"/>
    <w:rsid w:val="00E8412C"/>
    <w:rsid w:val="00E85A89"/>
    <w:rsid w:val="00F00AB1"/>
    <w:rsid w:val="00F4649F"/>
    <w:rsid w:val="00F62A79"/>
    <w:rsid w:val="00F959A4"/>
    <w:rsid w:val="00FB10F3"/>
    <w:rsid w:val="00FC2FA5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E846"/>
  <w15:chartTrackingRefBased/>
  <w15:docId w15:val="{884D3855-0CD0-427E-A962-14E0ECF7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1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dc:description/>
  <cp:lastModifiedBy>Luke Dusautoy</cp:lastModifiedBy>
  <cp:revision>60</cp:revision>
  <dcterms:created xsi:type="dcterms:W3CDTF">2023-06-14T16:23:00Z</dcterms:created>
  <dcterms:modified xsi:type="dcterms:W3CDTF">2023-06-14T18:02:00Z</dcterms:modified>
</cp:coreProperties>
</file>