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5DD9C" w14:textId="4B8DDE65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2073E1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МГТУ им. </w:t>
      </w:r>
      <w:proofErr w:type="gramStart"/>
      <w:r w:rsidRPr="002073E1">
        <w:rPr>
          <w:rFonts w:eastAsia="Times New Roman" w:cstheme="minorHAnsi"/>
          <w:color w:val="000000"/>
          <w:sz w:val="32"/>
          <w:szCs w:val="32"/>
          <w:lang w:eastAsia="ru-RU"/>
        </w:rPr>
        <w:t>Н.Э.</w:t>
      </w:r>
      <w:proofErr w:type="gramEnd"/>
      <w:r w:rsidRPr="002073E1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Баумана</w:t>
      </w:r>
    </w:p>
    <w:p w14:paraId="1C999918" w14:textId="4B92E8D6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5DFB3FA5" w14:textId="0AC577FC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5498A642" w14:textId="7F2F1627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4C71D0C0" w14:textId="456235E2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63B9FAA9" w14:textId="70D2243F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48C57295" w14:textId="4C6BA105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580D1A67" w14:textId="09BAB63E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5AEE0D50" w14:textId="79819704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7B8B764D" w14:textId="30465FEF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16DB2653" w14:textId="7059F11A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45836011" w14:textId="5C093C1F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69546A32" w14:textId="667AE072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13015EEB" w14:textId="36A30742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275A370F" w14:textId="4AFF0A3F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3538FDE3" w14:textId="77777777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2564DBF1" w14:textId="77777777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05E39400" w14:textId="77777777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Дисциплина электроника</w:t>
      </w:r>
    </w:p>
    <w:p w14:paraId="06B16DE4" w14:textId="77777777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Лабораторный практикум №1</w:t>
      </w:r>
    </w:p>
    <w:p w14:paraId="5FD1658B" w14:textId="77777777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по теме: «Исследование характеристик и параметров</w:t>
      </w:r>
    </w:p>
    <w:p w14:paraId="7F317BA8" w14:textId="77777777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полупроводниковых диодов»</w:t>
      </w:r>
    </w:p>
    <w:p w14:paraId="1425297C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754F14EE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1C86518B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71812589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01A87FA4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725DF8D5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57DA6C99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18E3A0C2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28D5A0E1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06388873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2861C708" w14:textId="26898ED0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Работу выполнил:</w:t>
      </w:r>
    </w:p>
    <w:p w14:paraId="4A1D4011" w14:textId="767DA94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студент группы ИУ7-31Б</w:t>
      </w:r>
    </w:p>
    <w:p w14:paraId="5F2FB4ED" w14:textId="6BBF22F8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Костев Дмитрий</w:t>
      </w:r>
    </w:p>
    <w:p w14:paraId="4D7B1AF4" w14:textId="77777777" w:rsidR="00B961F3" w:rsidRPr="002073E1" w:rsidRDefault="00B961F3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443CBF64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Работу проверил:</w:t>
      </w:r>
    </w:p>
    <w:p w14:paraId="78DF7B03" w14:textId="45A6AF7D" w:rsidR="00444577" w:rsidRDefault="00444577">
      <w:pPr>
        <w:rPr>
          <w:rFonts w:cstheme="minorHAnsi"/>
        </w:rPr>
      </w:pPr>
    </w:p>
    <w:p w14:paraId="26A73956" w14:textId="784F536F" w:rsidR="006D40E9" w:rsidRDefault="006D40E9">
      <w:pPr>
        <w:rPr>
          <w:rFonts w:cstheme="minorHAnsi"/>
        </w:rPr>
      </w:pPr>
    </w:p>
    <w:p w14:paraId="1640B633" w14:textId="4B9A7328" w:rsidR="006D40E9" w:rsidRPr="006D40E9" w:rsidRDefault="006D40E9">
      <w:pPr>
        <w:rPr>
          <w:rFonts w:cstheme="minorHAnsi"/>
          <w:sz w:val="24"/>
          <w:szCs w:val="24"/>
        </w:rPr>
      </w:pPr>
    </w:p>
    <w:p w14:paraId="51A47B6C" w14:textId="77777777" w:rsidR="006D40E9" w:rsidRDefault="006D40E9" w:rsidP="006D40E9">
      <w:pPr>
        <w:jc w:val="center"/>
        <w:rPr>
          <w:rFonts w:cstheme="minorHAnsi"/>
          <w:sz w:val="24"/>
          <w:szCs w:val="24"/>
        </w:rPr>
      </w:pPr>
    </w:p>
    <w:p w14:paraId="1294DAB0" w14:textId="77777777" w:rsidR="006D40E9" w:rsidRDefault="006D40E9" w:rsidP="006D40E9">
      <w:pPr>
        <w:jc w:val="center"/>
        <w:rPr>
          <w:rFonts w:cstheme="minorHAnsi"/>
          <w:sz w:val="24"/>
          <w:szCs w:val="24"/>
        </w:rPr>
      </w:pPr>
    </w:p>
    <w:p w14:paraId="6972C856" w14:textId="77777777" w:rsidR="006D40E9" w:rsidRDefault="006D40E9" w:rsidP="006D40E9">
      <w:pPr>
        <w:jc w:val="center"/>
        <w:rPr>
          <w:rFonts w:cstheme="minorHAnsi"/>
          <w:sz w:val="24"/>
          <w:szCs w:val="24"/>
        </w:rPr>
      </w:pPr>
    </w:p>
    <w:p w14:paraId="7F409AF2" w14:textId="737C8CCA" w:rsidR="006D40E9" w:rsidRPr="006D40E9" w:rsidRDefault="006D40E9" w:rsidP="006D40E9">
      <w:pPr>
        <w:jc w:val="center"/>
        <w:rPr>
          <w:rFonts w:cstheme="minorHAnsi"/>
          <w:sz w:val="24"/>
          <w:szCs w:val="24"/>
        </w:rPr>
      </w:pPr>
      <w:r w:rsidRPr="006D40E9">
        <w:rPr>
          <w:rFonts w:cstheme="minorHAnsi"/>
          <w:sz w:val="24"/>
          <w:szCs w:val="24"/>
        </w:rPr>
        <w:t>Москва, 2020 г.</w:t>
      </w:r>
    </w:p>
    <w:p w14:paraId="1E1DBC1A" w14:textId="75C5F075" w:rsidR="006D40E9" w:rsidRPr="002073E1" w:rsidRDefault="00444577" w:rsidP="006D40E9">
      <w:pPr>
        <w:rPr>
          <w:rFonts w:cstheme="minorHAnsi"/>
        </w:rPr>
      </w:pPr>
      <w:r w:rsidRPr="002073E1">
        <w:rPr>
          <w:rFonts w:cstheme="minorHAnsi"/>
        </w:rPr>
        <w:br w:type="page"/>
      </w:r>
    </w:p>
    <w:p w14:paraId="34DA6818" w14:textId="77777777" w:rsidR="00444577" w:rsidRPr="002073E1" w:rsidRDefault="00444577" w:rsidP="0044457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lastRenderedPageBreak/>
        <w:t>Це</w:t>
      </w:r>
      <w:bookmarkStart w:id="0" w:name="_GoBack"/>
      <w:bookmarkEnd w:id="0"/>
      <w:r w:rsidRPr="002073E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ль работы</w:t>
      </w: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- проведение экспериментальных исследований</w:t>
      </w:r>
    </w:p>
    <w:p w14:paraId="39D84233" w14:textId="77777777" w:rsidR="00444577" w:rsidRPr="002073E1" w:rsidRDefault="00444577" w:rsidP="0044457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(натурных и модельных в программах схемотехнического анализа</w:t>
      </w:r>
    </w:p>
    <w:p w14:paraId="3870846E" w14:textId="5D287EE9" w:rsidR="00444577" w:rsidRPr="002073E1" w:rsidRDefault="00444577" w:rsidP="0044457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proofErr w:type="spellStart"/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MathCad</w:t>
      </w:r>
      <w:proofErr w:type="spellEnd"/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14 и </w:t>
      </w:r>
      <w:proofErr w:type="spellStart"/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Micro-Cap</w:t>
      </w:r>
      <w:proofErr w:type="spellEnd"/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D0248E" w:rsidRPr="002073E1">
        <w:rPr>
          <w:rFonts w:eastAsia="Times New Roman" w:cstheme="minorHAnsi"/>
          <w:color w:val="000000"/>
          <w:sz w:val="24"/>
          <w:szCs w:val="24"/>
          <w:lang w:eastAsia="ru-RU"/>
        </w:rPr>
        <w:t>12</w:t>
      </w: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) полупроводникового диода с целью</w:t>
      </w:r>
    </w:p>
    <w:p w14:paraId="4F954B00" w14:textId="77777777" w:rsidR="00444577" w:rsidRPr="002073E1" w:rsidRDefault="00444577" w:rsidP="0044457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получения исходных данных для расчёта параметров модели</w:t>
      </w:r>
    </w:p>
    <w:p w14:paraId="2D6B0D14" w14:textId="77777777" w:rsidR="00444577" w:rsidRPr="002073E1" w:rsidRDefault="00444577" w:rsidP="0044457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полупроводникового диода и внесение модели в базу данных</w:t>
      </w:r>
    </w:p>
    <w:p w14:paraId="7EE17614" w14:textId="77777777" w:rsidR="00444577" w:rsidRPr="002073E1" w:rsidRDefault="00444577" w:rsidP="0044457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программ схемотехнического анализа.</w:t>
      </w:r>
    </w:p>
    <w:p w14:paraId="625DCBC6" w14:textId="77777777" w:rsidR="00AA3D83" w:rsidRPr="002073E1" w:rsidRDefault="00AA3D83" w:rsidP="00AA3D8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</w:pPr>
    </w:p>
    <w:p w14:paraId="18B04173" w14:textId="22593864" w:rsidR="00AA3D83" w:rsidRPr="002073E1" w:rsidRDefault="00AA3D83" w:rsidP="00AA3D8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</w:pPr>
      <w:r w:rsidRPr="002073E1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ru-RU"/>
        </w:rPr>
        <w:t>Часть 1</w:t>
      </w:r>
    </w:p>
    <w:p w14:paraId="53D52074" w14:textId="2B81491A" w:rsidR="00070AA8" w:rsidRPr="002073E1" w:rsidRDefault="00070AA8" w:rsidP="00070AA8">
      <w:pPr>
        <w:rPr>
          <w:rFonts w:cstheme="minorHAnsi"/>
          <w:i/>
          <w:iCs/>
          <w:sz w:val="24"/>
          <w:szCs w:val="24"/>
          <w:u w:val="single"/>
        </w:rPr>
      </w:pPr>
      <w:r w:rsidRPr="002073E1">
        <w:rPr>
          <w:rFonts w:cstheme="minorHAnsi"/>
          <w:i/>
          <w:iCs/>
          <w:color w:val="000000"/>
          <w:sz w:val="24"/>
          <w:szCs w:val="24"/>
          <w:u w:val="single"/>
          <w:shd w:val="clear" w:color="auto" w:fill="FFFFFF"/>
        </w:rPr>
        <w:t>Пункт № 1</w:t>
      </w:r>
    </w:p>
    <w:p w14:paraId="3CCB8895" w14:textId="63CA027E" w:rsidR="00AA3D83" w:rsidRPr="002073E1" w:rsidRDefault="00AA3D83" w:rsidP="00AA3D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Для заданного диода марки</w:t>
      </w:r>
      <w:r w:rsidRPr="002073E1">
        <w:rPr>
          <w:rFonts w:cstheme="minorHAnsi"/>
          <w:sz w:val="24"/>
          <w:szCs w:val="24"/>
        </w:rPr>
        <w:t xml:space="preserve"> D2d251b</w:t>
      </w: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соответствующий моему </w:t>
      </w:r>
      <w:proofErr w:type="gramStart"/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варианту(</w:t>
      </w:r>
      <w:proofErr w:type="gramEnd"/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10),</w:t>
      </w:r>
    </w:p>
    <w:p w14:paraId="6743919F" w14:textId="77777777" w:rsidR="00AA3D83" w:rsidRPr="002073E1" w:rsidRDefault="00AA3D83" w:rsidP="00AA3D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проведем моделирование лабораторного стенда для получения ВАХ</w:t>
      </w:r>
    </w:p>
    <w:p w14:paraId="26366445" w14:textId="5CCC0E0C" w:rsidR="00AA3D83" w:rsidRPr="002073E1" w:rsidRDefault="00AA3D83" w:rsidP="00AA3D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диода в программе </w:t>
      </w:r>
      <w:proofErr w:type="spellStart"/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Micro-Сap</w:t>
      </w:r>
      <w:proofErr w:type="spellEnd"/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12 как на прямой, так и на обратной</w:t>
      </w:r>
    </w:p>
    <w:p w14:paraId="0FB166F0" w14:textId="77777777" w:rsidR="00AA3D83" w:rsidRPr="002073E1" w:rsidRDefault="00AA3D83" w:rsidP="00AA3D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ветвях по показанным ниже схемам:</w:t>
      </w:r>
    </w:p>
    <w:p w14:paraId="3906496E" w14:textId="44FCBAD2" w:rsidR="00AA3D83" w:rsidRPr="002073E1" w:rsidRDefault="00741B71" w:rsidP="00AA3D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cstheme="minorHAnsi"/>
          <w:noProof/>
          <w:sz w:val="24"/>
          <w:szCs w:val="24"/>
        </w:rPr>
        <w:drawing>
          <wp:inline distT="0" distB="0" distL="0" distR="0" wp14:anchorId="2E97F0B8" wp14:editId="7DDAA010">
            <wp:extent cx="2666654" cy="13218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3966" cy="13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BDAF" w14:textId="473B942D" w:rsidR="00AA3D83" w:rsidRPr="002073E1" w:rsidRDefault="00AA3D83" w:rsidP="00F778BD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Схема для снятия ВАХ с прямой ветви</w:t>
      </w:r>
    </w:p>
    <w:p w14:paraId="53B060AE" w14:textId="70331A7B" w:rsidR="00741B71" w:rsidRPr="002073E1" w:rsidRDefault="00741B71" w:rsidP="00AA3D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cstheme="minorHAnsi"/>
          <w:noProof/>
          <w:sz w:val="24"/>
          <w:szCs w:val="24"/>
        </w:rPr>
        <w:drawing>
          <wp:inline distT="0" distB="0" distL="0" distR="0" wp14:anchorId="738BC4A3" wp14:editId="0BE2BB36">
            <wp:extent cx="1663055" cy="121211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9892" cy="124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BAC4" w14:textId="68581404" w:rsidR="00AA3D83" w:rsidRPr="002073E1" w:rsidRDefault="00AA3D83" w:rsidP="00F778BD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Схема для снятия ВАХ с обратной ветви</w:t>
      </w:r>
    </w:p>
    <w:p w14:paraId="1604C4EF" w14:textId="77777777" w:rsidR="00741B71" w:rsidRPr="002073E1" w:rsidRDefault="00741B71" w:rsidP="00AA3D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1874C307" w14:textId="77777777" w:rsidR="00AA3D83" w:rsidRPr="002073E1" w:rsidRDefault="00AA3D83" w:rsidP="00AA3D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Данный выбор схем объясняется следующими соображениями.</w:t>
      </w:r>
    </w:p>
    <w:p w14:paraId="526AA481" w14:textId="77777777" w:rsidR="00AA3D83" w:rsidRPr="002073E1" w:rsidRDefault="00AA3D83" w:rsidP="00AA3D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Несмотря на то, что идеальных измерительных приборов не</w:t>
      </w:r>
    </w:p>
    <w:p w14:paraId="6035D535" w14:textId="5B3D3DB1" w:rsidR="00AA3D83" w:rsidRPr="002073E1" w:rsidRDefault="00AA3D83" w:rsidP="00AA3D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существует, </w:t>
      </w:r>
      <w:proofErr w:type="gramStart"/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вс</w:t>
      </w:r>
      <w:r w:rsidR="00741B71" w:rsidRPr="002073E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ё </w:t>
      </w: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таки</w:t>
      </w:r>
      <w:proofErr w:type="gramEnd"/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амперметр должен обладать относительно малым</w:t>
      </w:r>
    </w:p>
    <w:p w14:paraId="0C41451F" w14:textId="77777777" w:rsidR="00AA3D83" w:rsidRPr="002073E1" w:rsidRDefault="00AA3D83" w:rsidP="00AA3D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сопротивлением, а вольтметр, наоборот, довольно значительным. При</w:t>
      </w:r>
    </w:p>
    <w:p w14:paraId="3F057B32" w14:textId="77777777" w:rsidR="00AA3D83" w:rsidRPr="002073E1" w:rsidRDefault="00AA3D83" w:rsidP="00AA3D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прямом включении диод имеет малое сопротивление, и, если</w:t>
      </w:r>
    </w:p>
    <w:p w14:paraId="50540B33" w14:textId="77777777" w:rsidR="00AA3D83" w:rsidRPr="002073E1" w:rsidRDefault="00AA3D83" w:rsidP="00AA3D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параллельно к нему подключить вольтметр, то потери в токе будут не</w:t>
      </w:r>
    </w:p>
    <w:p w14:paraId="433E7BCB" w14:textId="77777777" w:rsidR="00AA3D83" w:rsidRPr="002073E1" w:rsidRDefault="00AA3D83" w:rsidP="00AA3D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значительны, </w:t>
      </w:r>
      <w:proofErr w:type="gramStart"/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т.к.</w:t>
      </w:r>
      <w:proofErr w:type="gramEnd"/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сопротивление вольтметра во много раз превышает</w:t>
      </w:r>
    </w:p>
    <w:p w14:paraId="4F1FF389" w14:textId="77777777" w:rsidR="00AA3D83" w:rsidRPr="002073E1" w:rsidRDefault="00AA3D83" w:rsidP="00AA3D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сопротивление диода при прямом включении. При обратном</w:t>
      </w:r>
    </w:p>
    <w:p w14:paraId="17CEB1FA" w14:textId="77777777" w:rsidR="00AA3D83" w:rsidRPr="002073E1" w:rsidRDefault="00AA3D83" w:rsidP="00AA3D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включении такая схема не прокатит, </w:t>
      </w:r>
      <w:proofErr w:type="gramStart"/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т.к.</w:t>
      </w:r>
      <w:proofErr w:type="gramEnd"/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сопротивления диода и</w:t>
      </w:r>
    </w:p>
    <w:p w14:paraId="6F8E8A2D" w14:textId="77777777" w:rsidR="00AA3D83" w:rsidRPr="002073E1" w:rsidRDefault="00AA3D83" w:rsidP="00AA3D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вольтметра станут соизмеримы, и потери в токе окажутся весомыми.</w:t>
      </w:r>
    </w:p>
    <w:p w14:paraId="4A57CFB1" w14:textId="77777777" w:rsidR="00AA3D83" w:rsidRPr="002073E1" w:rsidRDefault="00AA3D83" w:rsidP="00AA3D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Поэтому следует точно измерить ток на ветви диода, вставив в нее</w:t>
      </w:r>
    </w:p>
    <w:p w14:paraId="25C79025" w14:textId="77777777" w:rsidR="00AA3D83" w:rsidRPr="002073E1" w:rsidRDefault="00AA3D83" w:rsidP="00AA3D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амперметр, потерями напряжения можно пренебречь, </w:t>
      </w:r>
      <w:proofErr w:type="gramStart"/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т.к.</w:t>
      </w:r>
      <w:proofErr w:type="gramEnd"/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падение</w:t>
      </w:r>
    </w:p>
    <w:p w14:paraId="73F1A2EC" w14:textId="77777777" w:rsidR="00AA3D83" w:rsidRPr="002073E1" w:rsidRDefault="00AA3D83" w:rsidP="00AA3D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напряжения на диоде при обратном включении будет гораздо больше</w:t>
      </w:r>
    </w:p>
    <w:p w14:paraId="18041C84" w14:textId="77777777" w:rsidR="00AA3D83" w:rsidRPr="002073E1" w:rsidRDefault="00AA3D83" w:rsidP="00AA3D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потерь на амперметре. Проиллюстрируем сказанное графиками,</w:t>
      </w:r>
    </w:p>
    <w:p w14:paraId="73539B5C" w14:textId="697C10AF" w:rsidR="006369FD" w:rsidRPr="002073E1" w:rsidRDefault="00AA3D83" w:rsidP="00AA3D8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построенным в </w:t>
      </w:r>
      <w:proofErr w:type="spellStart"/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Micro-Сap</w:t>
      </w:r>
      <w:proofErr w:type="spellEnd"/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741B71" w:rsidRPr="002073E1">
        <w:rPr>
          <w:rFonts w:eastAsia="Times New Roman" w:cstheme="minorHAnsi"/>
          <w:color w:val="000000"/>
          <w:sz w:val="24"/>
          <w:szCs w:val="24"/>
          <w:lang w:eastAsia="ru-RU"/>
        </w:rPr>
        <w:t>12</w:t>
      </w: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по схемам, приведенным выше.</w:t>
      </w:r>
    </w:p>
    <w:p w14:paraId="201CA263" w14:textId="77777777" w:rsidR="006369FD" w:rsidRPr="002073E1" w:rsidRDefault="006369FD">
      <w:pPr>
        <w:rPr>
          <w:rFonts w:cstheme="minorHAnsi"/>
          <w:noProof/>
          <w:sz w:val="24"/>
          <w:szCs w:val="24"/>
        </w:rPr>
      </w:pPr>
    </w:p>
    <w:p w14:paraId="35B58C99" w14:textId="3157D2AC" w:rsidR="00613F6B" w:rsidRPr="002073E1" w:rsidRDefault="00070AA8">
      <w:pPr>
        <w:rPr>
          <w:rFonts w:cstheme="minorHAnsi"/>
          <w:noProof/>
          <w:sz w:val="24"/>
          <w:szCs w:val="24"/>
        </w:rPr>
      </w:pPr>
      <w:r w:rsidRPr="002073E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A7F88F1" wp14:editId="5536D217">
            <wp:extent cx="5731510" cy="250825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3E1">
        <w:rPr>
          <w:rFonts w:cstheme="minorHAnsi"/>
          <w:noProof/>
          <w:sz w:val="24"/>
          <w:szCs w:val="24"/>
        </w:rPr>
        <w:t xml:space="preserve"> </w:t>
      </w:r>
      <w:r w:rsidRPr="002073E1">
        <w:rPr>
          <w:rFonts w:cstheme="minorHAnsi"/>
          <w:noProof/>
          <w:sz w:val="24"/>
          <w:szCs w:val="24"/>
        </w:rPr>
        <w:drawing>
          <wp:inline distT="0" distB="0" distL="0" distR="0" wp14:anchorId="150BE84E" wp14:editId="3C5106C1">
            <wp:extent cx="5731510" cy="178625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E66E" w14:textId="7549CA8C" w:rsidR="006369FD" w:rsidRPr="002073E1" w:rsidRDefault="006369FD" w:rsidP="00F778BD">
      <w:pPr>
        <w:pStyle w:val="a7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снятия ВАХ с прямой ветви</w:t>
      </w:r>
    </w:p>
    <w:p w14:paraId="3C864463" w14:textId="738AAFFC" w:rsidR="00C0636B" w:rsidRPr="002073E1" w:rsidRDefault="00C0636B">
      <w:pPr>
        <w:rPr>
          <w:rFonts w:cstheme="minorHAnsi"/>
          <w:noProof/>
          <w:sz w:val="24"/>
          <w:szCs w:val="24"/>
        </w:rPr>
      </w:pPr>
    </w:p>
    <w:p w14:paraId="2A8E50AE" w14:textId="5B8EC983" w:rsidR="00C0636B" w:rsidRPr="002073E1" w:rsidRDefault="00C0636B">
      <w:pPr>
        <w:rPr>
          <w:rFonts w:cstheme="minorHAnsi"/>
          <w:noProof/>
          <w:sz w:val="24"/>
          <w:szCs w:val="24"/>
        </w:rPr>
      </w:pPr>
      <w:r w:rsidRPr="002073E1">
        <w:rPr>
          <w:rFonts w:cstheme="minorHAnsi"/>
          <w:noProof/>
          <w:sz w:val="24"/>
          <w:szCs w:val="24"/>
        </w:rPr>
        <w:drawing>
          <wp:inline distT="0" distB="0" distL="0" distR="0" wp14:anchorId="0FD58F0B" wp14:editId="520010D9">
            <wp:extent cx="5731510" cy="252285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FF8F" w14:textId="611B2224" w:rsidR="00C0636B" w:rsidRPr="002073E1" w:rsidRDefault="00C0636B">
      <w:pPr>
        <w:rPr>
          <w:rFonts w:cstheme="minorHAnsi"/>
          <w:noProof/>
          <w:sz w:val="24"/>
          <w:szCs w:val="24"/>
        </w:rPr>
      </w:pPr>
      <w:r w:rsidRPr="002073E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12985DA" wp14:editId="34491A82">
            <wp:extent cx="5731510" cy="175641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AA99" w14:textId="3BF28A53" w:rsidR="006369FD" w:rsidRPr="002073E1" w:rsidRDefault="006369FD" w:rsidP="00F778BD">
      <w:pPr>
        <w:pStyle w:val="a7"/>
        <w:numPr>
          <w:ilvl w:val="0"/>
          <w:numId w:val="1"/>
        </w:numPr>
        <w:rPr>
          <w:rFonts w:cstheme="minorHAnsi"/>
          <w:noProof/>
          <w:sz w:val="24"/>
          <w:szCs w:val="24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снятия ВАХ с обратной ветви</w:t>
      </w:r>
    </w:p>
    <w:p w14:paraId="53CA27C2" w14:textId="1306D6AB" w:rsidR="00070AA8" w:rsidRPr="002073E1" w:rsidRDefault="00070AA8">
      <w:pPr>
        <w:rPr>
          <w:rFonts w:cstheme="minorHAnsi"/>
          <w:i/>
          <w:iCs/>
          <w:color w:val="000000"/>
          <w:sz w:val="24"/>
          <w:szCs w:val="24"/>
          <w:u w:val="single"/>
          <w:shd w:val="clear" w:color="auto" w:fill="FFFFFF"/>
        </w:rPr>
      </w:pPr>
      <w:r w:rsidRPr="002073E1">
        <w:rPr>
          <w:rFonts w:cstheme="minorHAnsi"/>
          <w:i/>
          <w:iCs/>
          <w:color w:val="000000"/>
          <w:sz w:val="24"/>
          <w:szCs w:val="24"/>
          <w:u w:val="single"/>
          <w:shd w:val="clear" w:color="auto" w:fill="FFFFFF"/>
        </w:rPr>
        <w:t>Пункт № 2</w:t>
      </w:r>
    </w:p>
    <w:p w14:paraId="338A0912" w14:textId="071BB6AE" w:rsidR="00F778BD" w:rsidRPr="002073E1" w:rsidRDefault="00F778BD" w:rsidP="00F778BD">
      <w:pPr>
        <w:pStyle w:val="a8"/>
        <w:rPr>
          <w:rFonts w:asciiTheme="minorHAnsi" w:hAnsiTheme="minorHAnsi" w:cstheme="minorHAnsi"/>
          <w:color w:val="000000"/>
        </w:rPr>
      </w:pPr>
      <w:r w:rsidRPr="002073E1">
        <w:rPr>
          <w:rFonts w:asciiTheme="minorHAnsi" w:hAnsiTheme="minorHAnsi" w:cstheme="minorHAnsi"/>
          <w:color w:val="000000"/>
        </w:rPr>
        <w:t>Полученные данные ВАХ сохраняем в виде текстового файла в формате, пригодном для передачи данных в программу MCAD и строим график</w:t>
      </w:r>
      <w:r w:rsidRPr="002073E1">
        <w:rPr>
          <w:rFonts w:asciiTheme="minorHAnsi" w:hAnsiTheme="minorHAnsi" w:cstheme="minorHAnsi"/>
          <w:color w:val="000000"/>
        </w:rPr>
        <w:t xml:space="preserve">. </w:t>
      </w:r>
      <w:r w:rsidRPr="002073E1">
        <w:rPr>
          <w:rFonts w:asciiTheme="minorHAnsi" w:hAnsiTheme="minorHAnsi" w:cstheme="minorHAnsi"/>
          <w:color w:val="000000"/>
        </w:rPr>
        <w:t xml:space="preserve">Для анализа нашей ВАХ и нахождения физических параметров диода воспользуемся программой </w:t>
      </w:r>
      <w:proofErr w:type="spellStart"/>
      <w:r w:rsidRPr="002073E1">
        <w:rPr>
          <w:rFonts w:asciiTheme="minorHAnsi" w:hAnsiTheme="minorHAnsi" w:cstheme="minorHAnsi"/>
          <w:color w:val="000000"/>
        </w:rPr>
        <w:t>MathCAD</w:t>
      </w:r>
      <w:proofErr w:type="spellEnd"/>
      <w:r w:rsidRPr="002073E1">
        <w:rPr>
          <w:rFonts w:asciiTheme="minorHAnsi" w:hAnsiTheme="minorHAnsi" w:cstheme="minorHAnsi"/>
          <w:color w:val="000000"/>
        </w:rPr>
        <w:t>.</w:t>
      </w:r>
    </w:p>
    <w:p w14:paraId="4D3BF864" w14:textId="624A2BF0" w:rsidR="00F778BD" w:rsidRPr="002073E1" w:rsidRDefault="00F778BD" w:rsidP="00F778BD">
      <w:pPr>
        <w:pStyle w:val="a8"/>
        <w:rPr>
          <w:rFonts w:asciiTheme="minorHAnsi" w:hAnsiTheme="minorHAnsi" w:cstheme="minorHAnsi"/>
          <w:color w:val="000000"/>
        </w:rPr>
      </w:pPr>
      <w:r w:rsidRPr="002073E1">
        <w:rPr>
          <w:rFonts w:asciiTheme="minorHAnsi" w:hAnsiTheme="minorHAnsi" w:cstheme="minorHAnsi"/>
          <w:noProof/>
        </w:rPr>
        <w:drawing>
          <wp:inline distT="0" distB="0" distL="0" distR="0" wp14:anchorId="52848FA5" wp14:editId="6D4CE9E1">
            <wp:extent cx="3269801" cy="2853558"/>
            <wp:effectExtent l="0" t="0" r="698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1370" cy="28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1EA3" w14:textId="3AB542CB" w:rsidR="00F778BD" w:rsidRPr="002073E1" w:rsidRDefault="00F778BD">
      <w:pPr>
        <w:rPr>
          <w:rFonts w:cstheme="minorHAnsi"/>
          <w:sz w:val="24"/>
          <w:szCs w:val="24"/>
        </w:rPr>
      </w:pPr>
      <w:r w:rsidRPr="002073E1">
        <w:rPr>
          <w:rFonts w:cstheme="minorHAnsi"/>
          <w:noProof/>
          <w:sz w:val="24"/>
          <w:szCs w:val="24"/>
        </w:rPr>
        <w:drawing>
          <wp:inline distT="0" distB="0" distL="0" distR="0" wp14:anchorId="4BA1491C" wp14:editId="2F447802">
            <wp:extent cx="4036936" cy="2184400"/>
            <wp:effectExtent l="0" t="0" r="190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7253" cy="218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EE52" w14:textId="320AD808" w:rsidR="00F778BD" w:rsidRPr="002073E1" w:rsidRDefault="00F778BD" w:rsidP="00F778BD">
      <w:pPr>
        <w:rPr>
          <w:rFonts w:cstheme="minorHAnsi"/>
          <w:i/>
          <w:iCs/>
          <w:color w:val="000000"/>
          <w:sz w:val="24"/>
          <w:szCs w:val="24"/>
          <w:u w:val="single"/>
          <w:shd w:val="clear" w:color="auto" w:fill="FFFFFF"/>
        </w:rPr>
      </w:pPr>
      <w:r w:rsidRPr="002073E1">
        <w:rPr>
          <w:rFonts w:cstheme="minorHAnsi"/>
          <w:i/>
          <w:iCs/>
          <w:color w:val="000000"/>
          <w:sz w:val="24"/>
          <w:szCs w:val="24"/>
          <w:u w:val="single"/>
          <w:shd w:val="clear" w:color="auto" w:fill="FFFFFF"/>
        </w:rPr>
        <w:t xml:space="preserve">Пункт № </w:t>
      </w:r>
      <w:r w:rsidRPr="002073E1">
        <w:rPr>
          <w:rFonts w:cstheme="minorHAnsi"/>
          <w:i/>
          <w:iCs/>
          <w:color w:val="000000"/>
          <w:sz w:val="24"/>
          <w:szCs w:val="24"/>
          <w:u w:val="single"/>
          <w:shd w:val="clear" w:color="auto" w:fill="FFFFFF"/>
        </w:rPr>
        <w:t>3</w:t>
      </w:r>
    </w:p>
    <w:p w14:paraId="56D02882" w14:textId="25F76EB3" w:rsidR="00F778BD" w:rsidRPr="002073E1" w:rsidRDefault="00F778BD">
      <w:pPr>
        <w:rPr>
          <w:rFonts w:cstheme="minorHAnsi"/>
          <w:color w:val="000000"/>
          <w:sz w:val="24"/>
          <w:szCs w:val="24"/>
        </w:rPr>
      </w:pPr>
      <w:r w:rsidRPr="002073E1">
        <w:rPr>
          <w:rFonts w:cstheme="minorHAnsi"/>
          <w:color w:val="000000"/>
          <w:sz w:val="24"/>
          <w:szCs w:val="24"/>
        </w:rPr>
        <w:lastRenderedPageBreak/>
        <w:t>Находим параметры диода в MCAD, следуя инструкции из методич</w:t>
      </w:r>
      <w:r w:rsidR="00376B0B" w:rsidRPr="002073E1">
        <w:rPr>
          <w:rFonts w:cstheme="minorHAnsi"/>
          <w:color w:val="000000"/>
          <w:sz w:val="24"/>
          <w:szCs w:val="24"/>
        </w:rPr>
        <w:t>еских указаний</w:t>
      </w:r>
      <w:r w:rsidRPr="002073E1">
        <w:rPr>
          <w:rFonts w:cstheme="minorHAnsi"/>
          <w:color w:val="000000"/>
          <w:sz w:val="24"/>
          <w:szCs w:val="24"/>
        </w:rPr>
        <w:t>.</w:t>
      </w:r>
    </w:p>
    <w:p w14:paraId="205E881F" w14:textId="5B496B27" w:rsidR="00BB510B" w:rsidRPr="002073E1" w:rsidRDefault="00073A24">
      <w:pPr>
        <w:rPr>
          <w:rFonts w:cstheme="minorHAnsi"/>
          <w:color w:val="000000"/>
          <w:sz w:val="24"/>
          <w:szCs w:val="24"/>
        </w:rPr>
      </w:pPr>
      <w:r w:rsidRPr="002073E1">
        <w:rPr>
          <w:rFonts w:cstheme="minorHAnsi"/>
          <w:noProof/>
          <w:sz w:val="24"/>
          <w:szCs w:val="24"/>
        </w:rPr>
        <w:drawing>
          <wp:inline distT="0" distB="0" distL="0" distR="0" wp14:anchorId="2AA0913C" wp14:editId="6BAB5D7E">
            <wp:extent cx="2209556" cy="2108200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2153" cy="21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80C9" w14:textId="4B34C77C" w:rsidR="00BB510B" w:rsidRPr="002073E1" w:rsidRDefault="00BB510B" w:rsidP="00BB510B">
      <w:pPr>
        <w:pStyle w:val="a7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2073E1">
        <w:rPr>
          <w:rFonts w:cstheme="minorHAnsi"/>
          <w:color w:val="000000"/>
          <w:sz w:val="24"/>
          <w:szCs w:val="24"/>
        </w:rPr>
        <w:t>Методом трех ординат (приближенно)</w:t>
      </w:r>
    </w:p>
    <w:p w14:paraId="42D5B517" w14:textId="7637FC50" w:rsidR="00BB510B" w:rsidRPr="002073E1" w:rsidRDefault="00073A24" w:rsidP="00BB510B">
      <w:pPr>
        <w:rPr>
          <w:rFonts w:cstheme="minorHAnsi"/>
          <w:color w:val="000000"/>
          <w:sz w:val="24"/>
          <w:szCs w:val="24"/>
        </w:rPr>
      </w:pPr>
      <w:r w:rsidRPr="002073E1">
        <w:rPr>
          <w:rFonts w:cstheme="minorHAnsi"/>
          <w:noProof/>
          <w:sz w:val="24"/>
          <w:szCs w:val="24"/>
        </w:rPr>
        <w:drawing>
          <wp:inline distT="0" distB="0" distL="0" distR="0" wp14:anchorId="081B61A1" wp14:editId="1D7D1E3B">
            <wp:extent cx="3067050" cy="1800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24C5" w14:textId="2F15625D" w:rsidR="00F34462" w:rsidRPr="002073E1" w:rsidRDefault="00F34462" w:rsidP="00F34462">
      <w:pPr>
        <w:pStyle w:val="a7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2073E1">
        <w:rPr>
          <w:rFonts w:cstheme="minorHAnsi"/>
          <w:color w:val="000000"/>
          <w:sz w:val="24"/>
          <w:szCs w:val="24"/>
        </w:rPr>
        <w:t>Методом GIVEN MINERR (утончённо)</w:t>
      </w:r>
    </w:p>
    <w:p w14:paraId="626B45BA" w14:textId="7CD43AB7" w:rsidR="00F34462" w:rsidRPr="002073E1" w:rsidRDefault="00397703" w:rsidP="00F34462">
      <w:pPr>
        <w:rPr>
          <w:rFonts w:cstheme="minorHAnsi"/>
          <w:color w:val="000000"/>
          <w:sz w:val="24"/>
          <w:szCs w:val="24"/>
          <w:lang w:val="en-US"/>
        </w:rPr>
      </w:pPr>
      <w:r w:rsidRPr="002073E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313FD9A" wp14:editId="6FE69AF9">
            <wp:extent cx="5731510" cy="409765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492B" w14:textId="72FF55E1" w:rsidR="00F34462" w:rsidRPr="002073E1" w:rsidRDefault="00F34462" w:rsidP="00F34462">
      <w:pPr>
        <w:pStyle w:val="a7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2073E1">
        <w:rPr>
          <w:rFonts w:cstheme="minorHAnsi"/>
          <w:color w:val="000000"/>
          <w:sz w:val="24"/>
          <w:szCs w:val="24"/>
        </w:rPr>
        <w:t>Построение графика ВАХ модели и исходных табличных данных</w:t>
      </w:r>
    </w:p>
    <w:p w14:paraId="488E9618" w14:textId="3A69C157" w:rsidR="00F34462" w:rsidRPr="002073E1" w:rsidRDefault="00397703" w:rsidP="00F34462">
      <w:pPr>
        <w:rPr>
          <w:rFonts w:cstheme="minorHAnsi"/>
          <w:color w:val="000000"/>
          <w:sz w:val="24"/>
          <w:szCs w:val="24"/>
        </w:rPr>
      </w:pPr>
      <w:r w:rsidRPr="002073E1">
        <w:rPr>
          <w:rFonts w:cstheme="minorHAnsi"/>
          <w:noProof/>
          <w:sz w:val="24"/>
          <w:szCs w:val="24"/>
        </w:rPr>
        <w:drawing>
          <wp:inline distT="0" distB="0" distL="0" distR="0" wp14:anchorId="356B51DB" wp14:editId="2AEBFD86">
            <wp:extent cx="5731510" cy="106743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0146" w14:textId="6F4FDCF9" w:rsidR="00397703" w:rsidRPr="002073E1" w:rsidRDefault="00397703" w:rsidP="00F34462">
      <w:pPr>
        <w:rPr>
          <w:rFonts w:cstheme="minorHAnsi"/>
          <w:color w:val="000000"/>
          <w:sz w:val="24"/>
          <w:szCs w:val="24"/>
        </w:rPr>
      </w:pPr>
      <w:r w:rsidRPr="002073E1">
        <w:rPr>
          <w:rFonts w:cstheme="minorHAnsi"/>
          <w:noProof/>
          <w:sz w:val="24"/>
          <w:szCs w:val="24"/>
        </w:rPr>
        <w:drawing>
          <wp:inline distT="0" distB="0" distL="0" distR="0" wp14:anchorId="4B20AB5E" wp14:editId="18C8ED9A">
            <wp:extent cx="4470400" cy="3015267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8476" cy="302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26DA" w14:textId="30D65F3E" w:rsidR="00397703" w:rsidRPr="002073E1" w:rsidRDefault="00397703" w:rsidP="00F34462">
      <w:pPr>
        <w:rPr>
          <w:rFonts w:cstheme="minorHAnsi"/>
          <w:color w:val="000000"/>
          <w:sz w:val="24"/>
          <w:szCs w:val="24"/>
        </w:rPr>
      </w:pPr>
      <w:r w:rsidRPr="002073E1">
        <w:rPr>
          <w:rFonts w:cstheme="minorHAnsi"/>
          <w:b/>
          <w:bCs/>
          <w:color w:val="000000"/>
          <w:sz w:val="24"/>
          <w:szCs w:val="24"/>
        </w:rPr>
        <w:lastRenderedPageBreak/>
        <w:t>Итог:</w:t>
      </w:r>
      <w:r w:rsidRPr="002073E1">
        <w:rPr>
          <w:rFonts w:cstheme="minorHAnsi"/>
          <w:color w:val="000000"/>
          <w:sz w:val="24"/>
          <w:szCs w:val="24"/>
        </w:rPr>
        <w:t xml:space="preserve"> В процессе выполнения практикума мы научились создавать, настраивать и заносить в базу данных различные модели диодов. В ходе работы мы использовали программное обеспечение </w:t>
      </w:r>
      <w:proofErr w:type="spellStart"/>
      <w:r w:rsidRPr="002073E1">
        <w:rPr>
          <w:rFonts w:cstheme="minorHAnsi"/>
          <w:color w:val="000000"/>
          <w:sz w:val="24"/>
          <w:szCs w:val="24"/>
        </w:rPr>
        <w:t>Micro-Cap</w:t>
      </w:r>
      <w:proofErr w:type="spellEnd"/>
      <w:r w:rsidRPr="002073E1">
        <w:rPr>
          <w:rFonts w:cstheme="minorHAnsi"/>
          <w:color w:val="000000"/>
          <w:sz w:val="24"/>
          <w:szCs w:val="24"/>
        </w:rPr>
        <w:t xml:space="preserve"> </w:t>
      </w:r>
      <w:r w:rsidRPr="002073E1">
        <w:rPr>
          <w:rFonts w:cstheme="minorHAnsi"/>
          <w:color w:val="000000"/>
          <w:sz w:val="24"/>
          <w:szCs w:val="24"/>
        </w:rPr>
        <w:t>12</w:t>
      </w:r>
      <w:r w:rsidRPr="002073E1">
        <w:rPr>
          <w:rFonts w:cstheme="minorHAnsi"/>
          <w:color w:val="000000"/>
          <w:sz w:val="24"/>
          <w:szCs w:val="24"/>
        </w:rPr>
        <w:t xml:space="preserve"> и </w:t>
      </w:r>
      <w:proofErr w:type="spellStart"/>
      <w:r w:rsidRPr="002073E1">
        <w:rPr>
          <w:rFonts w:cstheme="minorHAnsi"/>
          <w:color w:val="000000"/>
          <w:sz w:val="24"/>
          <w:szCs w:val="24"/>
        </w:rPr>
        <w:t>MathCAD</w:t>
      </w:r>
      <w:proofErr w:type="spellEnd"/>
      <w:r w:rsidRPr="002073E1">
        <w:rPr>
          <w:rFonts w:cstheme="minorHAnsi"/>
          <w:color w:val="000000"/>
          <w:sz w:val="24"/>
          <w:szCs w:val="24"/>
        </w:rPr>
        <w:t xml:space="preserve"> 14. Полученные навыки мы продемонстрировали на пробном образце, взятом из готовой базы </w:t>
      </w:r>
      <w:proofErr w:type="spellStart"/>
      <w:r w:rsidRPr="002073E1">
        <w:rPr>
          <w:rFonts w:cstheme="minorHAnsi"/>
          <w:color w:val="000000"/>
          <w:sz w:val="24"/>
          <w:szCs w:val="24"/>
        </w:rPr>
        <w:t>Micro-Cap</w:t>
      </w:r>
      <w:proofErr w:type="spellEnd"/>
      <w:r w:rsidRPr="002073E1">
        <w:rPr>
          <w:rFonts w:cstheme="minorHAnsi"/>
          <w:color w:val="000000"/>
          <w:sz w:val="24"/>
          <w:szCs w:val="24"/>
        </w:rPr>
        <w:t xml:space="preserve"> </w:t>
      </w:r>
      <w:r w:rsidRPr="002073E1">
        <w:rPr>
          <w:rFonts w:cstheme="minorHAnsi"/>
          <w:color w:val="000000"/>
          <w:sz w:val="24"/>
          <w:szCs w:val="24"/>
        </w:rPr>
        <w:t>12</w:t>
      </w:r>
      <w:r w:rsidRPr="002073E1">
        <w:rPr>
          <w:rFonts w:cstheme="minorHAnsi"/>
          <w:color w:val="000000"/>
          <w:sz w:val="24"/>
          <w:szCs w:val="24"/>
        </w:rPr>
        <w:t>, чтобы впоследствии сравнить полученные результаты. В качестве результатов работы были приведены различные графики, в том числе и графики вольтамперных характеристик, чтобы наглядно можно было увидеть расхождение реальных и моделируемых объектов.</w:t>
      </w:r>
    </w:p>
    <w:sectPr w:rsidR="00397703" w:rsidRPr="00207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DB1D4" w14:textId="77777777" w:rsidR="00840AE2" w:rsidRDefault="00840AE2" w:rsidP="004735E7">
      <w:pPr>
        <w:spacing w:after="0" w:line="240" w:lineRule="auto"/>
      </w:pPr>
      <w:r>
        <w:separator/>
      </w:r>
    </w:p>
  </w:endnote>
  <w:endnote w:type="continuationSeparator" w:id="0">
    <w:p w14:paraId="3802B89B" w14:textId="77777777" w:rsidR="00840AE2" w:rsidRDefault="00840AE2" w:rsidP="0047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27E38" w14:textId="77777777" w:rsidR="00840AE2" w:rsidRDefault="00840AE2" w:rsidP="004735E7">
      <w:pPr>
        <w:spacing w:after="0" w:line="240" w:lineRule="auto"/>
      </w:pPr>
      <w:r>
        <w:separator/>
      </w:r>
    </w:p>
  </w:footnote>
  <w:footnote w:type="continuationSeparator" w:id="0">
    <w:p w14:paraId="748B7503" w14:textId="77777777" w:rsidR="00840AE2" w:rsidRDefault="00840AE2" w:rsidP="00473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D4B48"/>
    <w:multiLevelType w:val="hybridMultilevel"/>
    <w:tmpl w:val="C3205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5C"/>
    <w:rsid w:val="00070AA8"/>
    <w:rsid w:val="00073A24"/>
    <w:rsid w:val="002073E1"/>
    <w:rsid w:val="00376B0B"/>
    <w:rsid w:val="00397703"/>
    <w:rsid w:val="00444577"/>
    <w:rsid w:val="004735E7"/>
    <w:rsid w:val="004C0C6B"/>
    <w:rsid w:val="005E2189"/>
    <w:rsid w:val="00625C48"/>
    <w:rsid w:val="006369FD"/>
    <w:rsid w:val="006D40E9"/>
    <w:rsid w:val="00741B71"/>
    <w:rsid w:val="007E175C"/>
    <w:rsid w:val="00840AE2"/>
    <w:rsid w:val="00AA3D83"/>
    <w:rsid w:val="00B46AA6"/>
    <w:rsid w:val="00B961F3"/>
    <w:rsid w:val="00BB510B"/>
    <w:rsid w:val="00C0636B"/>
    <w:rsid w:val="00C26258"/>
    <w:rsid w:val="00D0248E"/>
    <w:rsid w:val="00E522E1"/>
    <w:rsid w:val="00F34462"/>
    <w:rsid w:val="00F423B9"/>
    <w:rsid w:val="00F7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F208"/>
  <w15:chartTrackingRefBased/>
  <w15:docId w15:val="{5E1E5DE6-5E7F-4B33-A3F5-5492D937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35E7"/>
  </w:style>
  <w:style w:type="paragraph" w:styleId="a5">
    <w:name w:val="footer"/>
    <w:basedOn w:val="a"/>
    <w:link w:val="a6"/>
    <w:uiPriority w:val="99"/>
    <w:unhideWhenUsed/>
    <w:rsid w:val="00473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35E7"/>
  </w:style>
  <w:style w:type="paragraph" w:styleId="a7">
    <w:name w:val="List Paragraph"/>
    <w:basedOn w:val="a"/>
    <w:uiPriority w:val="34"/>
    <w:qFormat/>
    <w:rsid w:val="00F778BD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F7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0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7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Царь-Батька</dc:creator>
  <cp:keywords/>
  <dc:description/>
  <cp:lastModifiedBy>Дмитрий Костев</cp:lastModifiedBy>
  <cp:revision>21</cp:revision>
  <dcterms:created xsi:type="dcterms:W3CDTF">2020-09-17T05:32:00Z</dcterms:created>
  <dcterms:modified xsi:type="dcterms:W3CDTF">2020-09-17T23:01:00Z</dcterms:modified>
</cp:coreProperties>
</file>