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64F3" w14:textId="77777777" w:rsidR="001A1064" w:rsidRDefault="001A1064" w:rsidP="001A10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4A1B810A" w14:textId="77777777" w:rsidR="001A1064" w:rsidRDefault="001A1064" w:rsidP="001A1064">
      <w:pPr>
        <w:rPr>
          <w:rFonts w:hint="eastAsia"/>
          <w:b/>
          <w:bCs/>
          <w:sz w:val="22"/>
          <w:szCs w:val="28"/>
        </w:rPr>
      </w:pPr>
    </w:p>
    <w:p w14:paraId="1C323068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4C77BC1B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 명: 일반능력-전이</w:t>
      </w:r>
    </w:p>
    <w:p w14:paraId="287825BC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244C738B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(일반기술공통)일반기술 오브젝트를 컨트롤러의 전방을 향해 발사한다.</w:t>
      </w:r>
    </w:p>
    <w:p w14:paraId="23F95199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 (일반기술공통)일반기술은 오른손 컨트롤러의 트리거 버튼을 통해 발사한다.</w:t>
      </w:r>
    </w:p>
    <w:p w14:paraId="2EBC139B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3. 전이기술은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소멸한다. (철조망(가제)제외)</w:t>
      </w:r>
    </w:p>
    <w:p w14:paraId="0048DD8E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4. (일반기술공통)일반기술은 손등의 발사대에서 발사된다.</w:t>
      </w:r>
    </w:p>
    <w:p w14:paraId="06684590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5. (일반기술공통)일반기술을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694168E6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6.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이하 두 개의 기능을 수행한다.</w:t>
      </w:r>
    </w:p>
    <w:p w14:paraId="0D6221A0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7. 플레이어의 </w:t>
      </w:r>
      <w:proofErr w:type="spellStart"/>
      <w:r>
        <w:rPr>
          <w:rFonts w:hint="eastAsia"/>
          <w:sz w:val="22"/>
          <w:szCs w:val="28"/>
        </w:rPr>
        <w:t>위치값과</w:t>
      </w:r>
      <w:proofErr w:type="spellEnd"/>
      <w:r>
        <w:rPr>
          <w:rFonts w:hint="eastAsia"/>
          <w:sz w:val="22"/>
          <w:szCs w:val="28"/>
        </w:rPr>
        <w:t xml:space="preserve"> 닿은 오브젝트의 </w:t>
      </w:r>
      <w:proofErr w:type="spellStart"/>
      <w:r>
        <w:rPr>
          <w:rFonts w:hint="eastAsia"/>
          <w:sz w:val="22"/>
          <w:szCs w:val="28"/>
        </w:rPr>
        <w:t>위치값을</w:t>
      </w:r>
      <w:proofErr w:type="spellEnd"/>
      <w:r>
        <w:rPr>
          <w:rFonts w:hint="eastAsia"/>
          <w:sz w:val="22"/>
          <w:szCs w:val="28"/>
        </w:rPr>
        <w:t xml:space="preserve"> 서로 맞바꾼다.</w:t>
      </w:r>
    </w:p>
    <w:p w14:paraId="08B0B133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8. 전이 시 1초간 무적상태가 된다.</w:t>
      </w:r>
    </w:p>
    <w:p w14:paraId="7D8A9C3C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9. 무적시간 동안에는 모든 기술을 사용할 수 없다.</w:t>
      </w:r>
    </w:p>
    <w:p w14:paraId="4998982A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10. 전이 기술은 구체형 오브젝트이다.</w:t>
      </w:r>
    </w:p>
    <w:p w14:paraId="7E127286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11. 구체형 오브젝트는 [#92D050] 색으로 하며 크기는 </w:t>
      </w:r>
      <w:proofErr w:type="spellStart"/>
      <w:r>
        <w:rPr>
          <w:rFonts w:hint="eastAsia"/>
          <w:sz w:val="22"/>
          <w:szCs w:val="28"/>
        </w:rPr>
        <w:t>마나스톤의</w:t>
      </w:r>
      <w:proofErr w:type="spellEnd"/>
      <w:r>
        <w:rPr>
          <w:rFonts w:hint="eastAsia"/>
          <w:sz w:val="22"/>
          <w:szCs w:val="28"/>
        </w:rPr>
        <w:t xml:space="preserve"> 세로 길이를 지름으로 한다.</w:t>
      </w:r>
    </w:p>
    <w:p w14:paraId="24C074C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12. 전이 기술이 선택 되어있을 때, 손의 색을 [#92D050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064C673C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3C212F15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6017FAA4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12F74065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326E1BDD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452FB777" w14:textId="77777777" w:rsidR="001A1064" w:rsidRDefault="001A1064" w:rsidP="001A1064"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529E2353" w14:textId="77777777" w:rsidR="001A1064" w:rsidRDefault="001A1064" w:rsidP="001A1064">
      <w:pPr>
        <w:rPr>
          <w:rFonts w:hint="eastAsia"/>
          <w:b/>
          <w:bCs/>
          <w:sz w:val="22"/>
          <w:szCs w:val="28"/>
        </w:rPr>
      </w:pPr>
    </w:p>
    <w:p w14:paraId="17BE11DA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71BFA4D8" w14:textId="77777777" w:rsidR="001A1064" w:rsidRDefault="001A1064" w:rsidP="001A1064">
      <w:pPr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 일반능력-인력</w:t>
      </w:r>
    </w:p>
    <w:p w14:paraId="6023EBB3" w14:textId="77777777" w:rsidR="001A1064" w:rsidRDefault="001A1064" w:rsidP="001A1064">
      <w:pPr>
        <w:rPr>
          <w:rFonts w:hint="eastAsia"/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기능설명:..</w:t>
      </w:r>
      <w:proofErr w:type="gramEnd"/>
    </w:p>
    <w:p w14:paraId="5D162E5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(일반기술공통)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컨트롤러의 전방을 향해 발사한다.</w:t>
      </w:r>
    </w:p>
    <w:p w14:paraId="36FC59D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 (일반기술공통)일반기술은 오른손 컨트롤러의 트리거 버튼을 통해 발사한다.</w:t>
      </w:r>
    </w:p>
    <w:p w14:paraId="0A0F09E3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3. 인력기술은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닿은 </w:t>
      </w:r>
      <w:proofErr w:type="spellStart"/>
      <w:r>
        <w:rPr>
          <w:rFonts w:hint="eastAsia"/>
          <w:sz w:val="22"/>
          <w:szCs w:val="28"/>
        </w:rPr>
        <w:t>콜라이더를</w:t>
      </w:r>
      <w:proofErr w:type="spellEnd"/>
      <w:r>
        <w:rPr>
          <w:rFonts w:hint="eastAsia"/>
          <w:sz w:val="22"/>
          <w:szCs w:val="28"/>
        </w:rPr>
        <w:t xml:space="preserve"> 통과하지 못한다. (철조망(가제) 제외)</w:t>
      </w:r>
    </w:p>
    <w:p w14:paraId="7DFB043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4. (일반기술공통)일반기술은 손등의 발사대에서 발사된다.</w:t>
      </w:r>
    </w:p>
    <w:p w14:paraId="21DD4EAE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5. (일반기술공통)일반기술을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4220329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6.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레이저에 닿은 오브젝트를 플레이어의 몸 쪽으로 끌어당긴다.</w:t>
      </w:r>
    </w:p>
    <w:p w14:paraId="6840B7D8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7. 끌어당기는 속도는 플레이어와 가까워질수록 빨라진다.</w:t>
      </w:r>
    </w:p>
    <w:p w14:paraId="15D9CB23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8. 인력 기술은 레이저 형태이다.</w:t>
      </w:r>
    </w:p>
    <w:p w14:paraId="5F52C63E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9. 트리거를 </w:t>
      </w:r>
      <w:proofErr w:type="gramStart"/>
      <w:r>
        <w:rPr>
          <w:rFonts w:hint="eastAsia"/>
          <w:sz w:val="22"/>
          <w:szCs w:val="28"/>
        </w:rPr>
        <w:t>누르고있는</w:t>
      </w:r>
      <w:proofErr w:type="gramEnd"/>
      <w:r>
        <w:rPr>
          <w:rFonts w:hint="eastAsia"/>
          <w:sz w:val="22"/>
          <w:szCs w:val="28"/>
        </w:rPr>
        <w:t xml:space="preserve"> 중 레이저는 계속해서 발사된다.</w:t>
      </w:r>
    </w:p>
    <w:p w14:paraId="058C3223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10. 인력을 사용해서 오브젝트를 끌어올 수 있는 거리는 플레이어 기준 0.5타일이다.</w:t>
      </w:r>
    </w:p>
    <w:p w14:paraId="6E6C149F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11. 레이저 오브젝트는 [#0070C0] 색으로 하며 크기는 </w:t>
      </w:r>
      <w:proofErr w:type="spellStart"/>
      <w:r>
        <w:rPr>
          <w:rFonts w:hint="eastAsia"/>
          <w:sz w:val="22"/>
          <w:szCs w:val="28"/>
        </w:rPr>
        <w:t>라인렌더러를</w:t>
      </w:r>
      <w:proofErr w:type="spellEnd"/>
      <w:r>
        <w:rPr>
          <w:rFonts w:hint="eastAsia"/>
          <w:sz w:val="22"/>
          <w:szCs w:val="28"/>
        </w:rPr>
        <w:t xml:space="preserve"> 사용하여 두께 0.1, 길이 20으로 한다.</w:t>
      </w:r>
      <w:bookmarkStart w:id="0" w:name="_GoBack"/>
      <w:bookmarkEnd w:id="0"/>
    </w:p>
    <w:p w14:paraId="43600289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12. 인력 기술이 선택 되어있을 때, 손의 색을 [#0070C0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554E1577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13. 인력 기술이 선택되어 있을 때에는, 자신 주변에 반지름 3.5타일만큼의 사정거리가 표시된다.</w:t>
      </w:r>
    </w:p>
    <w:p w14:paraId="2F9A4BF3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4D607B53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0967F506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742FA0CC" w14:textId="77777777" w:rsidR="001A1064" w:rsidRDefault="001A1064" w:rsidP="001A1064">
      <w:pPr>
        <w:rPr>
          <w:rFonts w:hint="eastAsia"/>
          <w:sz w:val="22"/>
          <w:szCs w:val="28"/>
        </w:rPr>
      </w:pPr>
    </w:p>
    <w:p w14:paraId="6238A619" w14:textId="77777777" w:rsidR="001A1064" w:rsidRDefault="001A1064" w:rsidP="001A1064"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3248EDD1" w14:textId="77777777" w:rsidR="001A1064" w:rsidRDefault="001A1064" w:rsidP="001A1064">
      <w:pPr>
        <w:rPr>
          <w:rFonts w:hint="eastAsia"/>
          <w:b/>
          <w:bCs/>
          <w:sz w:val="22"/>
          <w:szCs w:val="28"/>
        </w:rPr>
      </w:pPr>
    </w:p>
    <w:p w14:paraId="32D83182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2AF0261D" w14:textId="77777777" w:rsidR="001A1064" w:rsidRDefault="001A1064" w:rsidP="001A1064">
      <w:pPr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 일반능력-척력</w:t>
      </w:r>
    </w:p>
    <w:p w14:paraId="59F2F0DD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580F2F5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(일반기술공통)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전방을 향해 발사한다.</w:t>
      </w:r>
    </w:p>
    <w:p w14:paraId="599718E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 (일반기술공통)일반기술은 오른손 컨트롤러의 트리거 버튼을 통해 발사한다.</w:t>
      </w:r>
    </w:p>
    <w:p w14:paraId="14A2638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3. 척력기술은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소멸한다. (철조망(가제) 제외)</w:t>
      </w:r>
    </w:p>
    <w:p w14:paraId="34D017B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4. (일반기술공통)일반기술은 손등의 발사대에서 발사된다.</w:t>
      </w:r>
    </w:p>
    <w:p w14:paraId="2E29B43F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5. (일반기술공통)일반기술을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10F4B1A7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6. 척력 기술은 파장형 기술이다. (ex: </w:t>
      </w:r>
      <w:proofErr w:type="spellStart"/>
      <w:r>
        <w:rPr>
          <w:rFonts w:hint="eastAsia"/>
          <w:sz w:val="22"/>
          <w:szCs w:val="28"/>
        </w:rPr>
        <w:t>스톰글러브</w:t>
      </w:r>
      <w:proofErr w:type="spellEnd"/>
      <w:r>
        <w:rPr>
          <w:rFonts w:hint="eastAsia"/>
          <w:sz w:val="22"/>
          <w:szCs w:val="28"/>
        </w:rPr>
        <w:t xml:space="preserve"> x공격)</w:t>
      </w:r>
    </w:p>
    <w:p w14:paraId="16500234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7.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파장에 닿은 오브젝트를 플레이어의 몸으로부터 멀어지도록 밀어낸다.</w:t>
      </w:r>
    </w:p>
    <w:p w14:paraId="167130A7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8. 트리거 버튼을 </w:t>
      </w:r>
      <w:proofErr w:type="gramStart"/>
      <w:r>
        <w:rPr>
          <w:rFonts w:hint="eastAsia"/>
          <w:sz w:val="22"/>
          <w:szCs w:val="28"/>
        </w:rPr>
        <w:t>누르고있는</w:t>
      </w:r>
      <w:proofErr w:type="gramEnd"/>
      <w:r>
        <w:rPr>
          <w:rFonts w:hint="eastAsia"/>
          <w:sz w:val="22"/>
          <w:szCs w:val="28"/>
        </w:rPr>
        <w:t xml:space="preserve"> 중 파장은 계속해서 발사된다.</w:t>
      </w:r>
    </w:p>
    <w:p w14:paraId="0F642D2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9. 멀어지는 속도는 플레이어와 멀어질수록 </w:t>
      </w:r>
      <w:proofErr w:type="spellStart"/>
      <w:r>
        <w:rPr>
          <w:rFonts w:hint="eastAsia"/>
          <w:sz w:val="22"/>
          <w:szCs w:val="28"/>
        </w:rPr>
        <w:t>느려진다</w:t>
      </w:r>
      <w:proofErr w:type="spellEnd"/>
      <w:r>
        <w:rPr>
          <w:rFonts w:hint="eastAsia"/>
          <w:sz w:val="22"/>
          <w:szCs w:val="28"/>
        </w:rPr>
        <w:t>.</w:t>
      </w:r>
    </w:p>
    <w:p w14:paraId="112499F2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10. 레이저 오브젝트는 [#FF0000] 색으로 하며 크기는 </w:t>
      </w:r>
      <w:proofErr w:type="spellStart"/>
      <w:r>
        <w:rPr>
          <w:rFonts w:hint="eastAsia"/>
          <w:sz w:val="22"/>
          <w:szCs w:val="28"/>
        </w:rPr>
        <w:t>마나스톤크기로</w:t>
      </w:r>
      <w:proofErr w:type="spellEnd"/>
      <w:r>
        <w:rPr>
          <w:rFonts w:hint="eastAsia"/>
          <w:sz w:val="22"/>
          <w:szCs w:val="28"/>
        </w:rPr>
        <w:t xml:space="preserve"> 한다.</w:t>
      </w:r>
    </w:p>
    <w:p w14:paraId="4432808D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11. 전이 기술이 선택 되어있을 때, 손의 색을 [#FF0000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607A7E6F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12. 척력 기술이 선택되어 있을 때에는, 자신 주변에 반지름 3타일만큼의 사정거리가 표시된다.</w:t>
      </w:r>
    </w:p>
    <w:p w14:paraId="565140AA" w14:textId="77777777" w:rsidR="001A1064" w:rsidRDefault="001A1064" w:rsidP="001A1064">
      <w:pPr>
        <w:rPr>
          <w:rFonts w:hint="eastAsia"/>
        </w:rPr>
      </w:pPr>
    </w:p>
    <w:p w14:paraId="062A9985" w14:textId="77777777" w:rsidR="001A1064" w:rsidRDefault="001A1064" w:rsidP="001A1064">
      <w:pPr>
        <w:rPr>
          <w:rFonts w:hint="eastAsia"/>
        </w:rPr>
      </w:pPr>
    </w:p>
    <w:p w14:paraId="2B503C0A" w14:textId="77777777" w:rsidR="001A1064" w:rsidRDefault="001A1064" w:rsidP="001A1064">
      <w:pPr>
        <w:rPr>
          <w:rFonts w:hint="eastAsia"/>
        </w:rPr>
      </w:pPr>
    </w:p>
    <w:p w14:paraId="401C125E" w14:textId="77777777" w:rsidR="001A1064" w:rsidRDefault="001A1064" w:rsidP="001A1064">
      <w:pPr>
        <w:rPr>
          <w:rFonts w:hint="eastAsia"/>
        </w:rPr>
      </w:pPr>
    </w:p>
    <w:p w14:paraId="0FF9659C" w14:textId="77777777" w:rsidR="001A1064" w:rsidRDefault="001A1064" w:rsidP="001A1064"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6DBBD3C2" w14:textId="77777777" w:rsidR="001A1064" w:rsidRDefault="001A1064" w:rsidP="001A1064">
      <w:pPr>
        <w:rPr>
          <w:rFonts w:hint="eastAsia"/>
          <w:b/>
          <w:bCs/>
          <w:sz w:val="22"/>
          <w:szCs w:val="28"/>
        </w:rPr>
      </w:pPr>
    </w:p>
    <w:p w14:paraId="59B79B42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73CC0E76" w14:textId="77777777" w:rsidR="001A1064" w:rsidRDefault="001A1064" w:rsidP="001A1064">
      <w:pPr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 폭탄능력-전이</w:t>
      </w:r>
    </w:p>
    <w:p w14:paraId="7653BCC0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057D0392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폭탄기술 오브젝트를 컨트롤러의 전방을 향해 발사한다.</w:t>
      </w:r>
    </w:p>
    <w:p w14:paraId="27FEA838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 폭탄기술은 오른손 컨트롤러의 트리거 버튼을 통해 발사한다.</w:t>
      </w:r>
    </w:p>
    <w:p w14:paraId="6F883E50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 폭탄은 중력의 영향을 받으며 시간이 지남에 따라 바닥으로 떨어진다.</w:t>
      </w:r>
    </w:p>
    <w:p w14:paraId="58CB7853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4. 폭탄은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폭발한다. (철조망(가제) 제외)</w:t>
      </w:r>
    </w:p>
    <w:p w14:paraId="10D3EC56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5. 폭발이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폭발에 닿은 </w:t>
      </w:r>
      <w:proofErr w:type="spellStart"/>
      <w:r>
        <w:rPr>
          <w:rFonts w:hint="eastAsia"/>
          <w:sz w:val="22"/>
          <w:szCs w:val="28"/>
        </w:rPr>
        <w:t>마나스톤과</w:t>
      </w:r>
      <w:proofErr w:type="spellEnd"/>
      <w:r>
        <w:rPr>
          <w:rFonts w:hint="eastAsia"/>
          <w:sz w:val="22"/>
          <w:szCs w:val="28"/>
        </w:rPr>
        <w:t xml:space="preserve"> 플레이어의 위치를 맞바꾼다.</w:t>
      </w:r>
    </w:p>
    <w:p w14:paraId="2D1E4D1A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7. 만약 폭발에 닿은 </w:t>
      </w:r>
      <w:proofErr w:type="spellStart"/>
      <w:r>
        <w:rPr>
          <w:rFonts w:hint="eastAsia"/>
          <w:sz w:val="22"/>
          <w:szCs w:val="28"/>
        </w:rPr>
        <w:t>마나스톤이</w:t>
      </w:r>
      <w:proofErr w:type="spellEnd"/>
      <w:r>
        <w:rPr>
          <w:rFonts w:hint="eastAsia"/>
          <w:sz w:val="22"/>
          <w:szCs w:val="28"/>
        </w:rPr>
        <w:t xml:space="preserve"> 여러 개 있을 경우, 모든 </w:t>
      </w:r>
      <w:proofErr w:type="spellStart"/>
      <w:r>
        <w:rPr>
          <w:rFonts w:hint="eastAsia"/>
          <w:sz w:val="22"/>
          <w:szCs w:val="28"/>
        </w:rPr>
        <w:t>마나스톤이</w:t>
      </w:r>
      <w:proofErr w:type="spellEnd"/>
      <w:r>
        <w:rPr>
          <w:rFonts w:hint="eastAsia"/>
          <w:sz w:val="22"/>
          <w:szCs w:val="28"/>
        </w:rPr>
        <w:t xml:space="preserve"> 플레이어의 위치로 이동된다. (기존 간격은 유지하며, 피벗은 폭발원의 중심으로 한다.)</w:t>
      </w:r>
    </w:p>
    <w:p w14:paraId="7E809836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8. 플레이어는 폭발 범위에 포함되면서 폭발원의 중심으로부터 가장 먼 오브젝트의 위치로 이동한다.</w:t>
      </w:r>
    </w:p>
    <w:p w14:paraId="265C518B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9. 폭발 범위의 반지름은 타일의 0.5 크기이다. </w:t>
      </w:r>
    </w:p>
    <w:p w14:paraId="3EB11A23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10. 전이 시 1초간 무적상태가 된다.</w:t>
      </w:r>
    </w:p>
    <w:p w14:paraId="2B4485FC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11. 무적시간 동안에는 모든 기술을 사용할 수 없다.</w:t>
      </w:r>
    </w:p>
    <w:p w14:paraId="7ED4E32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12. 폭탄기술 오브젝트는 구체형 오브젝트이다.</w:t>
      </w:r>
    </w:p>
    <w:p w14:paraId="481AF109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13. 구체형 오브젝트는 [#00B050] 색으로 하며 크기는 </w:t>
      </w:r>
      <w:proofErr w:type="spellStart"/>
      <w:r>
        <w:rPr>
          <w:rFonts w:hint="eastAsia"/>
          <w:sz w:val="22"/>
          <w:szCs w:val="28"/>
        </w:rPr>
        <w:t>마나스톤의</w:t>
      </w:r>
      <w:proofErr w:type="spellEnd"/>
      <w:r>
        <w:rPr>
          <w:rFonts w:hint="eastAsia"/>
          <w:sz w:val="22"/>
          <w:szCs w:val="28"/>
        </w:rPr>
        <w:t xml:space="preserve"> 길이의 0.8배만큼을 지름으로 한다.</w:t>
      </w:r>
    </w:p>
    <w:p w14:paraId="4C9DC40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14. 전이 기술이 선택 되어있을 때, 손의 색을 [#00B050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5B753D1E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15. 전이폭탄이 선택 되어있는 상태에서 트리거 버튼을 누르고 있으면 폭탄의 궤적을 계산하여 화살표로 표시한다. 또한, 폭발범위도 표시한다.</w:t>
      </w:r>
    </w:p>
    <w:p w14:paraId="3BB6912C" w14:textId="77777777" w:rsidR="001A1064" w:rsidRDefault="001A1064" w:rsidP="001A1064">
      <w:pPr>
        <w:rPr>
          <w:rFonts w:hint="eastAsia"/>
        </w:rPr>
      </w:pPr>
    </w:p>
    <w:p w14:paraId="65EC26B0" w14:textId="77777777" w:rsidR="001A1064" w:rsidRDefault="001A1064" w:rsidP="001A1064">
      <w:pPr>
        <w:rPr>
          <w:rFonts w:hint="eastAsia"/>
        </w:rPr>
      </w:pPr>
    </w:p>
    <w:p w14:paraId="2F9528BF" w14:textId="77777777" w:rsidR="001A1064" w:rsidRDefault="001A1064" w:rsidP="001A1064"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0848F611" w14:textId="77777777" w:rsidR="001A1064" w:rsidRDefault="001A1064" w:rsidP="001A1064">
      <w:pPr>
        <w:rPr>
          <w:rFonts w:hint="eastAsia"/>
          <w:b/>
          <w:bCs/>
          <w:sz w:val="22"/>
          <w:szCs w:val="28"/>
        </w:rPr>
      </w:pPr>
    </w:p>
    <w:p w14:paraId="72149302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박상민</w:t>
      </w:r>
    </w:p>
    <w:p w14:paraId="1A58B3B5" w14:textId="77777777" w:rsidR="001A1064" w:rsidRDefault="001A1064" w:rsidP="001A1064">
      <w:pPr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 전환버튼</w:t>
      </w:r>
    </w:p>
    <w:p w14:paraId="57F2E38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1C0F4B12" w14:textId="2BA8DBF0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2363F" wp14:editId="08CC9626">
                <wp:simplePos x="0" y="0"/>
                <wp:positionH relativeFrom="column">
                  <wp:posOffset>1167130</wp:posOffset>
                </wp:positionH>
                <wp:positionV relativeFrom="paragraph">
                  <wp:posOffset>1124585</wp:posOffset>
                </wp:positionV>
                <wp:extent cx="1043940" cy="484505"/>
                <wp:effectExtent l="0" t="0" r="22860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1951" w14:textId="77777777" w:rsidR="001A1064" w:rsidRDefault="001A1064" w:rsidP="001A1064">
                            <w:pPr>
                              <w:jc w:val="center"/>
                              <w:rPr>
                                <w:rFonts w:ascii="HY얕은샘물M" w:eastAsia="HY얕은샘물M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HY얕은샘물M" w:eastAsia="HY얕은샘물M" w:hint="eastAsia"/>
                                <w:sz w:val="72"/>
                                <w:szCs w:val="96"/>
                              </w:rP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236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1.9pt;margin-top:88.55pt;width:82.2pt;height:3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">
                <v:textbox>
                  <w:txbxContent>
                    <w:p w14:paraId="46EF1951" w14:textId="77777777" w:rsidR="001A1064" w:rsidRDefault="001A1064" w:rsidP="001A1064">
                      <w:pPr>
                        <w:jc w:val="center"/>
                        <w:rPr>
                          <w:rFonts w:ascii="HY얕은샘물M" w:eastAsia="HY얕은샘물M"/>
                          <w:sz w:val="72"/>
                          <w:szCs w:val="96"/>
                        </w:rPr>
                      </w:pPr>
                      <w:r>
                        <w:rPr>
                          <w:rFonts w:ascii="HY얕은샘물M" w:eastAsia="HY얕은샘물M" w:hint="eastAsia"/>
                          <w:sz w:val="72"/>
                          <w:szCs w:val="96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47D626" wp14:editId="01BF0FA8">
            <wp:extent cx="5731510" cy="2572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BEA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왼손의 버튼들은 왼손 컨트롤러의 핸드버튼을 누르고 있는 동안 왼손을 따라다니며 z축 위쪽으로 나타난다</w:t>
      </w:r>
    </w:p>
    <w:p w14:paraId="04016FE6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 전환버튼들은 왼쪽부터 순서대로 전이, 전이폭탄, 인력, 척력을 나타낸다.</w:t>
      </w:r>
    </w:p>
    <w:p w14:paraId="462E879F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 타이머는 현재 스테이지의 남은 제한시간을 나타낸다.</w:t>
      </w:r>
    </w:p>
    <w:p w14:paraId="0215BA07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4.남은 제한시간이 30초 이상이면 텍스트가 검게 보여지고, 그 이하이면 텍스트가 빨간색으로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168E5B2A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5. 버튼들은 오른손 검지손가락으로 누를 수 있다.</w:t>
      </w:r>
    </w:p>
    <w:p w14:paraId="6E4C0BB6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6. 전환버튼을 누르면 눌려진 버튼의 능력을 오른손으로 사용할 수 있게 된다.</w:t>
      </w:r>
    </w:p>
    <w:p w14:paraId="766A3176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7. 핸드버튼에서 손을 떼면 패널이 사라진다.</w:t>
      </w:r>
    </w:p>
    <w:p w14:paraId="62F86EE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8. 전이 버튼은 [#92D050] 색, 인력버튼은 [#0070C0] 색, 척력버튼은 [#FF0000] 색, 전이폭탄은 [#00B050] 색이다.</w:t>
      </w:r>
    </w:p>
    <w:p w14:paraId="6FC2A70B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9. 변경하고 싶은 기술을 아직 배우지않았으면 그 기술에 해당되는 버튼은 비활성화(회</w:t>
      </w:r>
      <w:r>
        <w:rPr>
          <w:rFonts w:hint="eastAsia"/>
          <w:sz w:val="22"/>
          <w:szCs w:val="28"/>
        </w:rPr>
        <w:lastRenderedPageBreak/>
        <w:t xml:space="preserve">색)상태로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198F5420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10. 버튼을 클릭하면 해당 버튼과 같은 색으로 오른 손 색이 변경된다.</w:t>
      </w:r>
    </w:p>
    <w:p w14:paraId="2A9AFE4F" w14:textId="77777777" w:rsidR="001A1064" w:rsidRDefault="001A1064" w:rsidP="001A1064">
      <w:pPr>
        <w:rPr>
          <w:rFonts w:hint="eastAsia"/>
        </w:rPr>
      </w:pPr>
    </w:p>
    <w:p w14:paraId="171AD666" w14:textId="77777777" w:rsidR="001A1064" w:rsidRDefault="001A1064" w:rsidP="001A1064">
      <w:pPr>
        <w:rPr>
          <w:rFonts w:hint="eastAsia"/>
        </w:rPr>
      </w:pPr>
    </w:p>
    <w:p w14:paraId="7B9FB548" w14:textId="77777777" w:rsidR="001A1064" w:rsidRDefault="001A1064" w:rsidP="001A1064">
      <w:pPr>
        <w:rPr>
          <w:rFonts w:hint="eastAsia"/>
        </w:rPr>
      </w:pPr>
    </w:p>
    <w:p w14:paraId="38FA8E22" w14:textId="77777777" w:rsidR="001A1064" w:rsidRDefault="001A1064" w:rsidP="001A1064">
      <w:pPr>
        <w:rPr>
          <w:rFonts w:hint="eastAsia"/>
        </w:rPr>
      </w:pPr>
    </w:p>
    <w:p w14:paraId="7F2B754E" w14:textId="77777777" w:rsidR="001A1064" w:rsidRDefault="001A1064" w:rsidP="001A1064">
      <w:pPr>
        <w:rPr>
          <w:rFonts w:hint="eastAsia"/>
        </w:rPr>
      </w:pPr>
    </w:p>
    <w:p w14:paraId="41403210" w14:textId="77777777" w:rsidR="001A1064" w:rsidRDefault="001A1064" w:rsidP="001A1064">
      <w:pPr>
        <w:rPr>
          <w:rFonts w:hint="eastAsia"/>
        </w:rPr>
      </w:pPr>
    </w:p>
    <w:p w14:paraId="56CD6C0C" w14:textId="77777777" w:rsidR="001A1064" w:rsidRDefault="001A1064" w:rsidP="001A1064">
      <w:pPr>
        <w:rPr>
          <w:rFonts w:hint="eastAsia"/>
        </w:rPr>
      </w:pPr>
    </w:p>
    <w:p w14:paraId="21B6F934" w14:textId="77777777" w:rsidR="001A1064" w:rsidRDefault="001A1064" w:rsidP="001A1064">
      <w:pPr>
        <w:rPr>
          <w:rFonts w:hint="eastAsia"/>
        </w:rPr>
      </w:pPr>
    </w:p>
    <w:p w14:paraId="03830880" w14:textId="77777777" w:rsidR="001A1064" w:rsidRDefault="001A1064" w:rsidP="001A1064">
      <w:pPr>
        <w:rPr>
          <w:rFonts w:hint="eastAsia"/>
        </w:rPr>
      </w:pPr>
    </w:p>
    <w:p w14:paraId="54E9CA59" w14:textId="77777777" w:rsidR="001A1064" w:rsidRDefault="001A1064" w:rsidP="001A1064">
      <w:pPr>
        <w:rPr>
          <w:rFonts w:hint="eastAsia"/>
        </w:rPr>
      </w:pPr>
    </w:p>
    <w:p w14:paraId="2804ACD9" w14:textId="77777777" w:rsidR="001A1064" w:rsidRDefault="001A1064" w:rsidP="001A1064">
      <w:pPr>
        <w:rPr>
          <w:rFonts w:hint="eastAsia"/>
        </w:rPr>
      </w:pPr>
    </w:p>
    <w:p w14:paraId="5667C59D" w14:textId="77777777" w:rsidR="001A1064" w:rsidRDefault="001A1064" w:rsidP="001A1064">
      <w:pPr>
        <w:rPr>
          <w:rFonts w:hint="eastAsia"/>
        </w:rPr>
      </w:pPr>
    </w:p>
    <w:p w14:paraId="66150E7F" w14:textId="77777777" w:rsidR="001A1064" w:rsidRDefault="001A1064" w:rsidP="001A1064">
      <w:pPr>
        <w:rPr>
          <w:rFonts w:hint="eastAsia"/>
        </w:rPr>
      </w:pPr>
    </w:p>
    <w:p w14:paraId="50D9FEA5" w14:textId="77777777" w:rsidR="001A1064" w:rsidRDefault="001A1064" w:rsidP="001A1064">
      <w:pPr>
        <w:rPr>
          <w:rFonts w:hint="eastAsia"/>
        </w:rPr>
      </w:pPr>
    </w:p>
    <w:p w14:paraId="560AD7FB" w14:textId="77777777" w:rsidR="001A1064" w:rsidRDefault="001A1064" w:rsidP="001A1064">
      <w:pPr>
        <w:rPr>
          <w:rFonts w:hint="eastAsia"/>
        </w:rPr>
      </w:pPr>
    </w:p>
    <w:p w14:paraId="790CA26E" w14:textId="77777777" w:rsidR="001A1064" w:rsidRDefault="001A1064" w:rsidP="001A1064">
      <w:pPr>
        <w:rPr>
          <w:rFonts w:hint="eastAsia"/>
        </w:rPr>
      </w:pPr>
    </w:p>
    <w:p w14:paraId="74C04587" w14:textId="77777777" w:rsidR="001A1064" w:rsidRDefault="001A1064" w:rsidP="001A1064">
      <w:pPr>
        <w:rPr>
          <w:rFonts w:hint="eastAsia"/>
        </w:rPr>
      </w:pPr>
    </w:p>
    <w:p w14:paraId="0F3837B8" w14:textId="77777777" w:rsidR="001A1064" w:rsidRDefault="001A1064" w:rsidP="001A1064">
      <w:pPr>
        <w:rPr>
          <w:rFonts w:hint="eastAsia"/>
        </w:rPr>
      </w:pPr>
    </w:p>
    <w:p w14:paraId="7ABE4211" w14:textId="77777777" w:rsidR="001A1064" w:rsidRDefault="001A1064" w:rsidP="001A1064">
      <w:pPr>
        <w:rPr>
          <w:rFonts w:hint="eastAsia"/>
        </w:rPr>
      </w:pPr>
    </w:p>
    <w:p w14:paraId="6FF9772A" w14:textId="77777777" w:rsidR="001A1064" w:rsidRDefault="001A1064" w:rsidP="001A1064">
      <w:pPr>
        <w:rPr>
          <w:rFonts w:hint="eastAsia"/>
        </w:rPr>
      </w:pPr>
    </w:p>
    <w:p w14:paraId="505D832A" w14:textId="77777777" w:rsidR="001A1064" w:rsidRDefault="001A1064" w:rsidP="001A1064">
      <w:pPr>
        <w:rPr>
          <w:rFonts w:hint="eastAsia"/>
        </w:rPr>
      </w:pPr>
    </w:p>
    <w:p w14:paraId="2E7DB44E" w14:textId="77777777" w:rsidR="001A1064" w:rsidRDefault="001A1064" w:rsidP="001A1064">
      <w:pPr>
        <w:rPr>
          <w:rFonts w:hint="eastAsia"/>
        </w:rPr>
      </w:pPr>
    </w:p>
    <w:p w14:paraId="277AEA35" w14:textId="77777777" w:rsidR="001A1064" w:rsidRDefault="001A1064" w:rsidP="001A1064">
      <w:pPr>
        <w:rPr>
          <w:rFonts w:hint="eastAsia"/>
        </w:rPr>
      </w:pPr>
    </w:p>
    <w:p w14:paraId="3177ACE0" w14:textId="77777777" w:rsidR="001A1064" w:rsidRDefault="001A1064" w:rsidP="001A1064"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572FDB00" w14:textId="77777777" w:rsidR="001A1064" w:rsidRDefault="001A1064" w:rsidP="001A1064">
      <w:pPr>
        <w:rPr>
          <w:rFonts w:hint="eastAsia"/>
          <w:b/>
          <w:bCs/>
          <w:sz w:val="22"/>
          <w:szCs w:val="28"/>
        </w:rPr>
      </w:pPr>
    </w:p>
    <w:p w14:paraId="61F16FBB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065845E2" w14:textId="77777777" w:rsidR="001A1064" w:rsidRDefault="001A1064" w:rsidP="001A1064">
      <w:pPr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 플레이어-</w:t>
      </w:r>
      <w:proofErr w:type="spellStart"/>
      <w:r>
        <w:rPr>
          <w:rFonts w:hint="eastAsia"/>
          <w:sz w:val="22"/>
          <w:szCs w:val="28"/>
        </w:rPr>
        <w:t>사망후재시작</w:t>
      </w:r>
      <w:proofErr w:type="spellEnd"/>
    </w:p>
    <w:p w14:paraId="037DA6A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066E1275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1. 플레이어가 </w:t>
      </w:r>
      <w:proofErr w:type="spellStart"/>
      <w:r>
        <w:rPr>
          <w:rFonts w:hint="eastAsia"/>
          <w:sz w:val="22"/>
          <w:szCs w:val="28"/>
        </w:rPr>
        <w:t>포탑의</w:t>
      </w:r>
      <w:proofErr w:type="spellEnd"/>
      <w:r>
        <w:rPr>
          <w:rFonts w:hint="eastAsia"/>
          <w:sz w:val="22"/>
          <w:szCs w:val="28"/>
        </w:rPr>
        <w:t xml:space="preserve"> 공격을 받은 경우 즉사하며,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 후 </w:t>
      </w:r>
      <w:proofErr w:type="spellStart"/>
      <w:r>
        <w:rPr>
          <w:rFonts w:hint="eastAsia"/>
          <w:sz w:val="22"/>
          <w:szCs w:val="28"/>
        </w:rPr>
        <w:t>씬을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재시작한다</w:t>
      </w:r>
      <w:proofErr w:type="spellEnd"/>
      <w:r>
        <w:rPr>
          <w:rFonts w:hint="eastAsia"/>
          <w:sz w:val="22"/>
          <w:szCs w:val="28"/>
        </w:rPr>
        <w:t xml:space="preserve">. 시작시에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인 기능은 넣지 않는다.</w:t>
      </w:r>
    </w:p>
    <w:p w14:paraId="47C6CD2C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2.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아웃은 카메라에 UI패널을 자식 오브젝트로 넣어 </w:t>
      </w:r>
      <w:proofErr w:type="spellStart"/>
      <w:r>
        <w:rPr>
          <w:rFonts w:hint="eastAsia"/>
          <w:sz w:val="22"/>
          <w:szCs w:val="28"/>
        </w:rPr>
        <w:t>알파값을</w:t>
      </w:r>
      <w:proofErr w:type="spellEnd"/>
      <w:r>
        <w:rPr>
          <w:rFonts w:hint="eastAsia"/>
          <w:sz w:val="22"/>
          <w:szCs w:val="28"/>
        </w:rPr>
        <w:t xml:space="preserve"> 조정하여 구현한다.</w:t>
      </w:r>
    </w:p>
    <w:p w14:paraId="30B9F371" w14:textId="77777777" w:rsidR="001A1064" w:rsidRDefault="001A1064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3.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아웃은 2초동안 진행된다.</w:t>
      </w:r>
    </w:p>
    <w:p w14:paraId="68BD0373" w14:textId="77777777" w:rsidR="001A1064" w:rsidRDefault="001A1064" w:rsidP="001A1064">
      <w:pPr>
        <w:rPr>
          <w:rFonts w:hint="eastAsia"/>
        </w:rPr>
      </w:pPr>
    </w:p>
    <w:p w14:paraId="58117341" w14:textId="307F6A11" w:rsidR="00C60FBD" w:rsidRPr="001A1064" w:rsidRDefault="00C60FBD" w:rsidP="00C60FBD"/>
    <w:p w14:paraId="2314E5C5" w14:textId="080A5F81" w:rsidR="00C60FBD" w:rsidRDefault="00C60FBD" w:rsidP="00C60FBD"/>
    <w:p w14:paraId="10FE9F20" w14:textId="132B3823" w:rsidR="001A1064" w:rsidRDefault="001A1064" w:rsidP="00C60FBD"/>
    <w:p w14:paraId="7C156250" w14:textId="5B69A1D4" w:rsidR="001A1064" w:rsidRDefault="001A1064" w:rsidP="00C60FBD"/>
    <w:p w14:paraId="7E722B23" w14:textId="7CEDD7D8" w:rsidR="001A1064" w:rsidRDefault="001A1064" w:rsidP="00C60FBD"/>
    <w:p w14:paraId="4B7E7CAB" w14:textId="4E81880F" w:rsidR="001A1064" w:rsidRDefault="001A1064" w:rsidP="00C60FBD"/>
    <w:p w14:paraId="5A4D7C6B" w14:textId="69AAEDF5" w:rsidR="001A1064" w:rsidRDefault="001A1064" w:rsidP="00C60FBD"/>
    <w:p w14:paraId="5D77CF15" w14:textId="585034DD" w:rsidR="001A1064" w:rsidRDefault="001A1064" w:rsidP="00C60FBD"/>
    <w:p w14:paraId="1808F321" w14:textId="2A640198" w:rsidR="001A1064" w:rsidRDefault="001A1064" w:rsidP="00C60FBD"/>
    <w:p w14:paraId="599DFE6E" w14:textId="1D36B67A" w:rsidR="001A1064" w:rsidRDefault="001A1064" w:rsidP="00C60FBD"/>
    <w:p w14:paraId="57032B1A" w14:textId="2F997AE9" w:rsidR="001A1064" w:rsidRDefault="001A1064" w:rsidP="00C60FBD"/>
    <w:p w14:paraId="2E0CF6CA" w14:textId="42647B6C" w:rsidR="001A1064" w:rsidRDefault="001A1064" w:rsidP="00C60FBD"/>
    <w:p w14:paraId="23DFC87C" w14:textId="77777777" w:rsidR="001A1064" w:rsidRDefault="001A1064" w:rsidP="00C60FBD">
      <w:pPr>
        <w:rPr>
          <w:rFonts w:hint="eastAsia"/>
        </w:rPr>
      </w:pPr>
    </w:p>
    <w:p w14:paraId="1345434C" w14:textId="63337DAB" w:rsidR="00C60FBD" w:rsidRDefault="00C60FBD" w:rsidP="00C60FBD"/>
    <w:p w14:paraId="4968F8C4" w14:textId="0FD6ABAC" w:rsidR="00C60FBD" w:rsidRDefault="00C60FBD" w:rsidP="00C60FBD"/>
    <w:sectPr w:rsidR="00C60FB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950B9" w14:textId="77777777" w:rsidR="00F44CD4" w:rsidRDefault="00F44CD4" w:rsidP="001A2FFC">
      <w:pPr>
        <w:spacing w:after="0" w:line="240" w:lineRule="auto"/>
      </w:pPr>
      <w:r>
        <w:separator/>
      </w:r>
    </w:p>
  </w:endnote>
  <w:endnote w:type="continuationSeparator" w:id="0">
    <w:p w14:paraId="72336F69" w14:textId="77777777" w:rsidR="00F44CD4" w:rsidRDefault="00F44CD4" w:rsidP="001A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A9A3" w14:textId="77777777" w:rsidR="00F44CD4" w:rsidRDefault="00F44CD4" w:rsidP="001A2FFC">
      <w:pPr>
        <w:spacing w:after="0" w:line="240" w:lineRule="auto"/>
      </w:pPr>
      <w:r>
        <w:separator/>
      </w:r>
    </w:p>
  </w:footnote>
  <w:footnote w:type="continuationSeparator" w:id="0">
    <w:p w14:paraId="15F889F0" w14:textId="77777777" w:rsidR="00F44CD4" w:rsidRDefault="00F44CD4" w:rsidP="001A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5F7"/>
    <w:multiLevelType w:val="hybridMultilevel"/>
    <w:tmpl w:val="F80211A4"/>
    <w:lvl w:ilvl="0" w:tplc="6B60B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1A1064"/>
    <w:rsid w:val="001A2FFC"/>
    <w:rsid w:val="002A30F4"/>
    <w:rsid w:val="002D4AC8"/>
    <w:rsid w:val="002E3A16"/>
    <w:rsid w:val="00523DE8"/>
    <w:rsid w:val="0055728D"/>
    <w:rsid w:val="00622E99"/>
    <w:rsid w:val="00624802"/>
    <w:rsid w:val="00740626"/>
    <w:rsid w:val="00806792"/>
    <w:rsid w:val="00811E78"/>
    <w:rsid w:val="00881692"/>
    <w:rsid w:val="0090376B"/>
    <w:rsid w:val="00945CA7"/>
    <w:rsid w:val="009E268B"/>
    <w:rsid w:val="00A503BC"/>
    <w:rsid w:val="00A928B4"/>
    <w:rsid w:val="00B46058"/>
    <w:rsid w:val="00B72C9E"/>
    <w:rsid w:val="00B9561D"/>
    <w:rsid w:val="00BE3DFC"/>
    <w:rsid w:val="00C60FBD"/>
    <w:rsid w:val="00C90B82"/>
    <w:rsid w:val="00CD7A33"/>
    <w:rsid w:val="00D24416"/>
    <w:rsid w:val="00DF430E"/>
    <w:rsid w:val="00E15167"/>
    <w:rsid w:val="00E201E3"/>
    <w:rsid w:val="00E42B21"/>
    <w:rsid w:val="00E453F4"/>
    <w:rsid w:val="00ED4561"/>
    <w:rsid w:val="00F3590D"/>
    <w:rsid w:val="00F44CD4"/>
    <w:rsid w:val="00F87B08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0F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A2FFC"/>
  </w:style>
  <w:style w:type="paragraph" w:styleId="aa">
    <w:name w:val="footer"/>
    <w:basedOn w:val="a"/>
    <w:link w:val="Char3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A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2019-09-02T23:59:00Z</dcterms:created>
  <dcterms:modified xsi:type="dcterms:W3CDTF">2019-09-03T23:51:00Z</dcterms:modified>
  <cp:version>0900.0001.01</cp:version>
</cp:coreProperties>
</file>