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5DA18E" w14:textId="77777777" w:rsidR="006C134F" w:rsidRDefault="006C134F">
      <w:pPr>
        <w:pStyle w:val="a8"/>
        <w:rPr>
          <w:rFonts w:ascii="바탕체" w:eastAsia="바탕체" w:cs="바탕체"/>
        </w:rPr>
      </w:pPr>
    </w:p>
    <w:p w14:paraId="340B8F97" w14:textId="77777777" w:rsidR="006C134F" w:rsidRDefault="006C134F">
      <w:pPr>
        <w:pStyle w:val="a8"/>
        <w:rPr>
          <w:rFonts w:ascii="바탕체" w:eastAsia="바탕체" w:cs="바탕체"/>
        </w:rPr>
      </w:pPr>
    </w:p>
    <w:p w14:paraId="3A9066E0" w14:textId="77777777" w:rsidR="006C134F" w:rsidRDefault="006C134F">
      <w:pPr>
        <w:pStyle w:val="a8"/>
        <w:rPr>
          <w:rFonts w:ascii="바탕체" w:eastAsia="바탕체" w:cs="바탕체"/>
        </w:rPr>
      </w:pPr>
    </w:p>
    <w:p w14:paraId="50C7831B" w14:textId="77777777" w:rsidR="006C134F" w:rsidRDefault="006C134F">
      <w:pPr>
        <w:pStyle w:val="a8"/>
        <w:rPr>
          <w:rFonts w:ascii="바탕체" w:eastAsia="바탕체" w:cs="바탕체"/>
        </w:rPr>
      </w:pPr>
    </w:p>
    <w:p w14:paraId="10FD7396" w14:textId="77777777" w:rsidR="006C134F" w:rsidRDefault="006C134F">
      <w:pPr>
        <w:pStyle w:val="a8"/>
        <w:rPr>
          <w:rFonts w:ascii="바탕체" w:eastAsia="바탕체" w:cs="바탕체"/>
        </w:rPr>
      </w:pPr>
    </w:p>
    <w:p w14:paraId="6647ED9F" w14:textId="77777777" w:rsidR="006C134F" w:rsidRDefault="006C134F">
      <w:pPr>
        <w:pStyle w:val="a8"/>
        <w:rPr>
          <w:rFonts w:ascii="바탕체" w:eastAsia="바탕체" w:cs="바탕체"/>
        </w:rPr>
      </w:pPr>
    </w:p>
    <w:p w14:paraId="7073EC70" w14:textId="77777777" w:rsidR="006C134F" w:rsidRDefault="006C134F">
      <w:pPr>
        <w:pStyle w:val="a8"/>
        <w:rPr>
          <w:rFonts w:ascii="바탕체" w:eastAsia="바탕체" w:cs="바탕체"/>
        </w:rPr>
      </w:pPr>
    </w:p>
    <w:p w14:paraId="2A42724F" w14:textId="77777777" w:rsidR="006C134F" w:rsidRDefault="006C134F">
      <w:pPr>
        <w:pStyle w:val="a8"/>
        <w:rPr>
          <w:rFonts w:ascii="바탕체" w:eastAsia="바탕체" w:cs="바탕체"/>
        </w:rPr>
      </w:pPr>
    </w:p>
    <w:p w14:paraId="522810A6" w14:textId="77777777" w:rsidR="006C134F" w:rsidRDefault="006C134F">
      <w:pPr>
        <w:pStyle w:val="a8"/>
        <w:rPr>
          <w:rFonts w:ascii="바탕체" w:eastAsia="바탕체" w:cs="바탕체"/>
        </w:rPr>
      </w:pPr>
    </w:p>
    <w:p w14:paraId="661382E0" w14:textId="77777777" w:rsidR="006C134F" w:rsidRDefault="0077474B">
      <w:pPr>
        <w:pStyle w:val="a8"/>
        <w:rPr>
          <w:rFonts w:ascii="바탕체" w:eastAsia="바탕체" w:cs="바탕체"/>
        </w:rPr>
      </w:pPr>
      <w:r>
        <w:rPr>
          <w:noProof/>
        </w:rPr>
        <mc:AlternateContent>
          <mc:Choice Requires="wps">
            <w:drawing>
              <wp:inline distT="0" distB="0" distL="0" distR="0" wp14:anchorId="0CA0AC39" wp14:editId="0AFBC87F">
                <wp:extent cx="3827145" cy="0"/>
                <wp:effectExtent l="9525" t="9525" r="11430" b="9525"/>
                <wp:docPr id="4" name="_x0000_s19091879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27145" cy="0"/>
                        </a:xfrm>
                        <a:prstGeom prst="line">
                          <a:avLst/>
                        </a:prstGeom>
                        <a:noFill/>
                        <a:ln w="4191" cap="flat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0A92D205" id="_x0000_s1909187949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01.3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" strokeweight=".33pt">
                <v:stroke joinstyle="miter"/>
                <w10:anchorlock/>
              </v:line>
            </w:pict>
          </mc:Fallback>
        </mc:AlternateContent>
      </w:r>
    </w:p>
    <w:p w14:paraId="1590ABA9" w14:textId="77777777" w:rsidR="006C134F" w:rsidRDefault="00CD69D9">
      <w:pPr>
        <w:pStyle w:val="a8"/>
        <w:rPr>
          <w:rFonts w:ascii="HY신명조" w:eastAsia="HY신명조" w:cs="HY신명조"/>
          <w:b/>
          <w:bCs/>
          <w:sz w:val="52"/>
          <w:szCs w:val="52"/>
        </w:rPr>
      </w:pPr>
      <w:r>
        <w:rPr>
          <w:rFonts w:ascii="HY신명조" w:eastAsia="HY신명조" w:cs="HY신명조"/>
          <w:b/>
          <w:bCs/>
          <w:sz w:val="52"/>
          <w:szCs w:val="52"/>
        </w:rPr>
        <w:t>유스케이스 정의서</w:t>
      </w:r>
    </w:p>
    <w:p w14:paraId="6A163587" w14:textId="77777777" w:rsidR="006C134F" w:rsidRDefault="00CD69D9">
      <w:pPr>
        <w:pStyle w:val="a8"/>
        <w:rPr>
          <w:rFonts w:ascii="HY신명조" w:eastAsia="HY신명조" w:cs="HY신명조"/>
          <w:b/>
          <w:bCs/>
          <w:sz w:val="52"/>
          <w:szCs w:val="52"/>
        </w:rPr>
      </w:pPr>
      <w:r>
        <w:rPr>
          <w:rFonts w:ascii="HY신명조" w:eastAsia="HY신명조" w:cs="HY신명조"/>
          <w:b/>
          <w:bCs/>
          <w:sz w:val="52"/>
          <w:szCs w:val="52"/>
        </w:rPr>
        <w:t>V 1.0</w:t>
      </w:r>
    </w:p>
    <w:p w14:paraId="711072A7" w14:textId="77777777" w:rsidR="006C134F" w:rsidRDefault="006C134F">
      <w:pPr>
        <w:pStyle w:val="a8"/>
        <w:rPr>
          <w:rFonts w:ascii="HY신명조" w:eastAsia="HY신명조" w:cs="HY신명조"/>
          <w:sz w:val="52"/>
          <w:szCs w:val="52"/>
        </w:rPr>
      </w:pPr>
    </w:p>
    <w:p w14:paraId="1F0B5F1D" w14:textId="77777777" w:rsidR="006C134F" w:rsidRDefault="0077474B">
      <w:pPr>
        <w:pStyle w:val="a8"/>
        <w:rPr>
          <w:rFonts w:ascii="HY신명조" w:eastAsia="HY신명조" w:cs="HY신명조"/>
        </w:rPr>
      </w:pPr>
      <w:r>
        <w:rPr>
          <w:noProof/>
        </w:rPr>
        <mc:AlternateContent>
          <mc:Choice Requires="wps">
            <w:drawing>
              <wp:inline distT="0" distB="0" distL="0" distR="0" wp14:anchorId="7847760B" wp14:editId="68886FE4">
                <wp:extent cx="3827145" cy="0"/>
                <wp:effectExtent l="9525" t="9525" r="11430" b="9525"/>
                <wp:docPr id="3" name="_x0000_s19091879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27145" cy="0"/>
                        </a:xfrm>
                        <a:prstGeom prst="line">
                          <a:avLst/>
                        </a:prstGeom>
                        <a:noFill/>
                        <a:ln w="4191" cap="flat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5D06D0B0" id="_x0000_s1909187951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01.3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" strokeweight=".33pt">
                <v:stroke joinstyle="miter"/>
                <w10:anchorlock/>
              </v:line>
            </w:pict>
          </mc:Fallback>
        </mc:AlternateContent>
      </w:r>
    </w:p>
    <w:p w14:paraId="124CAB7D" w14:textId="77777777" w:rsidR="006C134F" w:rsidRDefault="00CD69D9">
      <w:pPr>
        <w:pStyle w:val="a8"/>
        <w:rPr>
          <w:rFonts w:ascii="HY신명조" w:eastAsia="HY신명조" w:cs="HY신명조"/>
          <w:b/>
          <w:bCs/>
          <w:sz w:val="30"/>
          <w:szCs w:val="30"/>
        </w:rPr>
      </w:pPr>
      <w:r>
        <w:rPr>
          <w:rFonts w:ascii="HY신명조" w:eastAsia="HY신명조" w:cs="HY신명조"/>
          <w:b/>
          <w:bCs/>
          <w:sz w:val="30"/>
          <w:szCs w:val="30"/>
        </w:rPr>
        <w:t>’</w:t>
      </w:r>
      <w:r>
        <w:rPr>
          <w:rFonts w:ascii="HY신명조" w:eastAsia="HY신명조" w:cs="HY신명조"/>
          <w:b/>
          <w:bCs/>
          <w:sz w:val="30"/>
          <w:szCs w:val="30"/>
        </w:rPr>
        <w:t>14년도 국가과학기술지식정보서비스 구축</w:t>
      </w:r>
    </w:p>
    <w:p w14:paraId="225B869F" w14:textId="77777777" w:rsidR="006C134F" w:rsidRDefault="00CD69D9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  <w:sz w:val="32"/>
          <w:szCs w:val="32"/>
        </w:rPr>
        <w:t xml:space="preserve"> </w:t>
      </w:r>
      <w:r>
        <w:rPr>
          <w:rFonts w:ascii="HY신명조" w:eastAsia="HY신명조" w:cs="HY신명조"/>
        </w:rPr>
        <w:t>- 과학기술데이터 공개포털 체계구축 -</w:t>
      </w:r>
    </w:p>
    <w:p w14:paraId="2C483BAF" w14:textId="77777777" w:rsidR="006C134F" w:rsidRDefault="0077474B">
      <w:pPr>
        <w:pStyle w:val="a8"/>
        <w:rPr>
          <w:rFonts w:ascii="바탕체" w:eastAsia="바탕체" w:cs="바탕체"/>
        </w:rPr>
      </w:pPr>
      <w:r>
        <w:rPr>
          <w:noProof/>
        </w:rPr>
        <mc:AlternateContent>
          <mc:Choice Requires="wps">
            <w:drawing>
              <wp:inline distT="0" distB="0" distL="0" distR="0" wp14:anchorId="55396D3F" wp14:editId="1720E78D">
                <wp:extent cx="3827145" cy="0"/>
                <wp:effectExtent l="9525" t="9525" r="11430" b="9525"/>
                <wp:docPr id="2" name="_x0000_s19091879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27145" cy="0"/>
                        </a:xfrm>
                        <a:prstGeom prst="line">
                          <a:avLst/>
                        </a:prstGeom>
                        <a:noFill/>
                        <a:ln w="4191" cap="flat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319EBFD4" id="_x0000_s1909187953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01.3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" strokeweight=".33pt">
                <v:stroke joinstyle="miter"/>
                <w10:anchorlock/>
              </v:line>
            </w:pict>
          </mc:Fallback>
        </mc:AlternateContent>
      </w:r>
    </w:p>
    <w:p w14:paraId="6A266BB5" w14:textId="77777777" w:rsidR="006C134F" w:rsidRDefault="00CD69D9">
      <w:pPr>
        <w:pStyle w:val="a8"/>
        <w:rPr>
          <w:rFonts w:ascii="바탕체" w:eastAsia="바탕체" w:cs="바탕체"/>
          <w:sz w:val="28"/>
          <w:szCs w:val="28"/>
        </w:rPr>
      </w:pPr>
      <w:r>
        <w:rPr>
          <w:rFonts w:ascii="바탕체" w:eastAsia="바탕체" w:cs="바탕체"/>
          <w:sz w:val="28"/>
          <w:szCs w:val="28"/>
        </w:rPr>
        <w:t>2014.09.01.</w:t>
      </w:r>
    </w:p>
    <w:p w14:paraId="5EFEF55D" w14:textId="77777777" w:rsidR="006C134F" w:rsidRDefault="006C134F">
      <w:pPr>
        <w:pStyle w:val="a8"/>
        <w:rPr>
          <w:rFonts w:ascii="바탕체" w:eastAsia="바탕체" w:cs="바탕체"/>
          <w:sz w:val="28"/>
          <w:szCs w:val="28"/>
        </w:rPr>
      </w:pPr>
    </w:p>
    <w:p w14:paraId="7617DF3A" w14:textId="77777777" w:rsidR="006C134F" w:rsidRDefault="006C134F">
      <w:pPr>
        <w:pStyle w:val="a8"/>
        <w:rPr>
          <w:rFonts w:ascii="바탕체" w:eastAsia="바탕체" w:cs="바탕체"/>
          <w:sz w:val="28"/>
          <w:szCs w:val="28"/>
        </w:rPr>
      </w:pPr>
    </w:p>
    <w:p w14:paraId="0CDBAA3C" w14:textId="77777777" w:rsidR="006C134F" w:rsidRDefault="006C134F">
      <w:pPr>
        <w:pStyle w:val="a8"/>
        <w:rPr>
          <w:rFonts w:ascii="바탕체" w:eastAsia="바탕체" w:cs="바탕체"/>
          <w:sz w:val="28"/>
          <w:szCs w:val="28"/>
        </w:rPr>
      </w:pPr>
    </w:p>
    <w:p w14:paraId="621E8481" w14:textId="77777777" w:rsidR="006C134F" w:rsidRDefault="006C134F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649"/>
        <w:gridCol w:w="2215"/>
      </w:tblGrid>
      <w:tr w:rsidR="006C134F" w14:paraId="4C163A9A" w14:textId="77777777">
        <w:trPr>
          <w:trHeight w:val="369"/>
        </w:trPr>
        <w:tc>
          <w:tcPr>
            <w:tcW w:w="16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7CE385B" w14:textId="77777777" w:rsidR="006C134F" w:rsidRDefault="00CD69D9">
            <w:pPr>
              <w:pStyle w:val="a8"/>
              <w:wordWrap/>
              <w:jc w:val="center"/>
            </w:pPr>
            <w:r>
              <w:t>관 리 본 문 서</w:t>
            </w:r>
          </w:p>
        </w:tc>
        <w:tc>
          <w:tcPr>
            <w:tcW w:w="2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D54DFB0" w14:textId="77777777" w:rsidR="006C134F" w:rsidRDefault="00CD69D9">
            <w:pPr>
              <w:pStyle w:val="a8"/>
              <w:wordWrap/>
              <w:jc w:val="center"/>
            </w:pPr>
            <w:r>
              <w:t>Controlled Copy</w:t>
            </w:r>
          </w:p>
        </w:tc>
      </w:tr>
      <w:tr w:rsidR="006C134F" w14:paraId="3E77CD9B" w14:textId="77777777">
        <w:trPr>
          <w:trHeight w:val="369"/>
        </w:trPr>
        <w:tc>
          <w:tcPr>
            <w:tcW w:w="16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BD313B8" w14:textId="77777777" w:rsidR="006C134F" w:rsidRDefault="00CD69D9">
            <w:pPr>
              <w:pStyle w:val="a8"/>
              <w:wordWrap/>
              <w:jc w:val="center"/>
            </w:pPr>
            <w:r>
              <w:t>문서 관리 번호</w:t>
            </w:r>
          </w:p>
        </w:tc>
        <w:tc>
          <w:tcPr>
            <w:tcW w:w="2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BA8314B" w14:textId="77777777" w:rsidR="006C134F" w:rsidRDefault="00CD69D9">
            <w:pPr>
              <w:pStyle w:val="a8"/>
              <w:wordWrap/>
              <w:jc w:val="center"/>
            </w:pPr>
            <w:r>
              <w:t>NTIS14-01-E-341</w:t>
            </w:r>
          </w:p>
        </w:tc>
      </w:tr>
      <w:tr w:rsidR="006C134F" w14:paraId="6169E333" w14:textId="77777777">
        <w:trPr>
          <w:trHeight w:val="369"/>
        </w:trPr>
        <w:tc>
          <w:tcPr>
            <w:tcW w:w="16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5179877" w14:textId="77777777" w:rsidR="006C134F" w:rsidRDefault="00CD69D9">
            <w:pPr>
              <w:pStyle w:val="a8"/>
              <w:wordWrap/>
              <w:jc w:val="center"/>
            </w:pPr>
            <w:r>
              <w:t>배  포  번  호</w:t>
            </w:r>
          </w:p>
        </w:tc>
        <w:tc>
          <w:tcPr>
            <w:tcW w:w="2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540C8F3" w14:textId="77777777" w:rsidR="006C134F" w:rsidRDefault="00CD69D9">
            <w:pPr>
              <w:pStyle w:val="a8"/>
              <w:wordWrap/>
              <w:jc w:val="center"/>
            </w:pPr>
            <w:r>
              <w:t>/</w:t>
            </w:r>
          </w:p>
        </w:tc>
      </w:tr>
      <w:tr w:rsidR="006C134F" w14:paraId="79F7000E" w14:textId="77777777">
        <w:trPr>
          <w:trHeight w:val="369"/>
        </w:trPr>
        <w:tc>
          <w:tcPr>
            <w:tcW w:w="16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63DFBF6" w14:textId="77777777" w:rsidR="006C134F" w:rsidRDefault="00CD69D9">
            <w:pPr>
              <w:pStyle w:val="a8"/>
              <w:wordWrap/>
              <w:jc w:val="center"/>
            </w:pPr>
            <w:r>
              <w:t>작 성 자 (PM)</w:t>
            </w:r>
          </w:p>
        </w:tc>
        <w:tc>
          <w:tcPr>
            <w:tcW w:w="2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2F7DD72" w14:textId="77777777" w:rsidR="006C134F" w:rsidRDefault="006C134F">
            <w:pPr>
              <w:pStyle w:val="a8"/>
              <w:wordWrap/>
              <w:jc w:val="center"/>
            </w:pPr>
          </w:p>
        </w:tc>
      </w:tr>
      <w:tr w:rsidR="006C134F" w14:paraId="1F697CF7" w14:textId="77777777">
        <w:trPr>
          <w:trHeight w:val="369"/>
        </w:trPr>
        <w:tc>
          <w:tcPr>
            <w:tcW w:w="16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3CA0849" w14:textId="77777777" w:rsidR="006C134F" w:rsidRDefault="00CD69D9">
            <w:pPr>
              <w:pStyle w:val="a8"/>
              <w:wordWrap/>
              <w:jc w:val="center"/>
            </w:pPr>
            <w:r>
              <w:t>보          안</w:t>
            </w:r>
          </w:p>
        </w:tc>
        <w:tc>
          <w:tcPr>
            <w:tcW w:w="2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8AC91FD" w14:textId="77777777" w:rsidR="006C134F" w:rsidRDefault="00CD69D9">
            <w:pPr>
              <w:pStyle w:val="a8"/>
              <w:wordWrap/>
              <w:jc w:val="center"/>
            </w:pPr>
            <w:r>
              <w:t>일반 / 대외비 / 극비</w:t>
            </w:r>
          </w:p>
        </w:tc>
      </w:tr>
    </w:tbl>
    <w:p w14:paraId="2CEBD258" w14:textId="77777777" w:rsidR="006C134F" w:rsidRDefault="006C134F">
      <w:pPr>
        <w:rPr>
          <w:sz w:val="2"/>
        </w:rPr>
      </w:pPr>
    </w:p>
    <w:p w14:paraId="6DF13FCD" w14:textId="77777777" w:rsidR="006C134F" w:rsidRDefault="006C134F">
      <w:pPr>
        <w:pStyle w:val="a8"/>
        <w:rPr>
          <w:rFonts w:ascii="바탕체" w:eastAsia="바탕체" w:cs="바탕체"/>
          <w:sz w:val="28"/>
          <w:szCs w:val="28"/>
        </w:rPr>
      </w:pPr>
    </w:p>
    <w:p w14:paraId="5B298066" w14:textId="77777777" w:rsidR="00CD69D9" w:rsidRDefault="00CD69D9">
      <w:pPr>
        <w:pStyle w:val="a8"/>
        <w:rPr>
          <w:rFonts w:ascii="바탕체" w:eastAsia="바탕체" w:cs="바탕체"/>
          <w:sz w:val="28"/>
          <w:szCs w:val="28"/>
        </w:rPr>
      </w:pPr>
    </w:p>
    <w:p w14:paraId="622FBCAB" w14:textId="77777777" w:rsidR="00CD69D9" w:rsidRDefault="00CD69D9">
      <w:pPr>
        <w:pStyle w:val="a8"/>
        <w:rPr>
          <w:rFonts w:ascii="바탕체" w:eastAsia="바탕체" w:cs="바탕체"/>
          <w:sz w:val="28"/>
          <w:szCs w:val="28"/>
        </w:rPr>
      </w:pPr>
    </w:p>
    <w:p w14:paraId="5C65D060" w14:textId="77777777" w:rsidR="00CD69D9" w:rsidRDefault="00CD69D9">
      <w:pPr>
        <w:pStyle w:val="a8"/>
        <w:rPr>
          <w:rFonts w:ascii="바탕체" w:eastAsia="바탕체" w:cs="바탕체"/>
          <w:sz w:val="28"/>
          <w:szCs w:val="28"/>
        </w:rPr>
      </w:pPr>
    </w:p>
    <w:p w14:paraId="48F7CE10" w14:textId="77777777" w:rsidR="00CD69D9" w:rsidRDefault="00CD69D9">
      <w:pPr>
        <w:pStyle w:val="a8"/>
        <w:rPr>
          <w:rFonts w:ascii="바탕체" w:eastAsia="바탕체" w:cs="바탕체"/>
          <w:sz w:val="28"/>
          <w:szCs w:val="28"/>
        </w:rPr>
      </w:pPr>
    </w:p>
    <w:p w14:paraId="65A917D3" w14:textId="77777777" w:rsidR="00CD69D9" w:rsidRDefault="00CD69D9">
      <w:pPr>
        <w:pStyle w:val="a8"/>
        <w:rPr>
          <w:rFonts w:ascii="바탕체" w:eastAsia="바탕체" w:cs="바탕체"/>
          <w:sz w:val="28"/>
          <w:szCs w:val="28"/>
        </w:rPr>
      </w:pPr>
    </w:p>
    <w:p w14:paraId="2303D597" w14:textId="77777777" w:rsidR="00CD69D9" w:rsidRDefault="00CD69D9">
      <w:pPr>
        <w:pStyle w:val="a8"/>
        <w:rPr>
          <w:rFonts w:ascii="바탕체" w:eastAsia="바탕체" w:cs="바탕체"/>
          <w:sz w:val="28"/>
          <w:szCs w:val="28"/>
        </w:rPr>
      </w:pPr>
    </w:p>
    <w:p w14:paraId="6525D6D2" w14:textId="77777777" w:rsidR="00C51173" w:rsidRDefault="00C51173">
      <w:pPr>
        <w:pStyle w:val="a8"/>
        <w:rPr>
          <w:rFonts w:ascii="바탕체" w:eastAsia="바탕체" w:cs="바탕체"/>
          <w:sz w:val="28"/>
          <w:szCs w:val="28"/>
        </w:rPr>
      </w:pPr>
    </w:p>
    <w:p w14:paraId="77AF35BD" w14:textId="77777777" w:rsidR="00C51173" w:rsidRDefault="00C51173">
      <w:pPr>
        <w:pStyle w:val="a8"/>
        <w:rPr>
          <w:rFonts w:ascii="바탕체" w:eastAsia="바탕체" w:cs="바탕체"/>
          <w:sz w:val="28"/>
          <w:szCs w:val="28"/>
        </w:rPr>
      </w:pPr>
    </w:p>
    <w:p w14:paraId="17AD92BE" w14:textId="77777777" w:rsidR="00CD69D9" w:rsidRDefault="00CD69D9">
      <w:pPr>
        <w:pStyle w:val="a8"/>
        <w:rPr>
          <w:rFonts w:ascii="바탕체" w:eastAsia="바탕체" w:cs="바탕체"/>
          <w:sz w:val="28"/>
          <w:szCs w:val="28"/>
        </w:rPr>
      </w:pPr>
    </w:p>
    <w:p w14:paraId="78E338E5" w14:textId="77777777" w:rsidR="00C51173" w:rsidRDefault="00C51173">
      <w:pPr>
        <w:pStyle w:val="a8"/>
        <w:rPr>
          <w:rFonts w:ascii="바탕체" w:eastAsia="바탕체" w:cs="바탕체"/>
          <w:sz w:val="28"/>
          <w:szCs w:val="28"/>
        </w:rPr>
      </w:pPr>
    </w:p>
    <w:p w14:paraId="400A9A09" w14:textId="77777777" w:rsidR="00CD69D9" w:rsidRDefault="00CD69D9">
      <w:pPr>
        <w:pStyle w:val="a8"/>
        <w:rPr>
          <w:rFonts w:ascii="바탕체" w:eastAsia="바탕체" w:cs="바탕체"/>
          <w:sz w:val="28"/>
          <w:szCs w:val="28"/>
        </w:rPr>
      </w:pPr>
    </w:p>
    <w:p w14:paraId="71C41406" w14:textId="77777777" w:rsidR="00C51173" w:rsidRDefault="00C51173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8960" w:type="dxa"/>
        <w:tblInd w:w="-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994"/>
        <w:gridCol w:w="1559"/>
        <w:gridCol w:w="4801"/>
        <w:gridCol w:w="1606"/>
      </w:tblGrid>
      <w:tr w:rsidR="006C134F" w14:paraId="7D690CEF" w14:textId="77777777" w:rsidTr="00CD69D9">
        <w:trPr>
          <w:trHeight w:val="566"/>
        </w:trPr>
        <w:tc>
          <w:tcPr>
            <w:tcW w:w="8960" w:type="dxa"/>
            <w:gridSpan w:val="4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  <w:tl2br w:val="nil"/>
              <w:tr2bl w:val="nil"/>
            </w:tcBorders>
            <w:shd w:val="clear" w:color="auto" w:fill="C0C0C0"/>
            <w:vAlign w:val="center"/>
          </w:tcPr>
          <w:p w14:paraId="0A411255" w14:textId="77777777" w:rsidR="006C134F" w:rsidRDefault="00CD69D9">
            <w:pPr>
              <w:pStyle w:val="a8"/>
              <w:wordWrap/>
              <w:spacing w:line="240" w:lineRule="auto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문서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Fonts w:ascii="HY견고딕" w:eastAsia="HY견고딕" w:cs="HY견고딕"/>
                <w:sz w:val="26"/>
                <w:szCs w:val="26"/>
              </w:rPr>
              <w:t>개정이력표</w:t>
            </w:r>
          </w:p>
        </w:tc>
      </w:tr>
      <w:tr w:rsidR="006C134F" w14:paraId="1BC5A968" w14:textId="77777777" w:rsidTr="00CD69D9">
        <w:trPr>
          <w:trHeight w:val="396"/>
        </w:trPr>
        <w:tc>
          <w:tcPr>
            <w:tcW w:w="2553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  <w:tl2br w:val="nil"/>
              <w:tr2bl w:val="nil"/>
            </w:tcBorders>
            <w:shd w:val="clear" w:color="auto" w:fill="D6D6D6"/>
            <w:vAlign w:val="center"/>
          </w:tcPr>
          <w:p w14:paraId="422226A8" w14:textId="77777777" w:rsidR="006C134F" w:rsidRDefault="00CD69D9">
            <w:pPr>
              <w:pStyle w:val="a8"/>
              <w:spacing w:line="240" w:lineRule="auto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문서명</w:t>
            </w:r>
          </w:p>
        </w:tc>
        <w:tc>
          <w:tcPr>
            <w:tcW w:w="6407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  <w:tl2br w:val="nil"/>
              <w:tr2bl w:val="nil"/>
            </w:tcBorders>
            <w:vAlign w:val="center"/>
          </w:tcPr>
          <w:p w14:paraId="3331E25C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유스케이스 정의서</w:t>
            </w:r>
          </w:p>
        </w:tc>
      </w:tr>
      <w:tr w:rsidR="006C134F" w14:paraId="7F1AFDB1" w14:textId="77777777" w:rsidTr="00CD69D9">
        <w:trPr>
          <w:trHeight w:val="396"/>
        </w:trPr>
        <w:tc>
          <w:tcPr>
            <w:tcW w:w="994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  <w:tl2br w:val="nil"/>
              <w:tr2bl w:val="nil"/>
            </w:tcBorders>
            <w:shd w:val="clear" w:color="auto" w:fill="D6D6D6"/>
            <w:vAlign w:val="center"/>
          </w:tcPr>
          <w:p w14:paraId="0900C749" w14:textId="77777777" w:rsidR="006C134F" w:rsidRDefault="00CD69D9">
            <w:pPr>
              <w:pStyle w:val="a8"/>
              <w:spacing w:line="240" w:lineRule="auto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버전</w:t>
            </w:r>
          </w:p>
        </w:tc>
        <w:tc>
          <w:tcPr>
            <w:tcW w:w="1559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  <w:tl2br w:val="nil"/>
              <w:tr2bl w:val="nil"/>
            </w:tcBorders>
            <w:shd w:val="clear" w:color="auto" w:fill="D6D6D6"/>
            <w:vAlign w:val="center"/>
          </w:tcPr>
          <w:p w14:paraId="7DEA0073" w14:textId="77777777" w:rsidR="006C134F" w:rsidRDefault="00CD69D9">
            <w:pPr>
              <w:pStyle w:val="a8"/>
              <w:spacing w:line="240" w:lineRule="auto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날짜</w:t>
            </w:r>
          </w:p>
        </w:tc>
        <w:tc>
          <w:tcPr>
            <w:tcW w:w="4801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  <w:tl2br w:val="nil"/>
              <w:tr2bl w:val="nil"/>
            </w:tcBorders>
            <w:shd w:val="clear" w:color="auto" w:fill="D6D6D6"/>
            <w:vAlign w:val="center"/>
          </w:tcPr>
          <w:p w14:paraId="1520402E" w14:textId="77777777" w:rsidR="006C134F" w:rsidRDefault="00CD69D9">
            <w:pPr>
              <w:pStyle w:val="a8"/>
              <w:spacing w:line="240" w:lineRule="auto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내용</w:t>
            </w:r>
          </w:p>
        </w:tc>
        <w:tc>
          <w:tcPr>
            <w:tcW w:w="160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  <w:tl2br w:val="nil"/>
              <w:tr2bl w:val="nil"/>
            </w:tcBorders>
            <w:shd w:val="clear" w:color="auto" w:fill="D6D6D6"/>
            <w:vAlign w:val="center"/>
          </w:tcPr>
          <w:p w14:paraId="114AD6B1" w14:textId="77777777" w:rsidR="006C134F" w:rsidRDefault="00CD69D9">
            <w:pPr>
              <w:pStyle w:val="a8"/>
              <w:wordWrap/>
              <w:spacing w:line="240" w:lineRule="auto"/>
              <w:jc w:val="center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  <w:b/>
                <w:bCs/>
              </w:rPr>
              <w:t>작성자</w:t>
            </w:r>
          </w:p>
        </w:tc>
      </w:tr>
      <w:tr w:rsidR="006C134F" w14:paraId="22667220" w14:textId="77777777" w:rsidTr="00CD69D9">
        <w:trPr>
          <w:trHeight w:val="396"/>
        </w:trPr>
        <w:tc>
          <w:tcPr>
            <w:tcW w:w="994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  <w:tl2br w:val="nil"/>
              <w:tr2bl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498374BF" w14:textId="77777777" w:rsidR="006C134F" w:rsidRDefault="00CD69D9">
            <w:pPr>
              <w:pStyle w:val="a8"/>
              <w:spacing w:line="240" w:lineRule="auto"/>
              <w:jc w:val="center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</w:t>
            </w:r>
          </w:p>
        </w:tc>
        <w:tc>
          <w:tcPr>
            <w:tcW w:w="1559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  <w:tl2br w:val="nil"/>
              <w:tr2bl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5322B08E" w14:textId="77777777" w:rsidR="006C134F" w:rsidRDefault="00CD69D9">
            <w:pPr>
              <w:pStyle w:val="a8"/>
              <w:spacing w:line="240" w:lineRule="auto"/>
              <w:jc w:val="center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2014.09.01</w:t>
            </w:r>
          </w:p>
        </w:tc>
        <w:tc>
          <w:tcPr>
            <w:tcW w:w="4801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  <w:tl2br w:val="nil"/>
              <w:tr2bl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74DC2A60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최초 제정</w:t>
            </w:r>
          </w:p>
        </w:tc>
        <w:tc>
          <w:tcPr>
            <w:tcW w:w="160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  <w:tl2br w:val="nil"/>
              <w:tr2bl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3D528934" w14:textId="77777777" w:rsidR="006C134F" w:rsidRDefault="006C134F">
            <w:pPr>
              <w:pStyle w:val="a8"/>
              <w:spacing w:line="240" w:lineRule="auto"/>
              <w:jc w:val="center"/>
              <w:rPr>
                <w:rFonts w:ascii="바탕체" w:eastAsia="바탕체" w:cs="바탕체"/>
              </w:rPr>
            </w:pPr>
          </w:p>
        </w:tc>
      </w:tr>
      <w:tr w:rsidR="006C134F" w:rsidRPr="00CD69D9" w14:paraId="70A870A5" w14:textId="77777777" w:rsidTr="00CD69D9">
        <w:trPr>
          <w:trHeight w:val="10231"/>
        </w:trPr>
        <w:tc>
          <w:tcPr>
            <w:tcW w:w="994" w:type="dxa"/>
            <w:tcBorders>
              <w:top w:val="single" w:sz="2" w:space="0" w:color="000000"/>
              <w:left w:val="single" w:sz="5" w:space="0" w:color="auto"/>
              <w:bottom w:val="single" w:sz="2" w:space="0" w:color="000000"/>
              <w:right w:val="single" w:sz="5" w:space="0" w:color="auto"/>
              <w:tl2br w:val="nil"/>
              <w:tr2bl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4F34EE1F" w14:textId="77777777" w:rsidR="006C134F" w:rsidRPr="00CD69D9" w:rsidRDefault="006C134F" w:rsidP="00CD69D9">
            <w:pPr>
              <w:pStyle w:val="a8"/>
              <w:spacing w:line="240" w:lineRule="auto"/>
              <w:rPr>
                <w:rFonts w:ascii="바탕체" w:eastAsia="바탕체" w:cs="바탕체"/>
                <w:i/>
              </w:rPr>
            </w:pPr>
          </w:p>
        </w:tc>
        <w:tc>
          <w:tcPr>
            <w:tcW w:w="1559" w:type="dxa"/>
            <w:tcBorders>
              <w:top w:val="single" w:sz="2" w:space="0" w:color="000000"/>
              <w:left w:val="single" w:sz="5" w:space="0" w:color="auto"/>
              <w:bottom w:val="single" w:sz="2" w:space="0" w:color="000000"/>
              <w:right w:val="single" w:sz="5" w:space="0" w:color="auto"/>
              <w:tl2br w:val="nil"/>
              <w:tr2bl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3C9FF374" w14:textId="77777777" w:rsidR="006C134F" w:rsidRPr="00CD69D9" w:rsidRDefault="006C134F">
            <w:pPr>
              <w:pStyle w:val="a8"/>
              <w:spacing w:line="240" w:lineRule="auto"/>
              <w:jc w:val="center"/>
              <w:rPr>
                <w:rFonts w:ascii="바탕체" w:eastAsia="바탕체" w:cs="바탕체"/>
                <w:i/>
              </w:rPr>
            </w:pPr>
          </w:p>
        </w:tc>
        <w:tc>
          <w:tcPr>
            <w:tcW w:w="4801" w:type="dxa"/>
            <w:tcBorders>
              <w:top w:val="single" w:sz="2" w:space="0" w:color="000000"/>
              <w:left w:val="single" w:sz="5" w:space="0" w:color="auto"/>
              <w:bottom w:val="single" w:sz="2" w:space="0" w:color="000000"/>
              <w:right w:val="single" w:sz="5" w:space="0" w:color="auto"/>
              <w:tl2br w:val="nil"/>
              <w:tr2bl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5F4B7AF6" w14:textId="77777777" w:rsidR="006C134F" w:rsidRPr="00CD69D9" w:rsidRDefault="006C134F">
            <w:pPr>
              <w:pStyle w:val="a8"/>
              <w:spacing w:line="240" w:lineRule="auto"/>
              <w:rPr>
                <w:rFonts w:ascii="바탕체" w:eastAsia="바탕체" w:cs="바탕체"/>
                <w:i/>
              </w:rPr>
            </w:pPr>
          </w:p>
        </w:tc>
        <w:tc>
          <w:tcPr>
            <w:tcW w:w="1606" w:type="dxa"/>
            <w:tcBorders>
              <w:top w:val="single" w:sz="2" w:space="0" w:color="000000"/>
              <w:left w:val="single" w:sz="5" w:space="0" w:color="auto"/>
              <w:bottom w:val="single" w:sz="2" w:space="0" w:color="000000"/>
              <w:right w:val="single" w:sz="5" w:space="0" w:color="auto"/>
              <w:tl2br w:val="nil"/>
              <w:tr2bl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6DB916B1" w14:textId="77777777" w:rsidR="006C134F" w:rsidRPr="00CD69D9" w:rsidRDefault="006C134F">
            <w:pPr>
              <w:pStyle w:val="a8"/>
              <w:spacing w:line="240" w:lineRule="auto"/>
              <w:jc w:val="center"/>
              <w:rPr>
                <w:rFonts w:ascii="바탕체" w:eastAsia="바탕체" w:cs="바탕체"/>
                <w:i/>
              </w:rPr>
            </w:pPr>
          </w:p>
        </w:tc>
      </w:tr>
      <w:tr w:rsidR="00CD69D9" w:rsidRPr="00CD69D9" w14:paraId="5A13D8E8" w14:textId="77777777" w:rsidTr="00CD69D9">
        <w:trPr>
          <w:trHeight w:val="37"/>
        </w:trPr>
        <w:tc>
          <w:tcPr>
            <w:tcW w:w="994" w:type="dxa"/>
            <w:tcBorders>
              <w:top w:val="single" w:sz="2" w:space="0" w:color="000000"/>
              <w:left w:val="single" w:sz="5" w:space="0" w:color="auto"/>
              <w:bottom w:val="single" w:sz="5" w:space="0" w:color="auto"/>
              <w:right w:val="single" w:sz="5" w:space="0" w:color="auto"/>
              <w:tl2br w:val="nil"/>
              <w:tr2bl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08F65CF6" w14:textId="77777777" w:rsidR="00CD69D9" w:rsidRPr="00CD69D9" w:rsidRDefault="00CD69D9" w:rsidP="00CD69D9">
            <w:pPr>
              <w:pStyle w:val="a8"/>
              <w:spacing w:line="240" w:lineRule="auto"/>
              <w:rPr>
                <w:rFonts w:ascii="바탕체" w:eastAsia="바탕체" w:cs="바탕체"/>
                <w:i/>
              </w:rPr>
            </w:pPr>
          </w:p>
        </w:tc>
        <w:tc>
          <w:tcPr>
            <w:tcW w:w="1559" w:type="dxa"/>
            <w:tcBorders>
              <w:top w:val="single" w:sz="2" w:space="0" w:color="000000"/>
              <w:left w:val="single" w:sz="5" w:space="0" w:color="auto"/>
              <w:bottom w:val="single" w:sz="5" w:space="0" w:color="auto"/>
              <w:right w:val="single" w:sz="5" w:space="0" w:color="auto"/>
              <w:tl2br w:val="nil"/>
              <w:tr2bl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6E58F5F2" w14:textId="77777777" w:rsidR="00CD69D9" w:rsidRPr="00CD69D9" w:rsidRDefault="00CD69D9">
            <w:pPr>
              <w:pStyle w:val="a8"/>
              <w:spacing w:line="240" w:lineRule="auto"/>
              <w:jc w:val="center"/>
              <w:rPr>
                <w:rFonts w:ascii="바탕체" w:eastAsia="바탕체" w:cs="바탕체"/>
                <w:i/>
              </w:rPr>
            </w:pPr>
          </w:p>
        </w:tc>
        <w:tc>
          <w:tcPr>
            <w:tcW w:w="4801" w:type="dxa"/>
            <w:tcBorders>
              <w:top w:val="single" w:sz="2" w:space="0" w:color="000000"/>
              <w:left w:val="single" w:sz="5" w:space="0" w:color="auto"/>
              <w:bottom w:val="single" w:sz="5" w:space="0" w:color="auto"/>
              <w:right w:val="single" w:sz="5" w:space="0" w:color="auto"/>
              <w:tl2br w:val="nil"/>
              <w:tr2bl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65E04809" w14:textId="77777777" w:rsidR="00CD69D9" w:rsidRPr="00CD69D9" w:rsidRDefault="00CD69D9">
            <w:pPr>
              <w:pStyle w:val="a8"/>
              <w:spacing w:line="240" w:lineRule="auto"/>
              <w:rPr>
                <w:rFonts w:ascii="바탕체" w:eastAsia="바탕체" w:cs="바탕체"/>
                <w:i/>
              </w:rPr>
            </w:pPr>
          </w:p>
        </w:tc>
        <w:tc>
          <w:tcPr>
            <w:tcW w:w="1606" w:type="dxa"/>
            <w:tcBorders>
              <w:top w:val="single" w:sz="2" w:space="0" w:color="000000"/>
              <w:left w:val="single" w:sz="5" w:space="0" w:color="auto"/>
              <w:bottom w:val="single" w:sz="5" w:space="0" w:color="auto"/>
              <w:right w:val="single" w:sz="5" w:space="0" w:color="auto"/>
              <w:tl2br w:val="nil"/>
              <w:tr2bl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68387CAD" w14:textId="77777777" w:rsidR="00CD69D9" w:rsidRPr="00CD69D9" w:rsidRDefault="00CD69D9">
            <w:pPr>
              <w:pStyle w:val="a8"/>
              <w:spacing w:line="240" w:lineRule="auto"/>
              <w:jc w:val="center"/>
              <w:rPr>
                <w:rFonts w:ascii="바탕체" w:eastAsia="바탕체" w:cs="바탕체"/>
                <w:i/>
              </w:rPr>
            </w:pPr>
          </w:p>
        </w:tc>
      </w:tr>
    </w:tbl>
    <w:p w14:paraId="467510E0" w14:textId="77777777" w:rsidR="006C134F" w:rsidRDefault="006C134F">
      <w:pPr>
        <w:sectPr w:rsidR="006C134F" w:rsidSect="00C51173">
          <w:endnotePr>
            <w:numFmt w:val="decimal"/>
          </w:endnotePr>
          <w:pgSz w:w="11905" w:h="16837"/>
          <w:pgMar w:top="1134" w:right="1134" w:bottom="1134" w:left="1134" w:header="1134" w:footer="851" w:gutter="0"/>
          <w:cols w:space="720"/>
          <w:docGrid w:linePitch="272"/>
        </w:sectPr>
      </w:pPr>
    </w:p>
    <w:p w14:paraId="14153DFD" w14:textId="77777777" w:rsidR="00CD69D9" w:rsidRDefault="00CD69D9"/>
    <w:p w14:paraId="0DF7D9DF" w14:textId="77777777" w:rsidR="00CD69D9" w:rsidRDefault="00CD69D9">
      <w:pPr>
        <w:sectPr w:rsidR="00CD69D9">
          <w:headerReference w:type="default" r:id="rId7"/>
          <w:endnotePr>
            <w:numFmt w:val="decimal"/>
          </w:endnotePr>
          <w:type w:val="continuous"/>
          <w:pgSz w:w="11905" w:h="16837"/>
          <w:pgMar w:top="1984" w:right="1700" w:bottom="1700" w:left="1700" w:header="1133" w:footer="850" w:gutter="0"/>
          <w:cols w:space="720"/>
        </w:sect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6C134F" w14:paraId="2D36F32E" w14:textId="77777777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14:paraId="786DF402" w14:textId="77777777" w:rsidR="006C134F" w:rsidRDefault="00CD69D9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lastRenderedPageBreak/>
              <w:t>유스케이스 정의서</w:t>
            </w:r>
          </w:p>
        </w:tc>
      </w:tr>
      <w:tr w:rsidR="006C134F" w14:paraId="448877E7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301BE854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39ACB655" w14:textId="6194C242" w:rsidR="006C134F" w:rsidRDefault="007A2F10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H.W</w:t>
            </w:r>
            <w:r w:rsidR="00CD69D9">
              <w:rPr>
                <w:rFonts w:ascii="바탕체" w:eastAsia="바탕체" w:cs="바탕체"/>
                <w:color w:val="282828"/>
              </w:rPr>
              <w:t>(</w:t>
            </w:r>
            <w:r>
              <w:rPr>
                <w:rFonts w:ascii="바탕체" w:eastAsia="바탕체" w:cs="바탕체"/>
                <w:color w:val="282828"/>
              </w:rPr>
              <w:t>Home</w:t>
            </w:r>
            <w:r w:rsidR="00CD69D9">
              <w:rPr>
                <w:rFonts w:ascii="바탕체" w:eastAsia="바탕체" w:cs="바탕체"/>
                <w:color w:val="282828"/>
              </w:rPr>
              <w:t>.</w:t>
            </w:r>
            <w:r>
              <w:rPr>
                <w:rFonts w:ascii="바탕체" w:eastAsia="바탕체" w:cs="바탕체"/>
                <w:color w:val="282828"/>
              </w:rPr>
              <w:t>War</w:t>
            </w:r>
            <w:r w:rsidR="00CD69D9">
              <w:rPr>
                <w:rFonts w:ascii="바탕체" w:eastAsia="바탕체" w:cs="바탕체"/>
                <w:color w:val="282828"/>
              </w:rPr>
              <w:t>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31DBB039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54045046" w14:textId="020BC36E" w:rsidR="006C134F" w:rsidRDefault="007A2F10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이휘로</w:t>
            </w:r>
          </w:p>
        </w:tc>
      </w:tr>
      <w:tr w:rsidR="006C134F" w14:paraId="7A0E412F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426CB707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</w:t>
            </w:r>
            <w:r w:rsidR="00A22B15">
              <w:rPr>
                <w:rFonts w:ascii="바탕체" w:eastAsia="바탕체" w:cs="바탕체" w:hint="eastAsia"/>
                <w:b/>
                <w:bCs/>
                <w:color w:val="282828"/>
              </w:rPr>
              <w:t xml:space="preserve">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5FB666C6" w14:textId="77777777" w:rsidR="006C134F" w:rsidRDefault="00A22B15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로그인&amp;로그아웃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7391B4F6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37D824F3" w14:textId="75A9ED09" w:rsidR="006C134F" w:rsidRDefault="007A2F10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2021.04.13</w:t>
            </w:r>
          </w:p>
        </w:tc>
      </w:tr>
      <w:tr w:rsidR="006C134F" w14:paraId="5D819768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0FE7B026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465D4FE3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RM-A01-001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04CE8625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01FCE248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UC-A01-001</w:t>
            </w:r>
          </w:p>
        </w:tc>
      </w:tr>
      <w:tr w:rsidR="006C134F" w14:paraId="743F4973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4F9A53EA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6E920E66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로그인</w:t>
            </w:r>
          </w:p>
        </w:tc>
      </w:tr>
      <w:tr w:rsidR="006C134F" w14:paraId="2441ED7F" w14:textId="77777777" w:rsidTr="00CD69D9">
        <w:trPr>
          <w:trHeight w:val="103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14:paraId="3AF1BE48" w14:textId="77777777" w:rsidR="006C134F" w:rsidRDefault="006C134F">
            <w:pPr>
              <w:pStyle w:val="a8"/>
              <w:spacing w:line="240" w:lineRule="auto"/>
              <w:ind w:firstLine="100"/>
            </w:pPr>
          </w:p>
          <w:p w14:paraId="671DB396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14:paraId="797F5CC0" w14:textId="20EEDB26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  <w:r w:rsidR="00E54F1F">
              <w:rPr>
                <w:rFonts w:ascii="바탕체" w:eastAsia="바탕체" w:cs="바탕체" w:hint="eastAsia"/>
              </w:rPr>
              <w:t>H</w:t>
            </w:r>
            <w:r w:rsidR="00E54F1F">
              <w:rPr>
                <w:rFonts w:ascii="바탕체" w:eastAsia="바탕체" w:cs="바탕체"/>
              </w:rPr>
              <w:t>.W</w:t>
            </w:r>
            <w:r>
              <w:rPr>
                <w:rFonts w:ascii="바탕체" w:eastAsia="바탕체" w:cs="바탕체"/>
              </w:rPr>
              <w:t xml:space="preserve"> 로그인 화면에 접속한다</w:t>
            </w:r>
          </w:p>
          <w:p w14:paraId="26163B18" w14:textId="77777777"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14:paraId="3DE5DF9C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14:paraId="36C03FFC" w14:textId="6AD5B562" w:rsidR="006C134F" w:rsidRDefault="00CD69D9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주</w:t>
            </w:r>
            <w:r w:rsidR="00E54F1F">
              <w:rPr>
                <w:rFonts w:ascii="바탕체" w:eastAsia="바탕체" w:cs="바탕체" w:hint="eastAsia"/>
                <w:color w:val="0F0F0F"/>
              </w:rPr>
              <w:t xml:space="preserve">요 </w:t>
            </w:r>
            <w:r>
              <w:rPr>
                <w:rFonts w:ascii="바탕체" w:eastAsia="바탕체" w:cs="바탕체"/>
                <w:color w:val="0F0F0F"/>
              </w:rPr>
              <w:t xml:space="preserve">액터 : </w:t>
            </w:r>
            <w:r w:rsidR="007A2F10">
              <w:rPr>
                <w:rFonts w:ascii="바탕체" w:eastAsia="바탕체" w:cs="바탕체" w:hint="eastAsia"/>
                <w:color w:val="0F0F0F"/>
              </w:rPr>
              <w:t>일반회원,</w:t>
            </w:r>
            <w:r w:rsidR="007A2F10">
              <w:rPr>
                <w:rFonts w:ascii="바탕체" w:eastAsia="바탕체" w:cs="바탕체"/>
                <w:color w:val="0F0F0F"/>
              </w:rPr>
              <w:t xml:space="preserve"> </w:t>
            </w:r>
            <w:r w:rsidR="007A2F10">
              <w:rPr>
                <w:rFonts w:ascii="바탕체" w:eastAsia="바탕체" w:cs="바탕체" w:hint="eastAsia"/>
                <w:color w:val="0F0F0F"/>
              </w:rPr>
              <w:t>결제회원,</w:t>
            </w:r>
            <w:r w:rsidR="007A2F10">
              <w:rPr>
                <w:rFonts w:ascii="바탕체" w:eastAsia="바탕체" w:cs="바탕체"/>
                <w:color w:val="0F0F0F"/>
              </w:rPr>
              <w:t xml:space="preserve"> </w:t>
            </w:r>
            <w:r w:rsidR="007A2F10">
              <w:rPr>
                <w:rFonts w:ascii="바탕체" w:eastAsia="바탕체" w:cs="바탕체" w:hint="eastAsia"/>
                <w:color w:val="0F0F0F"/>
              </w:rPr>
              <w:t>트레이너,</w:t>
            </w:r>
            <w:r w:rsidR="007A2F10">
              <w:rPr>
                <w:rFonts w:ascii="바탕체" w:eastAsia="바탕체" w:cs="바탕체"/>
                <w:color w:val="0F0F0F"/>
              </w:rPr>
              <w:t xml:space="preserve"> </w:t>
            </w:r>
            <w:r w:rsidR="007A2F10">
              <w:rPr>
                <w:rFonts w:ascii="바탕체" w:eastAsia="바탕체" w:cs="바탕체" w:hint="eastAsia"/>
                <w:color w:val="0F0F0F"/>
              </w:rPr>
              <w:t>홈페이지 관리자</w:t>
            </w:r>
          </w:p>
          <w:p w14:paraId="086377FF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6AFF361E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14:paraId="5BCC1DD9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  <w:color w:val="0F0F0F"/>
              </w:rPr>
              <w:t xml:space="preserve"> 로그인</w:t>
            </w:r>
          </w:p>
          <w:p w14:paraId="40A1FEE6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-1. 로그인 화면을 출력한다.</w:t>
            </w:r>
          </w:p>
          <w:p w14:paraId="21BC9B11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-2. 아이디와 비밀번호를 입력받는다.</w:t>
            </w:r>
          </w:p>
          <w:p w14:paraId="5B95A906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-3. 아이디와 비밀번호가 일치하면 메인화면이 출력된다.</w:t>
            </w:r>
          </w:p>
          <w:p w14:paraId="178240D2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A-01. 아이디와 비밀번호가 일치하지 않을 때</w:t>
            </w:r>
          </w:p>
          <w:p w14:paraId="7AFD7281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681EC43C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대안흐름 A-01. 아이디와 비밀번호가 일치하지 않을 때</w:t>
            </w:r>
          </w:p>
          <w:p w14:paraId="7F5B17EC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A-01-1. 경고창을 출력해준다.</w:t>
            </w:r>
          </w:p>
          <w:p w14:paraId="64B1A8AD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 w14:paraId="0EA0DD14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4C4DEEC7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14:paraId="64CE3011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14:paraId="5516EBF8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6B67633B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14:paraId="7856BBFA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14:paraId="3276553D" w14:textId="77777777"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14:paraId="00B0E2E6" w14:textId="77777777"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14:paraId="1CFD4DF3" w14:textId="77777777"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14:paraId="3CA42631" w14:textId="77777777"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14:paraId="0059ECA6" w14:textId="77777777"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14:paraId="14D85900" w14:textId="77777777"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14:paraId="4ADB0D6C" w14:textId="77777777"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14:paraId="509EC7D3" w14:textId="77777777"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14:paraId="7664C2AA" w14:textId="77777777"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14:paraId="128CEBDF" w14:textId="77777777"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14:paraId="43418415" w14:textId="77777777"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14:paraId="4374EAB4" w14:textId="77777777"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14:paraId="775CC365" w14:textId="77777777"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14:paraId="3CC0E8E3" w14:textId="77777777"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14:paraId="4FB31538" w14:textId="77777777"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14:paraId="1040E70C" w14:textId="77777777" w:rsidR="006C134F" w:rsidRDefault="006C134F">
      <w:pPr>
        <w:rPr>
          <w:sz w:val="2"/>
        </w:rPr>
      </w:pPr>
    </w:p>
    <w:p w14:paraId="24EC7CE5" w14:textId="77777777" w:rsidR="006C134F" w:rsidRDefault="006C134F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6C134F" w14:paraId="12481C8D" w14:textId="77777777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14:paraId="1F802640" w14:textId="77777777" w:rsidR="006C134F" w:rsidRDefault="00CD69D9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lastRenderedPageBreak/>
              <w:t>유스케이스 정의서</w:t>
            </w:r>
          </w:p>
        </w:tc>
      </w:tr>
      <w:tr w:rsidR="006C134F" w14:paraId="3111A54D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737C02A5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777E6155" w14:textId="77777777" w:rsidR="006C134F" w:rsidRDefault="00CD69D9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R.S.P(Royal.Shop.Program)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46690193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456E3C71" w14:textId="77777777"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</w:p>
        </w:tc>
      </w:tr>
      <w:tr w:rsidR="006C134F" w14:paraId="3A6D7898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0CFF442E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37E75DF2" w14:textId="77777777" w:rsidR="006C134F" w:rsidRDefault="00A22B15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로그인&amp;로그아웃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420BE076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5CAED6A6" w14:textId="77777777" w:rsidR="006C134F" w:rsidRDefault="00FA770B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2018.10.07</w:t>
            </w:r>
          </w:p>
        </w:tc>
      </w:tr>
      <w:tr w:rsidR="006C134F" w14:paraId="1980AC71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14B83457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79BCAE44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RM-A01-001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56765D8A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15EF5446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UC-A01-002</w:t>
            </w:r>
          </w:p>
        </w:tc>
      </w:tr>
      <w:tr w:rsidR="006C134F" w14:paraId="698E9D37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78642890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35752163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로그인 - ID/PW찾기</w:t>
            </w:r>
          </w:p>
        </w:tc>
      </w:tr>
      <w:tr w:rsidR="006C134F" w14:paraId="1D7B1555" w14:textId="77777777" w:rsidTr="00CD69D9">
        <w:trPr>
          <w:trHeight w:val="10282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14:paraId="1F324769" w14:textId="77777777" w:rsidR="006C134F" w:rsidRDefault="006C134F">
            <w:pPr>
              <w:pStyle w:val="a8"/>
              <w:spacing w:line="240" w:lineRule="auto"/>
              <w:ind w:firstLine="100"/>
            </w:pPr>
          </w:p>
          <w:p w14:paraId="66EA475B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14:paraId="44C06173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R.S.P 로그인 화면에 접속한다</w:t>
            </w:r>
          </w:p>
          <w:p w14:paraId="23674821" w14:textId="77777777"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14:paraId="4C46DB2D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14:paraId="5553283C" w14:textId="77777777" w:rsidR="006C134F" w:rsidRDefault="00CD69D9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주액터 : 고객, 판매자</w:t>
            </w:r>
          </w:p>
          <w:p w14:paraId="723B6C4C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6CB68C07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14:paraId="3226E274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  <w:color w:val="0F0F0F"/>
              </w:rPr>
              <w:t xml:space="preserve"> ID찾기</w:t>
            </w:r>
          </w:p>
          <w:p w14:paraId="18CA4400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-1. 로그인 화면을 출력한다.</w:t>
            </w:r>
          </w:p>
          <w:p w14:paraId="229F6EE5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-2. ID찾기 버튼을 클릭한다.</w:t>
            </w:r>
          </w:p>
          <w:p w14:paraId="596E1830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-3. ID찾기 화면을 출력한다.</w:t>
            </w:r>
          </w:p>
          <w:p w14:paraId="6FA2D0D6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-4  이름과 전화번호를 입력받는다.</w:t>
            </w:r>
          </w:p>
          <w:p w14:paraId="5432950E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-5  정보가 일치하면 아이디의 일부분을 화면에 출력한다. </w:t>
            </w:r>
          </w:p>
          <w:p w14:paraId="338D28E8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A-01. 정보가 일치하지 않을 때                 </w:t>
            </w:r>
          </w:p>
          <w:p w14:paraId="4967188F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1325FC58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</w:rPr>
              <w:t>②</w:t>
            </w:r>
            <w:r>
              <w:rPr>
                <w:rFonts w:ascii="바탕체" w:eastAsia="바탕체" w:cs="바탕체"/>
                <w:color w:val="0F0F0F"/>
              </w:rPr>
              <w:t xml:space="preserve"> PW찾기</w:t>
            </w:r>
            <w:r>
              <w:tab/>
            </w:r>
          </w:p>
          <w:p w14:paraId="334E8001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②</w:t>
            </w:r>
            <w:r>
              <w:rPr>
                <w:rFonts w:ascii="바탕체" w:eastAsia="바탕체" w:cs="바탕체"/>
              </w:rPr>
              <w:t>-1. 로그인 화면을 출력한다.</w:t>
            </w:r>
          </w:p>
          <w:p w14:paraId="65917D81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②</w:t>
            </w:r>
            <w:r>
              <w:rPr>
                <w:rFonts w:ascii="바탕체" w:eastAsia="바탕체" w:cs="바탕체"/>
              </w:rPr>
              <w:t>-2. PW찾기 버튼을 클릭한다.</w:t>
            </w:r>
          </w:p>
          <w:p w14:paraId="1988A139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②</w:t>
            </w:r>
            <w:r>
              <w:rPr>
                <w:rFonts w:ascii="바탕체" w:eastAsia="바탕체" w:cs="바탕체"/>
              </w:rPr>
              <w:t>-3. PW찾기 화면을 출력한다.</w:t>
            </w:r>
          </w:p>
          <w:p w14:paraId="299DB5A4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②</w:t>
            </w:r>
            <w:r>
              <w:rPr>
                <w:rFonts w:ascii="바탕체" w:eastAsia="바탕체" w:cs="바탕체"/>
              </w:rPr>
              <w:t>-4  아이디와 전화번호를 입력받는다.</w:t>
            </w:r>
          </w:p>
          <w:p w14:paraId="224E1551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②</w:t>
            </w:r>
            <w:r>
              <w:rPr>
                <w:rFonts w:ascii="바탕체" w:eastAsia="바탕체" w:cs="바탕체"/>
              </w:rPr>
              <w:t xml:space="preserve">-5  정보가 일치하면 PW를 이메일로 전송한다.  </w:t>
            </w:r>
          </w:p>
          <w:p w14:paraId="28949BDE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A-01. 정보가 일치하지 않을 때 </w:t>
            </w:r>
          </w:p>
          <w:p w14:paraId="682C6C83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0B4BC7C4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대안흐름 A-01. 정보가 일치하지 않을 때 </w:t>
            </w:r>
          </w:p>
          <w:p w14:paraId="753B6C70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A-01-1. 정보가 잘못되었다는 경고화면을 출력한다.</w:t>
            </w:r>
          </w:p>
          <w:p w14:paraId="03BBF469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 w14:paraId="5C9C0D06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69AC97D0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14:paraId="1D48F156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14:paraId="125F43DE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6BBB4408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14:paraId="0A2DE371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</w:tc>
      </w:tr>
    </w:tbl>
    <w:p w14:paraId="15EE28F6" w14:textId="77777777" w:rsidR="006C134F" w:rsidRDefault="006C134F">
      <w:pPr>
        <w:rPr>
          <w:sz w:val="2"/>
        </w:rPr>
      </w:pPr>
    </w:p>
    <w:p w14:paraId="6CA618FE" w14:textId="77777777" w:rsidR="006C134F" w:rsidRDefault="006C134F">
      <w:pPr>
        <w:pStyle w:val="a8"/>
        <w:rPr>
          <w:rFonts w:ascii="바탕체" w:eastAsia="바탕체" w:cs="바탕체"/>
          <w:sz w:val="28"/>
          <w:szCs w:val="28"/>
        </w:rPr>
      </w:pPr>
    </w:p>
    <w:p w14:paraId="3B19A7E2" w14:textId="77777777" w:rsidR="00034495" w:rsidRDefault="00034495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798"/>
        <w:gridCol w:w="3473"/>
        <w:gridCol w:w="1524"/>
        <w:gridCol w:w="1985"/>
      </w:tblGrid>
      <w:tr w:rsidR="006C134F" w14:paraId="59751839" w14:textId="77777777" w:rsidTr="002F2CB0">
        <w:trPr>
          <w:trHeight w:val="520"/>
        </w:trPr>
        <w:tc>
          <w:tcPr>
            <w:tcW w:w="8779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14:paraId="624A5A3F" w14:textId="77777777" w:rsidR="006C134F" w:rsidRDefault="00CD69D9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6C134F" w14:paraId="63486FDD" w14:textId="77777777" w:rsidTr="002F2CB0">
        <w:trPr>
          <w:trHeight w:val="384"/>
        </w:trPr>
        <w:tc>
          <w:tcPr>
            <w:tcW w:w="17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7C2F2DC7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38FC1AC9" w14:textId="77777777" w:rsidR="006C134F" w:rsidRDefault="00CD69D9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R.S.P(Royal.Shop.Program)</w:t>
            </w:r>
          </w:p>
        </w:tc>
        <w:tc>
          <w:tcPr>
            <w:tcW w:w="15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3A9C75A6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1F5A38F9" w14:textId="77777777"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</w:p>
        </w:tc>
      </w:tr>
      <w:tr w:rsidR="006C134F" w14:paraId="3ED68445" w14:textId="77777777" w:rsidTr="002F2CB0">
        <w:trPr>
          <w:trHeight w:val="384"/>
        </w:trPr>
        <w:tc>
          <w:tcPr>
            <w:tcW w:w="17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6CF84F18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0CFF3572" w14:textId="77777777" w:rsidR="006C134F" w:rsidRDefault="00FA770B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회원가입</w:t>
            </w:r>
          </w:p>
        </w:tc>
        <w:tc>
          <w:tcPr>
            <w:tcW w:w="15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35B21548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0BE72DD9" w14:textId="77777777" w:rsidR="006C134F" w:rsidRDefault="00FA770B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2018.10.07</w:t>
            </w:r>
          </w:p>
        </w:tc>
      </w:tr>
      <w:tr w:rsidR="006C134F" w14:paraId="39E7057F" w14:textId="77777777" w:rsidTr="002F2CB0">
        <w:trPr>
          <w:trHeight w:val="384"/>
        </w:trPr>
        <w:tc>
          <w:tcPr>
            <w:tcW w:w="17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469D2BE0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16A8FDEE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RM-A01-002~ RM-A01-004</w:t>
            </w:r>
          </w:p>
        </w:tc>
        <w:tc>
          <w:tcPr>
            <w:tcW w:w="15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6C2246DC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7A0556FC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UC-A01-003</w:t>
            </w:r>
          </w:p>
        </w:tc>
      </w:tr>
      <w:tr w:rsidR="006C134F" w14:paraId="757C5860" w14:textId="77777777" w:rsidTr="002F2CB0">
        <w:trPr>
          <w:trHeight w:val="384"/>
        </w:trPr>
        <w:tc>
          <w:tcPr>
            <w:tcW w:w="17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6ECAAE07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6982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70833B06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회원가입</w:t>
            </w:r>
          </w:p>
        </w:tc>
      </w:tr>
      <w:tr w:rsidR="006C134F" w14:paraId="05CBA8E8" w14:textId="77777777" w:rsidTr="002F2CB0">
        <w:trPr>
          <w:trHeight w:val="10941"/>
        </w:trPr>
        <w:tc>
          <w:tcPr>
            <w:tcW w:w="8779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14:paraId="3E575D2D" w14:textId="77777777" w:rsidR="006C134F" w:rsidRDefault="006C134F" w:rsidP="002F2CB0">
            <w:pPr>
              <w:pStyle w:val="a8"/>
              <w:spacing w:line="240" w:lineRule="auto"/>
            </w:pPr>
          </w:p>
          <w:p w14:paraId="389E5C64" w14:textId="77777777" w:rsidR="006C134F" w:rsidRPr="002F2CB0" w:rsidRDefault="00CD69D9">
            <w:pPr>
              <w:pStyle w:val="a8"/>
              <w:spacing w:line="240" w:lineRule="auto"/>
              <w:rPr>
                <w:rFonts w:ascii="바탕체" w:eastAsia="바탕체" w:cs="바탕체"/>
                <w:sz w:val="16"/>
                <w:szCs w:val="16"/>
              </w:rPr>
            </w:pPr>
            <w:r w:rsidRPr="002F2CB0">
              <w:rPr>
                <w:rFonts w:ascii="바탕체" w:eastAsia="바탕체" w:cs="바탕체"/>
                <w:sz w:val="16"/>
                <w:szCs w:val="16"/>
              </w:rPr>
              <w:t>1. 개요</w:t>
            </w:r>
          </w:p>
          <w:p w14:paraId="2E4B4863" w14:textId="77777777" w:rsidR="006C134F" w:rsidRPr="002F2CB0" w:rsidRDefault="00CD69D9">
            <w:pPr>
              <w:pStyle w:val="a8"/>
              <w:spacing w:line="240" w:lineRule="auto"/>
              <w:rPr>
                <w:rFonts w:ascii="바탕체" w:eastAsia="바탕체" w:cs="바탕체"/>
                <w:sz w:val="16"/>
                <w:szCs w:val="16"/>
              </w:rPr>
            </w:pPr>
            <w:r w:rsidRPr="002F2CB0">
              <w:rPr>
                <w:rFonts w:ascii="바탕체" w:eastAsia="바탕체" w:cs="바탕체"/>
                <w:sz w:val="16"/>
                <w:szCs w:val="16"/>
              </w:rPr>
              <w:t xml:space="preserve"> R.S.P 회원가입 화면에 접속한다.</w:t>
            </w:r>
          </w:p>
          <w:p w14:paraId="1924D290" w14:textId="77777777" w:rsidR="006C134F" w:rsidRPr="002F2CB0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  <w:sz w:val="16"/>
                <w:szCs w:val="16"/>
              </w:rPr>
            </w:pPr>
            <w:r w:rsidRPr="002F2CB0">
              <w:rPr>
                <w:rFonts w:ascii="바탕체" w:eastAsia="바탕체" w:cs="바탕체"/>
                <w:color w:val="0F0F0F"/>
                <w:sz w:val="16"/>
                <w:szCs w:val="16"/>
              </w:rPr>
              <w:t>2. 관계</w:t>
            </w:r>
          </w:p>
          <w:p w14:paraId="34AE9490" w14:textId="77777777" w:rsidR="006C134F" w:rsidRPr="002F2CB0" w:rsidRDefault="00CD69D9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  <w:sz w:val="18"/>
              </w:rPr>
            </w:pPr>
            <w:r w:rsidRPr="002F2CB0">
              <w:rPr>
                <w:rFonts w:ascii="바탕체" w:eastAsia="바탕체" w:cs="바탕체"/>
                <w:color w:val="0F0F0F"/>
                <w:sz w:val="18"/>
              </w:rPr>
              <w:t xml:space="preserve">    * 주액터 : 고객, 판매자</w:t>
            </w:r>
          </w:p>
          <w:p w14:paraId="28861F45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3C6A746E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14:paraId="5B017C0C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  <w:sz w:val="16"/>
                <w:szCs w:val="16"/>
              </w:rPr>
            </w:pPr>
            <w:r>
              <w:rPr>
                <w:rFonts w:ascii="바탕체" w:eastAsia="바탕체" w:cs="바탕체"/>
              </w:rPr>
              <w:t xml:space="preserve">    </w:t>
            </w:r>
            <w:r>
              <w:rPr>
                <w:rFonts w:ascii="바탕체" w:eastAsia="바탕체" w:cs="바탕체"/>
                <w:sz w:val="16"/>
                <w:szCs w:val="16"/>
              </w:rPr>
              <w:t xml:space="preserve">* 기본흐름 </w:t>
            </w:r>
            <w:r>
              <w:rPr>
                <w:rFonts w:ascii="바탕체" w:eastAsia="바탕체" w:cs="바탕체"/>
                <w:color w:val="0F0F0F"/>
                <w:sz w:val="16"/>
                <w:szCs w:val="16"/>
              </w:rPr>
              <w:t>①</w:t>
            </w:r>
            <w:r>
              <w:rPr>
                <w:rFonts w:ascii="바탕체" w:eastAsia="바탕체" w:cs="바탕체"/>
                <w:color w:val="0F0F0F"/>
                <w:sz w:val="16"/>
                <w:szCs w:val="16"/>
              </w:rPr>
              <w:t xml:space="preserve"> 고객전용 회원가입</w:t>
            </w:r>
          </w:p>
          <w:p w14:paraId="6300BB43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sz w:val="16"/>
                <w:szCs w:val="16"/>
              </w:rPr>
            </w:pPr>
            <w:r>
              <w:rPr>
                <w:rFonts w:ascii="바탕체" w:eastAsia="바탕체" w:cs="바탕체"/>
                <w:sz w:val="16"/>
                <w:szCs w:val="16"/>
              </w:rPr>
              <w:t xml:space="preserve">        </w:t>
            </w:r>
            <w:r>
              <w:rPr>
                <w:rFonts w:ascii="바탕체" w:eastAsia="바탕체" w:cs="바탕체"/>
                <w:sz w:val="16"/>
                <w:szCs w:val="16"/>
              </w:rPr>
              <w:t>①</w:t>
            </w:r>
            <w:r>
              <w:rPr>
                <w:rFonts w:ascii="바탕체" w:eastAsia="바탕체" w:cs="바탕체"/>
                <w:sz w:val="16"/>
                <w:szCs w:val="16"/>
              </w:rPr>
              <w:t>-1. 로그인 화면을 출력한다.</w:t>
            </w:r>
          </w:p>
          <w:p w14:paraId="2E1CF08D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sz w:val="16"/>
                <w:szCs w:val="16"/>
              </w:rPr>
            </w:pPr>
            <w:r>
              <w:rPr>
                <w:rFonts w:ascii="바탕체" w:eastAsia="바탕체" w:cs="바탕체"/>
                <w:sz w:val="16"/>
                <w:szCs w:val="16"/>
              </w:rPr>
              <w:t xml:space="preserve">        </w:t>
            </w:r>
            <w:r>
              <w:rPr>
                <w:rFonts w:ascii="바탕체" w:eastAsia="바탕체" w:cs="바탕체"/>
                <w:sz w:val="16"/>
                <w:szCs w:val="16"/>
              </w:rPr>
              <w:t>①</w:t>
            </w:r>
            <w:r>
              <w:rPr>
                <w:rFonts w:ascii="바탕체" w:eastAsia="바탕체" w:cs="바탕체"/>
                <w:sz w:val="16"/>
                <w:szCs w:val="16"/>
              </w:rPr>
              <w:t>-2. 회원가입 버튼을 클릭한다.</w:t>
            </w:r>
          </w:p>
          <w:p w14:paraId="27452AB0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sz w:val="16"/>
                <w:szCs w:val="16"/>
              </w:rPr>
            </w:pPr>
            <w:r>
              <w:rPr>
                <w:rFonts w:ascii="바탕체" w:eastAsia="바탕체" w:cs="바탕체"/>
                <w:sz w:val="16"/>
                <w:szCs w:val="16"/>
              </w:rPr>
              <w:t xml:space="preserve">        </w:t>
            </w:r>
            <w:r>
              <w:rPr>
                <w:rFonts w:ascii="바탕체" w:eastAsia="바탕체" w:cs="바탕체"/>
                <w:sz w:val="16"/>
                <w:szCs w:val="16"/>
              </w:rPr>
              <w:t>①</w:t>
            </w:r>
            <w:r>
              <w:rPr>
                <w:rFonts w:ascii="바탕체" w:eastAsia="바탕체" w:cs="바탕체"/>
                <w:sz w:val="16"/>
                <w:szCs w:val="16"/>
              </w:rPr>
              <w:t>-3. 고객 회원가입 버튼을 클릭한다.</w:t>
            </w:r>
          </w:p>
          <w:p w14:paraId="23837722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sz w:val="16"/>
                <w:szCs w:val="16"/>
              </w:rPr>
            </w:pPr>
            <w:r>
              <w:rPr>
                <w:rFonts w:ascii="바탕체" w:eastAsia="바탕체" w:cs="바탕체"/>
                <w:sz w:val="16"/>
                <w:szCs w:val="16"/>
              </w:rPr>
              <w:t xml:space="preserve">        </w:t>
            </w:r>
            <w:r>
              <w:rPr>
                <w:rFonts w:ascii="바탕체" w:eastAsia="바탕체" w:cs="바탕체"/>
                <w:sz w:val="16"/>
                <w:szCs w:val="16"/>
              </w:rPr>
              <w:t>①</w:t>
            </w:r>
            <w:r>
              <w:rPr>
                <w:rFonts w:ascii="바탕체" w:eastAsia="바탕체" w:cs="바탕체"/>
                <w:sz w:val="16"/>
                <w:szCs w:val="16"/>
              </w:rPr>
              <w:t>-4. 회원가입 화면을 출력한다.</w:t>
            </w:r>
          </w:p>
          <w:p w14:paraId="057E1AFD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sz w:val="16"/>
                <w:szCs w:val="16"/>
              </w:rPr>
            </w:pPr>
            <w:r>
              <w:rPr>
                <w:rFonts w:ascii="바탕체" w:eastAsia="바탕체" w:cs="바탕체"/>
                <w:sz w:val="16"/>
                <w:szCs w:val="16"/>
              </w:rPr>
              <w:t xml:space="preserve">        </w:t>
            </w:r>
            <w:r>
              <w:rPr>
                <w:rFonts w:ascii="바탕체" w:eastAsia="바탕체" w:cs="바탕체"/>
                <w:sz w:val="16"/>
                <w:szCs w:val="16"/>
              </w:rPr>
              <w:t>①</w:t>
            </w:r>
            <w:r>
              <w:rPr>
                <w:rFonts w:ascii="바탕체" w:eastAsia="바탕체" w:cs="바탕체"/>
                <w:sz w:val="16"/>
                <w:szCs w:val="16"/>
              </w:rPr>
              <w:t>-5. 개인정보를 입력한다.</w:t>
            </w:r>
          </w:p>
          <w:p w14:paraId="51DE01E6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sz w:val="16"/>
                <w:szCs w:val="16"/>
              </w:rPr>
            </w:pPr>
            <w:r>
              <w:rPr>
                <w:rFonts w:ascii="바탕체" w:eastAsia="바탕체" w:cs="바탕체"/>
                <w:sz w:val="16"/>
                <w:szCs w:val="16"/>
              </w:rPr>
              <w:t xml:space="preserve">        </w:t>
            </w:r>
            <w:r>
              <w:rPr>
                <w:rFonts w:ascii="바탕체" w:eastAsia="바탕체" w:cs="바탕체"/>
                <w:sz w:val="16"/>
                <w:szCs w:val="16"/>
              </w:rPr>
              <w:t>①</w:t>
            </w:r>
            <w:r>
              <w:rPr>
                <w:rFonts w:ascii="바탕체" w:eastAsia="바탕체" w:cs="바탕체"/>
                <w:sz w:val="16"/>
                <w:szCs w:val="16"/>
              </w:rPr>
              <w:t>-6. 아이디 중복확인 검사를 한다.</w:t>
            </w:r>
          </w:p>
          <w:p w14:paraId="4CFBB1EA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sz w:val="16"/>
                <w:szCs w:val="16"/>
              </w:rPr>
            </w:pPr>
            <w:r>
              <w:rPr>
                <w:rFonts w:ascii="바탕체" w:eastAsia="바탕체" w:cs="바탕체"/>
                <w:sz w:val="16"/>
                <w:szCs w:val="16"/>
              </w:rPr>
              <w:t xml:space="preserve">        A-01. 아이디가 이미 존재 할때</w:t>
            </w:r>
          </w:p>
          <w:p w14:paraId="6EE54448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sz w:val="16"/>
                <w:szCs w:val="16"/>
              </w:rPr>
            </w:pPr>
            <w:r>
              <w:rPr>
                <w:rFonts w:ascii="바탕체" w:eastAsia="바탕체" w:cs="바탕체"/>
                <w:sz w:val="16"/>
                <w:szCs w:val="16"/>
              </w:rPr>
              <w:t xml:space="preserve">        </w:t>
            </w:r>
            <w:r>
              <w:rPr>
                <w:rFonts w:ascii="바탕체" w:eastAsia="바탕체" w:cs="바탕체"/>
                <w:sz w:val="16"/>
                <w:szCs w:val="16"/>
              </w:rPr>
              <w:t>①</w:t>
            </w:r>
            <w:r>
              <w:rPr>
                <w:rFonts w:ascii="바탕체" w:eastAsia="바탕체" w:cs="바탕체"/>
                <w:sz w:val="16"/>
                <w:szCs w:val="16"/>
              </w:rPr>
              <w:t>-7. 캡챠 이미지의 값을 입력한다.</w:t>
            </w:r>
          </w:p>
          <w:p w14:paraId="6C797C09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sz w:val="16"/>
                <w:szCs w:val="16"/>
              </w:rPr>
            </w:pPr>
            <w:r>
              <w:rPr>
                <w:rFonts w:ascii="바탕체" w:eastAsia="바탕체" w:cs="바탕체"/>
                <w:sz w:val="16"/>
                <w:szCs w:val="16"/>
              </w:rPr>
              <w:t xml:space="preserve">        A-02. 캡챠 이미지의 값이 일치하지 않을 때</w:t>
            </w:r>
          </w:p>
          <w:p w14:paraId="0B98451B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sz w:val="16"/>
                <w:szCs w:val="16"/>
              </w:rPr>
            </w:pPr>
            <w:r>
              <w:rPr>
                <w:rFonts w:ascii="바탕체" w:eastAsia="바탕체" w:cs="바탕체"/>
                <w:sz w:val="16"/>
                <w:szCs w:val="16"/>
              </w:rPr>
              <w:t xml:space="preserve">        </w:t>
            </w:r>
            <w:r>
              <w:rPr>
                <w:rFonts w:ascii="바탕체" w:eastAsia="바탕체" w:cs="바탕체"/>
                <w:sz w:val="16"/>
                <w:szCs w:val="16"/>
              </w:rPr>
              <w:t>①</w:t>
            </w:r>
            <w:r>
              <w:rPr>
                <w:rFonts w:ascii="바탕체" w:eastAsia="바탕체" w:cs="바탕체"/>
                <w:sz w:val="16"/>
                <w:szCs w:val="16"/>
              </w:rPr>
              <w:t>-8. 회원가입이 완료되고 로그인 화면으로 전환된다.</w:t>
            </w:r>
          </w:p>
          <w:p w14:paraId="6B9FDC92" w14:textId="77777777" w:rsidR="006C134F" w:rsidRPr="002F2CB0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  <w:sz w:val="16"/>
                <w:szCs w:val="16"/>
              </w:rPr>
            </w:pPr>
            <w:r>
              <w:rPr>
                <w:rFonts w:ascii="바탕체" w:eastAsia="바탕체" w:cs="바탕체"/>
                <w:sz w:val="16"/>
                <w:szCs w:val="16"/>
              </w:rPr>
              <w:t xml:space="preserve">        A-03. 입력하지 않은 정보가 있을 때</w:t>
            </w:r>
          </w:p>
          <w:p w14:paraId="6EDDBCFB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sz w:val="16"/>
                <w:szCs w:val="16"/>
              </w:rPr>
            </w:pPr>
          </w:p>
          <w:p w14:paraId="4BA7D169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  <w:sz w:val="16"/>
                <w:szCs w:val="16"/>
              </w:rPr>
            </w:pPr>
            <w:r>
              <w:rPr>
                <w:rFonts w:ascii="바탕체" w:eastAsia="바탕체" w:cs="바탕체"/>
                <w:sz w:val="16"/>
                <w:szCs w:val="16"/>
              </w:rPr>
              <w:t xml:space="preserve">       기본흐름 </w:t>
            </w:r>
            <w:r>
              <w:rPr>
                <w:rFonts w:ascii="바탕체" w:eastAsia="바탕체" w:cs="바탕체"/>
                <w:sz w:val="16"/>
                <w:szCs w:val="16"/>
              </w:rPr>
              <w:t>②</w:t>
            </w:r>
            <w:r>
              <w:rPr>
                <w:rFonts w:ascii="바탕체" w:eastAsia="바탕체" w:cs="바탕체"/>
                <w:color w:val="0F0F0F"/>
                <w:sz w:val="16"/>
                <w:szCs w:val="16"/>
              </w:rPr>
              <w:t xml:space="preserve"> 판매자전용 회원가입</w:t>
            </w:r>
          </w:p>
          <w:p w14:paraId="0019761A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sz w:val="16"/>
                <w:szCs w:val="16"/>
              </w:rPr>
            </w:pPr>
            <w:r>
              <w:rPr>
                <w:rFonts w:ascii="바탕체" w:eastAsia="바탕체" w:cs="바탕체"/>
                <w:sz w:val="16"/>
                <w:szCs w:val="16"/>
              </w:rPr>
              <w:t xml:space="preserve">        </w:t>
            </w:r>
            <w:r>
              <w:rPr>
                <w:rFonts w:ascii="바탕체" w:eastAsia="바탕체" w:cs="바탕체"/>
                <w:sz w:val="16"/>
                <w:szCs w:val="16"/>
              </w:rPr>
              <w:t>②</w:t>
            </w:r>
            <w:r>
              <w:rPr>
                <w:rFonts w:ascii="바탕체" w:eastAsia="바탕체" w:cs="바탕체"/>
                <w:sz w:val="16"/>
                <w:szCs w:val="16"/>
              </w:rPr>
              <w:t>-1. 로그인 화면을 출력한다.</w:t>
            </w:r>
          </w:p>
          <w:p w14:paraId="6BD46576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sz w:val="16"/>
                <w:szCs w:val="16"/>
              </w:rPr>
            </w:pPr>
            <w:r>
              <w:rPr>
                <w:rFonts w:ascii="바탕체" w:eastAsia="바탕체" w:cs="바탕체"/>
                <w:sz w:val="16"/>
                <w:szCs w:val="16"/>
              </w:rPr>
              <w:t xml:space="preserve">        </w:t>
            </w:r>
            <w:r>
              <w:rPr>
                <w:rFonts w:ascii="바탕체" w:eastAsia="바탕체" w:cs="바탕체"/>
                <w:sz w:val="16"/>
                <w:szCs w:val="16"/>
              </w:rPr>
              <w:t>②</w:t>
            </w:r>
            <w:r>
              <w:rPr>
                <w:rFonts w:ascii="바탕체" w:eastAsia="바탕체" w:cs="바탕체"/>
                <w:sz w:val="16"/>
                <w:szCs w:val="16"/>
              </w:rPr>
              <w:t>-2. 회원가입 버튼을 클릭한다.</w:t>
            </w:r>
          </w:p>
          <w:p w14:paraId="4E454B8A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sz w:val="16"/>
                <w:szCs w:val="16"/>
              </w:rPr>
            </w:pPr>
            <w:r>
              <w:rPr>
                <w:rFonts w:ascii="바탕체" w:eastAsia="바탕체" w:cs="바탕체"/>
                <w:sz w:val="16"/>
                <w:szCs w:val="16"/>
              </w:rPr>
              <w:t xml:space="preserve">        </w:t>
            </w:r>
            <w:r>
              <w:rPr>
                <w:rFonts w:ascii="바탕체" w:eastAsia="바탕체" w:cs="바탕체"/>
                <w:sz w:val="16"/>
                <w:szCs w:val="16"/>
              </w:rPr>
              <w:t>②</w:t>
            </w:r>
            <w:r>
              <w:rPr>
                <w:rFonts w:ascii="바탕체" w:eastAsia="바탕체" w:cs="바탕체"/>
                <w:sz w:val="16"/>
                <w:szCs w:val="16"/>
              </w:rPr>
              <w:t>-3. 판매자 회원가입 버튼을 클릭한다.</w:t>
            </w:r>
          </w:p>
          <w:p w14:paraId="536FD55B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sz w:val="16"/>
                <w:szCs w:val="16"/>
              </w:rPr>
            </w:pPr>
            <w:r>
              <w:rPr>
                <w:rFonts w:ascii="바탕체" w:eastAsia="바탕체" w:cs="바탕체"/>
                <w:sz w:val="16"/>
                <w:szCs w:val="16"/>
              </w:rPr>
              <w:t xml:space="preserve">        </w:t>
            </w:r>
            <w:r>
              <w:rPr>
                <w:rFonts w:ascii="바탕체" w:eastAsia="바탕체" w:cs="바탕체"/>
                <w:sz w:val="16"/>
                <w:szCs w:val="16"/>
              </w:rPr>
              <w:t>②</w:t>
            </w:r>
            <w:r>
              <w:rPr>
                <w:rFonts w:ascii="바탕체" w:eastAsia="바탕체" w:cs="바탕체"/>
                <w:sz w:val="16"/>
                <w:szCs w:val="16"/>
              </w:rPr>
              <w:t>-4. 회원가입 화면을 출력한다.</w:t>
            </w:r>
          </w:p>
          <w:p w14:paraId="0458F74D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sz w:val="16"/>
                <w:szCs w:val="16"/>
              </w:rPr>
            </w:pPr>
            <w:r>
              <w:rPr>
                <w:rFonts w:ascii="바탕체" w:eastAsia="바탕체" w:cs="바탕체"/>
                <w:sz w:val="16"/>
                <w:szCs w:val="16"/>
              </w:rPr>
              <w:t xml:space="preserve">        </w:t>
            </w:r>
            <w:r>
              <w:rPr>
                <w:rFonts w:ascii="바탕체" w:eastAsia="바탕체" w:cs="바탕체"/>
                <w:sz w:val="16"/>
                <w:szCs w:val="16"/>
              </w:rPr>
              <w:t>②</w:t>
            </w:r>
            <w:r>
              <w:rPr>
                <w:rFonts w:ascii="바탕체" w:eastAsia="바탕체" w:cs="바탕체"/>
                <w:sz w:val="16"/>
                <w:szCs w:val="16"/>
              </w:rPr>
              <w:t>-5. 개인정보를 입력한다.</w:t>
            </w:r>
          </w:p>
          <w:p w14:paraId="64140662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sz w:val="16"/>
                <w:szCs w:val="16"/>
              </w:rPr>
            </w:pPr>
            <w:r>
              <w:rPr>
                <w:rFonts w:ascii="바탕체" w:eastAsia="바탕체" w:cs="바탕체"/>
                <w:sz w:val="16"/>
                <w:szCs w:val="16"/>
              </w:rPr>
              <w:t xml:space="preserve">        </w:t>
            </w:r>
            <w:r>
              <w:rPr>
                <w:rFonts w:ascii="바탕체" w:eastAsia="바탕체" w:cs="바탕체"/>
                <w:sz w:val="16"/>
                <w:szCs w:val="16"/>
              </w:rPr>
              <w:t>②</w:t>
            </w:r>
            <w:r>
              <w:rPr>
                <w:rFonts w:ascii="바탕체" w:eastAsia="바탕체" w:cs="바탕체"/>
                <w:sz w:val="16"/>
                <w:szCs w:val="16"/>
              </w:rPr>
              <w:t>-6. 아이디 중복확인 검사를 한다.</w:t>
            </w:r>
          </w:p>
          <w:p w14:paraId="6F45CD64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sz w:val="16"/>
                <w:szCs w:val="16"/>
              </w:rPr>
            </w:pPr>
            <w:r>
              <w:rPr>
                <w:rFonts w:ascii="바탕체" w:eastAsia="바탕체" w:cs="바탕체"/>
                <w:sz w:val="16"/>
                <w:szCs w:val="16"/>
              </w:rPr>
              <w:t xml:space="preserve">        A-01. 아이디가 이미 존재 할때</w:t>
            </w:r>
          </w:p>
          <w:p w14:paraId="63E575D4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sz w:val="16"/>
                <w:szCs w:val="16"/>
              </w:rPr>
            </w:pPr>
            <w:r>
              <w:rPr>
                <w:rFonts w:ascii="바탕체" w:eastAsia="바탕체" w:cs="바탕체"/>
                <w:sz w:val="16"/>
                <w:szCs w:val="16"/>
              </w:rPr>
              <w:t xml:space="preserve">        </w:t>
            </w:r>
            <w:r>
              <w:rPr>
                <w:rFonts w:ascii="바탕체" w:eastAsia="바탕체" w:cs="바탕체"/>
                <w:sz w:val="16"/>
                <w:szCs w:val="16"/>
              </w:rPr>
              <w:t>②</w:t>
            </w:r>
            <w:r>
              <w:rPr>
                <w:rFonts w:ascii="바탕체" w:eastAsia="바탕체" w:cs="바탕체"/>
                <w:sz w:val="16"/>
                <w:szCs w:val="16"/>
              </w:rPr>
              <w:t>-7. 캡챠 이미지의 값을 입력한다.</w:t>
            </w:r>
          </w:p>
          <w:p w14:paraId="74E633A2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sz w:val="16"/>
                <w:szCs w:val="16"/>
              </w:rPr>
            </w:pPr>
            <w:r>
              <w:rPr>
                <w:rFonts w:ascii="바탕체" w:eastAsia="바탕체" w:cs="바탕체"/>
                <w:sz w:val="16"/>
                <w:szCs w:val="16"/>
              </w:rPr>
              <w:t xml:space="preserve">        A-02. 캡챠 이미지의 값이 일치하지 않을 때</w:t>
            </w:r>
          </w:p>
          <w:p w14:paraId="3E57C417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sz w:val="16"/>
                <w:szCs w:val="16"/>
              </w:rPr>
            </w:pPr>
            <w:r>
              <w:rPr>
                <w:rFonts w:ascii="바탕체" w:eastAsia="바탕체" w:cs="바탕체"/>
                <w:sz w:val="16"/>
                <w:szCs w:val="16"/>
              </w:rPr>
              <w:t xml:space="preserve">        </w:t>
            </w:r>
            <w:r>
              <w:rPr>
                <w:rFonts w:ascii="바탕체" w:eastAsia="바탕체" w:cs="바탕체"/>
                <w:sz w:val="16"/>
                <w:szCs w:val="16"/>
              </w:rPr>
              <w:t>②</w:t>
            </w:r>
            <w:r>
              <w:rPr>
                <w:rFonts w:ascii="바탕체" w:eastAsia="바탕체" w:cs="바탕체"/>
                <w:sz w:val="16"/>
                <w:szCs w:val="16"/>
              </w:rPr>
              <w:t>-8. 회원가입이 완료되고 로그인 화면으로 전환된다.</w:t>
            </w:r>
          </w:p>
          <w:p w14:paraId="480A721C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sz w:val="16"/>
                <w:szCs w:val="16"/>
              </w:rPr>
            </w:pPr>
            <w:r>
              <w:rPr>
                <w:rFonts w:ascii="바탕체" w:eastAsia="바탕체" w:cs="바탕체"/>
                <w:sz w:val="16"/>
                <w:szCs w:val="16"/>
              </w:rPr>
              <w:t xml:space="preserve">        A-03. 입력하지 않은 정보가 있을 때</w:t>
            </w:r>
          </w:p>
          <w:p w14:paraId="53C86826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sz w:val="16"/>
                <w:szCs w:val="16"/>
              </w:rPr>
            </w:pPr>
          </w:p>
          <w:p w14:paraId="4A505AB0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sz w:val="16"/>
                <w:szCs w:val="16"/>
              </w:rPr>
            </w:pPr>
            <w:r>
              <w:rPr>
                <w:rFonts w:ascii="바탕체" w:eastAsia="바탕체" w:cs="바탕체"/>
                <w:sz w:val="16"/>
                <w:szCs w:val="16"/>
              </w:rPr>
              <w:t xml:space="preserve">    * 대안흐름 A-01. 아이디가 이미 존재 할때</w:t>
            </w:r>
          </w:p>
          <w:p w14:paraId="07B3E676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sz w:val="16"/>
                <w:szCs w:val="16"/>
              </w:rPr>
            </w:pPr>
            <w:r>
              <w:tab/>
            </w:r>
            <w:r>
              <w:rPr>
                <w:rFonts w:ascii="바탕체" w:eastAsia="바탕체" w:cs="바탕체"/>
                <w:sz w:val="16"/>
                <w:szCs w:val="16"/>
              </w:rPr>
              <w:t>A-01-1. 아이디가 중복된다는 경고화면을 출력한다.</w:t>
            </w:r>
          </w:p>
          <w:p w14:paraId="1B9CEC26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sz w:val="16"/>
                <w:szCs w:val="16"/>
              </w:rPr>
            </w:pPr>
            <w:r>
              <w:rPr>
                <w:rFonts w:ascii="바탕체" w:eastAsia="바탕체" w:cs="바탕체"/>
                <w:sz w:val="16"/>
                <w:szCs w:val="16"/>
              </w:rPr>
              <w:t xml:space="preserve">      대안흐름 A-02. 캡챠 이미지의 값이 일치하지 않을 때</w:t>
            </w:r>
          </w:p>
          <w:p w14:paraId="6E1C38E1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sz w:val="16"/>
                <w:szCs w:val="16"/>
              </w:rPr>
            </w:pPr>
            <w:r>
              <w:rPr>
                <w:rFonts w:ascii="바탕체" w:eastAsia="바탕체" w:cs="바탕체"/>
                <w:sz w:val="16"/>
                <w:szCs w:val="16"/>
              </w:rPr>
              <w:t xml:space="preserve">        A-02-1. 일치하지 않는다는 경고화면을 출력한다.</w:t>
            </w:r>
          </w:p>
          <w:p w14:paraId="4BBF1017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sz w:val="16"/>
                <w:szCs w:val="16"/>
              </w:rPr>
            </w:pPr>
            <w:r>
              <w:rPr>
                <w:rFonts w:ascii="바탕체" w:eastAsia="바탕체" w:cs="바탕체"/>
                <w:sz w:val="16"/>
                <w:szCs w:val="16"/>
              </w:rPr>
              <w:t xml:space="preserve">        A-02-2. 캡챠 이미지가 새로 생기고 값을 다시 입력받는다.</w:t>
            </w:r>
          </w:p>
          <w:p w14:paraId="7BD92209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sz w:val="16"/>
                <w:szCs w:val="16"/>
              </w:rPr>
            </w:pPr>
            <w:r>
              <w:rPr>
                <w:rFonts w:ascii="바탕체" w:eastAsia="바탕체" w:cs="바탕체"/>
                <w:sz w:val="16"/>
                <w:szCs w:val="16"/>
              </w:rPr>
              <w:t xml:space="preserve">      대안흐름 A-03. 입력하지 않은 정보가 있을 때</w:t>
            </w:r>
          </w:p>
          <w:p w14:paraId="53FBB1BF" w14:textId="77777777" w:rsidR="006C134F" w:rsidRPr="00A22B15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sz w:val="16"/>
                <w:szCs w:val="16"/>
              </w:rPr>
            </w:pPr>
            <w:r>
              <w:rPr>
                <w:rFonts w:ascii="바탕체" w:eastAsia="바탕체" w:cs="바탕체"/>
                <w:sz w:val="16"/>
                <w:szCs w:val="16"/>
              </w:rPr>
              <w:t xml:space="preserve">        A-03-1. 입력하지 않은 정보가 있다는 화면을 출력한다. </w:t>
            </w:r>
          </w:p>
          <w:p w14:paraId="79DEDD9A" w14:textId="77777777" w:rsidR="006C134F" w:rsidRPr="002F2CB0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  <w:sz w:val="18"/>
                <w:szCs w:val="18"/>
              </w:rPr>
            </w:pPr>
            <w:r w:rsidRPr="002F2CB0">
              <w:rPr>
                <w:rFonts w:ascii="바탕체" w:eastAsia="바탕체" w:cs="바탕체"/>
                <w:color w:val="0F0F0F"/>
                <w:sz w:val="18"/>
                <w:szCs w:val="18"/>
              </w:rPr>
              <w:t xml:space="preserve">4. 비즈니스 규칙 </w:t>
            </w:r>
          </w:p>
          <w:p w14:paraId="75E84864" w14:textId="77777777" w:rsidR="006C134F" w:rsidRPr="002F2CB0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sz w:val="18"/>
                <w:szCs w:val="18"/>
              </w:rPr>
            </w:pPr>
            <w:r w:rsidRPr="002F2CB0">
              <w:rPr>
                <w:rFonts w:ascii="바탕체" w:eastAsia="바탕체" w:cs="바탕체"/>
                <w:sz w:val="18"/>
                <w:szCs w:val="18"/>
              </w:rPr>
              <w:t xml:space="preserve">   N/A</w:t>
            </w:r>
          </w:p>
          <w:p w14:paraId="6B2E1073" w14:textId="77777777" w:rsidR="006C134F" w:rsidRPr="002F2CB0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  <w:sz w:val="16"/>
                <w:szCs w:val="16"/>
              </w:rPr>
            </w:pPr>
            <w:r w:rsidRPr="002F2CB0">
              <w:rPr>
                <w:rFonts w:ascii="바탕체" w:eastAsia="바탕체" w:cs="바탕체"/>
                <w:color w:val="0F0F0F"/>
                <w:sz w:val="16"/>
                <w:szCs w:val="16"/>
              </w:rPr>
              <w:t>5. 특별요구사항</w:t>
            </w:r>
          </w:p>
          <w:p w14:paraId="6139E9D0" w14:textId="77777777" w:rsidR="006C134F" w:rsidRPr="00A22B15" w:rsidRDefault="00CD69D9" w:rsidP="00A22B15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 w:rsidRPr="002F2CB0">
              <w:rPr>
                <w:rFonts w:ascii="바탕체" w:eastAsia="바탕체" w:cs="바탕체"/>
                <w:sz w:val="16"/>
                <w:szCs w:val="16"/>
              </w:rPr>
              <w:t xml:space="preserve">   N/A</w:t>
            </w:r>
          </w:p>
        </w:tc>
      </w:tr>
    </w:tbl>
    <w:p w14:paraId="711B85AC" w14:textId="77777777" w:rsidR="00034495" w:rsidRDefault="00034495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6C134F" w14:paraId="1536C3A2" w14:textId="77777777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14:paraId="47E41CEE" w14:textId="77777777" w:rsidR="006C134F" w:rsidRDefault="00CD69D9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6C134F" w14:paraId="7121900A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70FBEA47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0B578A20" w14:textId="624DA0F7" w:rsidR="006C134F" w:rsidRDefault="007A2F10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H.W(Home.War)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385AA97E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092525A3" w14:textId="77777777"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</w:p>
        </w:tc>
      </w:tr>
      <w:tr w:rsidR="006C134F" w14:paraId="7EF211EC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2F9FC7D2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1FC18441" w14:textId="77777777" w:rsidR="006C134F" w:rsidRDefault="00FA770B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마이페이지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5DFB7798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1327F516" w14:textId="77777777" w:rsidR="006C134F" w:rsidRDefault="00FA770B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2018.10.07</w:t>
            </w:r>
          </w:p>
        </w:tc>
      </w:tr>
      <w:tr w:rsidR="006C134F" w14:paraId="4DADB980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27A68F22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3BCDE3B1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RM-A01-005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64A4DD0F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23C16789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UC-A01-004</w:t>
            </w:r>
          </w:p>
        </w:tc>
      </w:tr>
      <w:tr w:rsidR="006C134F" w14:paraId="4DFC36F1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1CB24F53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7F99E53C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고객/판매자 정보조회</w:t>
            </w:r>
          </w:p>
        </w:tc>
      </w:tr>
      <w:tr w:rsidR="006C134F" w14:paraId="5FDA97B1" w14:textId="77777777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14:paraId="5FD49709" w14:textId="77777777" w:rsidR="006C134F" w:rsidRDefault="006C134F">
            <w:pPr>
              <w:pStyle w:val="a8"/>
              <w:spacing w:line="240" w:lineRule="auto"/>
              <w:ind w:firstLine="100"/>
            </w:pPr>
          </w:p>
          <w:p w14:paraId="79B32C27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14:paraId="69B1C5FB" w14:textId="1CC9E629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  <w:r w:rsidR="002455B8">
              <w:rPr>
                <w:rFonts w:ascii="바탕체" w:eastAsia="바탕체" w:cs="바탕체"/>
                <w:color w:val="282828"/>
              </w:rPr>
              <w:t>H.W</w:t>
            </w:r>
            <w:r w:rsidR="002455B8">
              <w:rPr>
                <w:rFonts w:ascii="바탕체" w:eastAsia="바탕체" w:cs="바탕체"/>
              </w:rPr>
              <w:t xml:space="preserve"> </w:t>
            </w:r>
            <w:r>
              <w:rPr>
                <w:rFonts w:ascii="바탕체" w:eastAsia="바탕체" w:cs="바탕체"/>
              </w:rPr>
              <w:t>마이페이지에 접속한다.</w:t>
            </w:r>
          </w:p>
          <w:p w14:paraId="64052B16" w14:textId="77777777"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14:paraId="3552E354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14:paraId="47E7DC6A" w14:textId="77777777" w:rsidR="006C134F" w:rsidRDefault="00CD69D9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주액터 : 고객, 판매자</w:t>
            </w:r>
          </w:p>
          <w:p w14:paraId="24FFB29D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0073FE4A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14:paraId="7CEF1AC5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  <w:color w:val="0F0F0F"/>
              </w:rPr>
              <w:t xml:space="preserve"> 마이페이지에 접속한다.</w:t>
            </w:r>
          </w:p>
          <w:p w14:paraId="7BE2F91E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-1. 회원정보 버튼을 클릭한다.</w:t>
            </w:r>
          </w:p>
          <w:p w14:paraId="4D7BDB86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-2. PW 입력창을 출력한다.</w:t>
            </w:r>
          </w:p>
          <w:p w14:paraId="23A1859D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-3. PW가 일치하면 고객의 기본정보를 출력한다.</w:t>
            </w:r>
          </w:p>
          <w:p w14:paraId="068F9B06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      (등급/기본정보/구매횟수)</w:t>
            </w:r>
          </w:p>
          <w:p w14:paraId="4E3AF77E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 A-01. PW가 일치하지 않을 때</w:t>
            </w:r>
          </w:p>
          <w:p w14:paraId="47356D19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67A72721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대안흐름 A-01. PW가 일치하지 않을 때</w:t>
            </w:r>
          </w:p>
          <w:p w14:paraId="12950F08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A-01-1. 일치하지 않다는 경고화면을 출력한다.</w:t>
            </w:r>
          </w:p>
          <w:p w14:paraId="7B6E6AE9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 w14:paraId="56087803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1DF0DF3D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14:paraId="3CB0D9F6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14:paraId="67A6920C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7C3DD4D6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14:paraId="6B1B06F5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14:paraId="06E6D088" w14:textId="77777777"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14:paraId="5FFA5A88" w14:textId="77777777" w:rsidR="006C134F" w:rsidRDefault="006C134F">
      <w:pPr>
        <w:rPr>
          <w:sz w:val="2"/>
        </w:rPr>
      </w:pPr>
    </w:p>
    <w:p w14:paraId="22700F91" w14:textId="77777777" w:rsidR="006C134F" w:rsidRDefault="006C134F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6C134F" w14:paraId="08D7C844" w14:textId="77777777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14:paraId="4011E054" w14:textId="77777777" w:rsidR="006C134F" w:rsidRDefault="00CD69D9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6C134F" w14:paraId="37E0735B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592A92B2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514AA721" w14:textId="77777777" w:rsidR="006C134F" w:rsidRDefault="00CD69D9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R.S.P(Royal.Shop.Program)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37FA8F7B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225F2A24" w14:textId="77777777"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</w:p>
        </w:tc>
      </w:tr>
      <w:tr w:rsidR="006C134F" w14:paraId="114C9480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38B64074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42D3662D" w14:textId="77777777" w:rsidR="006C134F" w:rsidRDefault="000C545F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마이페이지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4303A37D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7DA3D5C3" w14:textId="77777777" w:rsidR="006C134F" w:rsidRDefault="000C545F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2018.10.07</w:t>
            </w:r>
          </w:p>
        </w:tc>
      </w:tr>
      <w:tr w:rsidR="006C134F" w14:paraId="39F225A2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41E9B350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3D90E279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RM-A01-005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7A4D10B3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79868D92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UC-A01-005</w:t>
            </w:r>
          </w:p>
        </w:tc>
      </w:tr>
      <w:tr w:rsidR="006C134F" w14:paraId="09183787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199A7A9E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565EACCE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고객/판매자 정보수정</w:t>
            </w:r>
          </w:p>
        </w:tc>
      </w:tr>
      <w:tr w:rsidR="006C134F" w14:paraId="0F50DE8E" w14:textId="77777777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14:paraId="0116DD9C" w14:textId="77777777" w:rsidR="006C134F" w:rsidRDefault="006C134F">
            <w:pPr>
              <w:pStyle w:val="a8"/>
              <w:spacing w:line="240" w:lineRule="auto"/>
              <w:ind w:firstLine="100"/>
            </w:pPr>
          </w:p>
          <w:p w14:paraId="6540598D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14:paraId="70B852AF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R.S.P 마이페이지에 접속한다.</w:t>
            </w:r>
          </w:p>
          <w:p w14:paraId="6A48EE6B" w14:textId="77777777"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14:paraId="0AEF7FFA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14:paraId="210D4C06" w14:textId="77777777" w:rsidR="006C134F" w:rsidRDefault="00CD69D9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주액터 : 고객, 판매자</w:t>
            </w:r>
          </w:p>
          <w:p w14:paraId="162A507C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705E5167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14:paraId="6D65CAA3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  <w:color w:val="0F0F0F"/>
              </w:rPr>
              <w:t xml:space="preserve"> 마이페이지에 접속한다.</w:t>
            </w:r>
          </w:p>
          <w:p w14:paraId="751BB08B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-1. 회원정보 버튼을 클릭한다.</w:t>
            </w:r>
          </w:p>
          <w:p w14:paraId="4250C2E6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-2. PW 입력창을 출력한다.</w:t>
            </w:r>
          </w:p>
          <w:p w14:paraId="2F51DBE1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-3. PW가 일치하면 고객의 기본정보를 출력한다.</w:t>
            </w:r>
          </w:p>
          <w:p w14:paraId="726D16E9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      (등급/기본정보/구매횟수)</w:t>
            </w:r>
          </w:p>
          <w:p w14:paraId="5E14D01E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A-01. PW가 일치하지 않을 때</w:t>
            </w:r>
          </w:p>
          <w:p w14:paraId="5F810941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-4. 수정버튼을 클릭한다.</w:t>
            </w:r>
          </w:p>
          <w:p w14:paraId="744CF434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-5. 아이디를 제외한 기본정보를 수정 할 수 있다.</w:t>
            </w:r>
          </w:p>
          <w:p w14:paraId="474156D1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30AC675E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61065A03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대안흐름 A-01. PW가 일치하지 않을 때</w:t>
            </w:r>
          </w:p>
          <w:p w14:paraId="4BB80F43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A-01-1. 일치하지 않다는 경고화면을 출력한다.</w:t>
            </w:r>
          </w:p>
          <w:p w14:paraId="6F2E65F0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 w14:paraId="620997E7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25157287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14:paraId="42D77750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14:paraId="5F0922D5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7C8A3F5C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14:paraId="5EADA189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14:paraId="461ADB03" w14:textId="77777777"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14:paraId="2C76A69C" w14:textId="77777777" w:rsidR="006C134F" w:rsidRDefault="006C134F">
      <w:pPr>
        <w:rPr>
          <w:sz w:val="2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6C134F" w14:paraId="2F2C6E59" w14:textId="77777777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14:paraId="5EE26AEA" w14:textId="77777777" w:rsidR="006C134F" w:rsidRDefault="00CD69D9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lastRenderedPageBreak/>
              <w:t>유스케이스 정의서</w:t>
            </w:r>
          </w:p>
        </w:tc>
      </w:tr>
      <w:tr w:rsidR="006C134F" w14:paraId="65E75007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56920FEB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3C797E11" w14:textId="77777777" w:rsidR="006C134F" w:rsidRDefault="00CD69D9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R.S.P(Royal.Shop.Program)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1BE627E5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67954E3C" w14:textId="77777777"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</w:p>
        </w:tc>
      </w:tr>
      <w:tr w:rsidR="006C134F" w14:paraId="310BBED6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75F5FC86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78E594AA" w14:textId="77777777" w:rsidR="006C134F" w:rsidRDefault="000C545F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마이페이지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1A8544DB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05AF4C38" w14:textId="77777777" w:rsidR="006C134F" w:rsidRDefault="000C545F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2018.10.07</w:t>
            </w:r>
          </w:p>
        </w:tc>
      </w:tr>
      <w:tr w:rsidR="006C134F" w14:paraId="7AB411AA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2AA4DDF4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11E394B0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RM-A01-006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62CBDC82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41D74663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UC-A01-006</w:t>
            </w:r>
          </w:p>
        </w:tc>
      </w:tr>
      <w:tr w:rsidR="006C134F" w14:paraId="1579FFC7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69168E75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21640755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고객/판매자 회원탈퇴</w:t>
            </w:r>
          </w:p>
        </w:tc>
      </w:tr>
      <w:tr w:rsidR="006C134F" w14:paraId="51FA81E8" w14:textId="77777777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14:paraId="04563C1B" w14:textId="77777777" w:rsidR="006C134F" w:rsidRDefault="006C134F">
            <w:pPr>
              <w:pStyle w:val="a8"/>
              <w:spacing w:line="240" w:lineRule="auto"/>
              <w:ind w:firstLine="100"/>
            </w:pPr>
          </w:p>
          <w:p w14:paraId="7B4C7DDE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14:paraId="4085B857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R.S.P 마이페이지에 접속한다.</w:t>
            </w:r>
          </w:p>
          <w:p w14:paraId="64FDC3D6" w14:textId="77777777"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14:paraId="764EC799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14:paraId="474C3723" w14:textId="77777777" w:rsidR="006C134F" w:rsidRDefault="00CD69D9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주액터 : 고객, 판매자</w:t>
            </w:r>
          </w:p>
          <w:p w14:paraId="51EC0B9C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67864DF7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14:paraId="2669E4F5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  <w:color w:val="0F0F0F"/>
              </w:rPr>
              <w:t xml:space="preserve"> 마이페이지에 접속한다.</w:t>
            </w:r>
          </w:p>
          <w:p w14:paraId="478157E1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-1. 회원탈퇴 버튼을 클릭한다.</w:t>
            </w:r>
          </w:p>
          <w:p w14:paraId="48153A84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-2. PW 입력창을 출력한다.</w:t>
            </w:r>
          </w:p>
          <w:p w14:paraId="7172A361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-3. PW가 일치하면 회원탈퇴 화면을 출력한다.</w:t>
            </w:r>
          </w:p>
          <w:p w14:paraId="55F2C0BD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A-01. PW가 일치하지 않을 때</w:t>
            </w:r>
          </w:p>
          <w:p w14:paraId="5CD90047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-4. 탈퇴 버튼을 클릭하면 탈퇴가 된다.</w:t>
            </w:r>
          </w:p>
          <w:p w14:paraId="0BEC9A09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-5. 로그인 화면이 출력된다.</w:t>
            </w:r>
          </w:p>
          <w:p w14:paraId="0EDDF083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73608FA1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5A72FC9D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대안흐름 A-01. PW가 일치하지 않을 때</w:t>
            </w:r>
          </w:p>
          <w:p w14:paraId="0851E6E2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A-01-1. 일치하지 않다는 경고화면을 출력한다.</w:t>
            </w:r>
          </w:p>
          <w:p w14:paraId="49132965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 w14:paraId="7F27D17E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359CCBC1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14:paraId="5B41840D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14:paraId="7B73D7DC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262D1DC4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14:paraId="2BDBB202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14:paraId="2648CD58" w14:textId="77777777"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14:paraId="1256926D" w14:textId="77777777" w:rsidR="006C134F" w:rsidRDefault="006C134F">
      <w:pPr>
        <w:rPr>
          <w:sz w:val="2"/>
        </w:rPr>
      </w:pPr>
    </w:p>
    <w:p w14:paraId="1E3C1DB7" w14:textId="77777777" w:rsidR="006C134F" w:rsidRDefault="006C134F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6C134F" w14:paraId="32504A44" w14:textId="77777777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14:paraId="034CBF37" w14:textId="77777777" w:rsidR="006C134F" w:rsidRDefault="00CD69D9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6C134F" w14:paraId="0A76B473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4D3DEFC4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5C24139C" w14:textId="77777777" w:rsidR="006C134F" w:rsidRDefault="00CD69D9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R.S.P(Royal.Shop.Program)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6F11269A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0002E779" w14:textId="77777777"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</w:p>
        </w:tc>
      </w:tr>
      <w:tr w:rsidR="006C134F" w14:paraId="6E0F2629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06F548B2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0AF2765B" w14:textId="77777777" w:rsidR="006C134F" w:rsidRDefault="000C545F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물품등록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12B34974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03159559" w14:textId="77777777" w:rsidR="006C134F" w:rsidRDefault="000C545F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2018.10.07</w:t>
            </w:r>
          </w:p>
        </w:tc>
      </w:tr>
      <w:tr w:rsidR="006C134F" w14:paraId="7B94E4E4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5637E0E4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38BB6E42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RM-A01-007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0981B53E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5012C824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UC-A01-007</w:t>
            </w:r>
          </w:p>
        </w:tc>
      </w:tr>
      <w:tr w:rsidR="006C134F" w14:paraId="1324C097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1A1DFA8A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0B212F6B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판매자 물품 등록</w:t>
            </w:r>
          </w:p>
        </w:tc>
      </w:tr>
      <w:tr w:rsidR="006C134F" w14:paraId="01DC0E24" w14:textId="77777777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14:paraId="03FD147C" w14:textId="77777777" w:rsidR="006C134F" w:rsidRDefault="006C134F">
            <w:pPr>
              <w:pStyle w:val="a8"/>
              <w:spacing w:line="240" w:lineRule="auto"/>
              <w:ind w:firstLine="100"/>
            </w:pPr>
          </w:p>
          <w:p w14:paraId="1F07924B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14:paraId="00841866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판매자가 물품을 등록한다.</w:t>
            </w:r>
          </w:p>
          <w:p w14:paraId="66A8A9AA" w14:textId="77777777"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14:paraId="6F81C9D4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14:paraId="6128C4F9" w14:textId="77777777" w:rsidR="006C134F" w:rsidRDefault="00CD69D9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주액터 : 판매자</w:t>
            </w:r>
          </w:p>
          <w:p w14:paraId="74196124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0CB0965F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14:paraId="6D856A63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  <w:color w:val="0F0F0F"/>
              </w:rPr>
              <w:t xml:space="preserve"> 물품 등록 페이지에 접속한다.</w:t>
            </w:r>
          </w:p>
          <w:p w14:paraId="324F5ACA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-1. 등록할 물품의 카테고리를 선택한다. </w:t>
            </w:r>
          </w:p>
          <w:p w14:paraId="295AD6EB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-2. 양식에 맞춰 글을 작성한다.</w:t>
            </w:r>
          </w:p>
          <w:p w14:paraId="1CF3BF8D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-3. 하단에 있는 첨부파일 버튼을 클릭하여 이미지를 선택한다,</w:t>
            </w:r>
          </w:p>
          <w:p w14:paraId="4E085751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-4. 글 작성이 완료되면 등록버튼을 클릭한다.</w:t>
            </w:r>
          </w:p>
          <w:p w14:paraId="310AA920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A-01. 입력되지 않은 정보가 있을 때</w:t>
            </w:r>
          </w:p>
          <w:p w14:paraId="0106FD48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042F5FAB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2875D28E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대안흐름 A-01. 입력되지 않은 정보가 있을 때</w:t>
            </w:r>
          </w:p>
          <w:p w14:paraId="4B1B4FBC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A-01-1. 입력이 되지 않았다는 경고창을 출력한다.</w:t>
            </w:r>
          </w:p>
          <w:p w14:paraId="71CEB80C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 w14:paraId="2277974D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60F43106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14:paraId="13099B09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14:paraId="728D524D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329B505B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14:paraId="0B667A9E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14:paraId="757AC4C7" w14:textId="77777777"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14:paraId="72173AB1" w14:textId="77777777" w:rsidR="006C134F" w:rsidRDefault="006C134F">
      <w:pPr>
        <w:rPr>
          <w:sz w:val="2"/>
        </w:rPr>
      </w:pPr>
    </w:p>
    <w:p w14:paraId="00337A50" w14:textId="77777777" w:rsidR="006C134F" w:rsidRDefault="006C134F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6C134F" w14:paraId="4DCA2D64" w14:textId="77777777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14:paraId="51E809BB" w14:textId="77777777" w:rsidR="006C134F" w:rsidRDefault="00CD69D9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6C134F" w14:paraId="17A70BC4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603C311D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003512EF" w14:textId="77777777" w:rsidR="006C134F" w:rsidRDefault="00CD69D9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R.S.P(Royal.Shop.Program)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0F2415CC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7664E4B6" w14:textId="77777777"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</w:p>
        </w:tc>
      </w:tr>
      <w:tr w:rsidR="006C134F" w14:paraId="422F7C2F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7E7B2E99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56B79FF6" w14:textId="77777777" w:rsidR="006C134F" w:rsidRDefault="000C545F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물품등록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5D808E49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27DF7245" w14:textId="77777777" w:rsidR="006C134F" w:rsidRDefault="000C545F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2018.10.07</w:t>
            </w:r>
          </w:p>
        </w:tc>
      </w:tr>
      <w:tr w:rsidR="006C134F" w14:paraId="571F55E3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32BBFCFA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70E4DDDB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RM-A01-007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17200F00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43EC30F7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UC-A01-008</w:t>
            </w:r>
          </w:p>
        </w:tc>
      </w:tr>
      <w:tr w:rsidR="006C134F" w14:paraId="33D095F6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682EBD5B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6423285E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상품 조회</w:t>
            </w:r>
          </w:p>
        </w:tc>
      </w:tr>
      <w:tr w:rsidR="006C134F" w14:paraId="3B0CDC8F" w14:textId="77777777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14:paraId="6415C2DA" w14:textId="77777777" w:rsidR="006C134F" w:rsidRDefault="006C134F">
            <w:pPr>
              <w:pStyle w:val="a8"/>
              <w:spacing w:line="240" w:lineRule="auto"/>
              <w:ind w:firstLine="100"/>
            </w:pPr>
          </w:p>
          <w:p w14:paraId="31E0FFC9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14:paraId="1FC18CA7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상품을 조회한다.</w:t>
            </w:r>
          </w:p>
          <w:p w14:paraId="5F3D92D8" w14:textId="77777777"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14:paraId="583760CD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14:paraId="5F898DBC" w14:textId="77777777" w:rsidR="006C134F" w:rsidRDefault="00CD69D9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주액터 : 고객, 판매자. 관리자</w:t>
            </w:r>
          </w:p>
          <w:p w14:paraId="3B0F4967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547FC1AB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14:paraId="4435A160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  <w:color w:val="0F0F0F"/>
              </w:rPr>
              <w:t xml:space="preserve"> 카테고리를 선택하여 클릭한다.</w:t>
            </w:r>
          </w:p>
          <w:p w14:paraId="587CBB10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-1. 해당 카테고리에 맞는 상품들을 출력한다.</w:t>
            </w:r>
          </w:p>
          <w:p w14:paraId="442130D3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-2. 원하는 상품을 클릭한다.</w:t>
            </w:r>
          </w:p>
          <w:p w14:paraId="485AEA97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-3. 해당 상품의 상세정보를 조회한다.</w:t>
            </w:r>
          </w:p>
          <w:p w14:paraId="62E677D3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3E8FB2BE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 w14:paraId="29C8FBBD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1E6E5DE6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14:paraId="0B150B09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14:paraId="415520E0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79DB0B96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14:paraId="63586E01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14:paraId="52810796" w14:textId="77777777"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14:paraId="77763655" w14:textId="77777777" w:rsidR="006C134F" w:rsidRDefault="006C134F">
      <w:pPr>
        <w:rPr>
          <w:sz w:val="2"/>
        </w:rPr>
      </w:pPr>
    </w:p>
    <w:p w14:paraId="0D0F59A9" w14:textId="77777777" w:rsidR="006C134F" w:rsidRDefault="006C134F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6C134F" w14:paraId="1B92B571" w14:textId="77777777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14:paraId="20EF68C3" w14:textId="77777777" w:rsidR="006C134F" w:rsidRDefault="00CD69D9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6C134F" w14:paraId="7EA44B96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66477728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5EB321D4" w14:textId="77777777" w:rsidR="006C134F" w:rsidRDefault="00CD69D9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R.S.P(Royal.Shop.Program)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1925BC3A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57B2BA5C" w14:textId="77777777"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</w:p>
        </w:tc>
      </w:tr>
      <w:tr w:rsidR="006C134F" w14:paraId="1E58C432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7FF4B678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6A0918E5" w14:textId="77777777" w:rsidR="006C134F" w:rsidRDefault="000C545F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물품등록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7A0CFA68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5EEF533A" w14:textId="77777777" w:rsidR="006C134F" w:rsidRDefault="000C545F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2018.10.07</w:t>
            </w:r>
          </w:p>
        </w:tc>
      </w:tr>
      <w:tr w:rsidR="006C134F" w14:paraId="2EF58AF6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4E6B69C3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09C52F24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RM-A01-007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6CAE2EA0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713F92F4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UC-A01-009</w:t>
            </w:r>
          </w:p>
        </w:tc>
      </w:tr>
      <w:tr w:rsidR="006C134F" w14:paraId="150E00BA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1CE0BDA3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74D7C784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상품 수정</w:t>
            </w:r>
          </w:p>
        </w:tc>
      </w:tr>
      <w:tr w:rsidR="006C134F" w14:paraId="716152A9" w14:textId="77777777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14:paraId="553E9717" w14:textId="77777777" w:rsidR="006C134F" w:rsidRDefault="006C134F">
            <w:pPr>
              <w:pStyle w:val="a8"/>
              <w:spacing w:line="240" w:lineRule="auto"/>
              <w:ind w:firstLine="100"/>
            </w:pPr>
          </w:p>
          <w:p w14:paraId="5D373E0C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14:paraId="2B543365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판매자가 등록한 상품을 수정한다.</w:t>
            </w:r>
          </w:p>
          <w:p w14:paraId="584465C8" w14:textId="77777777"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14:paraId="53019D6B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14:paraId="00010411" w14:textId="77777777" w:rsidR="006C134F" w:rsidRDefault="00CD69D9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주액터 : 판매자</w:t>
            </w:r>
          </w:p>
          <w:p w14:paraId="4205ACC2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6EC16B3D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14:paraId="0D3BE5EB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  <w:color w:val="0F0F0F"/>
              </w:rPr>
              <w:t xml:space="preserve"> 판매자 마이페이지에서 등록상품을 클릭한다.</w:t>
            </w:r>
          </w:p>
          <w:p w14:paraId="4DF02B6E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-1. 등록한 상품의 정보를 출력한다.</w:t>
            </w:r>
          </w:p>
          <w:p w14:paraId="11BF0A9B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-2. 상품수정 버튼을 클릭한다.</w:t>
            </w:r>
          </w:p>
          <w:p w14:paraId="6906A882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-3. 판매자 아이디와 작성아이디가 일치하면 상품수정 화면을 출력한다.</w:t>
            </w:r>
          </w:p>
          <w:p w14:paraId="3F7B7904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A-01. 판매자 아이디와 작성아이디가 일치하지 않을 때</w:t>
            </w:r>
          </w:p>
          <w:p w14:paraId="7EDE569B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-4. 수정하고 싶은 정보를 변경한다.</w:t>
            </w:r>
          </w:p>
          <w:p w14:paraId="32AD7571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-5. 완료 버튼을 클릭한다.</w:t>
            </w:r>
          </w:p>
          <w:p w14:paraId="437F30B7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A-02. 입력되지 않은 정보가 있을 때</w:t>
            </w:r>
          </w:p>
          <w:p w14:paraId="017CACF5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2703E9A1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5C2688EC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대안흐름 A-01. 판매자 아이디와 작성아이디가 일치하지 않을 때</w:t>
            </w:r>
          </w:p>
          <w:p w14:paraId="4D5FBD5B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A-01-1. 삭제할 수 없다는 경고창을 출력한다.</w:t>
            </w:r>
          </w:p>
          <w:p w14:paraId="6CF038B4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대안흐름 A-02. 입력되지 않은 정보가 있을 때</w:t>
            </w:r>
          </w:p>
          <w:p w14:paraId="56BC39C4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A-02-1. 입력이 되지 않았다는 경고창을 출력한다.</w:t>
            </w:r>
          </w:p>
          <w:p w14:paraId="0E00EF18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 w14:paraId="54E12BDB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5D5C5CFA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14:paraId="3B67DCA8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14:paraId="1A88D9D9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0F1A11E2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14:paraId="762CB97B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14:paraId="2CD48E3C" w14:textId="77777777"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14:paraId="3DAD0672" w14:textId="77777777" w:rsidR="006C134F" w:rsidRDefault="006C134F">
      <w:pPr>
        <w:rPr>
          <w:sz w:val="2"/>
        </w:rPr>
      </w:pPr>
    </w:p>
    <w:p w14:paraId="31DD105E" w14:textId="77777777" w:rsidR="006C134F" w:rsidRDefault="006C134F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6C134F" w14:paraId="3C395CB7" w14:textId="77777777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14:paraId="08C9AE88" w14:textId="77777777" w:rsidR="006C134F" w:rsidRDefault="00CD69D9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6C134F" w14:paraId="3658DDDB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7FA6B2FE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392DA44C" w14:textId="77777777" w:rsidR="006C134F" w:rsidRDefault="00CD69D9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R.S.P(Royal.Shop.Program)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2704D259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7F0678E5" w14:textId="77777777"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</w:p>
        </w:tc>
      </w:tr>
      <w:tr w:rsidR="006C134F" w14:paraId="39D7AB28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0A43ED5C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6AF58AE2" w14:textId="77777777" w:rsidR="006C134F" w:rsidRDefault="000C545F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물품등록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68DDDD3C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227D3E9C" w14:textId="77777777" w:rsidR="006C134F" w:rsidRDefault="000C545F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2018.10.07</w:t>
            </w:r>
          </w:p>
        </w:tc>
      </w:tr>
      <w:tr w:rsidR="006C134F" w14:paraId="5DADC5D1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21CDF81F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75B487E3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RM-A01-007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29CE0C5F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60BD6A8E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UC-A01-010</w:t>
            </w:r>
          </w:p>
        </w:tc>
      </w:tr>
      <w:tr w:rsidR="006C134F" w14:paraId="0AE961CD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6E8AC2E8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5C643245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상품 삭제</w:t>
            </w:r>
          </w:p>
        </w:tc>
      </w:tr>
      <w:tr w:rsidR="006C134F" w14:paraId="1AF53218" w14:textId="77777777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14:paraId="3659BC0E" w14:textId="77777777" w:rsidR="006C134F" w:rsidRDefault="006C134F">
            <w:pPr>
              <w:pStyle w:val="a8"/>
              <w:spacing w:line="240" w:lineRule="auto"/>
              <w:ind w:firstLine="100"/>
            </w:pPr>
          </w:p>
          <w:p w14:paraId="2B9042F9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14:paraId="586614C9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판매자가 등록한 상품을 삭제한다.</w:t>
            </w:r>
          </w:p>
          <w:p w14:paraId="5F38440D" w14:textId="77777777"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14:paraId="0C97892F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14:paraId="2C76771D" w14:textId="77777777" w:rsidR="006C134F" w:rsidRDefault="00CD69D9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주액터 : 판매자, 관리자</w:t>
            </w:r>
          </w:p>
          <w:p w14:paraId="57C45F5D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238B45BC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14:paraId="30FEF3B2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  <w:color w:val="0F0F0F"/>
              </w:rPr>
              <w:t xml:space="preserve"> 판매자 마이페이지에서 등록상품을 클릭한다.</w:t>
            </w:r>
          </w:p>
          <w:p w14:paraId="3FD7C88F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-1. 등록한 상품의 정보를 출력한다.</w:t>
            </w:r>
          </w:p>
          <w:p w14:paraId="5435E812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-2. 상품삭제 버튼을 클릭한다.</w:t>
            </w:r>
          </w:p>
          <w:p w14:paraId="3314D760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-3. 판매자 아이디와 작성아이디가 일치하면 삭제를 완료한다.</w:t>
            </w:r>
          </w:p>
          <w:p w14:paraId="419759BD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A-01. 판매자 아이디와 작성아이디가 일치하지 않을 때</w:t>
            </w:r>
          </w:p>
          <w:p w14:paraId="665A75A9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3760B19B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대안흐름 A-01. 판매자 아이디와 작성아이디가 일치하지 않을 때</w:t>
            </w:r>
          </w:p>
          <w:p w14:paraId="138A5FA7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A-01-1. 삭제할 수 없다는 경고메시지를 출력한다.</w:t>
            </w:r>
          </w:p>
          <w:p w14:paraId="3E844310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 w14:paraId="730D9BE5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6C228D49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14:paraId="04931558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14:paraId="19A69322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266741BD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14:paraId="6251C6F3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14:paraId="764A4991" w14:textId="77777777"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14:paraId="4B8F8448" w14:textId="77777777" w:rsidR="006C134F" w:rsidRDefault="006C134F">
      <w:pPr>
        <w:rPr>
          <w:sz w:val="2"/>
        </w:rPr>
      </w:pPr>
    </w:p>
    <w:p w14:paraId="5BD29585" w14:textId="77777777" w:rsidR="006C134F" w:rsidRDefault="006C134F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6C134F" w14:paraId="139280B3" w14:textId="77777777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14:paraId="38BF0794" w14:textId="77777777" w:rsidR="006C134F" w:rsidRDefault="00CD69D9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6C134F" w14:paraId="6525DFA4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766014E3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5F0E3BB4" w14:textId="77777777" w:rsidR="006C134F" w:rsidRDefault="00CD69D9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R.S.P(Royal.Shop.Program)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40155051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0CB70ACC" w14:textId="77777777"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</w:p>
        </w:tc>
      </w:tr>
      <w:tr w:rsidR="006C134F" w14:paraId="496838D4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790184DF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4A53473D" w14:textId="77777777" w:rsidR="006C134F" w:rsidRDefault="000C545F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상품검색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77E0BC1C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039D6CEB" w14:textId="77777777" w:rsidR="006C134F" w:rsidRDefault="000C545F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2018.10.07</w:t>
            </w:r>
          </w:p>
        </w:tc>
      </w:tr>
      <w:tr w:rsidR="006C134F" w14:paraId="2FAC0185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3E590577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78338802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RM-A01-008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6BF5B680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4C673D6B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UC-A01-011</w:t>
            </w:r>
          </w:p>
        </w:tc>
      </w:tr>
      <w:tr w:rsidR="006C134F" w14:paraId="1C270AA8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74C32860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7DF0DBA3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카테고리 상품조회</w:t>
            </w:r>
          </w:p>
        </w:tc>
      </w:tr>
      <w:tr w:rsidR="006C134F" w14:paraId="319AB9C9" w14:textId="77777777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14:paraId="20D08E0C" w14:textId="77777777" w:rsidR="006C134F" w:rsidRDefault="006C134F">
            <w:pPr>
              <w:pStyle w:val="a8"/>
              <w:spacing w:line="240" w:lineRule="auto"/>
              <w:ind w:firstLine="100"/>
            </w:pPr>
          </w:p>
          <w:p w14:paraId="7BE632FB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14:paraId="493EB21B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카테고리 목록을 선택하여 상품을 조회한다.</w:t>
            </w:r>
          </w:p>
          <w:p w14:paraId="05439772" w14:textId="77777777"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14:paraId="0D159788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14:paraId="1062E8D8" w14:textId="77777777" w:rsidR="006C134F" w:rsidRDefault="00CD69D9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주액터 : 판매자, 관리자, 고객</w:t>
            </w:r>
          </w:p>
          <w:p w14:paraId="3D8B4EEE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245FDD99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14:paraId="0CC507F5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  <w:color w:val="0F0F0F"/>
              </w:rPr>
              <w:t xml:space="preserve"> 카테고리에 있는 해당상품의 상세정보를 검색한다.</w:t>
            </w:r>
          </w:p>
          <w:p w14:paraId="7DCEFF84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-1. 해당 카테고리를 선택한다.</w:t>
            </w:r>
          </w:p>
          <w:p w14:paraId="092D7008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-2. 해당 카테고리에 해당하는 상품목록을 출력한다.</w:t>
            </w:r>
          </w:p>
          <w:p w14:paraId="2F2F86CC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-3. 해당 상품을 선택하면 해당 상품의 상세정보를 출력한다.</w:t>
            </w:r>
          </w:p>
          <w:p w14:paraId="4D531A2C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081FF091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4C5C9157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164085F5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</w:t>
            </w:r>
          </w:p>
          <w:p w14:paraId="445FC931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 w14:paraId="29B637B1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4E834170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14:paraId="1C72521C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14:paraId="68C4CFA4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615EADC1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14:paraId="083CA387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14:paraId="195A206D" w14:textId="77777777"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14:paraId="17D612BD" w14:textId="77777777" w:rsidR="006C134F" w:rsidRDefault="006C134F">
      <w:pPr>
        <w:rPr>
          <w:sz w:val="2"/>
        </w:rPr>
      </w:pPr>
    </w:p>
    <w:p w14:paraId="0A99916A" w14:textId="77777777" w:rsidR="006C134F" w:rsidRDefault="006C134F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6C134F" w14:paraId="139A9780" w14:textId="77777777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14:paraId="406C3E30" w14:textId="77777777" w:rsidR="006C134F" w:rsidRDefault="00CD69D9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6C134F" w14:paraId="448E48F8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2CB2B7BB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5F3F5D8B" w14:textId="77777777" w:rsidR="006C134F" w:rsidRDefault="00CD69D9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R.S.P(Royal.Shop.Program)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1CF48AD2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6C7E4E49" w14:textId="77777777"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</w:p>
        </w:tc>
      </w:tr>
      <w:tr w:rsidR="006C134F" w14:paraId="5E5E0456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21923514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010AF1B9" w14:textId="77777777" w:rsidR="006C134F" w:rsidRDefault="000C545F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상품검색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1BE7F531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2CB60802" w14:textId="77777777" w:rsidR="006C134F" w:rsidRDefault="000C545F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2018.10.07</w:t>
            </w:r>
          </w:p>
        </w:tc>
      </w:tr>
      <w:tr w:rsidR="006C134F" w14:paraId="28831890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57D94400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4512939C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RM-A01-009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74B598D1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75B47F43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UC-A01-012</w:t>
            </w:r>
          </w:p>
        </w:tc>
      </w:tr>
      <w:tr w:rsidR="006C134F" w14:paraId="7CB1686D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48522374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1226FC80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상품 검색 </w:t>
            </w:r>
          </w:p>
        </w:tc>
      </w:tr>
      <w:tr w:rsidR="006C134F" w14:paraId="3D6A817B" w14:textId="77777777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14:paraId="3D002B10" w14:textId="77777777" w:rsidR="006C134F" w:rsidRDefault="006C134F">
            <w:pPr>
              <w:pStyle w:val="a8"/>
              <w:spacing w:line="240" w:lineRule="auto"/>
              <w:ind w:firstLine="100"/>
            </w:pPr>
          </w:p>
          <w:p w14:paraId="4A80DC41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14:paraId="4C8E827A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검색창에 상품명을 검색하여 상품목록을 출력한다.   </w:t>
            </w:r>
          </w:p>
          <w:p w14:paraId="12306C7F" w14:textId="77777777"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14:paraId="66BF065F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14:paraId="49645A3B" w14:textId="77777777" w:rsidR="006C134F" w:rsidRDefault="00CD69D9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주액터 : 판매자, 관리자, 고객</w:t>
            </w:r>
          </w:p>
          <w:p w14:paraId="29E65C9B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057B719E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14:paraId="6BC25C90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  <w:color w:val="0F0F0F"/>
              </w:rPr>
              <w:t xml:space="preserve"> 검색창에 상품명을 검색하여 상품목록 출력한다.</w:t>
            </w:r>
          </w:p>
          <w:p w14:paraId="1A65F9EC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-1. 검색창에 카테고리를 선택한다.</w:t>
            </w:r>
          </w:p>
          <w:p w14:paraId="5531A514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-2. 선택 후 상품명을 입력한다.</w:t>
            </w:r>
          </w:p>
          <w:p w14:paraId="6C96E201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-3. 입력한 상품명과 비슷한 상품목록을 출력한다.</w:t>
            </w:r>
          </w:p>
          <w:p w14:paraId="73693639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A-01. 일치하는 상품이 없을 때</w:t>
            </w:r>
          </w:p>
          <w:p w14:paraId="26521E45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376016C2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7C55D435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03BAFD41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대안흐름 A-01. 일치하는 상품이 없을 때</w:t>
            </w:r>
          </w:p>
          <w:p w14:paraId="37924DCD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A-01-1. 일차하는 상품이 없다는 경고창을 출력한다.</w:t>
            </w:r>
          </w:p>
          <w:p w14:paraId="02BF8B3E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 w14:paraId="094D6DDE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7A7C94CB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14:paraId="18653AF5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14:paraId="7E938013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7BA54625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14:paraId="0E80F35A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14:paraId="04048B8E" w14:textId="77777777"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14:paraId="39F61CAF" w14:textId="77777777" w:rsidR="006C134F" w:rsidRDefault="006C134F">
      <w:pPr>
        <w:rPr>
          <w:sz w:val="2"/>
        </w:rPr>
      </w:pPr>
    </w:p>
    <w:p w14:paraId="31B7269D" w14:textId="77777777" w:rsidR="006C134F" w:rsidRDefault="006C134F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6C134F" w14:paraId="7591AF4A" w14:textId="77777777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14:paraId="5A5121FC" w14:textId="77777777" w:rsidR="006C134F" w:rsidRDefault="00CD69D9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6C134F" w14:paraId="0DDB1B85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70FE958D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71BC432C" w14:textId="77777777" w:rsidR="006C134F" w:rsidRDefault="00CD69D9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R.S.P(Royal.Shop.Program)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5E69E00D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1EC5304F" w14:textId="77777777"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</w:p>
        </w:tc>
      </w:tr>
      <w:tr w:rsidR="006C134F" w14:paraId="5226EA08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29BB8879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1A6F448E" w14:textId="77777777" w:rsidR="006C134F" w:rsidRDefault="000C545F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상품리뷰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39A5B0B6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247907A4" w14:textId="77777777" w:rsidR="006C134F" w:rsidRDefault="000C545F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2018.10.07</w:t>
            </w:r>
          </w:p>
        </w:tc>
      </w:tr>
      <w:tr w:rsidR="006C134F" w14:paraId="40E65607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39ED0B60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55DA2CE1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RM-A01-010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2DF886C3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3256A435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UC-A01-013</w:t>
            </w:r>
          </w:p>
        </w:tc>
      </w:tr>
      <w:tr w:rsidR="006C134F" w14:paraId="06ADEE8A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5F7F1D0A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2A89E1F3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상품 리뷰 조회</w:t>
            </w:r>
          </w:p>
        </w:tc>
      </w:tr>
      <w:tr w:rsidR="006C134F" w14:paraId="3E879736" w14:textId="77777777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14:paraId="59A4CDA4" w14:textId="77777777" w:rsidR="006C134F" w:rsidRDefault="006C134F">
            <w:pPr>
              <w:pStyle w:val="a8"/>
              <w:spacing w:line="240" w:lineRule="auto"/>
              <w:ind w:firstLine="100"/>
            </w:pPr>
          </w:p>
          <w:p w14:paraId="2271FE8C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14:paraId="0A3EFEE7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해당상품에 고객이 작성한 리뷰를 조회한다.    </w:t>
            </w:r>
          </w:p>
          <w:p w14:paraId="2DC5A6AE" w14:textId="77777777"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14:paraId="129834FC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14:paraId="74355DDE" w14:textId="77777777" w:rsidR="006C134F" w:rsidRDefault="00CD69D9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주액터 : 판매자, 관리자, 고객</w:t>
            </w:r>
          </w:p>
          <w:p w14:paraId="3E5F01F0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5DDA2A6E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14:paraId="159A9A6D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  <w:color w:val="0F0F0F"/>
              </w:rPr>
              <w:t xml:space="preserve"> 해당상품에 상품 리뷰를 조회한다. </w:t>
            </w:r>
          </w:p>
          <w:p w14:paraId="6723009E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-1. 상품을 클릭한다.</w:t>
            </w:r>
          </w:p>
          <w:p w14:paraId="44DB9001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-2. 상품의 상세페이지에 있는 상품 리뷰버튼을 클릭한다. </w:t>
            </w:r>
          </w:p>
          <w:p w14:paraId="363051B4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-3. 상품리뷰 화면을 출력한다.</w:t>
            </w:r>
          </w:p>
          <w:p w14:paraId="76BB29F9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05462F85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7099B0BE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 w14:paraId="531E6867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5098092A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14:paraId="73A4709D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14:paraId="06812782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23D54C11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14:paraId="48D3F799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14:paraId="06CE971B" w14:textId="77777777"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14:paraId="72C0D97E" w14:textId="77777777" w:rsidR="006C134F" w:rsidRDefault="006C134F">
      <w:pPr>
        <w:rPr>
          <w:sz w:val="2"/>
        </w:rPr>
      </w:pPr>
    </w:p>
    <w:p w14:paraId="6B649FAC" w14:textId="77777777" w:rsidR="006C134F" w:rsidRDefault="006C134F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6C134F" w14:paraId="71FA253D" w14:textId="77777777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14:paraId="0E4E6EB7" w14:textId="77777777" w:rsidR="006C134F" w:rsidRDefault="00CD69D9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6C134F" w14:paraId="639E3486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24738F4C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004D0D16" w14:textId="77777777" w:rsidR="006C134F" w:rsidRDefault="00CD69D9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R.S.P(Royal.Shop.Program)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26FBBA7E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222E41C7" w14:textId="77777777"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</w:p>
        </w:tc>
      </w:tr>
      <w:tr w:rsidR="006C134F" w14:paraId="65DCC235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4751F297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2DD452A3" w14:textId="77777777" w:rsidR="006C134F" w:rsidRDefault="000C545F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상품리뷰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45731181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6A7356FB" w14:textId="77777777" w:rsidR="006C134F" w:rsidRDefault="000C545F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2018.10.07</w:t>
            </w:r>
          </w:p>
        </w:tc>
      </w:tr>
      <w:tr w:rsidR="006C134F" w14:paraId="1601F319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61136217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3FA6E958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RM-A01-010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01529869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58AD938A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UC-A01-014</w:t>
            </w:r>
          </w:p>
        </w:tc>
      </w:tr>
      <w:tr w:rsidR="006C134F" w14:paraId="079EF2E4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63D7BC7A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66668F93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상품 리뷰 등록</w:t>
            </w:r>
          </w:p>
        </w:tc>
      </w:tr>
      <w:tr w:rsidR="006C134F" w14:paraId="011B7571" w14:textId="77777777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14:paraId="77D8CB4C" w14:textId="77777777" w:rsidR="006C134F" w:rsidRDefault="006C134F">
            <w:pPr>
              <w:pStyle w:val="a8"/>
              <w:spacing w:line="240" w:lineRule="auto"/>
              <w:ind w:firstLine="100"/>
            </w:pPr>
          </w:p>
          <w:p w14:paraId="52FC24D5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14:paraId="2E1DF3E5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해당상품에 고객이 작성한 리뷰를 등록한다.    </w:t>
            </w:r>
          </w:p>
          <w:p w14:paraId="4E225CFA" w14:textId="77777777"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14:paraId="1755B2EC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14:paraId="4DBDC1E1" w14:textId="77777777" w:rsidR="006C134F" w:rsidRDefault="00CD69D9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주액터 : 고객</w:t>
            </w:r>
          </w:p>
          <w:p w14:paraId="03C3ACC8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04C8388C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14:paraId="102DF5B4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  <w:color w:val="0F0F0F"/>
              </w:rPr>
              <w:t xml:space="preserve"> 해당상품에 상품 리뷰를 등록한다.</w:t>
            </w:r>
          </w:p>
          <w:p w14:paraId="4E37BFA0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-1. 상품을 클릭한다.</w:t>
            </w:r>
          </w:p>
          <w:p w14:paraId="4BBF30AB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-2. 상품의 상세페이지에 있는 상품 리뷰버튼을 클릭한다. </w:t>
            </w:r>
          </w:p>
          <w:p w14:paraId="00BAFE45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-3. 상품리뷰 화면을 출력한다.</w:t>
            </w:r>
          </w:p>
          <w:p w14:paraId="20B950FE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-4. 상품리뷰 등록 버튼을 클릭한다.</w:t>
            </w:r>
          </w:p>
          <w:p w14:paraId="0064F566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-5. 상품리뷰 등록 화면을 출력한다.</w:t>
            </w:r>
          </w:p>
          <w:p w14:paraId="3C26EFDB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-6. 상품리뷰 등록 양식에 맞게 입력한다.</w:t>
            </w:r>
          </w:p>
          <w:p w14:paraId="3CCC83AF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-7. 작성완료 버튼을 클릭한다.</w:t>
            </w:r>
          </w:p>
          <w:p w14:paraId="0CE495F6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A-01. 등록 양식에 맞지 않을 때</w:t>
            </w:r>
          </w:p>
          <w:p w14:paraId="3859B97D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</w:t>
            </w:r>
          </w:p>
          <w:p w14:paraId="652DAFF3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24C3D851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084E6981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대안흐름 A-01. 등록 양식에 맞지 않을 때</w:t>
            </w:r>
          </w:p>
          <w:p w14:paraId="433237AE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A-01-1. 경고창을 출력한다.</w:t>
            </w:r>
          </w:p>
          <w:p w14:paraId="788EE26D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1C917619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136C525C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 w14:paraId="3DA04C85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49A44D87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14:paraId="3F3F0B43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14:paraId="709FCD4C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3D93D325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14:paraId="6B181A11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14:paraId="16ACE009" w14:textId="77777777"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14:paraId="15751E0F" w14:textId="77777777" w:rsidR="006C134F" w:rsidRDefault="006C134F">
      <w:pPr>
        <w:rPr>
          <w:sz w:val="2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6C134F" w14:paraId="5CACF65A" w14:textId="77777777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14:paraId="490EED28" w14:textId="77777777" w:rsidR="006C134F" w:rsidRDefault="00CD69D9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lastRenderedPageBreak/>
              <w:t>유스케이스 정의서</w:t>
            </w:r>
          </w:p>
        </w:tc>
      </w:tr>
      <w:tr w:rsidR="006C134F" w14:paraId="11D18D71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7273C28B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5DFB4542" w14:textId="77777777" w:rsidR="006C134F" w:rsidRDefault="00CD69D9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R.S.P(Royal.Shop.Program)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0B9CCB13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19274011" w14:textId="77777777"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</w:p>
        </w:tc>
      </w:tr>
      <w:tr w:rsidR="006C134F" w14:paraId="6A0FDD65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2F2BE38C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41C52DE1" w14:textId="77777777" w:rsidR="006C134F" w:rsidRDefault="000C545F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상품리뷰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447DD72C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2AB482EF" w14:textId="77777777" w:rsidR="006C134F" w:rsidRDefault="000C545F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2018.10.07</w:t>
            </w:r>
          </w:p>
        </w:tc>
      </w:tr>
      <w:tr w:rsidR="006C134F" w14:paraId="60CF0456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7DAD4BF9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7C4878F4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RM-A01-010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03551F42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739CC8C4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UC-A01-015</w:t>
            </w:r>
          </w:p>
        </w:tc>
      </w:tr>
      <w:tr w:rsidR="006C134F" w14:paraId="18382EA5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00E62ED6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199F882F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상품 리뷰 수정</w:t>
            </w:r>
          </w:p>
        </w:tc>
      </w:tr>
      <w:tr w:rsidR="006C134F" w14:paraId="187A458C" w14:textId="77777777" w:rsidTr="00DC0572">
        <w:trPr>
          <w:trHeight w:val="10529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14:paraId="3E623E6E" w14:textId="77777777" w:rsidR="006C134F" w:rsidRDefault="006C134F">
            <w:pPr>
              <w:pStyle w:val="a8"/>
              <w:spacing w:line="240" w:lineRule="auto"/>
              <w:ind w:firstLine="100"/>
            </w:pPr>
          </w:p>
          <w:p w14:paraId="5A01D2EB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14:paraId="13057883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해당상품에 고객이 작성한 리뷰를 수정한다.    </w:t>
            </w:r>
          </w:p>
          <w:p w14:paraId="53ECE5B9" w14:textId="77777777"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14:paraId="4235C386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14:paraId="239AB2F0" w14:textId="77777777" w:rsidR="006C134F" w:rsidRDefault="00CD69D9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주액터 : 고객</w:t>
            </w:r>
          </w:p>
          <w:p w14:paraId="00CF7111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31313E6B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14:paraId="49344CEA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  <w:color w:val="0F0F0F"/>
              </w:rPr>
              <w:t xml:space="preserve"> 해당상품에 상품 리뷰를 수정한다. </w:t>
            </w:r>
          </w:p>
          <w:p w14:paraId="76777B44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-1. 상품을 클릭한다.</w:t>
            </w:r>
          </w:p>
          <w:p w14:paraId="60C0E885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-2. 상품의 상세페이지에 있는 상품 리뷰버튼을 클릭한다. </w:t>
            </w:r>
          </w:p>
          <w:p w14:paraId="63A52A3B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-3. 상품리뷰 화면을 출력한다.</w:t>
            </w:r>
          </w:p>
          <w:p w14:paraId="5251F332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-4. 수정하고 싶은 상품리뷰 수정버튼을 클릭한다.</w:t>
            </w:r>
          </w:p>
          <w:p w14:paraId="2CEBB63B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-5. 작성자 아이디와 수정하는 아이디가 일치하면 수정화면을 출력한다.</w:t>
            </w:r>
          </w:p>
          <w:p w14:paraId="69BAD2F1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A-01. 작성자 아이디와 수정하는 아이디가 일치하지 않을 때</w:t>
            </w:r>
          </w:p>
          <w:p w14:paraId="3F3B5BC4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-6. 상품리뷰를 수정한다.</w:t>
            </w:r>
          </w:p>
          <w:p w14:paraId="633C3D7A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-7. 수정완료 버튼을 클릭한다. </w:t>
            </w:r>
          </w:p>
          <w:p w14:paraId="190F51E8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7BC5E9EC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* 대안흐름 A-01. 작성자 아이디와 수정하는 아이디가 일치하지 않을 때</w:t>
            </w:r>
          </w:p>
          <w:p w14:paraId="72AC0F39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A-01-1. 수정할 수 없다는 경고화면을 출력한다.</w:t>
            </w:r>
          </w:p>
          <w:p w14:paraId="4DD0EDB9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633CC153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14:paraId="2CD1754E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14:paraId="7A8DF73E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3352F16C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14:paraId="1004854B" w14:textId="77777777" w:rsidR="006C134F" w:rsidRPr="00DC0572" w:rsidRDefault="00CD69D9" w:rsidP="00DC0572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</w:t>
            </w:r>
            <w:r w:rsidR="00DC0572">
              <w:rPr>
                <w:rFonts w:ascii="바탕체" w:eastAsia="바탕체" w:cs="바탕체"/>
              </w:rPr>
              <w:t>N/</w:t>
            </w:r>
            <w:r w:rsidR="00DC0572">
              <w:rPr>
                <w:rFonts w:ascii="바탕체" w:eastAsia="바탕체" w:cs="바탕체" w:hint="eastAsia"/>
              </w:rPr>
              <w:t>A</w:t>
            </w:r>
          </w:p>
        </w:tc>
      </w:tr>
      <w:tr w:rsidR="006C134F" w14:paraId="6E65D48D" w14:textId="77777777"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14:paraId="25CAC149" w14:textId="77777777" w:rsidR="006C134F" w:rsidRDefault="006C134F" w:rsidP="00DC0572">
            <w:pPr>
              <w:pStyle w:val="a8"/>
              <w:spacing w:line="240" w:lineRule="auto"/>
            </w:pPr>
          </w:p>
        </w:tc>
      </w:tr>
    </w:tbl>
    <w:p w14:paraId="5398068E" w14:textId="77777777" w:rsidR="006C134F" w:rsidRDefault="006C134F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6C134F" w14:paraId="5FEEDD5F" w14:textId="77777777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14:paraId="0A404DA1" w14:textId="77777777" w:rsidR="006C134F" w:rsidRDefault="00CD69D9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6C134F" w14:paraId="02525630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69AF7514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0B2B6BDE" w14:textId="77777777" w:rsidR="006C134F" w:rsidRDefault="00CD69D9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R.S.P(Royal.Shop.Program)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1BD5D0D5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74B94328" w14:textId="77777777"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</w:p>
        </w:tc>
      </w:tr>
      <w:tr w:rsidR="006C134F" w14:paraId="73CAC94A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2BC11E45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2AB304B4" w14:textId="77777777" w:rsidR="006C134F" w:rsidRDefault="00DC0572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상품리뷰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30C82A62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0A0EC5E6" w14:textId="77777777" w:rsidR="006C134F" w:rsidRDefault="00BE59DC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2018.10.07</w:t>
            </w:r>
          </w:p>
        </w:tc>
      </w:tr>
      <w:tr w:rsidR="006C134F" w14:paraId="59927B0D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459919B0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1D7B4DE1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RM-A01-010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1E677B85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02FA5B70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UC-A01-016</w:t>
            </w:r>
          </w:p>
        </w:tc>
      </w:tr>
      <w:tr w:rsidR="006C134F" w14:paraId="7CBBE01F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638797BC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63D4FB5C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상품 리뷰 삭제</w:t>
            </w:r>
          </w:p>
        </w:tc>
      </w:tr>
      <w:tr w:rsidR="006C134F" w14:paraId="436D0896" w14:textId="77777777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14:paraId="4E91EE16" w14:textId="77777777" w:rsidR="006C134F" w:rsidRDefault="006C134F">
            <w:pPr>
              <w:pStyle w:val="a8"/>
              <w:spacing w:line="240" w:lineRule="auto"/>
              <w:ind w:firstLine="100"/>
            </w:pPr>
          </w:p>
          <w:p w14:paraId="4F67A054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14:paraId="557E844A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해당상품에 고객이 작성한 리뷰를 삭제한다.  </w:t>
            </w:r>
          </w:p>
          <w:p w14:paraId="71A5F98D" w14:textId="77777777"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14:paraId="07637AEE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14:paraId="0E6FB4BC" w14:textId="77777777" w:rsidR="006C134F" w:rsidRDefault="00CD69D9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주액터 : 관리자, 고객</w:t>
            </w:r>
          </w:p>
          <w:p w14:paraId="6E755394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26145951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14:paraId="75B33856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  <w:color w:val="0F0F0F"/>
              </w:rPr>
              <w:t xml:space="preserve"> 해당상품에 상품 리뷰를 삭제한다. </w:t>
            </w:r>
          </w:p>
          <w:p w14:paraId="7785391E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-1. 상품을 클릭한다.</w:t>
            </w:r>
          </w:p>
          <w:p w14:paraId="4CED3A18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-2. 상품의 상세페이지에 있는 상품 리뷰버튼을 클릭한다. </w:t>
            </w:r>
          </w:p>
          <w:p w14:paraId="43DA90D9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-3. 상품리뷰 화면을 출력한다.</w:t>
            </w:r>
          </w:p>
          <w:p w14:paraId="32F39E6A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-4. 수정하고 싶은 상품리뷰 삭제버튼을 클릭한다.</w:t>
            </w:r>
          </w:p>
          <w:p w14:paraId="47110A38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-5. 작성자 아이디와 삭제하는 아이디가 일치하면 삭제를 완료한다.</w:t>
            </w:r>
          </w:p>
          <w:p w14:paraId="73C1EBA5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A-01. 작성자 아이디와 삭제하는 아이디가 일치하지 않을 때</w:t>
            </w:r>
          </w:p>
          <w:p w14:paraId="717A08F5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71B68E1F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* 대안흐름 A-01. 작성자 아이디와 삭제하는 아이디가 일치하지 않을 때</w:t>
            </w:r>
          </w:p>
          <w:p w14:paraId="0377237E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A-01-1. 삭제할 수 없다는 경고화면을 출력한다.</w:t>
            </w:r>
          </w:p>
          <w:p w14:paraId="0C993F5D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6E209B2A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 w14:paraId="73ED85ED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7A37D60C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14:paraId="4B1B7B6D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14:paraId="785AE22E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51A3F9E4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14:paraId="1AB69159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14:paraId="68F2BDEC" w14:textId="77777777"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14:paraId="48EF3404" w14:textId="77777777" w:rsidR="006C134F" w:rsidRDefault="006C134F">
      <w:pPr>
        <w:rPr>
          <w:sz w:val="2"/>
        </w:rPr>
      </w:pPr>
    </w:p>
    <w:p w14:paraId="1BAB48E9" w14:textId="77777777" w:rsidR="006C134F" w:rsidRDefault="006C134F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6C134F" w14:paraId="71F40AC0" w14:textId="77777777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14:paraId="1518C2C0" w14:textId="77777777" w:rsidR="006C134F" w:rsidRDefault="00CD69D9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6C134F" w14:paraId="5BACCA52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3A4D6122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45943915" w14:textId="77777777" w:rsidR="006C134F" w:rsidRDefault="00CD69D9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R.S.P(Royal.Shop.Program)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625EAB66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64E260E9" w14:textId="77777777"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</w:p>
        </w:tc>
      </w:tr>
      <w:tr w:rsidR="006C134F" w14:paraId="1F00276D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0EDA996A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733C2104" w14:textId="77777777" w:rsidR="006C134F" w:rsidRDefault="00DC0572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1:1채팅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64CB886B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6F3D5559" w14:textId="77777777" w:rsidR="006C134F" w:rsidRDefault="00DC0572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2018.10.07</w:t>
            </w:r>
          </w:p>
        </w:tc>
      </w:tr>
      <w:tr w:rsidR="006C134F" w14:paraId="7393C9F3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63F5503F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55145DF2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RM-A01-011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0964FDAF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0264E437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UC-A01-017</w:t>
            </w:r>
          </w:p>
        </w:tc>
      </w:tr>
      <w:tr w:rsidR="006C134F" w14:paraId="0F1AA339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07B7636C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216DDF42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챗봇API를 이용한 1:1채팅</w:t>
            </w:r>
          </w:p>
        </w:tc>
      </w:tr>
      <w:tr w:rsidR="006C134F" w14:paraId="37E439C4" w14:textId="77777777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14:paraId="0BF476AF" w14:textId="77777777" w:rsidR="006C134F" w:rsidRDefault="006C134F">
            <w:pPr>
              <w:pStyle w:val="a8"/>
              <w:spacing w:line="240" w:lineRule="auto"/>
              <w:ind w:firstLine="100"/>
            </w:pPr>
          </w:p>
          <w:p w14:paraId="3C79DB29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14:paraId="29D98797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챗봇API를 이용하여 1:1채팅을 한다.</w:t>
            </w:r>
          </w:p>
          <w:p w14:paraId="19338193" w14:textId="77777777"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14:paraId="67FEB672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14:paraId="31AA2FA5" w14:textId="77777777" w:rsidR="006C134F" w:rsidRDefault="00CD69D9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주액터 : 고객</w:t>
            </w:r>
          </w:p>
          <w:p w14:paraId="68F2ACEC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40E0CDB9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14:paraId="0B4112F1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  <w:color w:val="0F0F0F"/>
              </w:rPr>
              <w:t xml:space="preserve"> 챗봇 API를 이용하여 정보를 제공한다.</w:t>
            </w:r>
          </w:p>
          <w:p w14:paraId="5A806E22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-1. 마이페이지화면을 출력한다.</w:t>
            </w:r>
          </w:p>
          <w:p w14:paraId="0C0DEC3D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-2. 1:1 채팅 버튼을 클릭한다.</w:t>
            </w:r>
          </w:p>
          <w:p w14:paraId="0D2CAA7E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-3. 챗봇 API가 적용된 채팅 화면을 출력한다.</w:t>
            </w:r>
          </w:p>
          <w:p w14:paraId="05955E72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-4. 고객이 궁금한 사항을 입력한다.</w:t>
            </w:r>
          </w:p>
          <w:p w14:paraId="4E54F782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-5. 질문에 해당되는 답을 출력한다.</w:t>
            </w:r>
          </w:p>
          <w:p w14:paraId="2CA803A1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     A-01. 질문에 해당되는 답을 출력하지 못할 때</w:t>
            </w:r>
          </w:p>
          <w:p w14:paraId="44A00351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49AC0D5F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6889D245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* 대안흐름 A-01. 질문에 해당되는 답을 출력하지 못할 때</w:t>
            </w:r>
          </w:p>
          <w:p w14:paraId="0A549C54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A-01-1. 미리 정의해 놓은 지정된 답을 출력한다.</w:t>
            </w:r>
          </w:p>
          <w:p w14:paraId="6AFDEE45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2AAAD044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 w14:paraId="76049CA3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29FA148C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14:paraId="79F31819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14:paraId="7DF05DBB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0948C972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14:paraId="4864CD4A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14:paraId="5E247688" w14:textId="77777777"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14:paraId="4988DF6E" w14:textId="77777777" w:rsidR="006C134F" w:rsidRDefault="006C134F">
      <w:pPr>
        <w:rPr>
          <w:sz w:val="2"/>
        </w:rPr>
      </w:pPr>
    </w:p>
    <w:p w14:paraId="22F066E3" w14:textId="77777777" w:rsidR="006C134F" w:rsidRDefault="006C134F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6C134F" w14:paraId="73C26246" w14:textId="77777777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14:paraId="7BA7E9D4" w14:textId="77777777" w:rsidR="006C134F" w:rsidRDefault="00CD69D9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6C134F" w14:paraId="4B743681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034105CE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70885260" w14:textId="77777777" w:rsidR="006C134F" w:rsidRDefault="00CD69D9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R.S.P(Royal.Shop.Program)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38CD22F7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30C3327A" w14:textId="77777777"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</w:p>
        </w:tc>
      </w:tr>
      <w:tr w:rsidR="006C134F" w14:paraId="11610B01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445BD7F1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127813AB" w14:textId="77777777" w:rsidR="006C134F" w:rsidRDefault="00DC0572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문의게시판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239735CE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7AF7D987" w14:textId="77777777" w:rsidR="006C134F" w:rsidRDefault="00DC0572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2018.10.07</w:t>
            </w:r>
          </w:p>
        </w:tc>
      </w:tr>
      <w:tr w:rsidR="006C134F" w14:paraId="00A2CF40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52EFDBAF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56CBBCDD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RM-A01-012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61194087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20CD5782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UC-A01-018</w:t>
            </w:r>
          </w:p>
        </w:tc>
      </w:tr>
      <w:tr w:rsidR="006C134F" w14:paraId="2A5B069F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00F5867F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66356B1C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배송문의/상품문의 게시판 조회</w:t>
            </w:r>
          </w:p>
        </w:tc>
      </w:tr>
      <w:tr w:rsidR="006C134F" w14:paraId="54488C2F" w14:textId="77777777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14:paraId="0119CD25" w14:textId="77777777" w:rsidR="006C134F" w:rsidRDefault="006C134F">
            <w:pPr>
              <w:pStyle w:val="a8"/>
              <w:spacing w:line="240" w:lineRule="auto"/>
              <w:ind w:firstLine="100"/>
            </w:pPr>
          </w:p>
          <w:p w14:paraId="55DFAD93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14:paraId="0112D5E5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배송문의/상품문의 게시판을 조회한다.</w:t>
            </w:r>
          </w:p>
          <w:p w14:paraId="4AA469F0" w14:textId="77777777"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14:paraId="2080FB6D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14:paraId="0F3A3E5F" w14:textId="77777777" w:rsidR="006C134F" w:rsidRDefault="00CD69D9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주액터 : 고객, 판매자, 관리자</w:t>
            </w:r>
          </w:p>
          <w:p w14:paraId="487777B6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2A38599C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14:paraId="4ED27D01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  <w:color w:val="0F0F0F"/>
              </w:rPr>
              <w:t xml:space="preserve"> 배송문의/상품문의 게시판을 조회한다.</w:t>
            </w:r>
          </w:p>
          <w:p w14:paraId="7C126634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-1. 배송문의/상품문의 게시판을 클릭한다.</w:t>
            </w:r>
          </w:p>
          <w:p w14:paraId="68E7C6BC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-2. 배송문의/상품문의 게시판을 출력한다.</w:t>
            </w:r>
          </w:p>
          <w:p w14:paraId="1EBFFF3A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-3. 조회하고 싶은 게시판 항목을 클릭한다.</w:t>
            </w:r>
          </w:p>
          <w:p w14:paraId="46AF213F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-4. 조회하고 싶은 글을 클릭한다.</w:t>
            </w:r>
          </w:p>
          <w:p w14:paraId="479B4B2C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-5. 조회한 글을 출력한다.</w:t>
            </w:r>
          </w:p>
          <w:p w14:paraId="2B9FB64B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292136E3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7A435B8F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 w14:paraId="051C6687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2D95F9F9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14:paraId="6DA39062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14:paraId="36E6F205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54DF6B61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14:paraId="1A273F9B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14:paraId="6EBFEF34" w14:textId="77777777"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14:paraId="7E36CF4C" w14:textId="77777777" w:rsidR="006C134F" w:rsidRDefault="006C134F">
      <w:pPr>
        <w:rPr>
          <w:sz w:val="2"/>
        </w:rPr>
      </w:pPr>
    </w:p>
    <w:p w14:paraId="17BB89DA" w14:textId="77777777" w:rsidR="006C134F" w:rsidRDefault="006C134F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6C134F" w14:paraId="0615B6D9" w14:textId="77777777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14:paraId="10A431C3" w14:textId="77777777" w:rsidR="006C134F" w:rsidRDefault="00CD69D9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6C134F" w14:paraId="246F6115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0A144E5E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480F3414" w14:textId="77777777" w:rsidR="006C134F" w:rsidRDefault="00CD69D9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R.S.P(Royal.Shop.Program)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0A4DCB7F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65846DA6" w14:textId="77777777"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</w:p>
        </w:tc>
      </w:tr>
      <w:tr w:rsidR="006C134F" w14:paraId="5BEDCDDC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5FEC2C0F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02631598" w14:textId="77777777" w:rsidR="006C134F" w:rsidRDefault="00DC0572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문의게시판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2E40090A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69A78D8A" w14:textId="77777777" w:rsidR="006C134F" w:rsidRDefault="00DC0572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2018.10.07</w:t>
            </w:r>
          </w:p>
        </w:tc>
      </w:tr>
      <w:tr w:rsidR="006C134F" w14:paraId="19216B6F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4CFF4BE2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790F0A92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RM-A01-012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51156B57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3DC3BC73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UC-A01-019</w:t>
            </w:r>
          </w:p>
        </w:tc>
      </w:tr>
      <w:tr w:rsidR="006C134F" w14:paraId="755E9E3F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32234B21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0F06079C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배송문의/상품문의 게시판 작성</w:t>
            </w:r>
          </w:p>
        </w:tc>
      </w:tr>
      <w:tr w:rsidR="006C134F" w14:paraId="389A0E21" w14:textId="77777777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14:paraId="49E9C807" w14:textId="77777777" w:rsidR="006C134F" w:rsidRDefault="006C134F">
            <w:pPr>
              <w:pStyle w:val="a8"/>
              <w:spacing w:line="240" w:lineRule="auto"/>
              <w:ind w:firstLine="100"/>
            </w:pPr>
          </w:p>
          <w:p w14:paraId="28AB992C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14:paraId="5A2004A6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배송문의/상품문의 게시판을 작성한다.</w:t>
            </w:r>
          </w:p>
          <w:p w14:paraId="195F4214" w14:textId="77777777"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14:paraId="7676B0B6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14:paraId="42661FD7" w14:textId="77777777" w:rsidR="006C134F" w:rsidRDefault="00CD69D9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주액터 : 고객</w:t>
            </w:r>
          </w:p>
          <w:p w14:paraId="62E06055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54DC85ED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14:paraId="2B0AC844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  <w:color w:val="0F0F0F"/>
              </w:rPr>
              <w:t xml:space="preserve"> 배송문의/상품문의 게시판을 작성한다.</w:t>
            </w:r>
          </w:p>
          <w:p w14:paraId="57B19325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-1. 배송문의/상품문의 게시판을 클릭한다.</w:t>
            </w:r>
          </w:p>
          <w:p w14:paraId="5266E65B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-2. 배송문의/상품문의 게시판을 출력한다.</w:t>
            </w:r>
          </w:p>
          <w:p w14:paraId="50A00AD2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-3. 하단에 있는 작성버튼을 클릭한다.</w:t>
            </w:r>
          </w:p>
          <w:p w14:paraId="26CC0B5C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-4. 양식에 맞게 글을 작성한다.</w:t>
            </w:r>
          </w:p>
          <w:p w14:paraId="7CDC7F91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-5. 글 작성이 완료되면 작성완료 버튼을 클릭한다.</w:t>
            </w:r>
          </w:p>
          <w:p w14:paraId="3216D1E4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A-01. 등록 양식에 맞지 않을 때</w:t>
            </w:r>
          </w:p>
          <w:p w14:paraId="307EE72E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0F7790E7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78FEA271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* 대안흐름 A-01. 등록 양식에 맞지 않을 때</w:t>
            </w:r>
          </w:p>
          <w:p w14:paraId="5BAAAF8D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A-01-1. 경고창을 띄운다.</w:t>
            </w:r>
          </w:p>
          <w:p w14:paraId="3E1DA0A5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 w14:paraId="11A8AD6A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0F117C53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14:paraId="2CDB3433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14:paraId="706E5D45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54FD0A9D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14:paraId="0A8D0E44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14:paraId="60690963" w14:textId="77777777"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14:paraId="091CE8CD" w14:textId="77777777" w:rsidR="006C134F" w:rsidRDefault="006C134F">
      <w:pPr>
        <w:rPr>
          <w:sz w:val="2"/>
        </w:rPr>
      </w:pPr>
    </w:p>
    <w:p w14:paraId="351BA7A9" w14:textId="77777777" w:rsidR="006C134F" w:rsidRDefault="006C134F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6C134F" w14:paraId="58A06799" w14:textId="77777777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14:paraId="00FBD82A" w14:textId="77777777" w:rsidR="006C134F" w:rsidRDefault="00CD69D9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6C134F" w14:paraId="08CF14FB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1CB33619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222F1009" w14:textId="77777777" w:rsidR="006C134F" w:rsidRDefault="00CD69D9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R.S.P(Royal.Shop.Program)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0286F088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0DC63AEB" w14:textId="77777777"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</w:p>
        </w:tc>
      </w:tr>
      <w:tr w:rsidR="006C134F" w14:paraId="7EABD40D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0B648FDE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2BEFF158" w14:textId="77777777" w:rsidR="006C134F" w:rsidRDefault="00DC0572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문의게시판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2F0A9190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437F1DED" w14:textId="77777777" w:rsidR="006C134F" w:rsidRDefault="00DC0572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2018.10.07</w:t>
            </w:r>
          </w:p>
        </w:tc>
      </w:tr>
      <w:tr w:rsidR="006C134F" w14:paraId="0927C541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20F2F774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240BD304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RM-A01-012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74AB0AEE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60CF3B6E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UC-A01-020</w:t>
            </w:r>
          </w:p>
        </w:tc>
      </w:tr>
      <w:tr w:rsidR="006C134F" w14:paraId="7A751CD1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55C6FD5E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4DF2E62D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배송문의/상품문의 게시판 수정</w:t>
            </w:r>
          </w:p>
        </w:tc>
      </w:tr>
      <w:tr w:rsidR="006C134F" w14:paraId="2E5B64C3" w14:textId="77777777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14:paraId="79DF8146" w14:textId="77777777" w:rsidR="006C134F" w:rsidRDefault="006C134F">
            <w:pPr>
              <w:pStyle w:val="a8"/>
              <w:spacing w:line="240" w:lineRule="auto"/>
              <w:ind w:firstLine="100"/>
            </w:pPr>
          </w:p>
          <w:p w14:paraId="0E6F444F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14:paraId="5D9C3123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배송문의/상품문의 게시판을 수정한다.</w:t>
            </w:r>
          </w:p>
          <w:p w14:paraId="4C15EC86" w14:textId="77777777"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14:paraId="001F9E3C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14:paraId="58061732" w14:textId="77777777" w:rsidR="006C134F" w:rsidRDefault="00CD69D9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주액터 : 고객</w:t>
            </w:r>
          </w:p>
          <w:p w14:paraId="7CB4CA3B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3EBF2555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14:paraId="4607F6EF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  <w:color w:val="0F0F0F"/>
              </w:rPr>
              <w:t xml:space="preserve"> 배송문의/상품문의 게시판을 수정한다.</w:t>
            </w:r>
          </w:p>
          <w:p w14:paraId="3A990C7C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-1. 배송문의/상품문의 게시판을 클릭한다.</w:t>
            </w:r>
          </w:p>
          <w:p w14:paraId="1C80CCD6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-2. 배송문의/상품문의 게시판을 출력한다.</w:t>
            </w:r>
          </w:p>
          <w:p w14:paraId="143EF4C7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-3. 수정하고 싶은 글을 클릭한다.</w:t>
            </w:r>
          </w:p>
          <w:p w14:paraId="4E413143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-4. 게시글이 출력되면 수정버튼을 클릭한다.</w:t>
            </w:r>
          </w:p>
          <w:p w14:paraId="360BAF4E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-5. 작성자와 수정할 아이디가 일치하면 수정화면을 출력한다.</w:t>
            </w:r>
          </w:p>
          <w:p w14:paraId="7951269D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A-01. 작성자와 수정할 아이디가 일치하지 않을 때</w:t>
            </w:r>
          </w:p>
          <w:p w14:paraId="394348BA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-6. 수정이 완료되면 수정완료 버튼을 클릭한다.</w:t>
            </w:r>
          </w:p>
          <w:p w14:paraId="6549CC6D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A-02. 등록 양식에 맞지 않을 때</w:t>
            </w:r>
          </w:p>
          <w:p w14:paraId="5B346F07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05943BEF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* 대안흐름 A-01. 작성자와 수정할 아이디가 일치하지 않을 때</w:t>
            </w:r>
          </w:p>
          <w:p w14:paraId="22CBF1E1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A-01-1. 수정불가 라는 경고창을 띄운다.</w:t>
            </w:r>
          </w:p>
          <w:p w14:paraId="050B051B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대안흐름 A-02. 등록 양식에 맞지 않을 때</w:t>
            </w:r>
          </w:p>
          <w:p w14:paraId="12CF9169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A-02-1. 경고창을 띄운다.</w:t>
            </w:r>
          </w:p>
          <w:p w14:paraId="400A3040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61E9EF8C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 w14:paraId="6697C811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67E317D4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14:paraId="0E161030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14:paraId="7F77B1B0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2DE8AC3E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14:paraId="52249160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14:paraId="5FE9FB52" w14:textId="77777777"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14:paraId="03355CDE" w14:textId="77777777" w:rsidR="006C134F" w:rsidRDefault="006C134F">
      <w:pPr>
        <w:rPr>
          <w:sz w:val="2"/>
        </w:rPr>
      </w:pPr>
    </w:p>
    <w:p w14:paraId="313863D3" w14:textId="77777777" w:rsidR="006C134F" w:rsidRDefault="006C134F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6C134F" w14:paraId="37CD3971" w14:textId="77777777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14:paraId="5B5A71D1" w14:textId="77777777" w:rsidR="006C134F" w:rsidRDefault="00CD69D9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6C134F" w14:paraId="20D9CC9E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572167B6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37948BC8" w14:textId="77777777" w:rsidR="006C134F" w:rsidRDefault="00CD69D9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R.S.P(Royal.Shop.Program)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58C34941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56DE1509" w14:textId="77777777"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</w:p>
        </w:tc>
      </w:tr>
      <w:tr w:rsidR="006C134F" w14:paraId="3DDFC049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5E8B94C6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2BD765CB" w14:textId="77777777" w:rsidR="006C134F" w:rsidRDefault="00DC0572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문의게시판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0168EBE0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312D9CA9" w14:textId="77777777" w:rsidR="006C134F" w:rsidRDefault="00DC0572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2018.10.07</w:t>
            </w:r>
          </w:p>
        </w:tc>
      </w:tr>
      <w:tr w:rsidR="006C134F" w14:paraId="79FD44D1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4BE07B09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7DDCE793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RM-A01-012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1EACF468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6C28F2F3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UC-A01-021</w:t>
            </w:r>
          </w:p>
        </w:tc>
      </w:tr>
      <w:tr w:rsidR="006C134F" w14:paraId="32C33347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0445FF8A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0C68FD1F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배송문의/상품문의 게시판 삭제</w:t>
            </w:r>
          </w:p>
        </w:tc>
      </w:tr>
      <w:tr w:rsidR="006C134F" w14:paraId="3619818B" w14:textId="77777777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14:paraId="0592FA4C" w14:textId="77777777" w:rsidR="006C134F" w:rsidRDefault="006C134F">
            <w:pPr>
              <w:pStyle w:val="a8"/>
              <w:spacing w:line="240" w:lineRule="auto"/>
              <w:ind w:firstLine="100"/>
            </w:pPr>
          </w:p>
          <w:p w14:paraId="7298DE5E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14:paraId="6D97B528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배송문의/상품문의 게시판을 삭제한다.</w:t>
            </w:r>
          </w:p>
          <w:p w14:paraId="700DA6DB" w14:textId="77777777"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14:paraId="56C70BFB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14:paraId="2D236FBB" w14:textId="77777777" w:rsidR="006C134F" w:rsidRDefault="00CD69D9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주액터 : 고객, 관리자</w:t>
            </w:r>
          </w:p>
          <w:p w14:paraId="438220B7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722DE6C4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14:paraId="65FAE8AF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  <w:color w:val="0F0F0F"/>
              </w:rPr>
              <w:t xml:space="preserve"> 배송문의/상품문의 게시판을 삭제한다.</w:t>
            </w:r>
          </w:p>
          <w:p w14:paraId="65BD6899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-1. 배송문의/상품문의 게시판을 클릭한다.</w:t>
            </w:r>
          </w:p>
          <w:p w14:paraId="2E62AC6B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-2. 배송문의/상품문의 게시판을 출력한다.</w:t>
            </w:r>
          </w:p>
          <w:p w14:paraId="1A7D61DC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-3. 삭제하고 싶은 글을 클릭한다.</w:t>
            </w:r>
          </w:p>
          <w:p w14:paraId="571FF85B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-4. 게시글이 출력되면 삭제버튼을 클릭한다.</w:t>
            </w:r>
          </w:p>
          <w:p w14:paraId="0087A72F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-5. 작성자와 삭제할 아이디가 일치하면 삭제완료를 출력한다.</w:t>
            </w:r>
          </w:p>
          <w:p w14:paraId="6F256DAB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A-01. 작성자와 삭제할 아이디가 일치하지 않을 때</w:t>
            </w:r>
          </w:p>
          <w:p w14:paraId="09ED30C9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6B75512E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 w14:paraId="0EB83A77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</w:p>
          <w:p w14:paraId="4CA7984F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대안흐름 A-01. 작성자와 삭제할 아이디가 일치하지 않을 때</w:t>
            </w:r>
          </w:p>
          <w:p w14:paraId="548AE790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A-01-1. 삭제불가 라는 경고창을 띄운다.</w:t>
            </w:r>
          </w:p>
          <w:p w14:paraId="6FE2697C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5BF5A2A5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 w14:paraId="796D83A8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7960BD90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14:paraId="0F552F22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14:paraId="51FDDB88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12DBC262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14:paraId="13BCD224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14:paraId="4DD66CD2" w14:textId="77777777"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14:paraId="0B8B6F64" w14:textId="77777777" w:rsidR="006C134F" w:rsidRDefault="006C134F">
      <w:pPr>
        <w:rPr>
          <w:sz w:val="2"/>
        </w:rPr>
      </w:pPr>
    </w:p>
    <w:p w14:paraId="7F3D0426" w14:textId="77777777" w:rsidR="006C134F" w:rsidRDefault="006C134F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6C134F" w14:paraId="267348A6" w14:textId="77777777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14:paraId="62D5282E" w14:textId="77777777" w:rsidR="006C134F" w:rsidRDefault="00CD69D9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6C134F" w14:paraId="49E922EB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2FB6DD46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15539F86" w14:textId="77777777" w:rsidR="006C134F" w:rsidRDefault="00CD69D9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R.S.P(Royal.Shop.Program)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441B8A08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6F8B3124" w14:textId="77777777"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</w:p>
        </w:tc>
      </w:tr>
      <w:tr w:rsidR="006C134F" w14:paraId="137A7C95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0FED807E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25672390" w14:textId="77777777" w:rsidR="006C134F" w:rsidRDefault="00DC0572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문의게시판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00CC113A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2FBD7D3E" w14:textId="77777777" w:rsidR="006C134F" w:rsidRDefault="00DC0572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2018.10.07</w:t>
            </w:r>
          </w:p>
        </w:tc>
      </w:tr>
      <w:tr w:rsidR="006C134F" w14:paraId="6EF0ED25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5D0A22ED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68EAC888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RM-A01-013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121BF741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55E93707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UC-A01-022</w:t>
            </w:r>
          </w:p>
        </w:tc>
      </w:tr>
      <w:tr w:rsidR="006C134F" w14:paraId="128C4239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2BC689F9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7AA7CDBA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문의 게시판 댓글 조회</w:t>
            </w:r>
          </w:p>
        </w:tc>
      </w:tr>
      <w:tr w:rsidR="006C134F" w14:paraId="4582E951" w14:textId="77777777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14:paraId="29D53CAE" w14:textId="77777777" w:rsidR="006C134F" w:rsidRDefault="006C134F">
            <w:pPr>
              <w:pStyle w:val="a8"/>
              <w:spacing w:line="240" w:lineRule="auto"/>
              <w:ind w:firstLine="100"/>
            </w:pPr>
          </w:p>
          <w:p w14:paraId="7485ACFC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14:paraId="474A2E37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상품문의/ 댓글문의 게시판에 댓글을 조회한다.</w:t>
            </w:r>
          </w:p>
          <w:p w14:paraId="03DBD8C3" w14:textId="77777777"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14:paraId="24177015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14:paraId="323394CB" w14:textId="77777777" w:rsidR="006C134F" w:rsidRDefault="00CD69D9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주액터 : 고객, 판매자, 관리자</w:t>
            </w:r>
          </w:p>
          <w:p w14:paraId="7FE00E4D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5191A904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14:paraId="5C0DE0D5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  <w:color w:val="0F0F0F"/>
              </w:rPr>
              <w:t xml:space="preserve"> </w:t>
            </w:r>
            <w:r>
              <w:rPr>
                <w:rFonts w:ascii="바탕체" w:eastAsia="바탕체" w:cs="바탕체"/>
              </w:rPr>
              <w:t>상품문의/ 댓글문의 게시판에 댓글을 조회한다.</w:t>
            </w:r>
          </w:p>
          <w:p w14:paraId="1B77382D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-1. 배송문의/상품문의 게시판을 클릭한다.</w:t>
            </w:r>
          </w:p>
          <w:p w14:paraId="47B2E64C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-2. 배송문의/상품문의 게시판을 출력한다.</w:t>
            </w:r>
          </w:p>
          <w:p w14:paraId="3539C42E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-3. 조회하고 싶은 글을 클릭한다.</w:t>
            </w:r>
          </w:p>
          <w:p w14:paraId="0427F8FF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-4. 게시글이 출력되면 하단에 댓글버튼을 클릭한다.</w:t>
            </w:r>
          </w:p>
          <w:p w14:paraId="0C8811C7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-5. 게시글에 해당되는 댓글을 출력한다.</w:t>
            </w:r>
          </w:p>
          <w:p w14:paraId="5B1EA92D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424D11CB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 w14:paraId="21B0688C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</w:p>
          <w:p w14:paraId="07A7877F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4105D54C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 w14:paraId="17D4AD5D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550B79B6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14:paraId="34492C69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14:paraId="76398432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17915A04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14:paraId="3E371C00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14:paraId="633A0FF4" w14:textId="77777777"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14:paraId="4A3DB4EC" w14:textId="77777777" w:rsidR="006C134F" w:rsidRDefault="006C134F">
      <w:pPr>
        <w:rPr>
          <w:sz w:val="2"/>
        </w:rPr>
      </w:pPr>
    </w:p>
    <w:p w14:paraId="3C529C2C" w14:textId="77777777" w:rsidR="006C134F" w:rsidRDefault="006C134F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6C134F" w14:paraId="136C896C" w14:textId="77777777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14:paraId="483E270A" w14:textId="77777777" w:rsidR="006C134F" w:rsidRDefault="00CD69D9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6C134F" w14:paraId="77B6B4D9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45E09F18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554431A9" w14:textId="77777777" w:rsidR="006C134F" w:rsidRDefault="00CD69D9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R.S.P(Royal.Shop.Program)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34320759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7E50AAD5" w14:textId="77777777"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</w:p>
        </w:tc>
      </w:tr>
      <w:tr w:rsidR="006C134F" w14:paraId="1B45BE13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3744D242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6642F754" w14:textId="77777777" w:rsidR="006C134F" w:rsidRDefault="00DC0572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문의게시판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32174B0D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42A6FD07" w14:textId="77777777" w:rsidR="006C134F" w:rsidRDefault="00DC0572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2018.10.07</w:t>
            </w:r>
          </w:p>
        </w:tc>
      </w:tr>
      <w:tr w:rsidR="006C134F" w14:paraId="63A16B4A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5D99B225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6C542E13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RM-A01-013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747879AC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4CE0B58B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UC-A01-023</w:t>
            </w:r>
          </w:p>
        </w:tc>
      </w:tr>
      <w:tr w:rsidR="006C134F" w14:paraId="0118AD56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429DCEE6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3B171F4D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문의 게시판 댓글 작성</w:t>
            </w:r>
          </w:p>
        </w:tc>
      </w:tr>
      <w:tr w:rsidR="006C134F" w14:paraId="798C60BF" w14:textId="77777777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14:paraId="2ABE5FFC" w14:textId="77777777" w:rsidR="006C134F" w:rsidRDefault="006C134F">
            <w:pPr>
              <w:pStyle w:val="a8"/>
              <w:spacing w:line="240" w:lineRule="auto"/>
              <w:ind w:firstLine="100"/>
            </w:pPr>
          </w:p>
          <w:p w14:paraId="647512AC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14:paraId="7A5A4ACD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상품문의/ 댓글문의 게시판에 댓글을 작성한다.</w:t>
            </w:r>
          </w:p>
          <w:p w14:paraId="74F49BCC" w14:textId="77777777"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14:paraId="6709CEBA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14:paraId="7E4CABE1" w14:textId="77777777" w:rsidR="006C134F" w:rsidRDefault="00CD69D9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주액터 : 판매자</w:t>
            </w:r>
          </w:p>
          <w:p w14:paraId="5E6ACFAC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42ADD9EB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14:paraId="228DDD72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  <w:color w:val="0F0F0F"/>
              </w:rPr>
              <w:t xml:space="preserve"> </w:t>
            </w:r>
            <w:r>
              <w:rPr>
                <w:rFonts w:ascii="바탕체" w:eastAsia="바탕체" w:cs="바탕체"/>
              </w:rPr>
              <w:t>상품문의/ 댓글문의 게시판에 댓글을 작성한다.</w:t>
            </w:r>
          </w:p>
          <w:p w14:paraId="3775266C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-1. 배송문의/상품문의 게시판을 클릭한다.</w:t>
            </w:r>
          </w:p>
          <w:p w14:paraId="244FC611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-2. 배송문의/상품문의 게시판을 출력한다.</w:t>
            </w:r>
          </w:p>
          <w:p w14:paraId="236E42EF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-3. 조회하고 싶은 글을 클릭한다.</w:t>
            </w:r>
          </w:p>
          <w:p w14:paraId="580A8C9C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-4. 게시글이 출력되면 하단에 댓글버튼을 클릭한다.</w:t>
            </w:r>
          </w:p>
          <w:p w14:paraId="27C128F2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-5. 게시글에 해당되는 댓글을 출력한다.</w:t>
            </w:r>
          </w:p>
          <w:p w14:paraId="384C9173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-6. 댓글 작성 버튼을 클릭한다.</w:t>
            </w:r>
          </w:p>
          <w:p w14:paraId="6C74B1D4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-7. 댓글을 작성한다.</w:t>
            </w:r>
          </w:p>
          <w:p w14:paraId="53D7160A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-8. 작성완료 버튼을 누른다.</w:t>
            </w:r>
          </w:p>
          <w:p w14:paraId="7D755991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 w14:paraId="19FA0B03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</w:p>
          <w:p w14:paraId="288524F8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16E7FE63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 w14:paraId="5D16C998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4E40BDCF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14:paraId="24BE9620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14:paraId="3E9220FE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0708822D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14:paraId="6C7699EA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14:paraId="1CFB8E3C" w14:textId="77777777"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14:paraId="19686E22" w14:textId="77777777" w:rsidR="006C134F" w:rsidRDefault="006C134F">
      <w:pPr>
        <w:rPr>
          <w:sz w:val="2"/>
        </w:rPr>
      </w:pPr>
    </w:p>
    <w:p w14:paraId="5655D3CF" w14:textId="77777777" w:rsidR="006C134F" w:rsidRDefault="006C134F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6C134F" w14:paraId="12728617" w14:textId="77777777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14:paraId="35AB94A6" w14:textId="77777777" w:rsidR="006C134F" w:rsidRDefault="00CD69D9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6C134F" w14:paraId="227B9D58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4E8ED567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589DC155" w14:textId="77777777" w:rsidR="006C134F" w:rsidRDefault="00CD69D9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R.S.P(Royal.Shop.Program)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370ECFD1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4E475B05" w14:textId="77777777"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</w:p>
        </w:tc>
      </w:tr>
      <w:tr w:rsidR="006C134F" w14:paraId="0C1DD573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7B4FFA3A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463F8B4A" w14:textId="77777777" w:rsidR="006C134F" w:rsidRDefault="00DC0572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문의게시판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0ECF786B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484B4EE0" w14:textId="77777777" w:rsidR="006C134F" w:rsidRDefault="00DC0572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2018.10.07</w:t>
            </w:r>
          </w:p>
        </w:tc>
      </w:tr>
      <w:tr w:rsidR="006C134F" w14:paraId="034F338E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6F9249BB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5A238A89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RM-A01-013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20869080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65623319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UC-A01-024</w:t>
            </w:r>
          </w:p>
        </w:tc>
      </w:tr>
      <w:tr w:rsidR="006C134F" w14:paraId="77476756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10799087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22AA3887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문의 게시판 댓글 수정</w:t>
            </w:r>
          </w:p>
        </w:tc>
      </w:tr>
      <w:tr w:rsidR="006C134F" w14:paraId="2F89E3BD" w14:textId="77777777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14:paraId="09543559" w14:textId="77777777" w:rsidR="006C134F" w:rsidRDefault="006C134F">
            <w:pPr>
              <w:pStyle w:val="a8"/>
              <w:spacing w:line="240" w:lineRule="auto"/>
              <w:ind w:firstLine="100"/>
            </w:pPr>
          </w:p>
          <w:p w14:paraId="7E8F4868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14:paraId="59D9BD02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상품문의/ 댓글문의 게시판에 댓글을 수정한다.</w:t>
            </w:r>
          </w:p>
          <w:p w14:paraId="1134E00E" w14:textId="77777777"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14:paraId="348422E6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14:paraId="4C3B92AB" w14:textId="77777777" w:rsidR="006C134F" w:rsidRDefault="00CD69D9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주액터 : 판매자</w:t>
            </w:r>
          </w:p>
          <w:p w14:paraId="24767E0B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70CE3041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14:paraId="311E19A9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  <w:color w:val="0F0F0F"/>
              </w:rPr>
              <w:t xml:space="preserve"> </w:t>
            </w:r>
            <w:r>
              <w:rPr>
                <w:rFonts w:ascii="바탕체" w:eastAsia="바탕체" w:cs="바탕체"/>
              </w:rPr>
              <w:t>상품문의/ 댓글문의 게시판에 댓글을 수정한다.</w:t>
            </w:r>
          </w:p>
          <w:p w14:paraId="6ACB3F89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-1. 배송문의/상품문의 게시판을 클릭한다.</w:t>
            </w:r>
          </w:p>
          <w:p w14:paraId="12514E21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-2. 배송문의/상품문의 게시판을 출력한다.</w:t>
            </w:r>
          </w:p>
          <w:p w14:paraId="542EF611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-3. 조회하고 싶은 글을 클릭한다.</w:t>
            </w:r>
          </w:p>
          <w:p w14:paraId="28A2DF37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-4. 게시글이 출력되면 하단에 댓글버튼을 클릭한다.</w:t>
            </w:r>
          </w:p>
          <w:p w14:paraId="0B5A102F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-5. 게시글에 해당되는 댓글을 출력한다.</w:t>
            </w:r>
          </w:p>
          <w:p w14:paraId="192B8E54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-6. 댓글 수정 버튼을 클릭한다.</w:t>
            </w:r>
          </w:p>
          <w:p w14:paraId="36FFE949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-7. 작성자 아이디와 수정할 아이디가 일치하면 수정화면을 출력한다.</w:t>
            </w:r>
          </w:p>
          <w:p w14:paraId="12A554E9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A-01. 작성자와 수정할 아이디가 일치하지 않을 때</w:t>
            </w:r>
          </w:p>
          <w:p w14:paraId="6BB73BBE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-8. 수정이 완료 되면 완료 버튼을 클릭한다.</w:t>
            </w:r>
          </w:p>
          <w:p w14:paraId="6F7BE4B4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7F01B0D1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7EE943A0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대안흐름 A-01. 작성자와 수정할 아이디가 일치하지 않을 때</w:t>
            </w:r>
          </w:p>
          <w:p w14:paraId="55D43B26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A-01-1. 수정불가 라는 경고창을 띄운다.</w:t>
            </w:r>
          </w:p>
          <w:p w14:paraId="49EDFB8B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</w:p>
          <w:p w14:paraId="49D7DC10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7922201C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 w14:paraId="2D36CB42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2A206AD6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14:paraId="38AF4EA3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14:paraId="38689437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1F0AC305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14:paraId="7AE863C4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14:paraId="404844F3" w14:textId="77777777"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14:paraId="57F28BBF" w14:textId="77777777" w:rsidR="006C134F" w:rsidRDefault="006C134F">
      <w:pPr>
        <w:rPr>
          <w:sz w:val="2"/>
        </w:rPr>
      </w:pPr>
    </w:p>
    <w:p w14:paraId="0EE8002C" w14:textId="77777777" w:rsidR="006C134F" w:rsidRDefault="006C134F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6C134F" w14:paraId="4AA71CD3" w14:textId="77777777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14:paraId="755B4D08" w14:textId="77777777" w:rsidR="006C134F" w:rsidRDefault="00CD69D9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6C134F" w14:paraId="2AB2C141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08099A4E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73715908" w14:textId="77777777" w:rsidR="006C134F" w:rsidRDefault="00CD69D9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R.S.P(Royal.Shop.Program)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5E7178AC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422F468F" w14:textId="77777777"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</w:p>
        </w:tc>
      </w:tr>
      <w:tr w:rsidR="006C134F" w14:paraId="40B895B3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26ACA445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4826B3BF" w14:textId="77777777" w:rsidR="006C134F" w:rsidRDefault="00DC0572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문의게시판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0FCA8792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67BFB611" w14:textId="77777777" w:rsidR="006C134F" w:rsidRDefault="00DC0572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2018.10.07</w:t>
            </w:r>
          </w:p>
        </w:tc>
      </w:tr>
      <w:tr w:rsidR="006C134F" w14:paraId="461ECAA1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0453C09C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1C10C637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RM-A01-013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4A90DF88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32DC3D0C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UC-A01-025</w:t>
            </w:r>
          </w:p>
        </w:tc>
      </w:tr>
      <w:tr w:rsidR="006C134F" w14:paraId="2881033B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26505117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7243A795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문의 게시판 댓글 삭제</w:t>
            </w:r>
          </w:p>
        </w:tc>
      </w:tr>
      <w:tr w:rsidR="006C134F" w14:paraId="49872B95" w14:textId="77777777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14:paraId="7865AAE6" w14:textId="77777777" w:rsidR="006C134F" w:rsidRDefault="006C134F">
            <w:pPr>
              <w:pStyle w:val="a8"/>
              <w:spacing w:line="240" w:lineRule="auto"/>
              <w:ind w:firstLine="100"/>
            </w:pPr>
          </w:p>
          <w:p w14:paraId="6F5A29CB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14:paraId="710254D8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상품문의/ 댓글문의 게시판에 댓글을 삭제한다.</w:t>
            </w:r>
          </w:p>
          <w:p w14:paraId="017DC54E" w14:textId="77777777"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14:paraId="5106E4ED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14:paraId="10893CA8" w14:textId="77777777" w:rsidR="006C134F" w:rsidRDefault="00CD69D9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주액터 : 판매자, 관리자</w:t>
            </w:r>
          </w:p>
          <w:p w14:paraId="7BE8AED4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2887E4E4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14:paraId="0064CBA2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  <w:color w:val="0F0F0F"/>
              </w:rPr>
              <w:t xml:space="preserve"> </w:t>
            </w:r>
            <w:r>
              <w:rPr>
                <w:rFonts w:ascii="바탕체" w:eastAsia="바탕체" w:cs="바탕체"/>
              </w:rPr>
              <w:t>상품문의/ 댓글문의 게시판에 댓글을 삭제한다.</w:t>
            </w:r>
          </w:p>
          <w:p w14:paraId="35E4C04C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-1. 배송문의/상품문의 게시판을 클릭한다.</w:t>
            </w:r>
          </w:p>
          <w:p w14:paraId="23B1F12A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-2. 배송문의/상품문의 게시판을 출력한다.</w:t>
            </w:r>
          </w:p>
          <w:p w14:paraId="7C7D9A0B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-3. 조회하고 싶은 글을 클릭한다.</w:t>
            </w:r>
          </w:p>
          <w:p w14:paraId="798B8444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-4. 게시글이 출력되면 하단에 댓글버튼을 클릭한다.</w:t>
            </w:r>
          </w:p>
          <w:p w14:paraId="785E10AC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-5. 게시글에 해당되는 댓글을 출력한다.</w:t>
            </w:r>
          </w:p>
          <w:p w14:paraId="4BB28CF2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-6. 댓글 삭제 버튼을 클릭한다.</w:t>
            </w:r>
          </w:p>
          <w:p w14:paraId="1BD60080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-7. 작성자 아이디와 수정할 아이디가 일치하면 삭제완료를 출력한다.</w:t>
            </w:r>
          </w:p>
          <w:p w14:paraId="7BDDE724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A-01. 작성자와 삭제할 아이디가 일치하지 않을 때</w:t>
            </w:r>
          </w:p>
          <w:p w14:paraId="0AF95C92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1B6116B2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76B07357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대안흐름 A-01. 작성자와 삭제할 아이디가 일치하지 않을 때</w:t>
            </w:r>
          </w:p>
          <w:p w14:paraId="6A45D826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A-01-1. 삭제불가 라는 경고창을 띄운다.</w:t>
            </w:r>
          </w:p>
          <w:p w14:paraId="14821A46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</w:p>
          <w:p w14:paraId="5E36BB8E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74C62567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 w14:paraId="7095D30E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3ECEBCFE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14:paraId="1C352E53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14:paraId="3F3ED5A8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68976E03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14:paraId="14645D15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14:paraId="6953A8FF" w14:textId="77777777"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14:paraId="619FD103" w14:textId="77777777" w:rsidR="006C134F" w:rsidRDefault="006C134F">
      <w:pPr>
        <w:rPr>
          <w:sz w:val="2"/>
        </w:rPr>
      </w:pPr>
    </w:p>
    <w:p w14:paraId="4B2250C8" w14:textId="77777777" w:rsidR="006C134F" w:rsidRDefault="006C134F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6C134F" w14:paraId="58EEE764" w14:textId="77777777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14:paraId="7E81E9AF" w14:textId="77777777" w:rsidR="006C134F" w:rsidRDefault="00CD69D9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6C134F" w14:paraId="238E1437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602FDB3E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26FAB34A" w14:textId="77777777" w:rsidR="006C134F" w:rsidRDefault="00CD69D9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R.S.P(Royal.Shop.Program)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7ABCE895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3C33A001" w14:textId="77777777"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</w:p>
        </w:tc>
      </w:tr>
      <w:tr w:rsidR="006C134F" w14:paraId="7F042430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1CAA5142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4CFC0B32" w14:textId="77777777" w:rsidR="006C134F" w:rsidRDefault="00DC0572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쿠폰발급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7C465C2B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324AEA1D" w14:textId="77777777" w:rsidR="006C134F" w:rsidRDefault="00DC0572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2018.10.07</w:t>
            </w:r>
          </w:p>
        </w:tc>
      </w:tr>
      <w:tr w:rsidR="006C134F" w14:paraId="74471E91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5CED347B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13033405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RM-A01-014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7CEF556A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04ACCD28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UC-A01-026</w:t>
            </w:r>
          </w:p>
        </w:tc>
      </w:tr>
      <w:tr w:rsidR="006C134F" w14:paraId="1C54A0FC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676C92DD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4B4B2198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할인쿠폰 생성</w:t>
            </w:r>
          </w:p>
        </w:tc>
      </w:tr>
      <w:tr w:rsidR="006C134F" w14:paraId="0CD23585" w14:textId="77777777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14:paraId="75B09213" w14:textId="77777777" w:rsidR="006C134F" w:rsidRDefault="006C134F">
            <w:pPr>
              <w:pStyle w:val="a8"/>
              <w:spacing w:line="240" w:lineRule="auto"/>
              <w:ind w:firstLine="100"/>
            </w:pPr>
          </w:p>
          <w:p w14:paraId="11E0DB64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14:paraId="7A4D41CC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고객에게 배포할 할인쿠폰을 생성한다.</w:t>
            </w:r>
          </w:p>
          <w:p w14:paraId="00E23157" w14:textId="77777777"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14:paraId="008B7E66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14:paraId="027CAD7B" w14:textId="77777777" w:rsidR="006C134F" w:rsidRDefault="00CD69D9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주액터 : 관리자</w:t>
            </w:r>
          </w:p>
          <w:p w14:paraId="0417FCEC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274E9B89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14:paraId="0DB1A130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  <w:color w:val="0F0F0F"/>
              </w:rPr>
              <w:t xml:space="preserve"> 할인쿠폰을 생성한다.</w:t>
            </w:r>
          </w:p>
          <w:p w14:paraId="728158F5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-1. 할인쿠폰을 클릭한다.</w:t>
            </w:r>
          </w:p>
          <w:p w14:paraId="673E9F22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-2. 추가할 할인쿠폰을 클릭한다.</w:t>
            </w:r>
          </w:p>
          <w:p w14:paraId="686BC1C7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-3. 할인 쿠폰 양식에 맞게 작성한다.</w:t>
            </w:r>
          </w:p>
          <w:p w14:paraId="08F5D4C0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-4. 작성이 완료되면 생성 버튼을 클릭한다.</w:t>
            </w:r>
          </w:p>
          <w:p w14:paraId="59EF7AFA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A-01. 할인 쿠폰 양식이 맞지 않을 때</w:t>
            </w:r>
          </w:p>
          <w:p w14:paraId="534DAF9F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665748B1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3D8C97A7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대안흐름 A-01. 할인 쿠폰 양식이 맞지 않을 때</w:t>
            </w:r>
          </w:p>
          <w:p w14:paraId="55A2A3FA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A-01-1. 경고창을 띄운다.</w:t>
            </w:r>
          </w:p>
          <w:p w14:paraId="5B79A481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</w:p>
          <w:p w14:paraId="64A8DE46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3D641579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 w14:paraId="439887F7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4DA4F3BC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14:paraId="4C274771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14:paraId="19EC9338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23D884AA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14:paraId="446645E0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14:paraId="22936D3B" w14:textId="77777777"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14:paraId="775BF4EC" w14:textId="77777777" w:rsidR="006C134F" w:rsidRDefault="006C134F">
      <w:pPr>
        <w:rPr>
          <w:sz w:val="2"/>
        </w:rPr>
      </w:pPr>
    </w:p>
    <w:p w14:paraId="1DCFF820" w14:textId="77777777" w:rsidR="006C134F" w:rsidRDefault="006C134F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6C134F" w14:paraId="039C12A3" w14:textId="77777777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14:paraId="4E6E96CD" w14:textId="77777777" w:rsidR="006C134F" w:rsidRDefault="00CD69D9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6C134F" w14:paraId="7B96C91C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1583BABA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799F3E4B" w14:textId="77777777" w:rsidR="006C134F" w:rsidRDefault="00CD69D9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R.S.P(Royal.Shop.Program)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6D25C372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5CC7E486" w14:textId="77777777"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</w:p>
        </w:tc>
      </w:tr>
      <w:tr w:rsidR="006C134F" w14:paraId="63ED564E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62AE2E9B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4F3EDED4" w14:textId="77777777" w:rsidR="006C134F" w:rsidRDefault="00DC0572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쿠폰발급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39F741C9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5DA37C88" w14:textId="77777777" w:rsidR="006C134F" w:rsidRDefault="00DC0572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2018.10.07</w:t>
            </w:r>
          </w:p>
        </w:tc>
      </w:tr>
      <w:tr w:rsidR="006C134F" w14:paraId="64789678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2314D391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7105245C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RM-A01-015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6D50D096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505EEB60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UC-A01-027</w:t>
            </w:r>
          </w:p>
        </w:tc>
      </w:tr>
      <w:tr w:rsidR="006C134F" w14:paraId="0B264FFC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01315636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5CC4F636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매달 생일인 고객 할인쿠폰 발급</w:t>
            </w:r>
          </w:p>
        </w:tc>
      </w:tr>
      <w:tr w:rsidR="006C134F" w14:paraId="15650A4F" w14:textId="77777777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14:paraId="57D737BC" w14:textId="77777777" w:rsidR="006C134F" w:rsidRDefault="006C134F">
            <w:pPr>
              <w:pStyle w:val="a8"/>
              <w:spacing w:line="240" w:lineRule="auto"/>
              <w:ind w:firstLine="100"/>
            </w:pPr>
          </w:p>
          <w:p w14:paraId="7682022F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14:paraId="749AAB93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매달 생일인 고객에게 할인쿠폰을 발급한다.</w:t>
            </w:r>
          </w:p>
          <w:p w14:paraId="6CB512D2" w14:textId="77777777"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14:paraId="799FFC32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14:paraId="099AF863" w14:textId="77777777" w:rsidR="006C134F" w:rsidRDefault="00CD69D9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주액터 : 관리자</w:t>
            </w:r>
          </w:p>
          <w:p w14:paraId="1937A8F0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0758B0CB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14:paraId="708318A9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  <w:color w:val="0F0F0F"/>
              </w:rPr>
              <w:t xml:space="preserve"> </w:t>
            </w:r>
            <w:r>
              <w:rPr>
                <w:rFonts w:ascii="바탕체" w:eastAsia="바탕체" w:cs="바탕체"/>
              </w:rPr>
              <w:t>매달 생일인 고객에게 할인쿠폰을 발급한다.</w:t>
            </w:r>
          </w:p>
          <w:p w14:paraId="7055FF15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-1. 할인쿠폰을 클릭한다.</w:t>
            </w:r>
          </w:p>
          <w:p w14:paraId="2E27B3DA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-2. 쿠폰배포 버튼을 클릭한다.</w:t>
            </w:r>
          </w:p>
          <w:p w14:paraId="442B8956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-3. 고객목록을 출력한다.</w:t>
            </w:r>
          </w:p>
          <w:p w14:paraId="55408B99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-4. 이번달의 생일인 고객들을 조회한다.</w:t>
            </w:r>
          </w:p>
          <w:p w14:paraId="283840E1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-5. 고객들을 선택하여 쿠폰발급 버튼을 클릭한다.</w:t>
            </w:r>
          </w:p>
          <w:p w14:paraId="111DB87B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3C3AF7C3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3D3FCCB5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</w:t>
            </w:r>
          </w:p>
          <w:p w14:paraId="539CFF90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</w:p>
          <w:p w14:paraId="49051FEA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64A61D5C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 w14:paraId="53C14BF4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398BC14F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14:paraId="4183BC3B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14:paraId="75D8F6AD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1F7C437C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14:paraId="7D35B09A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14:paraId="0FC50BDE" w14:textId="77777777"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14:paraId="60493730" w14:textId="77777777" w:rsidR="006C134F" w:rsidRDefault="006C134F">
      <w:pPr>
        <w:rPr>
          <w:sz w:val="2"/>
        </w:rPr>
      </w:pPr>
    </w:p>
    <w:p w14:paraId="73D71901" w14:textId="77777777" w:rsidR="006C134F" w:rsidRDefault="006C134F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6C134F" w14:paraId="4C074E49" w14:textId="77777777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14:paraId="1DE74323" w14:textId="77777777" w:rsidR="006C134F" w:rsidRDefault="00CD69D9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6C134F" w14:paraId="05527903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4F5325AE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43D951E9" w14:textId="77777777" w:rsidR="006C134F" w:rsidRDefault="00CD69D9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R.S.P(Royal.Shop.Program)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03283F59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3A12FBCB" w14:textId="77777777"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</w:p>
        </w:tc>
      </w:tr>
      <w:tr w:rsidR="006C134F" w14:paraId="4EB7BDB5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47F91F89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3B3BB47E" w14:textId="77777777" w:rsidR="006C134F" w:rsidRDefault="00DC0572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쿠폰발급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7C882AEC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0EE3A82F" w14:textId="77777777" w:rsidR="006C134F" w:rsidRDefault="00DC0572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2018.10.07</w:t>
            </w:r>
          </w:p>
        </w:tc>
      </w:tr>
      <w:tr w:rsidR="006C134F" w14:paraId="0347E479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79F5B027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6173BB7B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RM-A01-016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2FEC4C81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173FBD25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UC-A01-028</w:t>
            </w:r>
          </w:p>
        </w:tc>
      </w:tr>
      <w:tr w:rsidR="006C134F" w14:paraId="26BF08DE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7814B9FD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4E301C6B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회원등급으로 할인쿠폰 발급</w:t>
            </w:r>
          </w:p>
        </w:tc>
      </w:tr>
      <w:tr w:rsidR="006C134F" w14:paraId="17E36D27" w14:textId="77777777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14:paraId="09C3F7E1" w14:textId="77777777" w:rsidR="006C134F" w:rsidRDefault="006C134F">
            <w:pPr>
              <w:pStyle w:val="a8"/>
              <w:spacing w:line="240" w:lineRule="auto"/>
              <w:ind w:firstLine="100"/>
            </w:pPr>
          </w:p>
          <w:p w14:paraId="3E09344D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14:paraId="02284558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구매 건수에 따른 회원등급으로 할인쿠폰을 발급한다.</w:t>
            </w:r>
          </w:p>
          <w:p w14:paraId="5DF8EC80" w14:textId="77777777"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14:paraId="3195D8CC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14:paraId="5CAAE2F9" w14:textId="77777777" w:rsidR="006C134F" w:rsidRDefault="00CD69D9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주액터 : 관리자</w:t>
            </w:r>
          </w:p>
          <w:p w14:paraId="22D254A2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7A058D16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14:paraId="420274B6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</w:rPr>
              <w:t xml:space="preserve"> 구매 건수에 따른 회원등급으로 할인쿠폰을 발급한다.</w:t>
            </w:r>
          </w:p>
          <w:p w14:paraId="73443D5C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-1. 할인쿠폰을 클릭한다.</w:t>
            </w:r>
          </w:p>
          <w:p w14:paraId="1BF2EB0F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-2. 쿠폰배포 버튼을 클릭한다.</w:t>
            </w:r>
          </w:p>
          <w:p w14:paraId="51306302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-3. 고객목록을 출력한다.</w:t>
            </w:r>
          </w:p>
          <w:p w14:paraId="48532548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-4. 회원등급을 조회한다.</w:t>
            </w:r>
          </w:p>
          <w:p w14:paraId="38CA2807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-5. 등급 순으로 고객들을 선택하여 쿠폰발급 버튼을 클릭한다.</w:t>
            </w:r>
          </w:p>
          <w:p w14:paraId="3E6E6B76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2D1D5C52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5A6B7015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</w:t>
            </w:r>
          </w:p>
          <w:p w14:paraId="66B7BB9B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</w:p>
          <w:p w14:paraId="31A50B51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23AFEC62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 w14:paraId="2F0C29CB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00AC2173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14:paraId="668BDDF1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14:paraId="1ECE43FD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6A131341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14:paraId="78D6965A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14:paraId="5B52F08E" w14:textId="77777777"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14:paraId="0ADF246C" w14:textId="77777777" w:rsidR="006C134F" w:rsidRDefault="006C134F">
      <w:pPr>
        <w:rPr>
          <w:sz w:val="2"/>
        </w:rPr>
      </w:pPr>
    </w:p>
    <w:p w14:paraId="2D850001" w14:textId="77777777" w:rsidR="006C134F" w:rsidRDefault="006C134F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6C134F" w14:paraId="4743EA37" w14:textId="77777777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14:paraId="625DE5C0" w14:textId="77777777" w:rsidR="006C134F" w:rsidRDefault="00CD69D9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6C134F" w14:paraId="7A9256CC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137D164D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40CD450A" w14:textId="77777777" w:rsidR="006C134F" w:rsidRDefault="00CD69D9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R.S.P(Royal.Shop.Program)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1DDE6BE6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78DE132B" w14:textId="77777777"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</w:p>
        </w:tc>
      </w:tr>
      <w:tr w:rsidR="006C134F" w14:paraId="23006613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5B18CBD1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614FE691" w14:textId="77777777" w:rsidR="006C134F" w:rsidRDefault="00DC0572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쿠폰발급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514D3A1E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1ABB6AE4" w14:textId="77777777" w:rsidR="006C134F" w:rsidRDefault="00DC0572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2018.10.07</w:t>
            </w:r>
          </w:p>
        </w:tc>
      </w:tr>
      <w:tr w:rsidR="006C134F" w14:paraId="15348504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6158B80C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239999B3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RM-A01-017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56AA2CBC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598317CA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UC-A01-029</w:t>
            </w:r>
          </w:p>
        </w:tc>
      </w:tr>
      <w:tr w:rsidR="006C134F" w14:paraId="039843EA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1ADF9BC2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0F6728E3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출석체크 이벤트 할인쿠폰 발급</w:t>
            </w:r>
          </w:p>
        </w:tc>
      </w:tr>
      <w:tr w:rsidR="006C134F" w14:paraId="59CA2599" w14:textId="77777777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14:paraId="03722B5F" w14:textId="77777777" w:rsidR="006C134F" w:rsidRDefault="006C134F">
            <w:pPr>
              <w:pStyle w:val="a8"/>
              <w:spacing w:line="240" w:lineRule="auto"/>
              <w:ind w:firstLine="100"/>
            </w:pPr>
          </w:p>
          <w:p w14:paraId="4DF69A4D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14:paraId="088A5E0F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15일 이상 출석체크에 도장을 찍은 고객에게 할인쿠폰을 발급한다.</w:t>
            </w:r>
          </w:p>
          <w:p w14:paraId="3F471002" w14:textId="77777777"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14:paraId="243DFD29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14:paraId="7925DEF7" w14:textId="77777777" w:rsidR="006C134F" w:rsidRDefault="00CD69D9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주액터 : 관리자</w:t>
            </w:r>
          </w:p>
          <w:p w14:paraId="3CE7981A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1BC2E65A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14:paraId="1F0BDA6C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</w:rPr>
              <w:t xml:space="preserve"> 15일 이상 출석체크에 도장을 찍은 고객에게 할인쿠폰을 발급한다.</w:t>
            </w:r>
          </w:p>
          <w:p w14:paraId="24C71EE7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-1. 할인쿠폰을 클릭한다.</w:t>
            </w:r>
          </w:p>
          <w:p w14:paraId="05F94A34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-2. 쿠폰배포 버튼을 클릭한다.</w:t>
            </w:r>
          </w:p>
          <w:p w14:paraId="47A06EE7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-3. 고객목록을 출력한다.</w:t>
            </w:r>
          </w:p>
          <w:p w14:paraId="70CB6EBA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-4. 출석체크 도장 개수로 고객을 조회한다.</w:t>
            </w:r>
          </w:p>
          <w:p w14:paraId="4763DB78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-5. 15일 이상인 고객들을 선택하여 쿠폰발급버튼을 클릭한다.</w:t>
            </w:r>
          </w:p>
          <w:p w14:paraId="5CE754D9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31AEE2E6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1D4351C5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</w:t>
            </w:r>
          </w:p>
          <w:p w14:paraId="3AA4BF98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</w:p>
          <w:p w14:paraId="5D56F991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6CB11739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 w14:paraId="60D4E6F5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62AD2B94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14:paraId="286DC028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14:paraId="15718DE2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405CD84A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14:paraId="44E269C5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14:paraId="3D009112" w14:textId="77777777"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14:paraId="3B11320E" w14:textId="77777777" w:rsidR="006C134F" w:rsidRDefault="006C134F">
      <w:pPr>
        <w:rPr>
          <w:sz w:val="2"/>
        </w:rPr>
      </w:pPr>
    </w:p>
    <w:p w14:paraId="1DBA03E7" w14:textId="77777777" w:rsidR="006C134F" w:rsidRDefault="006C134F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6C134F" w14:paraId="6A451479" w14:textId="77777777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14:paraId="04346CF8" w14:textId="77777777" w:rsidR="006C134F" w:rsidRDefault="00CD69D9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6C134F" w14:paraId="24775D5E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772F5081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6D3049F0" w14:textId="77777777" w:rsidR="006C134F" w:rsidRDefault="00CD69D9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R.S.P(Royal.Shop.Program)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70917DBC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189197C0" w14:textId="77777777"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</w:p>
        </w:tc>
      </w:tr>
      <w:tr w:rsidR="006C134F" w14:paraId="3BD7695C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1245B6F8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1788F714" w14:textId="77777777" w:rsidR="006C134F" w:rsidRDefault="00DC0572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쿠폰발급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7C7B6978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258A0B12" w14:textId="77777777" w:rsidR="006C134F" w:rsidRDefault="00DC0572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2018.10.07</w:t>
            </w:r>
          </w:p>
        </w:tc>
      </w:tr>
      <w:tr w:rsidR="006C134F" w14:paraId="05D6925C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51F1D4A0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4576CEAC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RM-A01-018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79E3806F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27C32E5E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UC-A01-030</w:t>
            </w:r>
          </w:p>
        </w:tc>
      </w:tr>
      <w:tr w:rsidR="006C134F" w14:paraId="70790C6A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13B98E78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509B4A2A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할인 쿠폰 조회</w:t>
            </w:r>
          </w:p>
        </w:tc>
      </w:tr>
      <w:tr w:rsidR="006C134F" w14:paraId="4E1BBC49" w14:textId="77777777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14:paraId="6EDE3292" w14:textId="77777777" w:rsidR="006C134F" w:rsidRDefault="006C134F">
            <w:pPr>
              <w:pStyle w:val="a8"/>
              <w:spacing w:line="240" w:lineRule="auto"/>
              <w:ind w:firstLine="100"/>
            </w:pPr>
          </w:p>
          <w:p w14:paraId="5D46F2D0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14:paraId="05DE056F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마이페이지에서 할인쿠폰을 조회한다.</w:t>
            </w:r>
          </w:p>
          <w:p w14:paraId="31832E12" w14:textId="77777777"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14:paraId="108B2B9A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14:paraId="46147C3A" w14:textId="77777777" w:rsidR="006C134F" w:rsidRDefault="00CD69D9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주액터 : 고객</w:t>
            </w:r>
          </w:p>
          <w:p w14:paraId="1AEE8946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4C1511DA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14:paraId="5F5AC6B7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</w:rPr>
              <w:t xml:space="preserve"> 마이페이지에서 할인쿠폰을 조회한다.</w:t>
            </w:r>
          </w:p>
          <w:p w14:paraId="38863140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-1. 마이페이지 화면을 출력한다.</w:t>
            </w:r>
          </w:p>
          <w:p w14:paraId="0F1C24C4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-2. 쿠폰조회 버튼을 클릭한다.</w:t>
            </w:r>
          </w:p>
          <w:p w14:paraId="45BB35BD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-3. 쿠폰목록을 출력한다.</w:t>
            </w:r>
          </w:p>
          <w:p w14:paraId="3A0978E4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-4. 쿠폰을 클릭한다.</w:t>
            </w:r>
          </w:p>
          <w:p w14:paraId="186F8584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-5. 쿠폰의 정보를 출력한다.</w:t>
            </w:r>
          </w:p>
          <w:p w14:paraId="0961E5C2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0BB7FDED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2C951449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</w:t>
            </w:r>
          </w:p>
          <w:p w14:paraId="6E380E48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</w:p>
          <w:p w14:paraId="7788D138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56CF554B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 w14:paraId="6B07F323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2B077E33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14:paraId="5981475D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14:paraId="4F9B96A6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1EEF2C4F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14:paraId="5883898C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14:paraId="49409833" w14:textId="77777777"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14:paraId="19131B9B" w14:textId="77777777" w:rsidR="006C134F" w:rsidRDefault="006C134F">
      <w:pPr>
        <w:rPr>
          <w:sz w:val="2"/>
        </w:rPr>
      </w:pPr>
    </w:p>
    <w:p w14:paraId="0D16D00B" w14:textId="77777777" w:rsidR="006C134F" w:rsidRDefault="006C134F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6C134F" w14:paraId="61B67997" w14:textId="77777777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14:paraId="3F37FB74" w14:textId="77777777" w:rsidR="006C134F" w:rsidRDefault="00CD69D9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6C134F" w14:paraId="614F2A00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306377A3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72F183A0" w14:textId="77777777" w:rsidR="006C134F" w:rsidRDefault="00CD69D9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R.S.P(Royal.Shop.Program)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3653820B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3CB0AFA5" w14:textId="77777777"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</w:p>
        </w:tc>
      </w:tr>
      <w:tr w:rsidR="006C134F" w14:paraId="613AF949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350B32C5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09A77135" w14:textId="77777777" w:rsidR="006C134F" w:rsidRDefault="00DC0572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공지사항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77AEB639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04919CDA" w14:textId="77777777" w:rsidR="006C134F" w:rsidRDefault="00DC0572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2018.10.07</w:t>
            </w:r>
          </w:p>
        </w:tc>
      </w:tr>
      <w:tr w:rsidR="006C134F" w14:paraId="0D1683F3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2E7A5829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2694F34A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RM-A01-019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3B4621EB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0C900B84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UC-A01-031</w:t>
            </w:r>
          </w:p>
        </w:tc>
      </w:tr>
      <w:tr w:rsidR="006C134F" w14:paraId="5AC95980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33D0AF36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67DE6B5A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공지사항 &amp; 자주묻는질문 등록</w:t>
            </w:r>
          </w:p>
        </w:tc>
      </w:tr>
      <w:tr w:rsidR="006C134F" w14:paraId="4E9FEC3F" w14:textId="77777777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14:paraId="797B5C5D" w14:textId="77777777" w:rsidR="006C134F" w:rsidRDefault="006C134F">
            <w:pPr>
              <w:pStyle w:val="a8"/>
              <w:spacing w:line="240" w:lineRule="auto"/>
              <w:ind w:firstLine="100"/>
            </w:pPr>
          </w:p>
          <w:p w14:paraId="0C9345F6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14:paraId="08EFB0AF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공지사항과 자주묻는 질문을 등록한다.</w:t>
            </w:r>
          </w:p>
          <w:p w14:paraId="6E59D388" w14:textId="77777777"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14:paraId="0714FDD3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14:paraId="4B5A2D0B" w14:textId="77777777" w:rsidR="006C134F" w:rsidRDefault="00CD69D9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주액터 : 관리자</w:t>
            </w:r>
          </w:p>
          <w:p w14:paraId="5D7ECAF9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643D9356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14:paraId="294A4520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</w:rPr>
              <w:t xml:space="preserve">  공지사항과 자주묻는 질문을 등록한다.</w:t>
            </w:r>
          </w:p>
          <w:p w14:paraId="214AB245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-1. 공지사항을 클릭한다.</w:t>
            </w:r>
          </w:p>
          <w:p w14:paraId="49A5CC25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-2. 글 작성을 클릭한다.</w:t>
            </w:r>
          </w:p>
          <w:p w14:paraId="7895816D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-3. 양식에 맞게 글을 작성한다.</w:t>
            </w:r>
          </w:p>
          <w:p w14:paraId="1A933892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-4. 작성이 완료되면 완료버튼을 클릭한다.</w:t>
            </w:r>
          </w:p>
          <w:p w14:paraId="1CEE0A30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A-01. 양식이 맞지 않을 때</w:t>
            </w:r>
          </w:p>
          <w:p w14:paraId="7309A269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53A88137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</w:t>
            </w:r>
          </w:p>
          <w:p w14:paraId="02720A8E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대안흐름 A-01. 양식이 맞지 않을 때</w:t>
            </w:r>
          </w:p>
          <w:p w14:paraId="6C0B8874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A-01-1. 경고창을 띄운다.</w:t>
            </w:r>
          </w:p>
          <w:p w14:paraId="117EC40E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47340582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31C41D73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</w:t>
            </w:r>
          </w:p>
          <w:p w14:paraId="4BAA9AB8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</w:p>
          <w:p w14:paraId="6AFE6BCB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3D7A3A9D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 w14:paraId="15277A38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26888060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14:paraId="5DB1A808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14:paraId="03882DDA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1A53A9BD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14:paraId="16A36B37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14:paraId="1654CF43" w14:textId="77777777"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14:paraId="6836FB7C" w14:textId="77777777" w:rsidR="006C134F" w:rsidRDefault="006C134F">
      <w:pPr>
        <w:rPr>
          <w:sz w:val="2"/>
        </w:rPr>
      </w:pPr>
    </w:p>
    <w:p w14:paraId="205AB2A5" w14:textId="77777777" w:rsidR="006C134F" w:rsidRDefault="006C134F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6C134F" w14:paraId="3118AED2" w14:textId="77777777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14:paraId="52841B50" w14:textId="77777777" w:rsidR="006C134F" w:rsidRDefault="00CD69D9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6C134F" w14:paraId="7C8E49B9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1AF77134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21BE933C" w14:textId="77777777" w:rsidR="006C134F" w:rsidRDefault="00CD69D9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R.S.P(Royal.Shop.Program)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2723393E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0D57CE34" w14:textId="77777777"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</w:p>
        </w:tc>
      </w:tr>
      <w:tr w:rsidR="006C134F" w14:paraId="2E866535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79AF3E2E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52F17434" w14:textId="77777777" w:rsidR="006C134F" w:rsidRDefault="00DC0572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공지사항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1403D4B9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72046AE9" w14:textId="77777777" w:rsidR="006C134F" w:rsidRDefault="00DC0572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2018.10.07</w:t>
            </w:r>
          </w:p>
        </w:tc>
      </w:tr>
      <w:tr w:rsidR="006C134F" w14:paraId="6A1E44CF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74E55FC4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1E97E747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RM-A01-019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4490590C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70B4FB6C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UC-A01-032</w:t>
            </w:r>
          </w:p>
        </w:tc>
      </w:tr>
      <w:tr w:rsidR="006C134F" w14:paraId="3F2FD855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2642ACAA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66E6CC13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공지사항 &amp; 자주묻는질문 조회</w:t>
            </w:r>
          </w:p>
        </w:tc>
      </w:tr>
      <w:tr w:rsidR="006C134F" w14:paraId="27FC5AC2" w14:textId="77777777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14:paraId="298B1025" w14:textId="77777777" w:rsidR="006C134F" w:rsidRDefault="006C134F">
            <w:pPr>
              <w:pStyle w:val="a8"/>
              <w:spacing w:line="240" w:lineRule="auto"/>
              <w:ind w:firstLine="100"/>
            </w:pPr>
          </w:p>
          <w:p w14:paraId="56F7180F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14:paraId="6062CF43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공지사항과 자주묻는 질문을 조회한다.</w:t>
            </w:r>
          </w:p>
          <w:p w14:paraId="49B6390C" w14:textId="77777777"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14:paraId="6EB756ED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14:paraId="0A8EAC93" w14:textId="77777777" w:rsidR="006C134F" w:rsidRDefault="00CD69D9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주액터 : 고객, 판매자, 관리자</w:t>
            </w:r>
          </w:p>
          <w:p w14:paraId="1E7F3B3A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120FDFEA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14:paraId="060DBE32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</w:rPr>
              <w:t xml:space="preserve">  공지사항과 자주묻는 질문을 조회한다.</w:t>
            </w:r>
          </w:p>
          <w:p w14:paraId="584641C1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-1. 고객센터 버튼을 클릭한다.</w:t>
            </w:r>
          </w:p>
          <w:p w14:paraId="1A556ECB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-2. 고객센터 화면에서 공지사항 버튼을 클릭한다.</w:t>
            </w:r>
          </w:p>
          <w:p w14:paraId="5A8827E1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-3. 공지사항 화면을 출력한다.</w:t>
            </w:r>
          </w:p>
          <w:p w14:paraId="346EBD2E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-4. 조회하고 싶은 글을 클릭한다.</w:t>
            </w:r>
          </w:p>
          <w:p w14:paraId="175C4A68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-5. 선택한 글을 출력한다.</w:t>
            </w:r>
          </w:p>
          <w:p w14:paraId="4A9F3034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58090C1D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</w:t>
            </w:r>
          </w:p>
          <w:p w14:paraId="6E228A7A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3E275146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0565B417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29BA78AD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</w:t>
            </w:r>
          </w:p>
          <w:p w14:paraId="71B43FAA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</w:p>
          <w:p w14:paraId="2AFB4D27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05CB9655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 w14:paraId="6E52E117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7C92219E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14:paraId="0D20AAC1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14:paraId="3943676F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69E3E570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14:paraId="66E5EAE7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14:paraId="1D718B5E" w14:textId="77777777"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14:paraId="17329481" w14:textId="77777777" w:rsidR="006C134F" w:rsidRDefault="006C134F">
      <w:pPr>
        <w:rPr>
          <w:sz w:val="2"/>
        </w:rPr>
      </w:pPr>
    </w:p>
    <w:p w14:paraId="0A77CC0B" w14:textId="77777777" w:rsidR="006C134F" w:rsidRDefault="006C134F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6C134F" w14:paraId="6E8F909E" w14:textId="77777777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14:paraId="30DB77CC" w14:textId="77777777" w:rsidR="006C134F" w:rsidRDefault="00CD69D9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6C134F" w14:paraId="1C1415DA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14ABF07E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2335C540" w14:textId="77777777" w:rsidR="006C134F" w:rsidRDefault="00CD69D9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R.S.P(Royal.Shop.Program)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60DCF9EC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186CAC20" w14:textId="77777777"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</w:p>
        </w:tc>
      </w:tr>
      <w:tr w:rsidR="006C134F" w14:paraId="4489D1AD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499717F3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447E9141" w14:textId="77777777" w:rsidR="006C134F" w:rsidRDefault="00DC0572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공지사항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46974B7F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35381BA8" w14:textId="77777777" w:rsidR="006C134F" w:rsidRDefault="00DC0572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2018.10.07</w:t>
            </w:r>
          </w:p>
        </w:tc>
      </w:tr>
      <w:tr w:rsidR="006C134F" w14:paraId="1E807F96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763DA4EC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35ECF216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RM-A01-019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5E1015AD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2A1C65F7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UC-A01-033</w:t>
            </w:r>
          </w:p>
        </w:tc>
      </w:tr>
      <w:tr w:rsidR="006C134F" w14:paraId="24C96BE7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42AB6294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43F18D60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공지사항 &amp; 자주묻는질문 수정</w:t>
            </w:r>
          </w:p>
        </w:tc>
      </w:tr>
      <w:tr w:rsidR="006C134F" w14:paraId="4CDB03B9" w14:textId="77777777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14:paraId="5E3D3018" w14:textId="77777777" w:rsidR="006C134F" w:rsidRDefault="006C134F">
            <w:pPr>
              <w:pStyle w:val="a8"/>
              <w:spacing w:line="240" w:lineRule="auto"/>
              <w:ind w:firstLine="100"/>
            </w:pPr>
          </w:p>
          <w:p w14:paraId="6C6AE4E1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14:paraId="5BDB759C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공지사항과 자주묻는 질문을 수정한다.</w:t>
            </w:r>
          </w:p>
          <w:p w14:paraId="0D3BD4D7" w14:textId="77777777"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14:paraId="4B60F68D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14:paraId="61DF4CC6" w14:textId="77777777" w:rsidR="006C134F" w:rsidRDefault="00CD69D9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주액터 : 관리자</w:t>
            </w:r>
          </w:p>
          <w:p w14:paraId="4E9121B1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30C6745E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14:paraId="486B17A9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</w:rPr>
              <w:t xml:space="preserve">  공지사항과 자주묻는 질문을 수정한다.</w:t>
            </w:r>
          </w:p>
          <w:p w14:paraId="4F777C3F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-1. 공지사항 버튼을 클릭한다.</w:t>
            </w:r>
          </w:p>
          <w:p w14:paraId="35E64C29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-2. 공지사항 화면을 출력한다.</w:t>
            </w:r>
          </w:p>
          <w:p w14:paraId="5F04A17A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-3. 수정하고 싶은 글을 클릭한다.</w:t>
            </w:r>
          </w:p>
          <w:p w14:paraId="4FB3A454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-4. 클릭한 글을 출력한다.</w:t>
            </w:r>
          </w:p>
          <w:p w14:paraId="39B410A5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-5. 수정버튼을 클릭한다.</w:t>
            </w:r>
          </w:p>
          <w:p w14:paraId="4BEF5385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-6. 작성자와 수정아이디가 일치하면 수정화면을 출력한다.</w:t>
            </w:r>
          </w:p>
          <w:p w14:paraId="3763FD65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A-01. 작성자와 수정할 아이디가 일치하지 않을 때</w:t>
            </w:r>
          </w:p>
          <w:p w14:paraId="11FCCAA2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-7. 수정이 완료되면 완료버튼을 클릭한다.</w:t>
            </w:r>
          </w:p>
          <w:p w14:paraId="29F67282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A-02. 양식이 맞지 않을 때</w:t>
            </w:r>
          </w:p>
          <w:p w14:paraId="6E93ADE8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32837E77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79976555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  대안흐름 A-01. 작성자와 수정할 아이디가 일치하지 않을 때</w:t>
            </w:r>
          </w:p>
          <w:p w14:paraId="4017605F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A-01-1. 수정불가 라는 경고창을 띄운다.</w:t>
            </w:r>
          </w:p>
          <w:p w14:paraId="5BD8E4F7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2AD4CA5F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대안흐름 A-02. 양식이 맞지 않을 때</w:t>
            </w:r>
          </w:p>
          <w:p w14:paraId="406474E8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A-02-1. 경고창을 띄운다.</w:t>
            </w:r>
          </w:p>
          <w:p w14:paraId="68E5AC50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4E107691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</w:t>
            </w:r>
          </w:p>
          <w:p w14:paraId="68A17C07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16201334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</w:t>
            </w:r>
          </w:p>
          <w:p w14:paraId="678D72A0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387361EE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</w:t>
            </w:r>
          </w:p>
          <w:p w14:paraId="3D80C054" w14:textId="77777777" w:rsidR="006C134F" w:rsidRPr="00034495" w:rsidRDefault="00034495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</w:t>
            </w:r>
          </w:p>
          <w:p w14:paraId="0F5F1A54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14:paraId="4E81CAC0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14:paraId="644C1777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562D29C3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14:paraId="1DA80F82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14:paraId="5367B6C2" w14:textId="77777777"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14:paraId="092AA27B" w14:textId="77777777" w:rsidR="006C134F" w:rsidRDefault="006C134F">
      <w:pPr>
        <w:rPr>
          <w:sz w:val="2"/>
        </w:rPr>
      </w:pPr>
    </w:p>
    <w:p w14:paraId="43A80D18" w14:textId="77777777" w:rsidR="006C134F" w:rsidRDefault="006C134F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6C134F" w14:paraId="43A4495B" w14:textId="77777777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14:paraId="210B2557" w14:textId="77777777" w:rsidR="006C134F" w:rsidRDefault="00CD69D9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6C134F" w14:paraId="26DF2C64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109EFE3B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3E8BCC90" w14:textId="77777777" w:rsidR="006C134F" w:rsidRDefault="00CD69D9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R.S.P(Royal.Shop.Program)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143393D2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19BA9B29" w14:textId="77777777"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</w:p>
        </w:tc>
      </w:tr>
      <w:tr w:rsidR="006C134F" w14:paraId="0F32AEB0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5AB6D084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326A5024" w14:textId="77777777" w:rsidR="006C134F" w:rsidRDefault="00DC0572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공지사항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3391360B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64D309FA" w14:textId="77777777" w:rsidR="006C134F" w:rsidRDefault="00DC0572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2018.10.07</w:t>
            </w:r>
          </w:p>
        </w:tc>
      </w:tr>
      <w:tr w:rsidR="006C134F" w14:paraId="2C67A8F5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26645AE0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72FEFB0B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RM-A01-019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3AF1D3A0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6A507A10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UC-A01-034</w:t>
            </w:r>
          </w:p>
        </w:tc>
      </w:tr>
      <w:tr w:rsidR="006C134F" w14:paraId="0057FAED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1FC97D1F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0FD1D7FF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공지사항 &amp; 자주묻는질문 삭제</w:t>
            </w:r>
          </w:p>
        </w:tc>
      </w:tr>
      <w:tr w:rsidR="006C134F" w14:paraId="39F52FC0" w14:textId="77777777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14:paraId="4A420CCC" w14:textId="77777777" w:rsidR="006C134F" w:rsidRDefault="006C134F">
            <w:pPr>
              <w:pStyle w:val="a8"/>
              <w:spacing w:line="240" w:lineRule="auto"/>
              <w:ind w:firstLine="100"/>
            </w:pPr>
          </w:p>
          <w:p w14:paraId="62F1B883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14:paraId="6E406FF9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공지사항과 자주묻는 질문을 삭제한다.</w:t>
            </w:r>
          </w:p>
          <w:p w14:paraId="3914A35C" w14:textId="77777777"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14:paraId="67CBDCA8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14:paraId="12DD09E0" w14:textId="77777777" w:rsidR="006C134F" w:rsidRDefault="00CD69D9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주액터 : 관리자</w:t>
            </w:r>
          </w:p>
          <w:p w14:paraId="44D09EFB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126FDD66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14:paraId="688D6034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</w:rPr>
              <w:t xml:space="preserve">  공지사항과 자주묻는 질문을 삭제한다.</w:t>
            </w:r>
          </w:p>
          <w:p w14:paraId="12B0960B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-1. 공지사항 버튼을 클릭한다.</w:t>
            </w:r>
          </w:p>
          <w:p w14:paraId="1B78CDBC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-2. 공지사항 화면을 출력한다.</w:t>
            </w:r>
          </w:p>
          <w:p w14:paraId="04795F72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-3. 삭제하고 싶은 글을 클릭한다.</w:t>
            </w:r>
          </w:p>
          <w:p w14:paraId="3F4F4A18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-4. 클릭한 글을 출력한다.</w:t>
            </w:r>
          </w:p>
          <w:p w14:paraId="5FDA3E9A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-5. 삭제버튼을 클릭한다.</w:t>
            </w:r>
          </w:p>
          <w:p w14:paraId="52A08983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-6. 작성자와 삭제할 아이디가 일치하면 삭제완료를 출력한다.</w:t>
            </w:r>
          </w:p>
          <w:p w14:paraId="73C8522F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A-01. 작성자와 삭제할 아이디가 일치하지 않을 때</w:t>
            </w:r>
          </w:p>
          <w:p w14:paraId="6705CEFB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64E26167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5BBF8DAC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대안흐름 A-01. 작성자와 삭제할 아이디가 일치하지 않을 때</w:t>
            </w:r>
          </w:p>
          <w:p w14:paraId="5EAAF6D8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A-01-1. 삭제불가 라는 경고창을 띄운다.</w:t>
            </w:r>
          </w:p>
          <w:p w14:paraId="5FCCA3DE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48B76EF6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</w:t>
            </w:r>
          </w:p>
          <w:p w14:paraId="4028C21D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76AB97D7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2FED13FC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35246E35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</w:t>
            </w:r>
          </w:p>
          <w:p w14:paraId="51A4C1EB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</w:p>
          <w:p w14:paraId="38B025F8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58AD6D84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 w14:paraId="104F334D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496FDC5A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14:paraId="63653831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14:paraId="3D29A54A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01B6DA88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14:paraId="5EEA544B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14:paraId="5EB0A6A0" w14:textId="77777777"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14:paraId="0E35BA9C" w14:textId="77777777" w:rsidR="006C134F" w:rsidRDefault="006C134F">
      <w:pPr>
        <w:rPr>
          <w:sz w:val="2"/>
        </w:rPr>
      </w:pPr>
    </w:p>
    <w:p w14:paraId="3E44AEB1" w14:textId="77777777" w:rsidR="006C134F" w:rsidRDefault="006C134F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6C134F" w14:paraId="381A363F" w14:textId="77777777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14:paraId="6BEE82BB" w14:textId="77777777" w:rsidR="006C134F" w:rsidRDefault="00CD69D9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6C134F" w14:paraId="417640FF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609FE188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709C05A8" w14:textId="77777777" w:rsidR="006C134F" w:rsidRDefault="00CD69D9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R.S.P(Royal.Shop.Program)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2C91E369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73CE03D7" w14:textId="77777777"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</w:p>
        </w:tc>
      </w:tr>
      <w:tr w:rsidR="006C134F" w14:paraId="29144DCB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70A85412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04AE23CA" w14:textId="77777777" w:rsidR="006C134F" w:rsidRDefault="00DC0572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상품관리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279FA991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3338E775" w14:textId="77777777" w:rsidR="006C134F" w:rsidRDefault="00DC0572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2018.10.07</w:t>
            </w:r>
          </w:p>
        </w:tc>
      </w:tr>
      <w:tr w:rsidR="006C134F" w14:paraId="6A29C0FC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0AF939DE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162DBA50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RM-A01-020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73515F88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13CAE7C2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UC-A01-035</w:t>
            </w:r>
          </w:p>
        </w:tc>
      </w:tr>
      <w:tr w:rsidR="006C134F" w14:paraId="06235BC3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5EDD76A3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711D250D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상품카테고리 조회</w:t>
            </w:r>
          </w:p>
        </w:tc>
      </w:tr>
      <w:tr w:rsidR="006C134F" w14:paraId="1513D631" w14:textId="77777777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14:paraId="1583FB05" w14:textId="77777777" w:rsidR="006C134F" w:rsidRDefault="006C134F">
            <w:pPr>
              <w:pStyle w:val="a8"/>
              <w:spacing w:line="240" w:lineRule="auto"/>
              <w:ind w:firstLine="100"/>
            </w:pPr>
          </w:p>
          <w:p w14:paraId="0341A49E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14:paraId="085504EA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상품 카테고리를 조회한다.</w:t>
            </w:r>
          </w:p>
          <w:p w14:paraId="40AA2B60" w14:textId="77777777"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14:paraId="5B4ECC58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14:paraId="79022BA6" w14:textId="77777777" w:rsidR="006C134F" w:rsidRDefault="00CD69D9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주액터 : 고객, 판매자, 관리자</w:t>
            </w:r>
          </w:p>
          <w:p w14:paraId="63517DC8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485352DF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14:paraId="3F9F2076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</w:rPr>
              <w:t xml:space="preserve">  상품 카테고리를 조회한다.</w:t>
            </w:r>
          </w:p>
          <w:p w14:paraId="56AD1479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-1. 조회하고 싶은 카테고리를 클릭한다.</w:t>
            </w:r>
          </w:p>
          <w:p w14:paraId="48F75C58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-2. 카테고리에 맞는 소분류 목록을 출력한다. </w:t>
            </w:r>
          </w:p>
          <w:p w14:paraId="549E7582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-3. 조회하고 싶은 소분류를 클릭한다.</w:t>
            </w:r>
          </w:p>
          <w:p w14:paraId="5E0ED863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-4. 소분류에 해당하는 상품을 출력한다.</w:t>
            </w:r>
          </w:p>
          <w:p w14:paraId="7A9037D6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09BAFFD6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65F56837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</w:t>
            </w:r>
          </w:p>
          <w:p w14:paraId="12ABFE05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6B3CB8D7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138C04B2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7D9CEC6A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</w:t>
            </w:r>
          </w:p>
          <w:p w14:paraId="082690DA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</w:p>
          <w:p w14:paraId="4A8FB5DD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0640C1BF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 w14:paraId="7D55636C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4FD4186D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14:paraId="16B9E08C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14:paraId="73E81141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28EAE5DF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14:paraId="56816E35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14:paraId="3E6DCB0F" w14:textId="77777777"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14:paraId="350CE42D" w14:textId="77777777" w:rsidR="006C134F" w:rsidRDefault="006C134F">
      <w:pPr>
        <w:rPr>
          <w:sz w:val="2"/>
        </w:rPr>
      </w:pPr>
    </w:p>
    <w:p w14:paraId="4A9A6C09" w14:textId="77777777" w:rsidR="006C134F" w:rsidRDefault="006C134F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6C134F" w14:paraId="36361AC8" w14:textId="77777777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14:paraId="212F7F5F" w14:textId="77777777" w:rsidR="006C134F" w:rsidRDefault="00CD69D9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6C134F" w14:paraId="51DE8392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54AE3822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3AAC4326" w14:textId="77777777" w:rsidR="006C134F" w:rsidRDefault="00CD69D9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R.S.P(Royal.Shop.Program)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7D98D7A0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6B95189F" w14:textId="77777777"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</w:p>
        </w:tc>
      </w:tr>
      <w:tr w:rsidR="006C134F" w14:paraId="49F55E64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606A62F6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6C6358EC" w14:textId="77777777" w:rsidR="006C134F" w:rsidRDefault="00DC0572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상품관리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3A57429B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40A30B4D" w14:textId="77777777" w:rsidR="006C134F" w:rsidRDefault="00DC0572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2018.10.07</w:t>
            </w:r>
          </w:p>
        </w:tc>
      </w:tr>
      <w:tr w:rsidR="006C134F" w14:paraId="53EAA408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6532FEDD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70684AA2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RM-A01-020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6C042DB2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775A07D0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UC-A01-036</w:t>
            </w:r>
          </w:p>
        </w:tc>
      </w:tr>
      <w:tr w:rsidR="006C134F" w14:paraId="61D804A0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6BA3AF47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018837F9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상품카테고리 수정</w:t>
            </w:r>
          </w:p>
        </w:tc>
      </w:tr>
      <w:tr w:rsidR="006C134F" w14:paraId="17CBDFD0" w14:textId="77777777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14:paraId="37365EAB" w14:textId="77777777" w:rsidR="006C134F" w:rsidRDefault="006C134F">
            <w:pPr>
              <w:pStyle w:val="a8"/>
              <w:spacing w:line="240" w:lineRule="auto"/>
              <w:ind w:firstLine="100"/>
            </w:pPr>
          </w:p>
          <w:p w14:paraId="3BDAA4AE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14:paraId="4DEC89E4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상품 카테고리를 수정한다.</w:t>
            </w:r>
          </w:p>
          <w:p w14:paraId="0672D223" w14:textId="77777777"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14:paraId="7DF4482D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14:paraId="1F81E0C8" w14:textId="77777777" w:rsidR="006C134F" w:rsidRDefault="00CD69D9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주액터 : 관리자</w:t>
            </w:r>
          </w:p>
          <w:p w14:paraId="54992B00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131390BF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14:paraId="70A49885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</w:rPr>
              <w:t xml:space="preserve">  상품 카테고리를 수정한다.</w:t>
            </w:r>
          </w:p>
          <w:p w14:paraId="757C1BCD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-1. 카테고리버튼을 클릭한다.</w:t>
            </w:r>
          </w:p>
          <w:p w14:paraId="3543807C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-2. 카테고리를 출력한다.</w:t>
            </w:r>
          </w:p>
          <w:p w14:paraId="79A4D602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-3. 수정 버튼을 클릭한다.</w:t>
            </w:r>
          </w:p>
          <w:p w14:paraId="43B2F713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-4. 수정하고 싶은 카테고리의 이름을 변경한다.</w:t>
            </w:r>
          </w:p>
          <w:p w14:paraId="43BD608E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-5. 수정완료 버튼을 클릭한다.</w:t>
            </w:r>
          </w:p>
          <w:p w14:paraId="532DFA75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25EE304C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3DBFACA0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7D4E47DE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</w:t>
            </w:r>
          </w:p>
          <w:p w14:paraId="3F28165F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7FEF04C3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0F96AD45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2281F06F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</w:t>
            </w:r>
          </w:p>
          <w:p w14:paraId="6DF186EC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</w:p>
          <w:p w14:paraId="65D1F934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43522844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 w14:paraId="41DF9384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392B0E7D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14:paraId="43D79B97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14:paraId="4178C2F4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50DBCEF9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14:paraId="1BA01979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14:paraId="67FE09D3" w14:textId="77777777"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14:paraId="0355E138" w14:textId="77777777" w:rsidR="006C134F" w:rsidRDefault="006C134F">
      <w:pPr>
        <w:rPr>
          <w:sz w:val="2"/>
        </w:rPr>
      </w:pPr>
    </w:p>
    <w:p w14:paraId="10ADCCBB" w14:textId="77777777" w:rsidR="006C134F" w:rsidRDefault="006C134F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6C134F" w14:paraId="21690391" w14:textId="77777777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14:paraId="7693DBED" w14:textId="77777777" w:rsidR="006C134F" w:rsidRDefault="00CD69D9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6C134F" w14:paraId="43E3544E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54BA9DE0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1647902A" w14:textId="77777777" w:rsidR="006C134F" w:rsidRDefault="00CD69D9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R.S.P(Royal.Shop.Program)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5272636A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095CB047" w14:textId="77777777"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</w:p>
        </w:tc>
      </w:tr>
      <w:tr w:rsidR="006C134F" w14:paraId="4DF58DE7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03261D3D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683C6C06" w14:textId="77777777" w:rsidR="006C134F" w:rsidRDefault="00DC0572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상품관리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71090B3B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0300BA3E" w14:textId="77777777" w:rsidR="006C134F" w:rsidRDefault="00DC0572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2018.10.07</w:t>
            </w:r>
          </w:p>
        </w:tc>
      </w:tr>
      <w:tr w:rsidR="006C134F" w14:paraId="48C721E0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6051A54B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373F1EF0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RM-A01-020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0B92BE39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17984CCD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UC-A01-037</w:t>
            </w:r>
          </w:p>
        </w:tc>
      </w:tr>
      <w:tr w:rsidR="006C134F" w14:paraId="26B3A181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1A6B5A34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23704FD7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상품카테고리 삭제</w:t>
            </w:r>
          </w:p>
        </w:tc>
      </w:tr>
      <w:tr w:rsidR="006C134F" w14:paraId="1FDC8776" w14:textId="77777777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14:paraId="5447A6C2" w14:textId="77777777" w:rsidR="006C134F" w:rsidRDefault="006C134F">
            <w:pPr>
              <w:pStyle w:val="a8"/>
              <w:spacing w:line="240" w:lineRule="auto"/>
              <w:ind w:firstLine="100"/>
            </w:pPr>
          </w:p>
          <w:p w14:paraId="5BD53299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14:paraId="1D02F46C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상품 카테고리를 삭제한다.</w:t>
            </w:r>
          </w:p>
          <w:p w14:paraId="156788BC" w14:textId="77777777"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14:paraId="3FF5624C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14:paraId="43C8DAD2" w14:textId="77777777" w:rsidR="006C134F" w:rsidRDefault="00CD69D9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주액터 : 관리자</w:t>
            </w:r>
          </w:p>
          <w:p w14:paraId="0B7F82A2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35C33A3F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14:paraId="1D9E61F9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</w:rPr>
              <w:t xml:space="preserve">  상품 카테고리를 삭제한다.</w:t>
            </w:r>
          </w:p>
          <w:p w14:paraId="60215430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-1. 카테고리버튼을 클릭한다.</w:t>
            </w:r>
          </w:p>
          <w:p w14:paraId="79A7A142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-2. 카테고리를 출력한다.</w:t>
            </w:r>
          </w:p>
          <w:p w14:paraId="2EE2496E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-3. 삭제 버튼을 클릭한다.</w:t>
            </w:r>
          </w:p>
          <w:p w14:paraId="3A27BC88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-4. 삭제하고 싶은 카테고리의 이름을 클릭한다.</w:t>
            </w:r>
          </w:p>
          <w:p w14:paraId="21787065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-5. 삭제완료 메시지를 출력한다.</w:t>
            </w:r>
          </w:p>
          <w:p w14:paraId="247C9501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5A6D17AF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263289FD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7BE47A96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</w:t>
            </w:r>
          </w:p>
          <w:p w14:paraId="073FB7DE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327D7E5D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136590E7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3A749C99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</w:t>
            </w:r>
          </w:p>
          <w:p w14:paraId="26A879A4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</w:p>
          <w:p w14:paraId="284F5D2D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07B63D99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 w14:paraId="7565DD89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5FF0D17F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14:paraId="34A1D160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14:paraId="3EEA1A5B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3601DDAA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14:paraId="00A19CFA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14:paraId="530FCA9B" w14:textId="77777777"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14:paraId="6A456F10" w14:textId="77777777" w:rsidR="006C134F" w:rsidRDefault="006C134F">
      <w:pPr>
        <w:rPr>
          <w:sz w:val="2"/>
        </w:rPr>
      </w:pPr>
    </w:p>
    <w:p w14:paraId="04C2B7AC" w14:textId="77777777" w:rsidR="006C134F" w:rsidRDefault="006C134F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6C134F" w14:paraId="325852FC" w14:textId="77777777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14:paraId="3D0CE274" w14:textId="77777777" w:rsidR="006C134F" w:rsidRDefault="00CD69D9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6C134F" w14:paraId="359F3A55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01745508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66EED252" w14:textId="77777777" w:rsidR="006C134F" w:rsidRDefault="00CD69D9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R.S.P(Royal.Shop.Program)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73077964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00C8E253" w14:textId="77777777"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</w:p>
        </w:tc>
      </w:tr>
      <w:tr w:rsidR="006C134F" w14:paraId="3E80AE32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388DA0DA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2C60A58F" w14:textId="77777777" w:rsidR="006C134F" w:rsidRDefault="00DC0572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상품관리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12BC3B0A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5A31AB2C" w14:textId="77777777" w:rsidR="006C134F" w:rsidRDefault="00DC0572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2018.10.07</w:t>
            </w:r>
          </w:p>
        </w:tc>
      </w:tr>
      <w:tr w:rsidR="006C134F" w14:paraId="03BD6FAC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69A78DA0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5BF12EAE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RM-A01-020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4E98B735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53B9389B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UC-A01-038</w:t>
            </w:r>
          </w:p>
        </w:tc>
      </w:tr>
      <w:tr w:rsidR="006C134F" w14:paraId="6BB2C1DF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1571D967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4BADF592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상품카테고리 추가</w:t>
            </w:r>
          </w:p>
        </w:tc>
      </w:tr>
      <w:tr w:rsidR="006C134F" w14:paraId="5182F6CE" w14:textId="77777777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14:paraId="43C46E10" w14:textId="77777777" w:rsidR="006C134F" w:rsidRDefault="006C134F">
            <w:pPr>
              <w:pStyle w:val="a8"/>
              <w:spacing w:line="240" w:lineRule="auto"/>
              <w:ind w:firstLine="100"/>
            </w:pPr>
          </w:p>
          <w:p w14:paraId="61BF44EF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14:paraId="01C47EF6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상품 카테고리를 추가한다.</w:t>
            </w:r>
          </w:p>
          <w:p w14:paraId="6A4759B0" w14:textId="77777777"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14:paraId="4E48A93A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14:paraId="54910351" w14:textId="77777777" w:rsidR="006C134F" w:rsidRDefault="00CD69D9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주액터 : 관리자</w:t>
            </w:r>
          </w:p>
          <w:p w14:paraId="5A390DD2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59D4117F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14:paraId="37B017AB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</w:rPr>
              <w:t xml:space="preserve">  상품 카테고리를 </w:t>
            </w:r>
            <w:r w:rsidR="007C17F9">
              <w:rPr>
                <w:rFonts w:ascii="바탕체" w:eastAsia="바탕체" w:cs="바탕체" w:hint="eastAsia"/>
              </w:rPr>
              <w:t>추가</w:t>
            </w:r>
            <w:r>
              <w:rPr>
                <w:rFonts w:ascii="바탕체" w:eastAsia="바탕체" w:cs="바탕체"/>
              </w:rPr>
              <w:t>한다.</w:t>
            </w:r>
          </w:p>
          <w:p w14:paraId="7988CF7D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-1. 카테고리버튼을 클릭한다.</w:t>
            </w:r>
          </w:p>
          <w:p w14:paraId="108CDC7C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-2. 카테고리를 출력한다.</w:t>
            </w:r>
          </w:p>
          <w:p w14:paraId="06F32E15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-3. 추가 버튼을 클릭한다.</w:t>
            </w:r>
          </w:p>
          <w:p w14:paraId="3A3B9579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-4. 카테고리 추가 양식을 출력한다.</w:t>
            </w:r>
          </w:p>
          <w:p w14:paraId="1AE2257E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-5. 양식에 맞게 작성한다.</w:t>
            </w:r>
          </w:p>
          <w:p w14:paraId="70C500C7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-5. 작성이 끝나면 완료버튼을 클릭한다.</w:t>
            </w:r>
          </w:p>
          <w:p w14:paraId="50BBC05D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4DCF832E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2CE85BEC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691B28E6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</w:t>
            </w:r>
          </w:p>
          <w:p w14:paraId="51FCFA49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711AB096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27F5642D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0C10EB97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</w:t>
            </w:r>
          </w:p>
          <w:p w14:paraId="002AC026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</w:p>
          <w:p w14:paraId="031A1F71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1C34D6EB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 w14:paraId="3225C54F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6E0F3A61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14:paraId="593F9927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14:paraId="77E363C7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6977B7BC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14:paraId="30D09D9C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14:paraId="4E3B3C3E" w14:textId="77777777"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14:paraId="28432656" w14:textId="77777777" w:rsidR="006C134F" w:rsidRDefault="006C134F">
      <w:pPr>
        <w:rPr>
          <w:sz w:val="2"/>
        </w:rPr>
      </w:pPr>
    </w:p>
    <w:p w14:paraId="3322817E" w14:textId="77777777" w:rsidR="006C134F" w:rsidRDefault="006C134F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6C134F" w14:paraId="07184F5C" w14:textId="77777777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14:paraId="4DCE86DB" w14:textId="77777777" w:rsidR="006C134F" w:rsidRDefault="00CD69D9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6C134F" w14:paraId="145A9AF9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4AA9410E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5A319E9C" w14:textId="77777777" w:rsidR="006C134F" w:rsidRDefault="00CD69D9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R.S.P(Royal.Shop.Program)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3C9EAF6C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2EBC9987" w14:textId="77777777"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</w:p>
        </w:tc>
      </w:tr>
      <w:tr w:rsidR="006C134F" w14:paraId="38B804A2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72F80E82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31517914" w14:textId="77777777" w:rsidR="006C134F" w:rsidRDefault="00DC0572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스타일링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1D9EC4D1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6EF14384" w14:textId="77777777" w:rsidR="006C134F" w:rsidRDefault="00DC0572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2018.10.07</w:t>
            </w:r>
          </w:p>
        </w:tc>
      </w:tr>
      <w:tr w:rsidR="006C134F" w14:paraId="551A7F86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06968110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56E1FDDB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RM-A01-021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36D4997E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151155EF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UC-A01-039</w:t>
            </w:r>
          </w:p>
        </w:tc>
      </w:tr>
      <w:tr w:rsidR="006C134F" w14:paraId="3BA20526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749B1F61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7E0FB50F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본인과 비슷한 유사연예인의 스타일링 출력</w:t>
            </w:r>
          </w:p>
        </w:tc>
      </w:tr>
      <w:tr w:rsidR="006C134F" w14:paraId="15F94862" w14:textId="77777777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14:paraId="51AC50A8" w14:textId="77777777" w:rsidR="006C134F" w:rsidRDefault="006C134F">
            <w:pPr>
              <w:pStyle w:val="a8"/>
              <w:spacing w:line="240" w:lineRule="auto"/>
              <w:ind w:firstLine="100"/>
            </w:pPr>
          </w:p>
          <w:p w14:paraId="5A9F0C4E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14:paraId="22A7ECEC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본인의 사진을 등록 후 비슷한 유사연예인의 스타일링을 출력한다.</w:t>
            </w:r>
          </w:p>
          <w:p w14:paraId="1F38D262" w14:textId="77777777"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14:paraId="61EBB95D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14:paraId="2B3314BB" w14:textId="77777777" w:rsidR="006C134F" w:rsidRDefault="00CD69D9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주액터 : 고객</w:t>
            </w:r>
          </w:p>
          <w:p w14:paraId="61AF0BA5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135E9E3F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14:paraId="2FE9A08B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</w:rPr>
              <w:t xml:space="preserve">  본인의 사진과 비슷한 유사연예인의 스타일링을 출력한다.</w:t>
            </w:r>
          </w:p>
          <w:p w14:paraId="30C0BD2E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-1. 스타일링 화면을 출력한다.</w:t>
            </w:r>
          </w:p>
          <w:p w14:paraId="6D264887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-2. 사진추가 버튼을 클릭한다.</w:t>
            </w:r>
          </w:p>
          <w:p w14:paraId="70B9536F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-3. 사진을 등록한다.</w:t>
            </w:r>
          </w:p>
          <w:p w14:paraId="10C2B4D9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-4. 스타일링 찾기 버튼을 클릭한다.</w:t>
            </w:r>
          </w:p>
          <w:p w14:paraId="18A0B57D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-5. 비슷한 연예인의 스타일링사진을 출력한다.</w:t>
            </w:r>
          </w:p>
          <w:p w14:paraId="685F28EA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A-01. 얼굴인식이 불가능할 때</w:t>
            </w:r>
          </w:p>
          <w:p w14:paraId="25B1952A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28B44546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26D2602E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대안흐름 A-01. 얼굴인식이 불가능할 때</w:t>
            </w:r>
          </w:p>
          <w:p w14:paraId="6FC07EB4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A-01-1. 올바른 사진이 아니라는 경고창을 띄운다.</w:t>
            </w:r>
          </w:p>
          <w:p w14:paraId="46C9AFDC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426C5720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</w:t>
            </w:r>
          </w:p>
          <w:p w14:paraId="5157360C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19C158E2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297B8682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02E3E9BE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</w:t>
            </w:r>
          </w:p>
          <w:p w14:paraId="7C8AE08E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</w:p>
          <w:p w14:paraId="76D5B32D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7F47C566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 w14:paraId="7F6CC439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0AB0CDC0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14:paraId="3BD1E8C9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14:paraId="7EDC3D09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621E7030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14:paraId="44C2CD42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14:paraId="0049456E" w14:textId="77777777"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14:paraId="175A8CA8" w14:textId="77777777" w:rsidR="006C134F" w:rsidRDefault="006C134F">
      <w:pPr>
        <w:rPr>
          <w:sz w:val="2"/>
        </w:rPr>
      </w:pPr>
    </w:p>
    <w:p w14:paraId="07D2BB98" w14:textId="77777777" w:rsidR="006C134F" w:rsidRDefault="006C134F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6C134F" w14:paraId="7795F7C8" w14:textId="77777777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14:paraId="3A73627C" w14:textId="77777777" w:rsidR="006C134F" w:rsidRDefault="00CD69D9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6C134F" w14:paraId="66DA41CE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4F4FA3AC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3D46EC9B" w14:textId="77777777" w:rsidR="006C134F" w:rsidRDefault="00CD69D9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R.S.P(Royal.Shop.Program)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64EFB818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5B765CFD" w14:textId="77777777"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</w:p>
        </w:tc>
      </w:tr>
      <w:tr w:rsidR="006C134F" w14:paraId="2D302635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5E1B6B41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5CEE7A46" w14:textId="77777777" w:rsidR="006C134F" w:rsidRDefault="00DC0572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스타일링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43D5AB38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77164A5F" w14:textId="77777777" w:rsidR="006C134F" w:rsidRDefault="00DC0572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2018.10.07</w:t>
            </w:r>
          </w:p>
        </w:tc>
      </w:tr>
      <w:tr w:rsidR="006C134F" w14:paraId="2F6BC270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2B36974C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6857027E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RM-A01-022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6D078B57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55797434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UC-A01-040</w:t>
            </w:r>
          </w:p>
        </w:tc>
      </w:tr>
      <w:tr w:rsidR="006C134F" w14:paraId="1930EE39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540F0A78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601177E1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고객과 비슷한 유사연예인의 스타일링 출력</w:t>
            </w:r>
          </w:p>
        </w:tc>
      </w:tr>
      <w:tr w:rsidR="006C134F" w14:paraId="458BD49A" w14:textId="77777777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14:paraId="052FC160" w14:textId="77777777" w:rsidR="006C134F" w:rsidRDefault="006C134F">
            <w:pPr>
              <w:pStyle w:val="a8"/>
              <w:spacing w:line="240" w:lineRule="auto"/>
              <w:ind w:firstLine="100"/>
            </w:pPr>
          </w:p>
          <w:p w14:paraId="141A29FD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14:paraId="4AC98588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고객의 사진을 얼굴인식 API의 적용하여 유사연예인의 스타일링을 출력한다.</w:t>
            </w:r>
          </w:p>
          <w:p w14:paraId="30149C35" w14:textId="77777777"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14:paraId="21B96304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14:paraId="6018480C" w14:textId="77777777" w:rsidR="006C134F" w:rsidRDefault="00CD69D9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주액터 : 고객</w:t>
            </w:r>
          </w:p>
          <w:p w14:paraId="1E90EC06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38BB58BA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14:paraId="0647BA68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</w:rPr>
              <w:t xml:space="preserve">  고객의 사진과 비슷한 유사연예인의 스타일링을 출력한다.</w:t>
            </w:r>
          </w:p>
          <w:p w14:paraId="08C6CB4D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-1. 스타일링 버튼을 클릭한다.</w:t>
            </w:r>
          </w:p>
          <w:p w14:paraId="4D720032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-2. 고객의 사진으로 조회된 유사연예인의 이름을 출력한다.</w:t>
            </w:r>
          </w:p>
          <w:p w14:paraId="297E52FC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-3. 그 연예인의 스타일링 사진을 가져온다.</w:t>
            </w:r>
          </w:p>
          <w:p w14:paraId="6E4258B3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A-01. 얼굴인식이 불가능할 때</w:t>
            </w:r>
          </w:p>
          <w:p w14:paraId="0251ABFD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123FBE30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326FF089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0B6B91FD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대안흐름 A-01. 얼굴인식이 불가능할 때</w:t>
            </w:r>
          </w:p>
          <w:p w14:paraId="38CC3EB3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A-01-1. 올바른 사진이 아니라는 경고창을 띄운다.</w:t>
            </w:r>
          </w:p>
          <w:p w14:paraId="0E8E1DD1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7D1A84A8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</w:t>
            </w:r>
          </w:p>
          <w:p w14:paraId="7D6027E6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6CE7A0F5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0D16C155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3D0383C4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</w:t>
            </w:r>
          </w:p>
          <w:p w14:paraId="4AE2BE49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</w:p>
          <w:p w14:paraId="77AAC651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6D86FC6C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 w14:paraId="6E8EA3C2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712D324C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14:paraId="6DEF924E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14:paraId="1ACCAE8D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39512693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14:paraId="79419696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14:paraId="643AF9BE" w14:textId="77777777"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14:paraId="2067E4F9" w14:textId="77777777" w:rsidR="006C134F" w:rsidRDefault="006C134F">
      <w:pPr>
        <w:rPr>
          <w:sz w:val="2"/>
        </w:rPr>
      </w:pPr>
    </w:p>
    <w:p w14:paraId="4CC7F3CE" w14:textId="77777777" w:rsidR="006C134F" w:rsidRDefault="006C134F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6C134F" w14:paraId="2DCB69DB" w14:textId="77777777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14:paraId="2DE10D63" w14:textId="77777777" w:rsidR="006C134F" w:rsidRDefault="00CD69D9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6C134F" w14:paraId="1185564D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6FA8B6B2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3675B716" w14:textId="77777777" w:rsidR="006C134F" w:rsidRDefault="00CD69D9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R.S.P(Royal.Shop.Program)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5CFD9A89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081E67EB" w14:textId="77777777"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</w:p>
        </w:tc>
      </w:tr>
      <w:tr w:rsidR="006C134F" w14:paraId="25BB5C57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434C76BA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6773A498" w14:textId="77777777" w:rsidR="006C134F" w:rsidRDefault="00DC0572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장바구니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5A7E520E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3B1EC013" w14:textId="77777777" w:rsidR="006C134F" w:rsidRDefault="00DC0572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2018.10.07</w:t>
            </w:r>
          </w:p>
        </w:tc>
      </w:tr>
      <w:tr w:rsidR="006C134F" w14:paraId="1FDC91E1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1FD23B5E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5F3C3CBE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RM-A02-001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24F33CB0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226BE27D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UC-A01-041</w:t>
            </w:r>
          </w:p>
        </w:tc>
      </w:tr>
      <w:tr w:rsidR="006C134F" w14:paraId="434BD871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6BD52E9D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6C6A40FB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장바구니에 상품담기</w:t>
            </w:r>
          </w:p>
        </w:tc>
      </w:tr>
      <w:tr w:rsidR="006C134F" w14:paraId="04A29E5A" w14:textId="77777777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14:paraId="4FBB393F" w14:textId="77777777" w:rsidR="006C134F" w:rsidRDefault="006C134F">
            <w:pPr>
              <w:pStyle w:val="a8"/>
              <w:spacing w:line="240" w:lineRule="auto"/>
              <w:ind w:firstLine="100"/>
            </w:pPr>
          </w:p>
          <w:p w14:paraId="5C9009B1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14:paraId="1CD0A30B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고객의 장바구니에 주문할 상품을 담는다.</w:t>
            </w:r>
          </w:p>
          <w:p w14:paraId="0B0BAB60" w14:textId="77777777"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14:paraId="59BA3533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14:paraId="5797CFA0" w14:textId="77777777" w:rsidR="006C134F" w:rsidRDefault="00CD69D9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주액터 : 고객</w:t>
            </w:r>
          </w:p>
          <w:p w14:paraId="76050EC1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3B13F5F4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14:paraId="07CF6497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</w:rPr>
              <w:t xml:space="preserve">  고객의 장바구니에 주문할 상품을 담는다.</w:t>
            </w:r>
          </w:p>
          <w:p w14:paraId="3A52AB41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-1. 상품 상세페이지를 출력한다.</w:t>
            </w:r>
          </w:p>
          <w:p w14:paraId="1080B183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-2. 옵션을 선택한다.</w:t>
            </w:r>
          </w:p>
          <w:p w14:paraId="34269A59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-3. 수량을 선택한다.</w:t>
            </w:r>
          </w:p>
          <w:p w14:paraId="47FC252B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-3. 장바구니 버튼을 클릭한다.</w:t>
            </w:r>
          </w:p>
          <w:p w14:paraId="2F2ABE7C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 A-01. 옵션/수량을 선택하지 않았을 때</w:t>
            </w:r>
          </w:p>
          <w:p w14:paraId="15DA690D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-4. 장바구니에 정상적으로 담겼다는 메시지를 출력한다.</w:t>
            </w:r>
          </w:p>
          <w:p w14:paraId="76FCCE91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5B8D8F61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60C25C12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1B530498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대안흐름 A-01. 옵션/수량을 선택하지 않았을 때</w:t>
            </w:r>
          </w:p>
          <w:p w14:paraId="5AE3FDD4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A-01-1. 선택필요 라는 경고창을 띄운다.</w:t>
            </w:r>
          </w:p>
          <w:p w14:paraId="778D9A36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0E61EE8D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</w:t>
            </w:r>
          </w:p>
          <w:p w14:paraId="5E093E1C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23A09C6E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639DDCC9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3A2BE708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</w:t>
            </w:r>
          </w:p>
          <w:p w14:paraId="414AF9D8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</w:p>
          <w:p w14:paraId="745FA86F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14CDA9C8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 w14:paraId="30F71016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1130D8D6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14:paraId="19FB501A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14:paraId="593CBE6D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0A62324B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14:paraId="743020CA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14:paraId="7566D267" w14:textId="77777777"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14:paraId="6DA18995" w14:textId="77777777" w:rsidR="006C134F" w:rsidRDefault="006C134F">
      <w:pPr>
        <w:rPr>
          <w:sz w:val="2"/>
        </w:rPr>
      </w:pPr>
    </w:p>
    <w:p w14:paraId="6927FD61" w14:textId="77777777" w:rsidR="006C134F" w:rsidRDefault="006C134F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6C134F" w14:paraId="63DCA822" w14:textId="77777777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14:paraId="3E3073F1" w14:textId="77777777" w:rsidR="006C134F" w:rsidRDefault="00CD69D9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6C134F" w14:paraId="39DE085F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232B1A69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47A103DD" w14:textId="77777777" w:rsidR="006C134F" w:rsidRDefault="00CD69D9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R.S.P(Royal.Shop.Program)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071E0756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260C1DC0" w14:textId="77777777"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</w:p>
        </w:tc>
      </w:tr>
      <w:tr w:rsidR="006C134F" w14:paraId="67B40B07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15F3F224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4A9D0972" w14:textId="77777777" w:rsidR="006C134F" w:rsidRDefault="00DC0572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장바구니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0580475D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253E724F" w14:textId="77777777" w:rsidR="006C134F" w:rsidRDefault="00DC0572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2018.10.07</w:t>
            </w:r>
          </w:p>
        </w:tc>
      </w:tr>
      <w:tr w:rsidR="006C134F" w14:paraId="2D6B013E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0117EC94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0DDBA5DD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RM-A02-001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3E76B653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6B3D657B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UC-A01-042</w:t>
            </w:r>
          </w:p>
        </w:tc>
      </w:tr>
      <w:tr w:rsidR="006C134F" w14:paraId="6DE7E408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7D1B6E2D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205EBF91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장바구니 목록 조회/삭제</w:t>
            </w:r>
          </w:p>
        </w:tc>
      </w:tr>
      <w:tr w:rsidR="006C134F" w14:paraId="2E919565" w14:textId="77777777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14:paraId="7423F63F" w14:textId="77777777" w:rsidR="006C134F" w:rsidRDefault="006C134F">
            <w:pPr>
              <w:pStyle w:val="a8"/>
              <w:spacing w:line="240" w:lineRule="auto"/>
              <w:ind w:firstLine="100"/>
            </w:pPr>
          </w:p>
          <w:p w14:paraId="22AACC18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14:paraId="0D647C47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고객의 장바구니를 조회/삭제한다.</w:t>
            </w:r>
          </w:p>
          <w:p w14:paraId="6300752D" w14:textId="77777777"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14:paraId="239C20D5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14:paraId="37A44AEB" w14:textId="77777777" w:rsidR="006C134F" w:rsidRDefault="00CD69D9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주액터 : 고객</w:t>
            </w:r>
          </w:p>
          <w:p w14:paraId="34DAF469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4EDF2E38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14:paraId="62FCFE85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</w:rPr>
              <w:t xml:space="preserve">  고객의 장바구니를 조회한다.</w:t>
            </w:r>
          </w:p>
          <w:p w14:paraId="1EBD2EE7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-1. 마이페이지를 출력한다.</w:t>
            </w:r>
          </w:p>
          <w:p w14:paraId="5ABD0DB0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-2. 장바구니 버튼을 클릭한다.</w:t>
            </w:r>
          </w:p>
          <w:p w14:paraId="21C2F481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-3. 현재 장바구니 상태를 출력한다.</w:t>
            </w:r>
          </w:p>
          <w:p w14:paraId="4F2AAAFD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</w:t>
            </w:r>
          </w:p>
          <w:p w14:paraId="32EE999B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</w:rPr>
              <w:t>②</w:t>
            </w:r>
            <w:r>
              <w:rPr>
                <w:rFonts w:ascii="바탕체" w:eastAsia="바탕체" w:cs="바탕체"/>
              </w:rPr>
              <w:t xml:space="preserve">  고객의 장바구니 목록을 삭제한다.</w:t>
            </w:r>
          </w:p>
          <w:p w14:paraId="0687A628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②</w:t>
            </w:r>
            <w:r>
              <w:rPr>
                <w:rFonts w:ascii="바탕체" w:eastAsia="바탕체" w:cs="바탕체"/>
              </w:rPr>
              <w:t>-1. 마이페이지를 출력한다</w:t>
            </w:r>
          </w:p>
          <w:p w14:paraId="1CFDEDA7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②</w:t>
            </w:r>
            <w:r>
              <w:rPr>
                <w:rFonts w:ascii="바탕체" w:eastAsia="바탕체" w:cs="바탕체"/>
              </w:rPr>
              <w:t>-2. 장바구니 버튼을 클릭한다.</w:t>
            </w:r>
          </w:p>
          <w:p w14:paraId="5492DE15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②</w:t>
            </w:r>
            <w:r>
              <w:rPr>
                <w:rFonts w:ascii="바탕체" w:eastAsia="바탕체" w:cs="바탕체"/>
              </w:rPr>
              <w:t>-3. 현재 장바구니 상태를 출력한다.</w:t>
            </w:r>
          </w:p>
          <w:p w14:paraId="215EB13C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②</w:t>
            </w:r>
            <w:r>
              <w:rPr>
                <w:rFonts w:ascii="바탕체" w:eastAsia="바탕체" w:cs="바탕체"/>
              </w:rPr>
              <w:t>-4. 전체선택/ 일부선택을 사용하여 삭제할 상품을 선택한다.</w:t>
            </w:r>
          </w:p>
          <w:p w14:paraId="48C209F6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②</w:t>
            </w:r>
            <w:r>
              <w:rPr>
                <w:rFonts w:ascii="바탕체" w:eastAsia="바탕체" w:cs="바탕체"/>
              </w:rPr>
              <w:t>-5. 삭제 버튼을 클릭한다.</w:t>
            </w:r>
          </w:p>
          <w:p w14:paraId="570500ED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②</w:t>
            </w:r>
            <w:r>
              <w:rPr>
                <w:rFonts w:ascii="바탕체" w:eastAsia="바탕체" w:cs="바탕체"/>
              </w:rPr>
              <w:t>-6. 삭제 완료라는 메시지를 출력한다.</w:t>
            </w:r>
          </w:p>
          <w:p w14:paraId="760166C6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2ED0C29A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19C64D6A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 w14:paraId="67948936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4860D52D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45DF0327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1788C6E9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14:paraId="7543A704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14:paraId="3F6B4482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112FF30A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14:paraId="778B88DE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14:paraId="3F0E9C5E" w14:textId="77777777"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14:paraId="221D15F7" w14:textId="77777777" w:rsidR="006C134F" w:rsidRDefault="006C134F">
      <w:pPr>
        <w:rPr>
          <w:sz w:val="2"/>
        </w:rPr>
      </w:pPr>
    </w:p>
    <w:p w14:paraId="50E06924" w14:textId="77777777" w:rsidR="006C134F" w:rsidRDefault="006C134F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6C134F" w14:paraId="29CD6AC7" w14:textId="77777777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14:paraId="4C2E5DB3" w14:textId="77777777" w:rsidR="006C134F" w:rsidRDefault="00CD69D9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6C134F" w14:paraId="12E66D61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48862A76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5E17C65C" w14:textId="77777777" w:rsidR="006C134F" w:rsidRDefault="00CD69D9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R.S.P(Royal.Shop.Program)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51219AED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11415855" w14:textId="77777777"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</w:p>
        </w:tc>
      </w:tr>
      <w:tr w:rsidR="006C134F" w14:paraId="0CEAE7FC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2CFED411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471A61FF" w14:textId="77777777" w:rsidR="006C134F" w:rsidRDefault="00DC0572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상품주문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5A2E5AF6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3F647BB7" w14:textId="77777777" w:rsidR="006C134F" w:rsidRDefault="00DC0572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2018.10.07</w:t>
            </w:r>
          </w:p>
        </w:tc>
      </w:tr>
      <w:tr w:rsidR="006C134F" w14:paraId="17AAC493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2AD2737C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66A513B7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RM-A02-002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65F2521B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1C44D4F7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UC-A01-043</w:t>
            </w:r>
          </w:p>
        </w:tc>
      </w:tr>
      <w:tr w:rsidR="006C134F" w14:paraId="13B674FC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0D4401C3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05045ED3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장바구니 상품 주문</w:t>
            </w:r>
          </w:p>
        </w:tc>
      </w:tr>
      <w:tr w:rsidR="006C134F" w14:paraId="24F2B4CD" w14:textId="77777777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14:paraId="59B2A117" w14:textId="77777777" w:rsidR="006C134F" w:rsidRDefault="006C134F">
            <w:pPr>
              <w:pStyle w:val="a8"/>
              <w:spacing w:line="240" w:lineRule="auto"/>
              <w:ind w:firstLine="100"/>
            </w:pPr>
          </w:p>
          <w:p w14:paraId="34DADC61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14:paraId="4B4533BA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고객의 장바구니에 있는 목록을 주문한다.</w:t>
            </w:r>
          </w:p>
          <w:p w14:paraId="38DE5324" w14:textId="77777777"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14:paraId="44286D7C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14:paraId="5DFD0CFB" w14:textId="77777777" w:rsidR="006C134F" w:rsidRDefault="00CD69D9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주액터 : 고객</w:t>
            </w:r>
          </w:p>
          <w:p w14:paraId="4FE7D858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0C6375AC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14:paraId="5EA608D2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</w:rPr>
              <w:t xml:space="preserve">  고객의 장바구니에 있는 목록을 주문한다.</w:t>
            </w:r>
          </w:p>
          <w:p w14:paraId="22AD491E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-1. 마이페이지를 출력한다.</w:t>
            </w:r>
          </w:p>
          <w:p w14:paraId="6CDABBCB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-2. 장바구니 버튼을 클릭한다.</w:t>
            </w:r>
          </w:p>
          <w:p w14:paraId="1E6347EB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-3. 현재 장바구니 상태를 출력한다.</w:t>
            </w:r>
          </w:p>
          <w:p w14:paraId="61CACEDF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-4. 주문할 상품을 선택한다.</w:t>
            </w:r>
          </w:p>
          <w:p w14:paraId="3C6F2C4F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-5. 주문버튼을 클릭한다.</w:t>
            </w:r>
          </w:p>
          <w:p w14:paraId="1003B0BD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-6. 주문페이지를 출력한다.</w:t>
            </w:r>
          </w:p>
          <w:p w14:paraId="789FF48F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 w14:paraId="2B76111B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6B7AF5B9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6731ADE5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 w14:paraId="77E91569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43E75A93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1D8A95F1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68A6FE8A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14:paraId="697FD29D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14:paraId="67BFD31C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4512BF99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14:paraId="7B4D3608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14:paraId="5C1ECEDC" w14:textId="77777777"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14:paraId="0E0EDF03" w14:textId="77777777" w:rsidR="006C134F" w:rsidRDefault="006C134F">
      <w:pPr>
        <w:rPr>
          <w:sz w:val="2"/>
        </w:rPr>
      </w:pPr>
    </w:p>
    <w:p w14:paraId="6B8E34F4" w14:textId="77777777" w:rsidR="006C134F" w:rsidRDefault="006C134F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6C134F" w14:paraId="0F211C41" w14:textId="77777777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14:paraId="49925DB1" w14:textId="77777777" w:rsidR="006C134F" w:rsidRDefault="00CD69D9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6C134F" w14:paraId="2F08930A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0445B1FF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00CA48F3" w14:textId="77777777" w:rsidR="006C134F" w:rsidRDefault="00CD69D9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R.S.P(Royal.Shop.Program)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6B5D466D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7463AD9F" w14:textId="77777777"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</w:p>
        </w:tc>
      </w:tr>
      <w:tr w:rsidR="006C134F" w14:paraId="3AB8C349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76FDBE39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7F777781" w14:textId="77777777" w:rsidR="006C134F" w:rsidRDefault="00DC0572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상품주문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25309829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544A1FF4" w14:textId="77777777" w:rsidR="006C134F" w:rsidRDefault="00DC0572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2018.10.07</w:t>
            </w:r>
          </w:p>
        </w:tc>
      </w:tr>
      <w:tr w:rsidR="006C134F" w14:paraId="4A95D185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5D2893B8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78B7EFA1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RM-A02-003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4370E202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5C9B3D91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UC-A01-044</w:t>
            </w:r>
          </w:p>
        </w:tc>
      </w:tr>
      <w:tr w:rsidR="006C134F" w14:paraId="1B8CB552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7093C018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6F3D3E52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주문 상품 관리</w:t>
            </w:r>
          </w:p>
        </w:tc>
      </w:tr>
      <w:tr w:rsidR="006C134F" w14:paraId="579E10AC" w14:textId="77777777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14:paraId="0014C310" w14:textId="77777777" w:rsidR="006C134F" w:rsidRDefault="006C134F">
            <w:pPr>
              <w:pStyle w:val="a8"/>
              <w:spacing w:line="240" w:lineRule="auto"/>
              <w:ind w:firstLine="100"/>
            </w:pPr>
          </w:p>
          <w:p w14:paraId="378C0019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14:paraId="10EC9D45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고객이 주문한 사항을 확인하고 관리한다.</w:t>
            </w:r>
          </w:p>
          <w:p w14:paraId="605A2D8A" w14:textId="77777777"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14:paraId="7E92004A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14:paraId="42220C12" w14:textId="77777777" w:rsidR="006C134F" w:rsidRDefault="00CD69D9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주액터 : 고객, 관리자</w:t>
            </w:r>
          </w:p>
          <w:p w14:paraId="2F35EBAD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429F1D38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14:paraId="6D30D139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</w:rPr>
              <w:t xml:space="preserve">   고객이 주문한 사항을 확인하고 관리한다.</w:t>
            </w:r>
          </w:p>
          <w:p w14:paraId="04D7566C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-1. 관리자 화면에서 주문사항 버튼을 클릭한다.</w:t>
            </w:r>
          </w:p>
          <w:p w14:paraId="541B1120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-2. 고객이 주문한 상품들의 목록을 출력한다.</w:t>
            </w:r>
          </w:p>
          <w:p w14:paraId="2D6CD2B1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-3. 아직 확인하지 않은 상품들을 클릭한다.</w:t>
            </w:r>
          </w:p>
          <w:p w14:paraId="42DB9084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-4. 주문확인 버튼을 클릭한다.</w:t>
            </w:r>
          </w:p>
          <w:p w14:paraId="7C43E4FA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-5. 미확인 상태를 주문 상태로 변경한다.</w:t>
            </w:r>
          </w:p>
          <w:p w14:paraId="53B44088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 w14:paraId="451C8908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72C1D9C3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11CBF039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 w14:paraId="57CB8137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3528F1E6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7ED4D300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45AFAE05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14:paraId="7FB3DBF1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14:paraId="32099C7F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35C57600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14:paraId="734CAAE0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14:paraId="5F443B26" w14:textId="77777777"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14:paraId="65F27797" w14:textId="77777777" w:rsidR="006C134F" w:rsidRDefault="006C134F">
      <w:pPr>
        <w:rPr>
          <w:sz w:val="2"/>
        </w:rPr>
      </w:pPr>
    </w:p>
    <w:p w14:paraId="21E2C548" w14:textId="77777777" w:rsidR="006C134F" w:rsidRDefault="006C134F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6C134F" w14:paraId="73FDA8E3" w14:textId="77777777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14:paraId="13B72470" w14:textId="77777777" w:rsidR="006C134F" w:rsidRDefault="00CD69D9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6C134F" w14:paraId="6F578303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65450240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23743FC5" w14:textId="77777777" w:rsidR="006C134F" w:rsidRDefault="00CD69D9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R.S.P(Royal.Shop.Program)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3DBF3F55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6CED86C1" w14:textId="77777777"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</w:p>
        </w:tc>
      </w:tr>
      <w:tr w:rsidR="006C134F" w14:paraId="49E8565E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0B49EF52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2E6EDF8D" w14:textId="77777777" w:rsidR="006C134F" w:rsidRDefault="00DC0572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관심상품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6E82F7FD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3170A7F6" w14:textId="77777777" w:rsidR="006C134F" w:rsidRDefault="00DC0572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2018.10.07</w:t>
            </w:r>
          </w:p>
        </w:tc>
      </w:tr>
      <w:tr w:rsidR="006C134F" w14:paraId="65CCEABE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7146315B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2CE06EC4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RM-A02-004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39060EAD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386DC28A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UC-A01-045</w:t>
            </w:r>
          </w:p>
        </w:tc>
      </w:tr>
      <w:tr w:rsidR="006C134F" w14:paraId="4A8AAE9B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01566739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6AC2B445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관심상품 출력</w:t>
            </w:r>
          </w:p>
        </w:tc>
      </w:tr>
      <w:tr w:rsidR="006C134F" w14:paraId="72DFF1CA" w14:textId="77777777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14:paraId="4559590F" w14:textId="77777777" w:rsidR="006C134F" w:rsidRDefault="006C134F">
            <w:pPr>
              <w:pStyle w:val="a8"/>
              <w:spacing w:line="240" w:lineRule="auto"/>
              <w:ind w:firstLine="100"/>
            </w:pPr>
          </w:p>
          <w:p w14:paraId="0FBA6BBE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14:paraId="7DC422F3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고객이 관심있는 상품을 출력한다.</w:t>
            </w:r>
          </w:p>
          <w:p w14:paraId="687DB6B1" w14:textId="77777777"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14:paraId="39D68C3A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14:paraId="76CE646F" w14:textId="77777777" w:rsidR="006C134F" w:rsidRDefault="00CD69D9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주액터 : 고객, 관리자</w:t>
            </w:r>
          </w:p>
          <w:p w14:paraId="66EFEE95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1DA0B880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14:paraId="39D2CF55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</w:rPr>
              <w:t xml:space="preserve">   고객이 관심있는 상품을 출력한다.</w:t>
            </w:r>
          </w:p>
          <w:p w14:paraId="6768B8A2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-1. 메인화면을 출력한다.</w:t>
            </w:r>
          </w:p>
          <w:p w14:paraId="37800701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-2. 상품을 클릭한다.</w:t>
            </w:r>
          </w:p>
          <w:p w14:paraId="45997745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-3. 오른쪽 팝업창형식으로 클릭한 상품목록이 출력된다.</w:t>
            </w:r>
          </w:p>
          <w:p w14:paraId="2B817DF7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-4. 목록을 클릭하면 해당되는 상품화면으로 전환된다.</w:t>
            </w:r>
          </w:p>
          <w:p w14:paraId="21CA35CA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657E3DAE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 w14:paraId="37111800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25D27F09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1760373E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 w14:paraId="6133F720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219C69E8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0897B69C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3F454388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14:paraId="5F3C8F79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14:paraId="3158F158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3C2F9562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14:paraId="0882B755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14:paraId="19BFEC7B" w14:textId="77777777"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14:paraId="144BBAB0" w14:textId="77777777" w:rsidR="006C134F" w:rsidRDefault="006C134F">
      <w:pPr>
        <w:rPr>
          <w:sz w:val="2"/>
        </w:rPr>
      </w:pPr>
    </w:p>
    <w:p w14:paraId="38459F6B" w14:textId="77777777" w:rsidR="006C134F" w:rsidRDefault="006C134F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6C134F" w14:paraId="75B797D8" w14:textId="77777777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14:paraId="6201AF86" w14:textId="77777777" w:rsidR="006C134F" w:rsidRDefault="00CD69D9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6C134F" w14:paraId="2FCC6B41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1F493674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56BAB2B7" w14:textId="77777777" w:rsidR="006C134F" w:rsidRDefault="00CD69D9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R.S.P(Royal.Shop.Program)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5367079F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329C433E" w14:textId="77777777"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</w:p>
        </w:tc>
      </w:tr>
      <w:tr w:rsidR="006C134F" w14:paraId="70964537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503B6C43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12B52367" w14:textId="77777777" w:rsidR="006C134F" w:rsidRDefault="00DC0572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상품결제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4A1BF0D2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2CF2904B" w14:textId="77777777" w:rsidR="006C134F" w:rsidRDefault="00DC0572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2018.10.07</w:t>
            </w:r>
          </w:p>
        </w:tc>
      </w:tr>
      <w:tr w:rsidR="006C134F" w14:paraId="654C0B10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4FEA431E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691DC4B7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RM-A02-005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3610931F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34E8E2A8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UC-A01-046</w:t>
            </w:r>
          </w:p>
        </w:tc>
      </w:tr>
      <w:tr w:rsidR="006C134F" w14:paraId="1665ECF4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31516252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1A35A0C9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상품 결제</w:t>
            </w:r>
          </w:p>
        </w:tc>
      </w:tr>
      <w:tr w:rsidR="006C134F" w14:paraId="2616F321" w14:textId="77777777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14:paraId="5F400D61" w14:textId="77777777" w:rsidR="006C134F" w:rsidRDefault="006C134F">
            <w:pPr>
              <w:pStyle w:val="a8"/>
              <w:spacing w:line="240" w:lineRule="auto"/>
              <w:ind w:firstLine="100"/>
            </w:pPr>
          </w:p>
          <w:p w14:paraId="374E19AE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14:paraId="4A3C0113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고객이 물품 가격에 맞게 포인트로 상품을 결제한다.</w:t>
            </w:r>
          </w:p>
          <w:p w14:paraId="7B022013" w14:textId="77777777"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14:paraId="1B956181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14:paraId="4CCA5B38" w14:textId="77777777" w:rsidR="006C134F" w:rsidRDefault="00CD69D9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주액터 : 고객</w:t>
            </w:r>
          </w:p>
          <w:p w14:paraId="0A1A4685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2D100142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14:paraId="5A0D0982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</w:rPr>
              <w:t xml:space="preserve">    고객이 물품 가격에 맞게 포인트로 상품을 결제한다.</w:t>
            </w:r>
          </w:p>
          <w:p w14:paraId="41329379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-1. 주문 목록을 출력한다.</w:t>
            </w:r>
          </w:p>
          <w:p w14:paraId="4C505B3A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-2. 쿠폰버튼을 클릭한다.</w:t>
            </w:r>
          </w:p>
          <w:p w14:paraId="41C8AAD8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-3. 쿠폰목록을 출력한다.</w:t>
            </w:r>
          </w:p>
          <w:p w14:paraId="4A4EF417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-4. 선택한 쿠폰의 금액을 제외한 결제금액을 출력한다.</w:t>
            </w:r>
          </w:p>
          <w:p w14:paraId="51F6E51B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-5. 결제버튼을 클릭한다.</w:t>
            </w:r>
          </w:p>
          <w:p w14:paraId="07C012FB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A-01. 포인트가 부족할때</w:t>
            </w:r>
          </w:p>
          <w:p w14:paraId="6EA4D650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-6. 충전한 포인트에서 결제금액의 포인트가 사라지고 결제완료 메시지가 출력된다.</w:t>
            </w:r>
          </w:p>
          <w:p w14:paraId="44BE9E91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5FD602E8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303A5D24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대안흐름 A-01. 포인트가 부족할때</w:t>
            </w:r>
          </w:p>
          <w:p w14:paraId="4A140645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A-01-1. 포인트가 부족하다는 메시지를 출력한다. </w:t>
            </w:r>
          </w:p>
          <w:p w14:paraId="7D4156E2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A-01-2. 포인트 충전화면을 출력한다.</w:t>
            </w:r>
          </w:p>
          <w:p w14:paraId="4EAF29CA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A-01-3. 충전할 금액을 작성한다.</w:t>
            </w:r>
          </w:p>
          <w:p w14:paraId="30E316CE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A-01-4. 충전이 완료되면 결제화면이 출력된다.</w:t>
            </w:r>
          </w:p>
          <w:p w14:paraId="12EEB04F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69EE8783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7ED18AFF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 w14:paraId="47CE53BE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516F8AA5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3F26C7FD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4DD30BE7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14:paraId="347C7256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14:paraId="253B29C8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69BE9DA5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14:paraId="50B2A16D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14:paraId="6FE7AE4F" w14:textId="77777777"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14:paraId="5979F827" w14:textId="77777777" w:rsidR="006C134F" w:rsidRDefault="006C134F">
      <w:pPr>
        <w:rPr>
          <w:sz w:val="2"/>
        </w:rPr>
      </w:pPr>
    </w:p>
    <w:p w14:paraId="3731CEBA" w14:textId="77777777" w:rsidR="006C134F" w:rsidRDefault="006C134F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6C134F" w14:paraId="52E1B18E" w14:textId="77777777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14:paraId="0CD49841" w14:textId="77777777" w:rsidR="006C134F" w:rsidRDefault="00CD69D9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6C134F" w14:paraId="0A37EBBB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37657A6A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4B160894" w14:textId="77777777" w:rsidR="006C134F" w:rsidRDefault="00CD69D9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R.S.P(Royal.Shop.Program)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2753E7F7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58F6AC2C" w14:textId="77777777"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</w:p>
        </w:tc>
      </w:tr>
      <w:tr w:rsidR="006C134F" w14:paraId="3304C3F7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1E5B0CF3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260C799B" w14:textId="77777777" w:rsidR="006C134F" w:rsidRDefault="00DC0572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상품결제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47A1F30B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2AF5CEA1" w14:textId="77777777" w:rsidR="006C134F" w:rsidRDefault="00DC0572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2018.10.07</w:t>
            </w:r>
          </w:p>
        </w:tc>
      </w:tr>
      <w:tr w:rsidR="006C134F" w14:paraId="65004314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58DEAD86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71B3E2DD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RM-A02-006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1D133BC9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05E95F78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UC-A01-047</w:t>
            </w:r>
          </w:p>
        </w:tc>
      </w:tr>
      <w:tr w:rsidR="006C134F" w14:paraId="7FCD63FA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561A30DA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45D10C30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포인트 충전</w:t>
            </w:r>
          </w:p>
        </w:tc>
      </w:tr>
      <w:tr w:rsidR="006C134F" w14:paraId="062541C0" w14:textId="77777777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14:paraId="05816629" w14:textId="77777777" w:rsidR="006C134F" w:rsidRDefault="006C134F">
            <w:pPr>
              <w:pStyle w:val="a8"/>
              <w:spacing w:line="240" w:lineRule="auto"/>
              <w:ind w:firstLine="100"/>
            </w:pPr>
          </w:p>
          <w:p w14:paraId="5038DB94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14:paraId="304CAECF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고객이 포인트를 충전한다.</w:t>
            </w:r>
          </w:p>
          <w:p w14:paraId="08DB0036" w14:textId="77777777"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14:paraId="54A3D642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14:paraId="2C5F761F" w14:textId="77777777" w:rsidR="006C134F" w:rsidRDefault="00CD69D9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주액터 : 고객</w:t>
            </w:r>
          </w:p>
          <w:p w14:paraId="65435C6D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643DA147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14:paraId="2B611F46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</w:rPr>
              <w:t xml:space="preserve">    고객이 포인트를 충전한다.</w:t>
            </w:r>
          </w:p>
          <w:p w14:paraId="47F98B48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-1. 마이페이지를 출력한다.</w:t>
            </w:r>
          </w:p>
          <w:p w14:paraId="4B61349A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-2. 포인트 충전 버튼을 클릭한다.</w:t>
            </w:r>
          </w:p>
          <w:p w14:paraId="6B2BE3EA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-3. 충전할 금액을 작성한다.</w:t>
            </w:r>
          </w:p>
          <w:p w14:paraId="0DD37E66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-4. 카드사를 선택한다.</w:t>
            </w:r>
          </w:p>
          <w:p w14:paraId="05A4C23C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-5. 충전버튼을 클릭한다.</w:t>
            </w:r>
          </w:p>
          <w:p w14:paraId="1CBC2D99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-6. 충전이 완료되면 충전한 금액만큼 포인트가 쌓인다.</w:t>
            </w:r>
          </w:p>
          <w:p w14:paraId="7A2E0A17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53460772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40987A41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3496E149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 w14:paraId="1B4D86E9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083D66E0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36A044C4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3D7ADF2E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14:paraId="2DD0C898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14:paraId="3DAC43BD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14AF7F4E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14:paraId="2BB39E6A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14:paraId="24D12280" w14:textId="77777777"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14:paraId="5E580D88" w14:textId="77777777" w:rsidR="006C134F" w:rsidRDefault="006C134F">
      <w:pPr>
        <w:rPr>
          <w:sz w:val="2"/>
        </w:rPr>
      </w:pPr>
    </w:p>
    <w:p w14:paraId="730C0FBE" w14:textId="77777777" w:rsidR="006C134F" w:rsidRDefault="006C134F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6C134F" w14:paraId="0A7CA34A" w14:textId="77777777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14:paraId="30C4D719" w14:textId="77777777" w:rsidR="006C134F" w:rsidRDefault="00CD69D9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6C134F" w14:paraId="14A9D156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6A91131D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5A973971" w14:textId="77777777" w:rsidR="006C134F" w:rsidRDefault="00CD69D9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R.S.P(Royal.Shop.Program)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76839231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308C6274" w14:textId="77777777"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</w:p>
        </w:tc>
      </w:tr>
      <w:tr w:rsidR="006C134F" w14:paraId="5A912E2D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51D097DF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4A5F38BA" w14:textId="77777777" w:rsidR="006C134F" w:rsidRDefault="003C113E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카드사관리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421014EE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7DFFD4BC" w14:textId="77777777" w:rsidR="006C134F" w:rsidRDefault="00DC0572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2018.10.07</w:t>
            </w:r>
          </w:p>
        </w:tc>
      </w:tr>
      <w:tr w:rsidR="006C134F" w14:paraId="0804A148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0EA5542F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779B4EC3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RM-A02-007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1C2977D1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7DE652D5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UC-A01-048</w:t>
            </w:r>
          </w:p>
        </w:tc>
      </w:tr>
      <w:tr w:rsidR="006C134F" w14:paraId="5427488F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34ABE9D9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4237077E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카드사 등록</w:t>
            </w:r>
          </w:p>
        </w:tc>
      </w:tr>
      <w:tr w:rsidR="006C134F" w14:paraId="568F4160" w14:textId="77777777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14:paraId="02178359" w14:textId="77777777" w:rsidR="006C134F" w:rsidRDefault="006C134F">
            <w:pPr>
              <w:pStyle w:val="a8"/>
              <w:spacing w:line="240" w:lineRule="auto"/>
              <w:ind w:firstLine="100"/>
            </w:pPr>
          </w:p>
          <w:p w14:paraId="5B16A84D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14:paraId="0F4369F2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카드사를 등록한다.</w:t>
            </w:r>
          </w:p>
          <w:p w14:paraId="28441679" w14:textId="77777777"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14:paraId="571EE437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14:paraId="5725FE07" w14:textId="77777777" w:rsidR="006C134F" w:rsidRDefault="00CD69D9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주액터 : 관리자</w:t>
            </w:r>
          </w:p>
          <w:p w14:paraId="678F2988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7A39422F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14:paraId="01AD07FA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</w:rPr>
              <w:t xml:space="preserve">    관리자가 카드사를 등록한다.</w:t>
            </w:r>
          </w:p>
          <w:p w14:paraId="6617C1E2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-1. 관리자 페이지를 출력한다.</w:t>
            </w:r>
          </w:p>
          <w:p w14:paraId="3875E08F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-2. 카드사버튼을 클릭한다.</w:t>
            </w:r>
          </w:p>
          <w:p w14:paraId="1D34962F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-3. 카드사 목록을 출력한다.</w:t>
            </w:r>
          </w:p>
          <w:p w14:paraId="05724073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-4. 추가 버튼을 클릭한다.</w:t>
            </w:r>
          </w:p>
          <w:p w14:paraId="0B1F382C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-5. 양식에 맞게 작성한다.</w:t>
            </w:r>
          </w:p>
          <w:p w14:paraId="47BAB2E5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-6. 완료 버튼을 클릭한다.</w:t>
            </w:r>
          </w:p>
          <w:p w14:paraId="606DDCE5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A-01. 양식이 맞지않을 때</w:t>
            </w:r>
          </w:p>
          <w:p w14:paraId="71C037FF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763126AC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56A58A32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 w14:paraId="27B387CB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대안흐름 A-01. 양식이 맞지않을 때</w:t>
            </w:r>
          </w:p>
          <w:p w14:paraId="2D6D323E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A-01-1. 경고창을 띄운다. </w:t>
            </w:r>
          </w:p>
          <w:p w14:paraId="512D308A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4DAC0AEE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5C2C1C68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14:paraId="234ABAB8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14:paraId="04E9DEC4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1B13C857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14:paraId="60F981DA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14:paraId="5EF776A3" w14:textId="77777777"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14:paraId="50CBEADF" w14:textId="77777777" w:rsidR="006C134F" w:rsidRDefault="006C134F">
      <w:pPr>
        <w:rPr>
          <w:sz w:val="2"/>
        </w:rPr>
      </w:pPr>
    </w:p>
    <w:p w14:paraId="39FE558A" w14:textId="77777777" w:rsidR="006C134F" w:rsidRDefault="006C134F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6C134F" w14:paraId="2558329C" w14:textId="77777777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14:paraId="6D245184" w14:textId="77777777" w:rsidR="006C134F" w:rsidRDefault="00CD69D9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6C134F" w14:paraId="694A7F95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439A55AD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12D5A0DF" w14:textId="77777777" w:rsidR="006C134F" w:rsidRDefault="00CD69D9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R.S.P(Royal.Shop.Program)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28894861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35AA8203" w14:textId="77777777"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</w:p>
        </w:tc>
      </w:tr>
      <w:tr w:rsidR="006C134F" w14:paraId="7F100A81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6A0D76CE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2193AA75" w14:textId="77777777" w:rsidR="006C134F" w:rsidRDefault="003C113E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카드사관리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38FF1A61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2DA3C6D8" w14:textId="77777777" w:rsidR="006C134F" w:rsidRDefault="003C113E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2018.10.07</w:t>
            </w:r>
          </w:p>
        </w:tc>
      </w:tr>
      <w:tr w:rsidR="006C134F" w14:paraId="0B3CCA22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2570065A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55B07E8A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RM-A02-007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6EF357C9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087BAA31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UC-A01-049</w:t>
            </w:r>
          </w:p>
        </w:tc>
      </w:tr>
      <w:tr w:rsidR="006C134F" w14:paraId="09BC8D79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362333E6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7F8AC535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카드사 조회</w:t>
            </w:r>
          </w:p>
        </w:tc>
      </w:tr>
      <w:tr w:rsidR="006C134F" w14:paraId="06AB6486" w14:textId="77777777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14:paraId="218C2151" w14:textId="77777777" w:rsidR="006C134F" w:rsidRDefault="006C134F">
            <w:pPr>
              <w:pStyle w:val="a8"/>
              <w:spacing w:line="240" w:lineRule="auto"/>
              <w:ind w:firstLine="100"/>
            </w:pPr>
          </w:p>
          <w:p w14:paraId="17E6E969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14:paraId="1095117A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카드사를 조회한다.</w:t>
            </w:r>
          </w:p>
          <w:p w14:paraId="41CC2EDE" w14:textId="77777777"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14:paraId="512EC14E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14:paraId="09BAB231" w14:textId="77777777" w:rsidR="006C134F" w:rsidRDefault="00CD69D9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주액터 : 고객</w:t>
            </w:r>
          </w:p>
          <w:p w14:paraId="5A52C802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34CFD622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14:paraId="2456B54A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</w:rPr>
              <w:t xml:space="preserve">    카드사를 조회한다.</w:t>
            </w:r>
          </w:p>
          <w:p w14:paraId="2D7590AE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-1. 포인트 충전 버튼을 클릭한다.</w:t>
            </w:r>
          </w:p>
          <w:p w14:paraId="123C30EA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-2. 충전 금액을 작성한다.</w:t>
            </w:r>
          </w:p>
          <w:p w14:paraId="2A2D4259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-3. 카드사 조회버튼을 클릭한다.</w:t>
            </w:r>
          </w:p>
          <w:p w14:paraId="255712CC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-4. 카드사 목록을 출력한다.</w:t>
            </w:r>
          </w:p>
          <w:p w14:paraId="1878D402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-5. 카드사를 선택한다.</w:t>
            </w:r>
          </w:p>
          <w:p w14:paraId="6E6A1788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7715AF31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15EEF57F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 w14:paraId="0B4CC502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1B2E963A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6545E0E5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14:paraId="44D1A960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14:paraId="3A5BAF34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6A5D23DF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14:paraId="123614E1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14:paraId="3FCBC0AC" w14:textId="77777777"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14:paraId="783C1A94" w14:textId="77777777" w:rsidR="006C134F" w:rsidRDefault="006C134F">
      <w:pPr>
        <w:rPr>
          <w:sz w:val="2"/>
        </w:rPr>
      </w:pPr>
    </w:p>
    <w:p w14:paraId="34D49EEC" w14:textId="77777777" w:rsidR="006C134F" w:rsidRDefault="006C134F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6C134F" w14:paraId="751153FE" w14:textId="77777777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14:paraId="5BE180A6" w14:textId="77777777" w:rsidR="006C134F" w:rsidRDefault="00CD69D9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6C134F" w14:paraId="6444702E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34D0227F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2FC83948" w14:textId="77777777" w:rsidR="006C134F" w:rsidRDefault="00CD69D9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R.S.P(Royal.Shop.Program)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2F4A3C26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4DF25219" w14:textId="77777777"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</w:p>
        </w:tc>
      </w:tr>
      <w:tr w:rsidR="006C134F" w14:paraId="206D1BEE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30909284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3551AAD2" w14:textId="77777777" w:rsidR="006C134F" w:rsidRDefault="003C113E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카드사관리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1912FE1A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08AAEDB0" w14:textId="77777777" w:rsidR="006C134F" w:rsidRDefault="003C113E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2018.10.07</w:t>
            </w:r>
          </w:p>
        </w:tc>
      </w:tr>
      <w:tr w:rsidR="006C134F" w14:paraId="71366BB8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14D54CA2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55E9AE27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RM-A02-007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00CAFD11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065B2210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UC-A01-050</w:t>
            </w:r>
          </w:p>
        </w:tc>
      </w:tr>
      <w:tr w:rsidR="006C134F" w14:paraId="5F8984FE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4FCF681D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62D9FB46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카드사 수정</w:t>
            </w:r>
          </w:p>
        </w:tc>
      </w:tr>
      <w:tr w:rsidR="006C134F" w14:paraId="0AD969D2" w14:textId="77777777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14:paraId="39BFF8F0" w14:textId="77777777" w:rsidR="006C134F" w:rsidRDefault="006C134F">
            <w:pPr>
              <w:pStyle w:val="a8"/>
              <w:spacing w:line="240" w:lineRule="auto"/>
              <w:ind w:firstLine="100"/>
            </w:pPr>
          </w:p>
          <w:p w14:paraId="14BDE1E9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14:paraId="53906F80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카드사를 수정한다.</w:t>
            </w:r>
          </w:p>
          <w:p w14:paraId="671262C1" w14:textId="77777777"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14:paraId="47637D79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14:paraId="4ED1725C" w14:textId="77777777" w:rsidR="006C134F" w:rsidRDefault="00CD69D9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주액터 : 관리자</w:t>
            </w:r>
          </w:p>
          <w:p w14:paraId="541D005F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77A42B41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14:paraId="701C4848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</w:rPr>
              <w:t xml:space="preserve">    관리자가 카드사를 수정한다.</w:t>
            </w:r>
          </w:p>
          <w:p w14:paraId="080DF31D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-1. 관리자 페이지를 출력한다.</w:t>
            </w:r>
          </w:p>
          <w:p w14:paraId="1A3443E1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-2. 카드사버튼을 클릭한다.</w:t>
            </w:r>
          </w:p>
          <w:p w14:paraId="621CC5E2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-3. 카드사 목록을 출력한다.</w:t>
            </w:r>
          </w:p>
          <w:p w14:paraId="04E06352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-4. 수정할 카드사를 선택한다.</w:t>
            </w:r>
          </w:p>
          <w:p w14:paraId="2F4EE9B4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-4. 수정 버튼을 클릭한다.</w:t>
            </w:r>
          </w:p>
          <w:p w14:paraId="0168589D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-5. 양식에 맞게 작성한다.</w:t>
            </w:r>
          </w:p>
          <w:p w14:paraId="1B1C37AF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-6. 완료 버튼을 클릭한다.</w:t>
            </w:r>
          </w:p>
          <w:p w14:paraId="2490F457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A-01. 양식이 맞지않을 때</w:t>
            </w:r>
          </w:p>
          <w:p w14:paraId="67FA82AF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10746A4D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5D1ECB5C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대안흐름 A-01. 양식이 맞지않을 때</w:t>
            </w:r>
          </w:p>
          <w:p w14:paraId="016C7BE4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A-01-1. 경고창을 띄운다. </w:t>
            </w:r>
          </w:p>
          <w:p w14:paraId="39D989C8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6987A116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133BAFB9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14:paraId="73D100CE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14:paraId="3418CC4F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3662B4B6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14:paraId="03BB84EF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14:paraId="4BE77DFE" w14:textId="77777777"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14:paraId="51BD4A05" w14:textId="77777777" w:rsidR="006C134F" w:rsidRDefault="006C134F">
      <w:pPr>
        <w:rPr>
          <w:sz w:val="2"/>
        </w:rPr>
      </w:pPr>
    </w:p>
    <w:p w14:paraId="65CD8C83" w14:textId="77777777" w:rsidR="006C134F" w:rsidRDefault="006C134F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6C134F" w14:paraId="6EB0BD2D" w14:textId="77777777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14:paraId="1994709C" w14:textId="77777777" w:rsidR="006C134F" w:rsidRDefault="00CD69D9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6C134F" w14:paraId="55077616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0D566382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463424F4" w14:textId="77777777" w:rsidR="006C134F" w:rsidRDefault="00CD69D9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R.S.P(Royal.Shop.Program)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597A7D5B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4B27E84C" w14:textId="77777777"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</w:p>
        </w:tc>
      </w:tr>
      <w:tr w:rsidR="006C134F" w14:paraId="089960A7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1A4A18F7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27AC6F95" w14:textId="77777777" w:rsidR="006C134F" w:rsidRDefault="003C113E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카드사관리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1D417548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733D0FF0" w14:textId="77777777" w:rsidR="006C134F" w:rsidRDefault="003C113E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2018.10.07</w:t>
            </w:r>
          </w:p>
        </w:tc>
      </w:tr>
      <w:tr w:rsidR="006C134F" w14:paraId="742FC143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7F1DA0E2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2EB2037A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RM-A02-007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7E3C1F15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63815892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UC-A01-051</w:t>
            </w:r>
          </w:p>
        </w:tc>
      </w:tr>
      <w:tr w:rsidR="006C134F" w14:paraId="539068AB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67161A94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560687B1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카드사 삭제</w:t>
            </w:r>
          </w:p>
        </w:tc>
      </w:tr>
      <w:tr w:rsidR="006C134F" w14:paraId="76D4AE39" w14:textId="77777777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14:paraId="660C3A04" w14:textId="77777777" w:rsidR="006C134F" w:rsidRDefault="006C134F">
            <w:pPr>
              <w:pStyle w:val="a8"/>
              <w:spacing w:line="240" w:lineRule="auto"/>
              <w:ind w:firstLine="100"/>
            </w:pPr>
          </w:p>
          <w:p w14:paraId="7E1A99BE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14:paraId="5D891C9C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카드사를 삭제한다.</w:t>
            </w:r>
          </w:p>
          <w:p w14:paraId="701B7FFC" w14:textId="77777777"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14:paraId="6A09D54A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14:paraId="164863B5" w14:textId="77777777" w:rsidR="006C134F" w:rsidRDefault="00CD69D9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주액터 : 관리자</w:t>
            </w:r>
          </w:p>
          <w:p w14:paraId="7225D8D7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30FC91E3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14:paraId="64758CF3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</w:rPr>
              <w:t xml:space="preserve">    관리자가 카드사를 삭제한다.</w:t>
            </w:r>
          </w:p>
          <w:p w14:paraId="0CAD3E2B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-1. 관리자 페이지를 출력한다.</w:t>
            </w:r>
          </w:p>
          <w:p w14:paraId="6D369CB5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-2. 카드사버튼을 클릭한다.</w:t>
            </w:r>
          </w:p>
          <w:p w14:paraId="6326C895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-3. 카드사 목록을 출력한다.</w:t>
            </w:r>
          </w:p>
          <w:p w14:paraId="61E9EDA5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-4. 삭제할 카드사를 선택한다.</w:t>
            </w:r>
          </w:p>
          <w:p w14:paraId="664EB3E6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-5. 삭제 버튼을 클릭한다.</w:t>
            </w:r>
          </w:p>
          <w:p w14:paraId="74585A0A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-6. 삭제완료라는 메시지를 출력한다.</w:t>
            </w:r>
          </w:p>
          <w:p w14:paraId="7C832984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4EDC9EC5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00C3C21D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70FA7E24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54C62057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14:paraId="4FD39953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14:paraId="03ADD854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3F50B375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14:paraId="1601580A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14:paraId="4C9B2484" w14:textId="77777777"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14:paraId="582CAB7B" w14:textId="77777777" w:rsidR="006C134F" w:rsidRDefault="006C134F">
      <w:pPr>
        <w:rPr>
          <w:sz w:val="2"/>
        </w:rPr>
      </w:pPr>
    </w:p>
    <w:p w14:paraId="44BB6161" w14:textId="77777777" w:rsidR="006C134F" w:rsidRDefault="006C134F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6C134F" w14:paraId="30D2D80D" w14:textId="77777777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14:paraId="63939BF4" w14:textId="77777777" w:rsidR="006C134F" w:rsidRDefault="00CD69D9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6C134F" w14:paraId="003CA1B5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23B74098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4835C0D7" w14:textId="77777777" w:rsidR="006C134F" w:rsidRDefault="00CD69D9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R.S.P(Royal.Shop.Program)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5133C5BB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4A3577AA" w14:textId="77777777"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</w:p>
        </w:tc>
      </w:tr>
      <w:tr w:rsidR="006C134F" w14:paraId="25D144AC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31145447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73F1F21F" w14:textId="77777777" w:rsidR="006C134F" w:rsidRDefault="003C113E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주문내역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23E27EAF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4322B6F2" w14:textId="77777777" w:rsidR="006C134F" w:rsidRDefault="003C113E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2018.10.07</w:t>
            </w:r>
          </w:p>
        </w:tc>
      </w:tr>
      <w:tr w:rsidR="006C134F" w14:paraId="4DA91C8C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68443D65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1CF42D66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RM-A02-008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5E7E767F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3494DB2D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UC-A01-052</w:t>
            </w:r>
          </w:p>
        </w:tc>
      </w:tr>
      <w:tr w:rsidR="006C134F" w14:paraId="395402D2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6BB90079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33540517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달력을 통한 주문일정 확인</w:t>
            </w:r>
          </w:p>
        </w:tc>
      </w:tr>
      <w:tr w:rsidR="006C134F" w14:paraId="1DA3C54C" w14:textId="77777777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14:paraId="66FD065B" w14:textId="77777777" w:rsidR="006C134F" w:rsidRDefault="006C134F">
            <w:pPr>
              <w:pStyle w:val="a8"/>
              <w:spacing w:line="240" w:lineRule="auto"/>
              <w:ind w:firstLine="100"/>
            </w:pPr>
          </w:p>
          <w:p w14:paraId="13E9C99F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14:paraId="0AE89635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마이페이지에서 달력을 통해 주문일정을 확인한다.</w:t>
            </w:r>
          </w:p>
          <w:p w14:paraId="17D720A2" w14:textId="77777777"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14:paraId="330BB53A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14:paraId="63344BC2" w14:textId="77777777" w:rsidR="006C134F" w:rsidRDefault="00CD69D9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주액터 : 고객</w:t>
            </w:r>
          </w:p>
          <w:p w14:paraId="684B3B93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29395809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14:paraId="17F31EC0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</w:rPr>
              <w:t xml:space="preserve">    달력을 통해 주문일정을 확인한다.</w:t>
            </w:r>
          </w:p>
          <w:p w14:paraId="64EF582E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-1. 마이페이지를 출력한다.</w:t>
            </w:r>
          </w:p>
          <w:p w14:paraId="4D16D1E6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-2. 주문내역 버튼을 클릭한다.</w:t>
            </w:r>
          </w:p>
          <w:p w14:paraId="7F7F41B0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-3. 주문 목록을 출력한다.</w:t>
            </w:r>
          </w:p>
          <w:p w14:paraId="5007F4AC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-4. 하단에 달력버튼을 클릭한다.</w:t>
            </w:r>
          </w:p>
          <w:p w14:paraId="5C424E83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-5. 주문일정이 적혀있는 캘린터를 출력한다.</w:t>
            </w:r>
          </w:p>
          <w:p w14:paraId="76CAE43C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60A2BA2C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5DCD04DF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1D40C584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58E61F03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14:paraId="0F408990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14:paraId="39EA1A20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64F91C08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14:paraId="43B55A03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14:paraId="1F4B0FA4" w14:textId="77777777"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14:paraId="2ED4A95C" w14:textId="77777777" w:rsidR="006C134F" w:rsidRDefault="006C134F">
      <w:pPr>
        <w:rPr>
          <w:sz w:val="2"/>
        </w:rPr>
      </w:pPr>
    </w:p>
    <w:p w14:paraId="2F720378" w14:textId="77777777" w:rsidR="006C134F" w:rsidRDefault="006C134F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6C134F" w14:paraId="2DD9077A" w14:textId="77777777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14:paraId="43FBCC4A" w14:textId="77777777" w:rsidR="006C134F" w:rsidRDefault="00CD69D9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6C134F" w14:paraId="75B2B6B6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7A00AFEE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076A2AC9" w14:textId="77777777" w:rsidR="006C134F" w:rsidRDefault="00CD69D9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R.S.P(Royal.Shop.Program)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0EF81519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5E4E1CC6" w14:textId="77777777"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</w:p>
        </w:tc>
      </w:tr>
      <w:tr w:rsidR="006C134F" w14:paraId="119A7436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64185BB3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1582DE56" w14:textId="77777777" w:rsidR="006C134F" w:rsidRDefault="003C113E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주문내역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589849D4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655539E2" w14:textId="77777777" w:rsidR="006C134F" w:rsidRDefault="003C113E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2018.10.07</w:t>
            </w:r>
          </w:p>
        </w:tc>
      </w:tr>
      <w:tr w:rsidR="006C134F" w14:paraId="1970D9B3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6D68FEAD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6FFF227D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RM-A02-009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29DB0821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52D3910F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UC-A01-053</w:t>
            </w:r>
          </w:p>
        </w:tc>
      </w:tr>
      <w:tr w:rsidR="006C134F" w14:paraId="2D7E0F90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195C5510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063800A9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주문내역 확인</w:t>
            </w:r>
          </w:p>
        </w:tc>
      </w:tr>
      <w:tr w:rsidR="006C134F" w14:paraId="797E7AF7" w14:textId="77777777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14:paraId="5827DBAE" w14:textId="77777777" w:rsidR="006C134F" w:rsidRDefault="006C134F">
            <w:pPr>
              <w:pStyle w:val="a8"/>
              <w:spacing w:line="240" w:lineRule="auto"/>
              <w:ind w:firstLine="100"/>
            </w:pPr>
          </w:p>
          <w:p w14:paraId="0C239049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14:paraId="4B62ED7A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마이페이지를 통해 상품별로 주문내역을 확인한다.</w:t>
            </w:r>
          </w:p>
          <w:p w14:paraId="2D3D3A90" w14:textId="77777777"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14:paraId="20FC669A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14:paraId="0DF8F5F1" w14:textId="77777777" w:rsidR="006C134F" w:rsidRDefault="00CD69D9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주액터 : 고객</w:t>
            </w:r>
          </w:p>
          <w:p w14:paraId="22FFE9C8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4EB85F38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14:paraId="1229BEB7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</w:rPr>
              <w:t xml:space="preserve">    상품별로 주문내역을 확인한다.</w:t>
            </w:r>
          </w:p>
          <w:p w14:paraId="66861E03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-1. 마이페이지를 출력한다.</w:t>
            </w:r>
          </w:p>
          <w:p w14:paraId="423A4762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-2. 주문내역 버튼을 클릭한다.</w:t>
            </w:r>
          </w:p>
          <w:p w14:paraId="50D162D3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-3. 상품별 주문 내역을 출력한다.</w:t>
            </w:r>
          </w:p>
          <w:p w14:paraId="0BC92BE5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-4. 조회하고 싶은 상품을 클릭한다.</w:t>
            </w:r>
          </w:p>
          <w:p w14:paraId="3FA5B19B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-5. 클릭한 상품의 주문내역을 출력한다.</w:t>
            </w:r>
          </w:p>
          <w:p w14:paraId="529B50BD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2B753CCD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4BAA4BA7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5F2534EF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316CAAEA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14:paraId="30E590AD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14:paraId="71EC0321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0640F15E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14:paraId="047857AD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14:paraId="17C847FD" w14:textId="77777777"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14:paraId="04404F91" w14:textId="77777777" w:rsidR="006C134F" w:rsidRDefault="006C134F">
      <w:pPr>
        <w:rPr>
          <w:sz w:val="2"/>
        </w:rPr>
      </w:pPr>
    </w:p>
    <w:p w14:paraId="32392EA4" w14:textId="77777777" w:rsidR="006C134F" w:rsidRDefault="006C134F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6C134F" w14:paraId="7AC4D3D0" w14:textId="77777777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14:paraId="56BF0F8F" w14:textId="77777777" w:rsidR="006C134F" w:rsidRDefault="00CD69D9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6C134F" w14:paraId="21A6EEA8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6BFEBDDC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26C67EF5" w14:textId="77777777" w:rsidR="006C134F" w:rsidRDefault="00CD69D9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R.S.P(Royal.Shop.Program)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28015559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5633F0BA" w14:textId="77777777"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</w:p>
        </w:tc>
      </w:tr>
      <w:tr w:rsidR="006C134F" w14:paraId="329F72AA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1C1E69C4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55CC49A9" w14:textId="77777777" w:rsidR="006C134F" w:rsidRDefault="003C113E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주문내역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1932C0D9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4B1D0040" w14:textId="77777777" w:rsidR="006C134F" w:rsidRDefault="003C113E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2018.10.07</w:t>
            </w:r>
          </w:p>
        </w:tc>
      </w:tr>
      <w:tr w:rsidR="006C134F" w14:paraId="770A0854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29FEAE50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2A7202A3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RM-A02-010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72DBFD4E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7C918E38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UC-A01-054</w:t>
            </w:r>
          </w:p>
        </w:tc>
      </w:tr>
      <w:tr w:rsidR="006C134F" w14:paraId="53A36F67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56EE86CF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17B69CA0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주문취소 및 반품</w:t>
            </w:r>
          </w:p>
        </w:tc>
      </w:tr>
      <w:tr w:rsidR="006C134F" w14:paraId="5628B0CA" w14:textId="77777777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14:paraId="3FF5B4FC" w14:textId="77777777" w:rsidR="006C134F" w:rsidRDefault="006C134F">
            <w:pPr>
              <w:pStyle w:val="a8"/>
              <w:spacing w:line="240" w:lineRule="auto"/>
              <w:ind w:firstLine="100"/>
            </w:pPr>
          </w:p>
          <w:p w14:paraId="502CF6F8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14:paraId="680B769C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고객이 주문취소 또는 반품을 한다.</w:t>
            </w:r>
          </w:p>
          <w:p w14:paraId="1AD23BCE" w14:textId="77777777"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14:paraId="0E4D0E5A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14:paraId="3D2C553B" w14:textId="77777777" w:rsidR="006C134F" w:rsidRDefault="00CD69D9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주액터 : 고객</w:t>
            </w:r>
          </w:p>
          <w:p w14:paraId="68CE9DA9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59834571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14:paraId="1C0BF338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</w:rPr>
              <w:t xml:space="preserve">    고객이 주문취소 또는 반품을 한다.</w:t>
            </w:r>
          </w:p>
          <w:p w14:paraId="117E65CA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-1. 마이페이지를 출력한다.</w:t>
            </w:r>
          </w:p>
          <w:p w14:paraId="3913C3EF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-2. 주문내역 버튼을 클릭한다.</w:t>
            </w:r>
          </w:p>
          <w:p w14:paraId="46508197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-3. 상품별 주문 내역을 출력한다.</w:t>
            </w:r>
          </w:p>
          <w:p w14:paraId="19884890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-4. 조회하고 싶은 상품을 클릭한다.</w:t>
            </w:r>
          </w:p>
          <w:p w14:paraId="1C547376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-5. 클릭한 상품의 주문내역을 출력한다.</w:t>
            </w:r>
          </w:p>
          <w:p w14:paraId="6EDE43B7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-6. 하단에 주문취소/ 반품을 클릭한다.</w:t>
            </w:r>
          </w:p>
          <w:p w14:paraId="5FD8B91E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-7. 반품완료 라는 메시지를 출력한다.</w:t>
            </w:r>
          </w:p>
          <w:p w14:paraId="184294A2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</w:t>
            </w:r>
          </w:p>
          <w:p w14:paraId="4D4CD16F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170B6D36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2C697AF3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659E76F2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14:paraId="0B460460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14:paraId="18227DEA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7E4545D5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14:paraId="4294F5B0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14:paraId="67A23DC6" w14:textId="77777777"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14:paraId="721329BE" w14:textId="77777777" w:rsidR="006C134F" w:rsidRDefault="006C134F">
      <w:pPr>
        <w:rPr>
          <w:sz w:val="2"/>
        </w:rPr>
      </w:pPr>
    </w:p>
    <w:p w14:paraId="64356198" w14:textId="77777777" w:rsidR="006C134F" w:rsidRDefault="006C134F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6C134F" w14:paraId="3BF2F77E" w14:textId="77777777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14:paraId="6EEE02EC" w14:textId="77777777" w:rsidR="006C134F" w:rsidRDefault="00CD69D9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6C134F" w14:paraId="0CF4B63A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730D7C01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675B2D65" w14:textId="77777777" w:rsidR="006C134F" w:rsidRDefault="00CD69D9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R.S.P(Royal.Shop.Program)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2FE95F6C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26FE8302" w14:textId="77777777"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</w:p>
        </w:tc>
      </w:tr>
      <w:tr w:rsidR="006C134F" w14:paraId="098E536A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22FF8206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3F2BE770" w14:textId="77777777" w:rsidR="006C134F" w:rsidRDefault="003C113E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배송업체관리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125A8390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3575F6EB" w14:textId="77777777" w:rsidR="006C134F" w:rsidRDefault="003C113E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2018.10.07</w:t>
            </w:r>
          </w:p>
        </w:tc>
      </w:tr>
      <w:tr w:rsidR="006C134F" w14:paraId="30659BB5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3422CC45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360346D6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RM-A03-001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36C15C6E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3303B5E3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UC-A01-055</w:t>
            </w:r>
          </w:p>
        </w:tc>
      </w:tr>
      <w:tr w:rsidR="006C134F" w14:paraId="03993E65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45134B37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10395C5E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배송업체 조회</w:t>
            </w:r>
          </w:p>
        </w:tc>
      </w:tr>
      <w:tr w:rsidR="006C134F" w14:paraId="5ABCB935" w14:textId="77777777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14:paraId="28FB5DAB" w14:textId="77777777" w:rsidR="006C134F" w:rsidRDefault="006C134F">
            <w:pPr>
              <w:pStyle w:val="a8"/>
              <w:spacing w:line="240" w:lineRule="auto"/>
              <w:ind w:firstLine="100"/>
            </w:pPr>
          </w:p>
          <w:p w14:paraId="4E452CB5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14:paraId="4ED0EF73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배송업체를 조회한다.</w:t>
            </w:r>
          </w:p>
          <w:p w14:paraId="407EE47F" w14:textId="77777777"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14:paraId="5F10AE2E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14:paraId="1DF716F2" w14:textId="77777777" w:rsidR="006C134F" w:rsidRDefault="00CD69D9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주액터 : 고객, 판매자, 관리자</w:t>
            </w:r>
          </w:p>
          <w:p w14:paraId="2B37FB89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1DB98466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14:paraId="7118F76C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</w:rPr>
              <w:t xml:space="preserve">  배송업체를 조회한다.</w:t>
            </w:r>
          </w:p>
          <w:p w14:paraId="65D8D72E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-1. 마이페이지를 출력한다.</w:t>
            </w:r>
          </w:p>
          <w:p w14:paraId="4AC3DDBF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-2. 주문내역 버튼을 클릭한다.</w:t>
            </w:r>
          </w:p>
          <w:p w14:paraId="571EC0A7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-3. 상품별 주문 내역을 출력한다.</w:t>
            </w:r>
          </w:p>
          <w:p w14:paraId="51D19F75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-4. 조회하고 싶은 상품을 클릭한다.</w:t>
            </w:r>
          </w:p>
          <w:p w14:paraId="71DF2EB5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-5. 클릭한 상품의 주문내역을 출력한다.</w:t>
            </w:r>
          </w:p>
          <w:p w14:paraId="1A0FC27A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-6. 배송조회 버튼을 클릭한다.</w:t>
            </w:r>
          </w:p>
          <w:p w14:paraId="69A48B60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-6. 현재 배송중인 배송업체를 조회한다.</w:t>
            </w:r>
          </w:p>
          <w:p w14:paraId="6883BF89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</w:t>
            </w:r>
          </w:p>
          <w:p w14:paraId="2157C68F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3F6922FB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3F6FD884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40D217EB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14:paraId="56EC75A6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14:paraId="486A54FE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324B7F7F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14:paraId="15670235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14:paraId="2BCC6147" w14:textId="77777777"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14:paraId="151A0CFC" w14:textId="77777777" w:rsidR="006C134F" w:rsidRDefault="006C134F">
      <w:pPr>
        <w:rPr>
          <w:sz w:val="2"/>
        </w:rPr>
      </w:pPr>
    </w:p>
    <w:p w14:paraId="2370D426" w14:textId="77777777" w:rsidR="006C134F" w:rsidRDefault="006C134F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6C134F" w14:paraId="7ACFDEF1" w14:textId="77777777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14:paraId="3A877CEA" w14:textId="77777777" w:rsidR="006C134F" w:rsidRDefault="00CD69D9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6C134F" w14:paraId="7587C8F2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13A8BDC3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4B849F35" w14:textId="77777777" w:rsidR="006C134F" w:rsidRDefault="00CD69D9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R.S.P(Royal.Shop.Program)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39DC8507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5BE8300A" w14:textId="77777777"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</w:p>
        </w:tc>
      </w:tr>
      <w:tr w:rsidR="006C134F" w14:paraId="040B3BC7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7534D988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078A2CB9" w14:textId="77777777" w:rsidR="006C134F" w:rsidRDefault="003C113E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배송업체관리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5AE2617D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39C2DFA9" w14:textId="77777777" w:rsidR="006C134F" w:rsidRDefault="003C113E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2018.10.07</w:t>
            </w:r>
          </w:p>
        </w:tc>
      </w:tr>
      <w:tr w:rsidR="006C134F" w14:paraId="656FEC24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3E00EB8E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44596B25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RM-A03-001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35704C00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30206282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UC-A01-056</w:t>
            </w:r>
          </w:p>
        </w:tc>
      </w:tr>
      <w:tr w:rsidR="006C134F" w14:paraId="1A84F707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11C315E5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042BAC7D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배송업체 추가</w:t>
            </w:r>
          </w:p>
        </w:tc>
      </w:tr>
      <w:tr w:rsidR="006C134F" w14:paraId="00480B61" w14:textId="77777777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14:paraId="7A05832F" w14:textId="77777777" w:rsidR="006C134F" w:rsidRDefault="006C134F">
            <w:pPr>
              <w:pStyle w:val="a8"/>
              <w:spacing w:line="240" w:lineRule="auto"/>
              <w:ind w:firstLine="100"/>
            </w:pPr>
          </w:p>
          <w:p w14:paraId="40869264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14:paraId="05AAEAF6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배송업체를 추가한다.</w:t>
            </w:r>
          </w:p>
          <w:p w14:paraId="090490AC" w14:textId="77777777"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14:paraId="0F2EDDE5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14:paraId="140351A4" w14:textId="77777777" w:rsidR="006C134F" w:rsidRDefault="00CD69D9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주액터 : 관리자</w:t>
            </w:r>
          </w:p>
          <w:p w14:paraId="5E5FC3F0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1AECB358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14:paraId="05A8F2B1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</w:rPr>
              <w:t xml:space="preserve">  배송업체를 추가한다.</w:t>
            </w:r>
          </w:p>
          <w:p w14:paraId="3D731ADC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-1. 배송업체 버튼을 클릭한다.</w:t>
            </w:r>
          </w:p>
          <w:p w14:paraId="03DA4A5C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-2. 현재 배송업체 목록을 출력한다.</w:t>
            </w:r>
          </w:p>
          <w:p w14:paraId="68635621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-3. 추가 버튼을 클릭한다.</w:t>
            </w:r>
          </w:p>
          <w:p w14:paraId="45EC1E5C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-4. 양식에 맞게 작성한다.</w:t>
            </w:r>
          </w:p>
          <w:p w14:paraId="0E557841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-5. 완료 버튼을 클릭한다.</w:t>
            </w:r>
          </w:p>
          <w:p w14:paraId="7FF31E5D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-6. 추가 완료 메시지를 출력한다.</w:t>
            </w:r>
          </w:p>
          <w:p w14:paraId="2CE0E44D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A-01. 양식이 맞지않을 때</w:t>
            </w:r>
          </w:p>
          <w:p w14:paraId="4AA32408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</w:t>
            </w:r>
          </w:p>
          <w:p w14:paraId="6FAA1A60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6BC2BC0D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* 대안흐름 A-01. 양식이 맞지않을 때</w:t>
            </w:r>
          </w:p>
          <w:p w14:paraId="28B51D36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A-01-1. 경고창을 띄운다. </w:t>
            </w:r>
          </w:p>
          <w:p w14:paraId="472E560A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57A7AB07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14:paraId="56590CE0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14:paraId="314FC558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5C527DE2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14:paraId="63B43ACA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14:paraId="1440429C" w14:textId="77777777"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14:paraId="66E93E42" w14:textId="77777777" w:rsidR="006C134F" w:rsidRDefault="006C134F">
      <w:pPr>
        <w:rPr>
          <w:sz w:val="2"/>
        </w:rPr>
      </w:pPr>
    </w:p>
    <w:p w14:paraId="1D0668C2" w14:textId="77777777" w:rsidR="006C134F" w:rsidRDefault="006C134F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6C134F" w14:paraId="4D81EC3D" w14:textId="77777777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14:paraId="19EDA93B" w14:textId="77777777" w:rsidR="006C134F" w:rsidRDefault="00CD69D9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6C134F" w14:paraId="68A15D4B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0C50B5A8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0F55AB2D" w14:textId="77777777" w:rsidR="006C134F" w:rsidRDefault="00CD69D9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R.S.P(Royal.Shop.Program)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64949937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33C6B1D7" w14:textId="77777777"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</w:p>
        </w:tc>
      </w:tr>
      <w:tr w:rsidR="006C134F" w14:paraId="7E2CD319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1184FE6F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3621A94A" w14:textId="77777777" w:rsidR="006C134F" w:rsidRDefault="003C113E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배송업체관리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446841DE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6EB3AE26" w14:textId="77777777" w:rsidR="006C134F" w:rsidRDefault="003C113E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2018.10.07</w:t>
            </w:r>
          </w:p>
        </w:tc>
      </w:tr>
      <w:tr w:rsidR="006C134F" w14:paraId="7685B329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18AB6A7C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0320C907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RM-A03-001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1BCCCAF1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1A923847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UC-A01-057</w:t>
            </w:r>
          </w:p>
        </w:tc>
      </w:tr>
      <w:tr w:rsidR="006C134F" w14:paraId="751C9A3C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02373504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1AF99D84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배송업체 삭제</w:t>
            </w:r>
          </w:p>
        </w:tc>
      </w:tr>
      <w:tr w:rsidR="006C134F" w14:paraId="6B6E9DEF" w14:textId="77777777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14:paraId="6555D300" w14:textId="77777777" w:rsidR="006C134F" w:rsidRDefault="006C134F">
            <w:pPr>
              <w:pStyle w:val="a8"/>
              <w:spacing w:line="240" w:lineRule="auto"/>
              <w:ind w:firstLine="100"/>
            </w:pPr>
          </w:p>
          <w:p w14:paraId="288C93B9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14:paraId="340BE930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배송업체를 삭제한다.</w:t>
            </w:r>
          </w:p>
          <w:p w14:paraId="47FDAD21" w14:textId="77777777"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14:paraId="69E7AAE5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14:paraId="77940036" w14:textId="77777777" w:rsidR="006C134F" w:rsidRDefault="00CD69D9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주액터 : 관리자</w:t>
            </w:r>
          </w:p>
          <w:p w14:paraId="03D8FC7A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365A7451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14:paraId="472D1068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</w:rPr>
              <w:t xml:space="preserve">  배송업체를 삭제한다.</w:t>
            </w:r>
          </w:p>
          <w:p w14:paraId="26DB3C7A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-1. 배송업체 버튼을 클릭한다.</w:t>
            </w:r>
          </w:p>
          <w:p w14:paraId="43ABCDDE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-2. 현재 배송업체 목록을 출력한다.</w:t>
            </w:r>
          </w:p>
          <w:p w14:paraId="3105844F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-3. 삭제할 배송업체를 선택한다.</w:t>
            </w:r>
          </w:p>
          <w:p w14:paraId="3BB18931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-4. 삭제 버튼을 클릭한다.</w:t>
            </w:r>
          </w:p>
          <w:p w14:paraId="24E8E303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-5. 삭제 완료 메시지를 출력한다.</w:t>
            </w:r>
          </w:p>
          <w:p w14:paraId="1559A523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</w:t>
            </w:r>
          </w:p>
          <w:p w14:paraId="2B20E84A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287C17AE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14:paraId="3BA53BEA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14:paraId="4CF84158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6AEFB5CB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14:paraId="091E0B02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14:paraId="609912AF" w14:textId="77777777"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14:paraId="0DADDC47" w14:textId="77777777" w:rsidR="006C134F" w:rsidRDefault="006C134F">
      <w:pPr>
        <w:rPr>
          <w:sz w:val="2"/>
        </w:rPr>
      </w:pPr>
    </w:p>
    <w:p w14:paraId="61E84C69" w14:textId="77777777" w:rsidR="006C134F" w:rsidRDefault="006C134F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6C134F" w14:paraId="45E4C5B6" w14:textId="77777777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14:paraId="27C82FF6" w14:textId="77777777" w:rsidR="006C134F" w:rsidRDefault="00CD69D9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6C134F" w14:paraId="71FECF93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7481ACAF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2DCAA00C" w14:textId="77777777" w:rsidR="006C134F" w:rsidRDefault="00CD69D9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R.S.P(Royal.Shop.Program)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516ACA8B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08E91CB4" w14:textId="77777777"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</w:p>
        </w:tc>
      </w:tr>
      <w:tr w:rsidR="006C134F" w14:paraId="4781FA89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576E1E5B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368F6EE3" w14:textId="77777777" w:rsidR="006C134F" w:rsidRDefault="003C113E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배송관리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379DCE89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3C092FF7" w14:textId="77777777" w:rsidR="006C134F" w:rsidRDefault="003C113E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2018.10.07</w:t>
            </w:r>
          </w:p>
        </w:tc>
      </w:tr>
      <w:tr w:rsidR="006C134F" w14:paraId="2FAFA6BA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60753182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0AF93CF8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RM-A03-002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16A4A96C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460457F8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UC-A01-058</w:t>
            </w:r>
          </w:p>
        </w:tc>
      </w:tr>
      <w:tr w:rsidR="006C134F" w14:paraId="02C3A35C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009BFB0D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7AFACE27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배송사항 조회</w:t>
            </w:r>
          </w:p>
        </w:tc>
      </w:tr>
      <w:tr w:rsidR="006C134F" w14:paraId="261BA24D" w14:textId="77777777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14:paraId="265EC2BC" w14:textId="77777777" w:rsidR="006C134F" w:rsidRDefault="006C134F">
            <w:pPr>
              <w:pStyle w:val="a8"/>
              <w:spacing w:line="240" w:lineRule="auto"/>
              <w:ind w:firstLine="100"/>
            </w:pPr>
          </w:p>
          <w:p w14:paraId="1C6176A0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14:paraId="621097D0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배송사항을 조회한다.</w:t>
            </w:r>
          </w:p>
          <w:p w14:paraId="319CEF8A" w14:textId="77777777"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14:paraId="6C9E46F7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14:paraId="0F1556AA" w14:textId="77777777" w:rsidR="006C134F" w:rsidRDefault="00CD69D9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주액터 : 고객, 판매자, 관리자</w:t>
            </w:r>
          </w:p>
          <w:p w14:paraId="40AA5EA5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62FDC432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14:paraId="3C5C8D5A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</w:rPr>
              <w:t xml:space="preserve">  배송사항을 조회한다.</w:t>
            </w:r>
          </w:p>
          <w:p w14:paraId="45A791B5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-1. 마이페이지를 출력한다.</w:t>
            </w:r>
          </w:p>
          <w:p w14:paraId="488DA8B1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-2. 주문내역을 클릭한다.</w:t>
            </w:r>
          </w:p>
          <w:p w14:paraId="7D8D6344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-3. 주문내역 목록을 출력한다.</w:t>
            </w:r>
          </w:p>
          <w:p w14:paraId="34262728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-4. 조회하고 싶은 상품의 배송사항조회 버튼을 클릭한다.</w:t>
            </w:r>
          </w:p>
          <w:p w14:paraId="36B90252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-5. 배송사항을 출력한다.</w:t>
            </w:r>
          </w:p>
          <w:p w14:paraId="729AE6FE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</w:t>
            </w:r>
          </w:p>
          <w:p w14:paraId="3B9C8AFF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7F8D21B0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14:paraId="645260F6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14:paraId="475E994E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132C1A4F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14:paraId="1DF9FB6E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14:paraId="1A2F5D51" w14:textId="77777777"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14:paraId="0D2E2E74" w14:textId="77777777" w:rsidR="006C134F" w:rsidRDefault="006C134F">
      <w:pPr>
        <w:rPr>
          <w:sz w:val="2"/>
        </w:rPr>
      </w:pPr>
    </w:p>
    <w:p w14:paraId="3FB8E0BF" w14:textId="77777777" w:rsidR="006C134F" w:rsidRDefault="006C134F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6C134F" w14:paraId="46B2B718" w14:textId="77777777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14:paraId="3292D99A" w14:textId="77777777" w:rsidR="006C134F" w:rsidRDefault="00CD69D9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6C134F" w14:paraId="67331FAE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5126FEDE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600C5ABF" w14:textId="77777777" w:rsidR="006C134F" w:rsidRDefault="00CD69D9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R.S.P(Royal.Shop.Program)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550231E5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5040F63B" w14:textId="77777777"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</w:p>
        </w:tc>
      </w:tr>
      <w:tr w:rsidR="006C134F" w14:paraId="7DE7BD77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2F5345C8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28A8CEE4" w14:textId="77777777" w:rsidR="006C134F" w:rsidRDefault="003C113E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배송관리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6F15D45F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33812EA8" w14:textId="77777777" w:rsidR="006C134F" w:rsidRDefault="003C113E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2018.10.07</w:t>
            </w:r>
          </w:p>
        </w:tc>
      </w:tr>
      <w:tr w:rsidR="006C134F" w14:paraId="63FC0ADA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3E5C87A6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7ECCCA3C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RM-A03-002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11776553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2C76C8A4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UC-A01-059</w:t>
            </w:r>
          </w:p>
        </w:tc>
      </w:tr>
      <w:tr w:rsidR="006C134F" w14:paraId="14FE121A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57392DC7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479E0A4D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배송정보 등록</w:t>
            </w:r>
          </w:p>
        </w:tc>
      </w:tr>
      <w:tr w:rsidR="006C134F" w14:paraId="12E94D0E" w14:textId="77777777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14:paraId="72093906" w14:textId="77777777" w:rsidR="006C134F" w:rsidRDefault="006C134F">
            <w:pPr>
              <w:pStyle w:val="a8"/>
              <w:spacing w:line="240" w:lineRule="auto"/>
              <w:ind w:firstLine="100"/>
            </w:pPr>
          </w:p>
          <w:p w14:paraId="66DD8341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14:paraId="5B0139FD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배송정보를 등록한다.</w:t>
            </w:r>
          </w:p>
          <w:p w14:paraId="591A95E5" w14:textId="77777777"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14:paraId="6BF55D1D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14:paraId="3F020318" w14:textId="77777777" w:rsidR="006C134F" w:rsidRDefault="00CD69D9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주액터 : 판매자</w:t>
            </w:r>
          </w:p>
          <w:p w14:paraId="4B3D7660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0FF325BB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14:paraId="7DFB3D23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</w:rPr>
              <w:t xml:space="preserve">  배송정보를 등록한다.</w:t>
            </w:r>
          </w:p>
          <w:p w14:paraId="2A656F7D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-1. 배송 페이지를 출력한다.</w:t>
            </w:r>
          </w:p>
          <w:p w14:paraId="1072C6FC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-2. 배송한 상품을 선택한다.</w:t>
            </w:r>
          </w:p>
          <w:p w14:paraId="1E486A58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-3. 등록버튼을 클릭한다.</w:t>
            </w:r>
          </w:p>
          <w:p w14:paraId="5B247FAB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-4. 배송업체와 배송정보를 등록한다.</w:t>
            </w:r>
          </w:p>
          <w:p w14:paraId="2242AAD3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-5. 완료버튼을 클릭한다.</w:t>
            </w:r>
          </w:p>
          <w:p w14:paraId="72A0231C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</w:t>
            </w:r>
          </w:p>
          <w:p w14:paraId="046FEDCD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55027211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14:paraId="59DED08A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14:paraId="53F31A38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3041B940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14:paraId="646C9D19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14:paraId="35D3A18C" w14:textId="77777777"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14:paraId="1B3DD9B8" w14:textId="77777777" w:rsidR="006C134F" w:rsidRDefault="006C134F">
      <w:pPr>
        <w:rPr>
          <w:sz w:val="2"/>
        </w:rPr>
      </w:pPr>
    </w:p>
    <w:p w14:paraId="2ED63432" w14:textId="77777777" w:rsidR="006C134F" w:rsidRDefault="006C134F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6C134F" w14:paraId="2D9ADDF5" w14:textId="77777777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14:paraId="6A9D3F86" w14:textId="77777777" w:rsidR="006C134F" w:rsidRDefault="00CD69D9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6C134F" w14:paraId="6742FB9A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2941D786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5DF5E926" w14:textId="77777777" w:rsidR="006C134F" w:rsidRDefault="00CD69D9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R.S.P(Royal.Shop.Program)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3DFE3CDC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5D718688" w14:textId="77777777"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</w:p>
        </w:tc>
      </w:tr>
      <w:tr w:rsidR="006C134F" w14:paraId="6B483068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0FBB27E1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19F5898E" w14:textId="77777777" w:rsidR="006C134F" w:rsidRDefault="003C113E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매출현황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7BAAC381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611B3189" w14:textId="77777777" w:rsidR="006C134F" w:rsidRDefault="003C113E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2018.10.07</w:t>
            </w:r>
          </w:p>
        </w:tc>
      </w:tr>
      <w:tr w:rsidR="006C134F" w14:paraId="4BA09196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4B75E53D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04E83EE3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RM-A04-001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5CC14941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7E2424B1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UC-A01-060</w:t>
            </w:r>
          </w:p>
        </w:tc>
      </w:tr>
      <w:tr w:rsidR="006C134F" w14:paraId="24DEBFFE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69FE07EC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5182E02B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총매출/상품별 매출 그래프</w:t>
            </w:r>
          </w:p>
        </w:tc>
      </w:tr>
      <w:tr w:rsidR="006C134F" w14:paraId="5E4FEE23" w14:textId="77777777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14:paraId="10783C1B" w14:textId="77777777" w:rsidR="006C134F" w:rsidRDefault="006C134F">
            <w:pPr>
              <w:pStyle w:val="a8"/>
              <w:spacing w:line="240" w:lineRule="auto"/>
              <w:ind w:firstLine="100"/>
            </w:pPr>
          </w:p>
          <w:p w14:paraId="6FA6A090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14:paraId="666A9C76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총 매출과 상품별 매출을 그래프로 확인한다.</w:t>
            </w:r>
          </w:p>
          <w:p w14:paraId="2301474A" w14:textId="77777777"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14:paraId="0318B55B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14:paraId="65F224DF" w14:textId="77777777" w:rsidR="006C134F" w:rsidRDefault="00CD69D9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주액터 : 판매자, 관리자</w:t>
            </w:r>
          </w:p>
          <w:p w14:paraId="157D5D6D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0575E3FC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14:paraId="16B7F5AB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</w:rPr>
              <w:t xml:space="preserve">  총 매출을 그래프로 확인한다.</w:t>
            </w:r>
          </w:p>
          <w:p w14:paraId="2A5860A9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-1. 매출 페이지를 출력한다.</w:t>
            </w:r>
          </w:p>
          <w:p w14:paraId="1B810E6F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-2. 총 매출을 클릭한다.</w:t>
            </w:r>
          </w:p>
          <w:p w14:paraId="41138666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-3. 총 매출금액과 그래프를 출력한다.</w:t>
            </w:r>
          </w:p>
          <w:p w14:paraId="2517DB3C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 w14:paraId="1F426105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기본흐름 </w:t>
            </w:r>
            <w:r>
              <w:rPr>
                <w:rFonts w:ascii="바탕체" w:eastAsia="바탕체" w:cs="바탕체"/>
              </w:rPr>
              <w:t>②</w:t>
            </w:r>
            <w:r>
              <w:rPr>
                <w:rFonts w:ascii="바탕체" w:eastAsia="바탕체" w:cs="바탕체"/>
              </w:rPr>
              <w:t xml:space="preserve">  상품별 매출을 그래프로 확인한다.</w:t>
            </w:r>
          </w:p>
          <w:p w14:paraId="5090B696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-1. 매출 페이지를 출력한다.</w:t>
            </w:r>
          </w:p>
          <w:p w14:paraId="5AB9740E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-2. 상품별 매출을 클릭한다.</w:t>
            </w:r>
          </w:p>
          <w:p w14:paraId="17A61594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-3. 판매자가 등록한 상품별 매출금액과 그래프를 출력한다. </w:t>
            </w:r>
          </w:p>
          <w:p w14:paraId="59969619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010913EE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14:paraId="544E3294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14:paraId="56F73C8B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65DA9190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14:paraId="0D0F1ED4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14:paraId="181E5281" w14:textId="77777777"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14:paraId="3B6F954C" w14:textId="77777777" w:rsidR="006C134F" w:rsidRDefault="006C134F">
      <w:pPr>
        <w:rPr>
          <w:sz w:val="2"/>
        </w:rPr>
      </w:pPr>
    </w:p>
    <w:p w14:paraId="42BF639E" w14:textId="77777777" w:rsidR="006C134F" w:rsidRDefault="006C134F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6C134F" w14:paraId="7698269F" w14:textId="77777777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14:paraId="435D8A87" w14:textId="77777777" w:rsidR="006C134F" w:rsidRDefault="00CD69D9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6C134F" w14:paraId="44CE55BD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460E89D6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36CABC1F" w14:textId="77777777" w:rsidR="006C134F" w:rsidRDefault="00CD69D9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R.S.P(Royal.Shop.Program)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1A9FC1E3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7DDDE605" w14:textId="77777777"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</w:p>
        </w:tc>
      </w:tr>
      <w:tr w:rsidR="006C134F" w14:paraId="0C7275BD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3ABBFA51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587EDA47" w14:textId="77777777" w:rsidR="006C134F" w:rsidRDefault="003C113E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매출현황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1588C25E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3A954B31" w14:textId="77777777" w:rsidR="006C134F" w:rsidRDefault="003C113E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2018.10.07</w:t>
            </w:r>
          </w:p>
        </w:tc>
      </w:tr>
      <w:tr w:rsidR="006C134F" w14:paraId="5CA87278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1E1B8C75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21E83235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RM-A04-002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63DADC97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5E4D75AE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UC-A01-061</w:t>
            </w:r>
          </w:p>
        </w:tc>
      </w:tr>
      <w:tr w:rsidR="006C134F" w14:paraId="4EBF05D1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453C52C4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363FF5A2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판매자별 매출그래프</w:t>
            </w:r>
          </w:p>
        </w:tc>
      </w:tr>
      <w:tr w:rsidR="006C134F" w14:paraId="393B9D2F" w14:textId="77777777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14:paraId="114F0516" w14:textId="77777777" w:rsidR="006C134F" w:rsidRDefault="006C134F">
            <w:pPr>
              <w:pStyle w:val="a8"/>
              <w:spacing w:line="240" w:lineRule="auto"/>
              <w:ind w:firstLine="100"/>
            </w:pPr>
          </w:p>
          <w:p w14:paraId="1F82CE86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14:paraId="7839A0A0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판매자별 매출을 그래프로 확인한다.</w:t>
            </w:r>
          </w:p>
          <w:p w14:paraId="55D411EF" w14:textId="77777777"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14:paraId="43C0E8BF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14:paraId="5AADC8F1" w14:textId="77777777" w:rsidR="006C134F" w:rsidRDefault="00CD69D9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주액터 : 관리자</w:t>
            </w:r>
          </w:p>
          <w:p w14:paraId="5802B26C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7A83B026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14:paraId="2909969F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</w:rPr>
              <w:t xml:space="preserve">  판매자별 매출을 그래프로 확인한다.</w:t>
            </w:r>
          </w:p>
          <w:p w14:paraId="6FE40C21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-1. 매출 페이지를 출력한다.</w:t>
            </w:r>
          </w:p>
          <w:p w14:paraId="1AB23AF0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-2. 판매자별 매출을 클릭한다.</w:t>
            </w:r>
          </w:p>
          <w:p w14:paraId="428BC0DC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-3. 판매자별로 매출금액과 그래프를 출력한다.</w:t>
            </w:r>
          </w:p>
          <w:p w14:paraId="06729031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 w14:paraId="74125A3A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</w:t>
            </w:r>
          </w:p>
          <w:p w14:paraId="7F1C4646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7AC0D826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14:paraId="53311939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14:paraId="1DA17D72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57563ACE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14:paraId="221ADA1D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14:paraId="7B2E45E0" w14:textId="77777777"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14:paraId="3F09E2D3" w14:textId="77777777" w:rsidR="006C134F" w:rsidRDefault="006C134F">
      <w:pPr>
        <w:rPr>
          <w:sz w:val="2"/>
        </w:rPr>
      </w:pPr>
    </w:p>
    <w:p w14:paraId="794F8ED1" w14:textId="77777777" w:rsidR="006C134F" w:rsidRDefault="006C134F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6C134F" w14:paraId="7AFD533C" w14:textId="77777777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14:paraId="7C26E3C7" w14:textId="77777777" w:rsidR="006C134F" w:rsidRDefault="00CD69D9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6C134F" w14:paraId="3CFF64FD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636F0E12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367BAA52" w14:textId="77777777" w:rsidR="006C134F" w:rsidRDefault="00CD69D9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R.S.P(Royal.Shop.Program)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4141E734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184F8072" w14:textId="77777777"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</w:p>
        </w:tc>
      </w:tr>
      <w:tr w:rsidR="006C134F" w14:paraId="4BFDE1FF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2CD21401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125638E4" w14:textId="77777777" w:rsidR="006C134F" w:rsidRDefault="003C113E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환불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10D14418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472E0836" w14:textId="77777777" w:rsidR="006C134F" w:rsidRDefault="003C113E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2018.10.07</w:t>
            </w:r>
          </w:p>
        </w:tc>
      </w:tr>
      <w:tr w:rsidR="006C134F" w14:paraId="631FFDA7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65D3E06E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0C55D247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RM-A04-003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53709A00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21D0D249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UC-A01-062</w:t>
            </w:r>
          </w:p>
        </w:tc>
      </w:tr>
      <w:tr w:rsidR="006C134F" w14:paraId="063693F6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5D52E647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5059203D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포인트 환불</w:t>
            </w:r>
          </w:p>
        </w:tc>
      </w:tr>
      <w:tr w:rsidR="006C134F" w14:paraId="32D09065" w14:textId="77777777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14:paraId="76D70900" w14:textId="77777777" w:rsidR="006C134F" w:rsidRDefault="006C134F">
            <w:pPr>
              <w:pStyle w:val="a8"/>
              <w:spacing w:line="240" w:lineRule="auto"/>
              <w:ind w:firstLine="100"/>
            </w:pPr>
          </w:p>
          <w:p w14:paraId="32812D87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14:paraId="20BC5682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고객이 물품을 반품하면 포인트를 환불한다.</w:t>
            </w:r>
          </w:p>
          <w:p w14:paraId="744F711F" w14:textId="77777777"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14:paraId="26B39F6F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14:paraId="53F831D3" w14:textId="77777777" w:rsidR="006C134F" w:rsidRDefault="00CD69D9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주액터 : 고객</w:t>
            </w:r>
          </w:p>
          <w:p w14:paraId="739C56F2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4FC08650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14:paraId="27ED8368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</w:rPr>
              <w:t xml:space="preserve">  고객이 물품을 반품하면 포인트를 환불한다.</w:t>
            </w:r>
          </w:p>
          <w:p w14:paraId="5DD6E62D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-1. 주문내역 페이지를 출력한다.</w:t>
            </w:r>
          </w:p>
          <w:p w14:paraId="18492B6F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-2. 반품할 상품을 클릭한다.</w:t>
            </w:r>
          </w:p>
          <w:p w14:paraId="4A14080E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-3. 반품 버튼을 클릭한다.</w:t>
            </w:r>
          </w:p>
          <w:p w14:paraId="7D85ECE8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-4. 반품한 상품의 금액을 포인트로 환불한다.</w:t>
            </w:r>
          </w:p>
          <w:p w14:paraId="15DE68BC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 w14:paraId="1064AFDE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</w:t>
            </w:r>
          </w:p>
          <w:p w14:paraId="01BB9AA3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15282188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14:paraId="3F9B085E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14:paraId="399CE434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52EB6180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14:paraId="2B0857B3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14:paraId="7A192C97" w14:textId="77777777"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14:paraId="06405021" w14:textId="77777777" w:rsidR="006C134F" w:rsidRDefault="006C134F">
      <w:pPr>
        <w:rPr>
          <w:sz w:val="2"/>
        </w:rPr>
      </w:pPr>
    </w:p>
    <w:p w14:paraId="6C4EC8DE" w14:textId="77777777" w:rsidR="006C134F" w:rsidRDefault="006C134F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6C134F" w14:paraId="43A00410" w14:textId="77777777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14:paraId="257CE669" w14:textId="77777777" w:rsidR="006C134F" w:rsidRDefault="00CD69D9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6C134F" w14:paraId="787048EA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6CC8C34F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6CF9A44F" w14:textId="77777777" w:rsidR="006C134F" w:rsidRDefault="00CD69D9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R.S.P(Royal.Shop.Program)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40215938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5A68902F" w14:textId="77777777"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</w:p>
        </w:tc>
      </w:tr>
      <w:tr w:rsidR="006C134F" w14:paraId="2B18E1DD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06AA4427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4D054B7B" w14:textId="77777777" w:rsidR="006C134F" w:rsidRDefault="003C113E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회원관리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5F2D9A2E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7380B126" w14:textId="77777777" w:rsidR="006C134F" w:rsidRDefault="003C113E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2018.10.07</w:t>
            </w:r>
          </w:p>
        </w:tc>
      </w:tr>
      <w:tr w:rsidR="006C134F" w14:paraId="5A8C59C5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749D93DA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5C3E17B7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RM-A05-001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5520BBB1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63CD6AF0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UC-A01-063</w:t>
            </w:r>
          </w:p>
        </w:tc>
      </w:tr>
      <w:tr w:rsidR="006C134F" w14:paraId="276184FD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555CB993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61482287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모든 회원정보 조회</w:t>
            </w:r>
          </w:p>
        </w:tc>
      </w:tr>
      <w:tr w:rsidR="006C134F" w14:paraId="5036017E" w14:textId="77777777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14:paraId="63379F9F" w14:textId="77777777" w:rsidR="006C134F" w:rsidRDefault="006C134F">
            <w:pPr>
              <w:pStyle w:val="a8"/>
              <w:spacing w:line="240" w:lineRule="auto"/>
              <w:ind w:firstLine="100"/>
            </w:pPr>
          </w:p>
          <w:p w14:paraId="67F37C10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14:paraId="02EB61D6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고객과 판매자의 정보를 조회한다.</w:t>
            </w:r>
          </w:p>
          <w:p w14:paraId="1B14F110" w14:textId="77777777"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14:paraId="0D70ADA3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14:paraId="36C200E2" w14:textId="77777777" w:rsidR="006C134F" w:rsidRDefault="00CD69D9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주액터 : 관리자</w:t>
            </w:r>
          </w:p>
          <w:p w14:paraId="4BA8C08F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23EFFB5A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14:paraId="488A7786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</w:rPr>
              <w:t xml:space="preserve">  고객과 판매자의 정보를 조회한다.</w:t>
            </w:r>
          </w:p>
          <w:p w14:paraId="031822A1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-1. 회원정보조회 버튼을 클릭한다.</w:t>
            </w:r>
          </w:p>
          <w:p w14:paraId="4FF530E3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-2. 고객들과 판매자들의 정보를 출력한다.</w:t>
            </w:r>
          </w:p>
          <w:p w14:paraId="0C61495D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-3. 조회할 회원의 정보를 클릭한다.</w:t>
            </w:r>
          </w:p>
          <w:p w14:paraId="0B48378D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-4. 클릭한 회원의 정보를 출력한다.</w:t>
            </w:r>
          </w:p>
          <w:p w14:paraId="6C87C9A0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 w14:paraId="304F022D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</w:t>
            </w:r>
          </w:p>
          <w:p w14:paraId="62134659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187EA18C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14:paraId="4D0829D6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14:paraId="4D39D680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3EE6CB96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14:paraId="371D003A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14:paraId="6E9E7687" w14:textId="77777777"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14:paraId="42E420B4" w14:textId="77777777" w:rsidR="006C134F" w:rsidRDefault="006C134F">
      <w:pPr>
        <w:rPr>
          <w:sz w:val="2"/>
        </w:rPr>
      </w:pPr>
    </w:p>
    <w:p w14:paraId="44C782BD" w14:textId="77777777" w:rsidR="006C134F" w:rsidRDefault="006C134F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6C134F" w14:paraId="61753490" w14:textId="77777777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14:paraId="34EF7556" w14:textId="77777777" w:rsidR="006C134F" w:rsidRDefault="00CD69D9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6C134F" w14:paraId="4D0B8933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686E6DB9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6F74443F" w14:textId="77777777" w:rsidR="006C134F" w:rsidRDefault="00CD69D9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R.S.P(Royal.Shop.Program)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5A6B1042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585B990E" w14:textId="77777777"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</w:p>
        </w:tc>
      </w:tr>
      <w:tr w:rsidR="006C134F" w14:paraId="07BB48D4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4E9B3E92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34BC4719" w14:textId="77777777" w:rsidR="006C134F" w:rsidRDefault="003C113E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회원관리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36005EAD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473CEF75" w14:textId="77777777" w:rsidR="006C134F" w:rsidRDefault="003C113E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2018.10.07</w:t>
            </w:r>
          </w:p>
        </w:tc>
      </w:tr>
      <w:tr w:rsidR="006C134F" w14:paraId="2284EB26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36E5A104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225EF28B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RM-A05-001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2F8B7B0A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14FBFF7C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UC-A01-064</w:t>
            </w:r>
          </w:p>
        </w:tc>
      </w:tr>
      <w:tr w:rsidR="006C134F" w14:paraId="31BAF434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603DE5FF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41AD55A2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회원정보 추가</w:t>
            </w:r>
          </w:p>
        </w:tc>
      </w:tr>
      <w:tr w:rsidR="006C134F" w14:paraId="5945BA78" w14:textId="77777777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14:paraId="6C374C40" w14:textId="77777777" w:rsidR="006C134F" w:rsidRDefault="006C134F">
            <w:pPr>
              <w:pStyle w:val="a8"/>
              <w:spacing w:line="240" w:lineRule="auto"/>
              <w:ind w:firstLine="100"/>
            </w:pPr>
          </w:p>
          <w:p w14:paraId="20751988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14:paraId="476127A2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고객과 판매자의 정보를 추가한다.</w:t>
            </w:r>
          </w:p>
          <w:p w14:paraId="753A58A6" w14:textId="77777777"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14:paraId="5A67E099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14:paraId="5E203701" w14:textId="77777777" w:rsidR="006C134F" w:rsidRDefault="00CD69D9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주액터 : 관리자</w:t>
            </w:r>
          </w:p>
          <w:p w14:paraId="14EB1102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18F845EE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14:paraId="079F8AE4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</w:rPr>
              <w:t xml:space="preserve">  고객과 판매자의 정보를 추가한다.</w:t>
            </w:r>
          </w:p>
          <w:p w14:paraId="0E9FEEA0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-1. 회원정보조회 버튼을 클릭한다.</w:t>
            </w:r>
          </w:p>
          <w:p w14:paraId="28922088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-2. 고객들과 판매자들의 정보를 출력한다.</w:t>
            </w:r>
          </w:p>
          <w:p w14:paraId="08F6C1EC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-3. 추가 버튼을 클릭한다.</w:t>
            </w:r>
          </w:p>
          <w:p w14:paraId="7D7A3D44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-4. 양식에 맞게 회원정보를 입력한다.</w:t>
            </w:r>
          </w:p>
          <w:p w14:paraId="558D654B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-5. 작성완료 버튼을 클릭한다.</w:t>
            </w:r>
          </w:p>
          <w:p w14:paraId="2C73D75F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A-01. 양식이 맞지않을 때</w:t>
            </w:r>
          </w:p>
          <w:p w14:paraId="731A2B47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 w14:paraId="4DFB45D8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3BB33D78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대안흐름 A-01. 양식이 맞지않을 때</w:t>
            </w:r>
          </w:p>
          <w:p w14:paraId="664A01CD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A-01-1. 경고창을 띄운다. </w:t>
            </w:r>
          </w:p>
          <w:p w14:paraId="4034142D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</w:t>
            </w:r>
          </w:p>
          <w:p w14:paraId="28F6E21C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224D04E5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14:paraId="7FC18BEC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14:paraId="3F21C88E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0E17D81D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14:paraId="43CA92EC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14:paraId="4D733F06" w14:textId="77777777"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14:paraId="630F8002" w14:textId="77777777" w:rsidR="006C134F" w:rsidRDefault="006C134F">
      <w:pPr>
        <w:rPr>
          <w:sz w:val="2"/>
        </w:rPr>
      </w:pPr>
    </w:p>
    <w:p w14:paraId="64AEB493" w14:textId="77777777" w:rsidR="006C134F" w:rsidRDefault="006C134F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6C134F" w14:paraId="7C8CBB46" w14:textId="77777777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14:paraId="1D52622B" w14:textId="77777777" w:rsidR="006C134F" w:rsidRDefault="00CD69D9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6C134F" w14:paraId="5AEA371F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3DF95A5A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220BF428" w14:textId="77777777" w:rsidR="006C134F" w:rsidRDefault="00CD69D9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R.S.P(Royal.Shop.Program)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3FA2649E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53FAE32E" w14:textId="77777777"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</w:p>
        </w:tc>
      </w:tr>
      <w:tr w:rsidR="006C134F" w14:paraId="2ABC9194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6651912D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623B6148" w14:textId="77777777" w:rsidR="006C134F" w:rsidRDefault="003C113E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회원관리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1B10039D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50676C8F" w14:textId="77777777" w:rsidR="006C134F" w:rsidRDefault="003C113E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2018.10.07</w:t>
            </w:r>
          </w:p>
        </w:tc>
      </w:tr>
      <w:tr w:rsidR="006C134F" w14:paraId="457665CC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1F299643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1976445C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RM-A05-001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692943DA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6F1CF881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UC-A01-065</w:t>
            </w:r>
          </w:p>
        </w:tc>
      </w:tr>
      <w:tr w:rsidR="006C134F" w14:paraId="0458150D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6A2C238A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3A5C5C92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회원정보 수정</w:t>
            </w:r>
          </w:p>
        </w:tc>
      </w:tr>
      <w:tr w:rsidR="006C134F" w14:paraId="370EC136" w14:textId="77777777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14:paraId="422C3631" w14:textId="77777777" w:rsidR="006C134F" w:rsidRDefault="006C134F">
            <w:pPr>
              <w:pStyle w:val="a8"/>
              <w:spacing w:line="240" w:lineRule="auto"/>
              <w:ind w:firstLine="100"/>
            </w:pPr>
          </w:p>
          <w:p w14:paraId="3527BE8F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14:paraId="50C635BC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고객과 판매자의 정보를 수정한다.</w:t>
            </w:r>
          </w:p>
          <w:p w14:paraId="5F085991" w14:textId="77777777"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14:paraId="5E60FB92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14:paraId="499FFF75" w14:textId="77777777" w:rsidR="006C134F" w:rsidRDefault="00CD69D9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주액터 : 관리자</w:t>
            </w:r>
          </w:p>
          <w:p w14:paraId="1A18092B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27246C0C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14:paraId="3B51CF64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</w:rPr>
              <w:t xml:space="preserve">  고객과 판매자의 정보를 수정한다.</w:t>
            </w:r>
          </w:p>
          <w:p w14:paraId="4C8E10A9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-1. 회원정보조회 버튼을 클릭한다.</w:t>
            </w:r>
          </w:p>
          <w:p w14:paraId="0121FB5D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-2. 고객들과 판매자들의 정보를 출력한다.</w:t>
            </w:r>
          </w:p>
          <w:p w14:paraId="0FB4DBB5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-3. 수정하고 싶은 회원의 정보를 클릭한다.</w:t>
            </w:r>
          </w:p>
          <w:p w14:paraId="285D55B8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-4. 회원의 정보를 출력한다.</w:t>
            </w:r>
          </w:p>
          <w:p w14:paraId="1FAE4435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-5. 수정버튼을 클릭한다.</w:t>
            </w:r>
          </w:p>
          <w:p w14:paraId="7B7B649A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-6. 양식에 맞게 회원정보를 작성한다.</w:t>
            </w:r>
          </w:p>
          <w:p w14:paraId="47CF6B1B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-7. 완료 버튼을 클릭한다.        </w:t>
            </w:r>
          </w:p>
          <w:p w14:paraId="7B4CD67A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A-01. 양식이 맞지않을 때</w:t>
            </w:r>
          </w:p>
          <w:p w14:paraId="4DCD0732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 w14:paraId="4D99F330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2613531A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대안흐름 A-01. 양식이 맞지않을 때</w:t>
            </w:r>
          </w:p>
          <w:p w14:paraId="4E67DE0B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A-01-1. 경고창을 띄운다. </w:t>
            </w:r>
          </w:p>
          <w:p w14:paraId="01BE1E6C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</w:t>
            </w:r>
          </w:p>
          <w:p w14:paraId="75A1C137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597E4CB9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14:paraId="5D523BC8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14:paraId="36CC5B0C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58CDAAB5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14:paraId="651AC94E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14:paraId="4FA99039" w14:textId="77777777"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14:paraId="4C16FAAD" w14:textId="77777777" w:rsidR="006C134F" w:rsidRDefault="006C134F">
      <w:pPr>
        <w:rPr>
          <w:sz w:val="2"/>
        </w:rPr>
      </w:pPr>
    </w:p>
    <w:p w14:paraId="289B9252" w14:textId="77777777" w:rsidR="006C134F" w:rsidRDefault="006C134F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6C134F" w14:paraId="55A8365B" w14:textId="77777777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14:paraId="73491499" w14:textId="77777777" w:rsidR="006C134F" w:rsidRDefault="00CD69D9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6C134F" w14:paraId="4E9D9961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313A15CE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1C634406" w14:textId="77777777" w:rsidR="006C134F" w:rsidRDefault="00CD69D9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R.S.P(Royal.Shop.Program)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273558E6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44A0244E" w14:textId="77777777"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</w:p>
        </w:tc>
      </w:tr>
      <w:tr w:rsidR="006C134F" w14:paraId="3B75B6A7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0F11FE4D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40557E34" w14:textId="77777777" w:rsidR="006C134F" w:rsidRDefault="003C113E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회원관리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2AD76D81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2590B4D3" w14:textId="77777777" w:rsidR="006C134F" w:rsidRDefault="003C113E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2018.10.07</w:t>
            </w:r>
          </w:p>
        </w:tc>
      </w:tr>
      <w:tr w:rsidR="006C134F" w14:paraId="015281C6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2DED00C2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7842CF04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RM-A05-001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360CC3AA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22BB2A4D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UC-A01-066</w:t>
            </w:r>
          </w:p>
        </w:tc>
      </w:tr>
      <w:tr w:rsidR="006C134F" w14:paraId="26625299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55494C70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780657C7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회원정보 삭제</w:t>
            </w:r>
          </w:p>
        </w:tc>
      </w:tr>
      <w:tr w:rsidR="006C134F" w14:paraId="471DF64B" w14:textId="77777777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14:paraId="2507813D" w14:textId="77777777" w:rsidR="006C134F" w:rsidRDefault="006C134F">
            <w:pPr>
              <w:pStyle w:val="a8"/>
              <w:spacing w:line="240" w:lineRule="auto"/>
              <w:ind w:firstLine="100"/>
            </w:pPr>
          </w:p>
          <w:p w14:paraId="2BF5C9D8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14:paraId="0F4D1E4A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고객과 판매자의 정보를 삭제한다.</w:t>
            </w:r>
          </w:p>
          <w:p w14:paraId="1C8FC6EA" w14:textId="77777777"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14:paraId="52CEC42A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14:paraId="61487232" w14:textId="77777777" w:rsidR="006C134F" w:rsidRDefault="00CD69D9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주액터 : 관리자</w:t>
            </w:r>
          </w:p>
          <w:p w14:paraId="3351DA6E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663587DF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14:paraId="2EAA7504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</w:rPr>
              <w:t xml:space="preserve">  고객과 판매자의 정보를 삭제한다.</w:t>
            </w:r>
          </w:p>
          <w:p w14:paraId="5C57EFB8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-1. 회원정보조회 버튼을 클릭한다.</w:t>
            </w:r>
          </w:p>
          <w:p w14:paraId="34945ACF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-2. 고객들과 판매자들의 정보를 출력한다.</w:t>
            </w:r>
          </w:p>
          <w:p w14:paraId="3A6C7F6E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-3. 삭제하고 싶은 회원의 정보를 클릭한다.</w:t>
            </w:r>
          </w:p>
          <w:p w14:paraId="6F617CB2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-4. 회원의 정보를 출력한다.</w:t>
            </w:r>
          </w:p>
          <w:p w14:paraId="09F99B6C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-5. 삭제버튼을 클릭한다.</w:t>
            </w:r>
          </w:p>
          <w:p w14:paraId="47CC414C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-6. 삭제완료 메시지를 출력한다.            </w:t>
            </w:r>
          </w:p>
          <w:p w14:paraId="01F1C9E5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 w14:paraId="33DAFC08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73038E54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</w:t>
            </w:r>
          </w:p>
          <w:p w14:paraId="6A783209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2024777C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14:paraId="32089F52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14:paraId="0FD4ED60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76A33485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14:paraId="6E22B871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14:paraId="450AB712" w14:textId="77777777"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14:paraId="637E8365" w14:textId="77777777" w:rsidR="006C134F" w:rsidRDefault="006C134F">
      <w:pPr>
        <w:rPr>
          <w:sz w:val="2"/>
        </w:rPr>
      </w:pPr>
    </w:p>
    <w:p w14:paraId="0783A5F7" w14:textId="77777777" w:rsidR="006C134F" w:rsidRDefault="006C134F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6C134F" w14:paraId="12308BC3" w14:textId="77777777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14:paraId="6082BA43" w14:textId="77777777" w:rsidR="006C134F" w:rsidRDefault="00CD69D9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6C134F" w14:paraId="2D98D48A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6B6E6F22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06AA6D81" w14:textId="77777777" w:rsidR="006C134F" w:rsidRDefault="00CD69D9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R.S.P(Royal.Shop.Program)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5337B4F8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1B267666" w14:textId="77777777"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</w:p>
        </w:tc>
      </w:tr>
      <w:tr w:rsidR="006C134F" w14:paraId="44D53C65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5B1E6F6C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39A57267" w14:textId="77777777" w:rsidR="006C134F" w:rsidRDefault="003C113E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회원관리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1B22B00A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1CC82236" w14:textId="77777777" w:rsidR="006C134F" w:rsidRDefault="003C113E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2018.10.07</w:t>
            </w:r>
          </w:p>
        </w:tc>
      </w:tr>
      <w:tr w:rsidR="006C134F" w14:paraId="60783420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437AD32C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5A0408B6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RM-A05-002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67CF2421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10A9E30D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UC-A01-067</w:t>
            </w:r>
          </w:p>
        </w:tc>
      </w:tr>
      <w:tr w:rsidR="006C134F" w14:paraId="759683B7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7E74979F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59E9B375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관리자 승인 </w:t>
            </w:r>
          </w:p>
        </w:tc>
      </w:tr>
      <w:tr w:rsidR="006C134F" w14:paraId="1C3206E0" w14:textId="77777777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14:paraId="2A47F91F" w14:textId="77777777" w:rsidR="006C134F" w:rsidRDefault="006C134F">
            <w:pPr>
              <w:pStyle w:val="a8"/>
              <w:spacing w:line="240" w:lineRule="auto"/>
              <w:ind w:firstLine="100"/>
            </w:pPr>
          </w:p>
          <w:p w14:paraId="262CD4A2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14:paraId="20E61170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관리자의 승인후 판매자가 물품을 등록한다.</w:t>
            </w:r>
          </w:p>
          <w:p w14:paraId="3537AD36" w14:textId="77777777"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14:paraId="33FCBAF2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14:paraId="019CB6F3" w14:textId="77777777" w:rsidR="006C134F" w:rsidRDefault="00CD69D9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주액터 : 관리자</w:t>
            </w:r>
          </w:p>
          <w:p w14:paraId="7423445E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0802BDEB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14:paraId="6C3C9172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</w:rPr>
              <w:t xml:space="preserve">  관리자의 승인후 판매자가 물품을 등록한다.</w:t>
            </w:r>
          </w:p>
          <w:p w14:paraId="6AA4C1A4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-1. 회원정보조회 버튼을 클릭한다.</w:t>
            </w:r>
          </w:p>
          <w:p w14:paraId="4DA59AE7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-2. 고객들과 판매자들의 정보를 출력한다.</w:t>
            </w:r>
          </w:p>
          <w:p w14:paraId="65346017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-3. 미승인 버튼을 클릭한다.</w:t>
            </w:r>
          </w:p>
          <w:p w14:paraId="255739D5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-4. 미승인 판매자의 목록을 출력한다.</w:t>
            </w:r>
          </w:p>
          <w:p w14:paraId="1E52744D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-5. 승인할 판매자를 선택한다.</w:t>
            </w:r>
          </w:p>
          <w:p w14:paraId="5C44723B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-6. 승인 버튼을 클릭한다.</w:t>
            </w:r>
          </w:p>
          <w:p w14:paraId="48DF2D7B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-7. 승인 완료가 되면 미승인에서 승인으로 변한다.</w:t>
            </w:r>
          </w:p>
          <w:p w14:paraId="34E09EAD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 w14:paraId="28342845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73F9953D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</w:t>
            </w:r>
          </w:p>
          <w:p w14:paraId="48DF2B83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34951F3A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14:paraId="57DBB75B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14:paraId="2315FC3F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1D7ABCBA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14:paraId="08A6FC1F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14:paraId="0922EEDB" w14:textId="77777777"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14:paraId="463E8582" w14:textId="77777777" w:rsidR="006C134F" w:rsidRDefault="006C134F">
      <w:pPr>
        <w:rPr>
          <w:sz w:val="2"/>
        </w:rPr>
      </w:pPr>
    </w:p>
    <w:p w14:paraId="6794A6AA" w14:textId="77777777" w:rsidR="00CD69D9" w:rsidRDefault="00CD69D9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6C134F" w14:paraId="1607CC5A" w14:textId="77777777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14:paraId="4CCAAAD0" w14:textId="77777777" w:rsidR="006C134F" w:rsidRDefault="00CD69D9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6C134F" w14:paraId="525E732F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4437438E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17277488" w14:textId="77777777" w:rsidR="006C134F" w:rsidRDefault="00CD69D9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R.S.P(Royal.Shop.Program)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5FAE45FE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3BC01124" w14:textId="77777777"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</w:p>
        </w:tc>
      </w:tr>
      <w:tr w:rsidR="006C134F" w14:paraId="697FCB7C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0C75BB80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1BA6E6C8" w14:textId="77777777" w:rsidR="006C134F" w:rsidRDefault="003C113E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회원관리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6CF052DB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5AA79158" w14:textId="77777777" w:rsidR="006C134F" w:rsidRDefault="003C113E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2018.10.07</w:t>
            </w:r>
          </w:p>
        </w:tc>
      </w:tr>
      <w:tr w:rsidR="006C134F" w14:paraId="30CA58D2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66AE512D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486D1239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RM-A05-003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1B60FD9C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72EE0889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UC-A01-068</w:t>
            </w:r>
          </w:p>
        </w:tc>
      </w:tr>
      <w:tr w:rsidR="006C134F" w14:paraId="4946F897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5DBE3D3D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66403BE7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블랙리스트추가</w:t>
            </w:r>
          </w:p>
        </w:tc>
      </w:tr>
      <w:tr w:rsidR="006C134F" w14:paraId="11D03738" w14:textId="77777777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14:paraId="42BB935E" w14:textId="77777777" w:rsidR="006C134F" w:rsidRDefault="006C134F">
            <w:pPr>
              <w:pStyle w:val="a8"/>
              <w:spacing w:line="240" w:lineRule="auto"/>
              <w:ind w:firstLine="100"/>
            </w:pPr>
          </w:p>
          <w:p w14:paraId="3111672C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14:paraId="03AFDDA7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반품횟수 &amp; 댓글신고가 많은 고객을 블랙리스트로 추가한다.</w:t>
            </w:r>
          </w:p>
          <w:p w14:paraId="0CD6FAE8" w14:textId="77777777"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14:paraId="2E644257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14:paraId="5751D5F3" w14:textId="77777777" w:rsidR="006C134F" w:rsidRDefault="00CD69D9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주액터 : 관리자</w:t>
            </w:r>
          </w:p>
          <w:p w14:paraId="7989BD04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34253851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14:paraId="12EE4AA1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</w:rPr>
              <w:t xml:space="preserve">  반품횟수&amp; 댓글신고가 많은 고객을 블랙리스트로 추가한다.</w:t>
            </w:r>
          </w:p>
          <w:p w14:paraId="5AB1B5BD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-1. </w:t>
            </w:r>
            <w:r w:rsidR="00034495">
              <w:rPr>
                <w:rFonts w:ascii="바탕체" w:eastAsia="바탕체" w:cs="바탕체" w:hint="eastAsia"/>
              </w:rPr>
              <w:t>블랙리스트 버튼을 클릭한다</w:t>
            </w:r>
          </w:p>
          <w:p w14:paraId="6E95F6CA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-2. </w:t>
            </w:r>
            <w:r w:rsidR="00034495">
              <w:rPr>
                <w:rFonts w:ascii="바탕체" w:eastAsia="바탕체" w:cs="바탕체" w:hint="eastAsia"/>
              </w:rPr>
              <w:t>블랙리스트 목록을 출력한다</w:t>
            </w:r>
          </w:p>
          <w:p w14:paraId="0A298924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-3. </w:t>
            </w:r>
            <w:r w:rsidR="00034495">
              <w:rPr>
                <w:rFonts w:ascii="바탕체" w:eastAsia="바탕체" w:cs="바탕체" w:hint="eastAsia"/>
              </w:rPr>
              <w:t>추가 버튼을 클릭한다</w:t>
            </w:r>
          </w:p>
          <w:p w14:paraId="767ED0F7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-4. </w:t>
            </w:r>
            <w:r w:rsidR="00034495">
              <w:rPr>
                <w:rFonts w:ascii="바탕체" w:eastAsia="바탕체" w:cs="바탕체" w:hint="eastAsia"/>
              </w:rPr>
              <w:t>모든 회원의 목록을 출력한다</w:t>
            </w:r>
          </w:p>
          <w:p w14:paraId="7A2377FB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-5. </w:t>
            </w:r>
            <w:r w:rsidR="00034495">
              <w:rPr>
                <w:rFonts w:ascii="바탕체" w:eastAsia="바탕체" w:cs="바탕체" w:hint="eastAsia"/>
              </w:rPr>
              <w:t>추가할 블랙리스트 회원을 선택한다.</w:t>
            </w:r>
          </w:p>
          <w:p w14:paraId="3DBED9E3" w14:textId="77777777" w:rsidR="00034495" w:rsidRDefault="00034495" w:rsidP="00034495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 w:hint="eastAsia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</w:t>
            </w:r>
            <w:r>
              <w:rPr>
                <w:rFonts w:ascii="바탕체" w:eastAsia="바탕체" w:cs="바탕체" w:hint="eastAsia"/>
              </w:rPr>
              <w:t>6</w:t>
            </w:r>
            <w:r>
              <w:rPr>
                <w:rFonts w:ascii="바탕체" w:eastAsia="바탕체" w:cs="바탕체"/>
              </w:rPr>
              <w:t xml:space="preserve">. </w:t>
            </w:r>
            <w:r w:rsidR="002A0DD0">
              <w:rPr>
                <w:rFonts w:ascii="바탕체" w:eastAsia="바탕체" w:cs="바탕체" w:hint="eastAsia"/>
              </w:rPr>
              <w:t>확인 버튼을 누른다</w:t>
            </w:r>
          </w:p>
          <w:p w14:paraId="5DB99D20" w14:textId="77777777" w:rsidR="002A0DD0" w:rsidRDefault="002A0DD0" w:rsidP="00034495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 w:hint="eastAsia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</w:t>
            </w:r>
            <w:r>
              <w:rPr>
                <w:rFonts w:ascii="바탕체" w:eastAsia="바탕체" w:cs="바탕체" w:hint="eastAsia"/>
              </w:rPr>
              <w:t>7</w:t>
            </w:r>
            <w:r>
              <w:rPr>
                <w:rFonts w:ascii="바탕체" w:eastAsia="바탕체" w:cs="바탕체"/>
              </w:rPr>
              <w:t>.</w:t>
            </w:r>
            <w:r>
              <w:rPr>
                <w:rFonts w:ascii="바탕체" w:eastAsia="바탕체" w:cs="바탕체" w:hint="eastAsia"/>
              </w:rPr>
              <w:t xml:space="preserve"> 추가완료 라는 메시지를 출력한다.</w:t>
            </w:r>
          </w:p>
          <w:p w14:paraId="34CDAF4A" w14:textId="77777777" w:rsidR="00034495" w:rsidRPr="00034495" w:rsidRDefault="00034495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51CA7B7B" w14:textId="77777777" w:rsidR="00034495" w:rsidRDefault="00034495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5FEFF01A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 w14:paraId="12DB0E28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78BADFE8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</w:t>
            </w:r>
          </w:p>
          <w:p w14:paraId="342CBD25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336103A4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14:paraId="2BD58432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14:paraId="393D2EEF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7B3E4636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14:paraId="1F187916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14:paraId="08E9F106" w14:textId="77777777"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14:paraId="7BE3101E" w14:textId="77777777" w:rsidR="006C134F" w:rsidRDefault="006C134F">
      <w:pPr>
        <w:rPr>
          <w:sz w:val="2"/>
        </w:rPr>
      </w:pPr>
    </w:p>
    <w:p w14:paraId="50EE589E" w14:textId="77777777" w:rsidR="00034495" w:rsidRDefault="00034495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730ED9" w14:paraId="0CB12226" w14:textId="77777777" w:rsidTr="00CD69D9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14:paraId="62CA79D7" w14:textId="77777777" w:rsidR="00730ED9" w:rsidRDefault="00730ED9" w:rsidP="00CD69D9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730ED9" w14:paraId="75487260" w14:textId="77777777" w:rsidTr="00CD69D9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0277B4A5" w14:textId="77777777" w:rsidR="00730ED9" w:rsidRDefault="00730ED9" w:rsidP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4559D131" w14:textId="77777777" w:rsidR="00730ED9" w:rsidRDefault="00730ED9" w:rsidP="00CD69D9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R.S.P(Royal.Shop.Program)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21BB27EF" w14:textId="77777777" w:rsidR="00730ED9" w:rsidRDefault="00730ED9" w:rsidP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23F7D238" w14:textId="77777777" w:rsidR="00730ED9" w:rsidRDefault="00730ED9" w:rsidP="00CD69D9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</w:p>
        </w:tc>
      </w:tr>
      <w:tr w:rsidR="00730ED9" w14:paraId="59CB38FC" w14:textId="77777777" w:rsidTr="00CD69D9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7758CA60" w14:textId="77777777" w:rsidR="00730ED9" w:rsidRDefault="00730ED9" w:rsidP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2458CEAC" w14:textId="77777777" w:rsidR="00730ED9" w:rsidRDefault="003C113E" w:rsidP="00CD69D9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회원관리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7DFD5175" w14:textId="77777777" w:rsidR="00730ED9" w:rsidRDefault="00730ED9" w:rsidP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7A2ADF73" w14:textId="77777777" w:rsidR="00730ED9" w:rsidRDefault="003C113E" w:rsidP="00CD69D9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2018.10.07</w:t>
            </w:r>
          </w:p>
        </w:tc>
      </w:tr>
      <w:tr w:rsidR="00730ED9" w14:paraId="310B863B" w14:textId="77777777" w:rsidTr="00CD69D9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6455FF46" w14:textId="77777777" w:rsidR="00730ED9" w:rsidRDefault="00730ED9" w:rsidP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522F1791" w14:textId="77777777" w:rsidR="00730ED9" w:rsidRDefault="00730ED9" w:rsidP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RM-A05-003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73A7E82B" w14:textId="77777777" w:rsidR="00730ED9" w:rsidRDefault="00730ED9" w:rsidP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0B82B94D" w14:textId="77777777" w:rsidR="00730ED9" w:rsidRDefault="00034495" w:rsidP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UC-A01-06</w:t>
            </w:r>
            <w:r>
              <w:rPr>
                <w:rFonts w:ascii="바탕체" w:eastAsia="바탕체" w:cs="바탕체" w:hint="eastAsia"/>
              </w:rPr>
              <w:t>9</w:t>
            </w:r>
          </w:p>
        </w:tc>
      </w:tr>
      <w:tr w:rsidR="00730ED9" w14:paraId="5C4C0560" w14:textId="77777777" w:rsidTr="00CD69D9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2229554F" w14:textId="77777777" w:rsidR="00730ED9" w:rsidRDefault="00730ED9" w:rsidP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26BA834E" w14:textId="77777777" w:rsidR="00730ED9" w:rsidRDefault="00730ED9" w:rsidP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블랙리스트</w:t>
            </w:r>
            <w:r>
              <w:rPr>
                <w:rFonts w:ascii="바탕체" w:eastAsia="바탕체" w:cs="바탕체" w:hint="eastAsia"/>
              </w:rPr>
              <w:t>조회</w:t>
            </w:r>
          </w:p>
        </w:tc>
      </w:tr>
      <w:tr w:rsidR="00730ED9" w14:paraId="090C52BA" w14:textId="77777777" w:rsidTr="00CD69D9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14:paraId="6B771CFF" w14:textId="77777777" w:rsidR="00730ED9" w:rsidRDefault="00730ED9" w:rsidP="00CD69D9">
            <w:pPr>
              <w:pStyle w:val="a8"/>
              <w:spacing w:line="240" w:lineRule="auto"/>
              <w:ind w:firstLine="100"/>
            </w:pPr>
          </w:p>
          <w:p w14:paraId="53A05CC5" w14:textId="77777777" w:rsidR="00730ED9" w:rsidRDefault="00730ED9" w:rsidP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14:paraId="4A13CE67" w14:textId="77777777" w:rsidR="00730ED9" w:rsidRDefault="00730ED9" w:rsidP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</w:t>
            </w:r>
            <w:r>
              <w:rPr>
                <w:rFonts w:ascii="바탕체" w:eastAsia="바탕체" w:cs="바탕체" w:hint="eastAsia"/>
              </w:rPr>
              <w:t>블랙리스트를 조회한다.</w:t>
            </w:r>
          </w:p>
          <w:p w14:paraId="74E22147" w14:textId="77777777" w:rsidR="00730ED9" w:rsidRDefault="00730ED9" w:rsidP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14:paraId="22239529" w14:textId="77777777" w:rsidR="00730ED9" w:rsidRDefault="00730ED9" w:rsidP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14:paraId="4A1DFCD1" w14:textId="77777777" w:rsidR="00730ED9" w:rsidRDefault="00730ED9" w:rsidP="00CD69D9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주액터 : 관리자</w:t>
            </w:r>
          </w:p>
          <w:p w14:paraId="7B78BD3B" w14:textId="77777777" w:rsidR="00730ED9" w:rsidRDefault="00730ED9" w:rsidP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6200826F" w14:textId="77777777" w:rsidR="00730ED9" w:rsidRDefault="00730ED9" w:rsidP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14:paraId="4898BBDC" w14:textId="77777777" w:rsidR="00730ED9" w:rsidRDefault="00730ED9" w:rsidP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</w:rPr>
              <w:t xml:space="preserve">  </w:t>
            </w:r>
            <w:r>
              <w:rPr>
                <w:rFonts w:ascii="바탕체" w:eastAsia="바탕체" w:cs="바탕체" w:hint="eastAsia"/>
              </w:rPr>
              <w:t>블랙리스트를 조회한다.</w:t>
            </w:r>
          </w:p>
          <w:p w14:paraId="266BB11A" w14:textId="77777777" w:rsidR="002A0DD0" w:rsidRDefault="00730ED9" w:rsidP="002A0DD0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 w:rsidR="002A0DD0">
              <w:rPr>
                <w:rFonts w:ascii="바탕체" w:eastAsia="바탕체" w:cs="바탕체"/>
              </w:rPr>
              <w:t>①</w:t>
            </w:r>
            <w:r w:rsidR="002A0DD0">
              <w:rPr>
                <w:rFonts w:ascii="바탕체" w:eastAsia="바탕체" w:cs="바탕체"/>
              </w:rPr>
              <w:t xml:space="preserve">-1. </w:t>
            </w:r>
            <w:r w:rsidR="002A0DD0">
              <w:rPr>
                <w:rFonts w:ascii="바탕체" w:eastAsia="바탕체" w:cs="바탕체" w:hint="eastAsia"/>
              </w:rPr>
              <w:t>블랙리스트 버튼을 클릭한다</w:t>
            </w:r>
          </w:p>
          <w:p w14:paraId="0C76058B" w14:textId="77777777" w:rsidR="002A0DD0" w:rsidRDefault="002A0DD0" w:rsidP="002A0DD0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-2. </w:t>
            </w:r>
            <w:r>
              <w:rPr>
                <w:rFonts w:ascii="바탕체" w:eastAsia="바탕체" w:cs="바탕체" w:hint="eastAsia"/>
              </w:rPr>
              <w:t>블랙리스트 목록을 출력한다</w:t>
            </w:r>
          </w:p>
          <w:p w14:paraId="26BF69D5" w14:textId="77777777" w:rsidR="00730ED9" w:rsidRDefault="00730ED9" w:rsidP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-3. </w:t>
            </w:r>
            <w:r w:rsidR="002A0DD0">
              <w:rPr>
                <w:rFonts w:ascii="바탕체" w:eastAsia="바탕체" w:cs="바탕체" w:hint="eastAsia"/>
              </w:rPr>
              <w:t>반품횟수/ 댓글신고를 선택해 조회한다.</w:t>
            </w:r>
          </w:p>
          <w:p w14:paraId="184BDD09" w14:textId="77777777" w:rsidR="00730ED9" w:rsidRDefault="00730ED9" w:rsidP="002A0DD0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-4. </w:t>
            </w:r>
            <w:r w:rsidR="002A0DD0">
              <w:rPr>
                <w:rFonts w:ascii="바탕체" w:eastAsia="바탕체" w:cs="바탕체" w:hint="eastAsia"/>
              </w:rPr>
              <w:t>선택한 블랙리스트회원을 출력한다</w:t>
            </w:r>
          </w:p>
          <w:p w14:paraId="316B4EC7" w14:textId="77777777" w:rsidR="00730ED9" w:rsidRDefault="00730ED9" w:rsidP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 w14:paraId="7CB9FE15" w14:textId="77777777" w:rsidR="00730ED9" w:rsidRDefault="00730ED9" w:rsidP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06556B03" w14:textId="77777777" w:rsidR="00730ED9" w:rsidRDefault="00730ED9" w:rsidP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</w:t>
            </w:r>
          </w:p>
          <w:p w14:paraId="15F6FD7A" w14:textId="77777777" w:rsidR="00730ED9" w:rsidRDefault="00730ED9" w:rsidP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3F66EB51" w14:textId="77777777" w:rsidR="00730ED9" w:rsidRDefault="00730ED9" w:rsidP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14:paraId="6A5E4C87" w14:textId="77777777" w:rsidR="00730ED9" w:rsidRDefault="00730ED9" w:rsidP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14:paraId="3EAAC989" w14:textId="77777777" w:rsidR="00730ED9" w:rsidRDefault="00730ED9" w:rsidP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3902553A" w14:textId="77777777" w:rsidR="00730ED9" w:rsidRDefault="00730ED9" w:rsidP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14:paraId="298C5E59" w14:textId="77777777" w:rsidR="00730ED9" w:rsidRPr="00034495" w:rsidRDefault="00730ED9" w:rsidP="00034495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</w:tc>
      </w:tr>
    </w:tbl>
    <w:p w14:paraId="38CE6D9B" w14:textId="77777777" w:rsidR="00730ED9" w:rsidRDefault="00730ED9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034495" w14:paraId="254AE122" w14:textId="77777777" w:rsidTr="00DC0572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14:paraId="624FAA73" w14:textId="77777777" w:rsidR="00034495" w:rsidRDefault="00034495" w:rsidP="00DC0572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034495" w14:paraId="701CCB65" w14:textId="77777777" w:rsidTr="00DC0572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44ABA9A5" w14:textId="77777777" w:rsidR="00034495" w:rsidRDefault="00034495" w:rsidP="00DC0572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0898060C" w14:textId="77777777" w:rsidR="00034495" w:rsidRDefault="00034495" w:rsidP="00DC0572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R.S.P(Royal.Shop.Program)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4B2CAB70" w14:textId="77777777" w:rsidR="00034495" w:rsidRDefault="00034495" w:rsidP="00DC0572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0BB9C08E" w14:textId="77777777" w:rsidR="00034495" w:rsidRDefault="00034495" w:rsidP="00DC0572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</w:p>
        </w:tc>
      </w:tr>
      <w:tr w:rsidR="00034495" w14:paraId="1D49DC6C" w14:textId="77777777" w:rsidTr="00DC0572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1BB3CA4B" w14:textId="77777777" w:rsidR="00034495" w:rsidRDefault="00034495" w:rsidP="00DC0572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5B646899" w14:textId="77777777" w:rsidR="00034495" w:rsidRDefault="003C113E" w:rsidP="00DC0572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회원관리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360DAF1E" w14:textId="77777777" w:rsidR="00034495" w:rsidRDefault="00034495" w:rsidP="00DC0572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4603DD34" w14:textId="77777777" w:rsidR="00034495" w:rsidRDefault="003C113E" w:rsidP="00DC0572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2018.10.07</w:t>
            </w:r>
          </w:p>
        </w:tc>
      </w:tr>
      <w:tr w:rsidR="00034495" w14:paraId="0138DF9D" w14:textId="77777777" w:rsidTr="00DC0572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3599EE7B" w14:textId="77777777" w:rsidR="00034495" w:rsidRDefault="00034495" w:rsidP="00DC0572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6D5EB6F4" w14:textId="77777777" w:rsidR="00034495" w:rsidRDefault="00034495" w:rsidP="00DC0572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RM-A05-003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659D9969" w14:textId="77777777" w:rsidR="00034495" w:rsidRDefault="00034495" w:rsidP="00DC0572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6A134B33" w14:textId="77777777" w:rsidR="00034495" w:rsidRDefault="00034495" w:rsidP="00DC0572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</w:t>
            </w:r>
            <w:r>
              <w:rPr>
                <w:rFonts w:ascii="바탕체" w:eastAsia="바탕체" w:cs="바탕체" w:hint="eastAsia"/>
              </w:rPr>
              <w:t>70</w:t>
            </w:r>
          </w:p>
        </w:tc>
      </w:tr>
      <w:tr w:rsidR="00034495" w14:paraId="0FEF96A4" w14:textId="77777777" w:rsidTr="00DC0572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7DE735B7" w14:textId="77777777" w:rsidR="00034495" w:rsidRDefault="00034495" w:rsidP="00DC0572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2A04A9B7" w14:textId="77777777" w:rsidR="00034495" w:rsidRDefault="00034495" w:rsidP="00DC0572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블랙리스트</w:t>
            </w:r>
            <w:r w:rsidR="002A0DD0">
              <w:rPr>
                <w:rFonts w:ascii="바탕체" w:eastAsia="바탕체" w:cs="바탕체" w:hint="eastAsia"/>
              </w:rPr>
              <w:t>수정</w:t>
            </w:r>
          </w:p>
        </w:tc>
      </w:tr>
      <w:tr w:rsidR="00034495" w14:paraId="7DB33176" w14:textId="77777777" w:rsidTr="00DC0572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14:paraId="7572DE27" w14:textId="77777777" w:rsidR="00034495" w:rsidRDefault="00034495" w:rsidP="00DC0572">
            <w:pPr>
              <w:pStyle w:val="a8"/>
              <w:spacing w:line="240" w:lineRule="auto"/>
              <w:ind w:firstLine="100"/>
            </w:pPr>
          </w:p>
          <w:p w14:paraId="52C1706F" w14:textId="77777777" w:rsidR="00034495" w:rsidRDefault="00034495" w:rsidP="00DC0572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14:paraId="62032C50" w14:textId="77777777" w:rsidR="00034495" w:rsidRDefault="00034495" w:rsidP="00DC0572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</w:t>
            </w:r>
            <w:r>
              <w:rPr>
                <w:rFonts w:ascii="바탕체" w:eastAsia="바탕체" w:cs="바탕체" w:hint="eastAsia"/>
              </w:rPr>
              <w:t xml:space="preserve">블랙리스트를 </w:t>
            </w:r>
            <w:r w:rsidR="002A0DD0">
              <w:rPr>
                <w:rFonts w:ascii="바탕체" w:eastAsia="바탕체" w:cs="바탕체" w:hint="eastAsia"/>
              </w:rPr>
              <w:t>수정</w:t>
            </w:r>
            <w:r>
              <w:rPr>
                <w:rFonts w:ascii="바탕체" w:eastAsia="바탕체" w:cs="바탕체" w:hint="eastAsia"/>
              </w:rPr>
              <w:t>한다.</w:t>
            </w:r>
          </w:p>
          <w:p w14:paraId="2EC7D8AC" w14:textId="77777777" w:rsidR="00034495" w:rsidRDefault="00034495" w:rsidP="00DC0572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14:paraId="43D00FA2" w14:textId="77777777" w:rsidR="00034495" w:rsidRDefault="00034495" w:rsidP="00DC0572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14:paraId="1FF488D4" w14:textId="77777777" w:rsidR="00034495" w:rsidRDefault="00034495" w:rsidP="00DC0572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주액터 : 관리자</w:t>
            </w:r>
          </w:p>
          <w:p w14:paraId="0331F1BB" w14:textId="77777777" w:rsidR="00034495" w:rsidRDefault="00034495" w:rsidP="00DC0572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2E1335B4" w14:textId="77777777" w:rsidR="00034495" w:rsidRDefault="00034495" w:rsidP="00DC0572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14:paraId="31FFF8A9" w14:textId="77777777" w:rsidR="00034495" w:rsidRDefault="00034495" w:rsidP="00DC057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</w:rPr>
              <w:t xml:space="preserve">  </w:t>
            </w:r>
            <w:r>
              <w:rPr>
                <w:rFonts w:ascii="바탕체" w:eastAsia="바탕체" w:cs="바탕체" w:hint="eastAsia"/>
              </w:rPr>
              <w:t xml:space="preserve">블랙리스트를 </w:t>
            </w:r>
            <w:r w:rsidR="002A0DD0">
              <w:rPr>
                <w:rFonts w:ascii="바탕체" w:eastAsia="바탕체" w:cs="바탕체" w:hint="eastAsia"/>
              </w:rPr>
              <w:t>수정</w:t>
            </w:r>
            <w:r>
              <w:rPr>
                <w:rFonts w:ascii="바탕체" w:eastAsia="바탕체" w:cs="바탕체" w:hint="eastAsia"/>
              </w:rPr>
              <w:t>한다.</w:t>
            </w:r>
          </w:p>
          <w:p w14:paraId="43F333B3" w14:textId="77777777" w:rsidR="002A0DD0" w:rsidRDefault="002A0DD0" w:rsidP="002A0DD0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-1. </w:t>
            </w:r>
            <w:r>
              <w:rPr>
                <w:rFonts w:ascii="바탕체" w:eastAsia="바탕체" w:cs="바탕체" w:hint="eastAsia"/>
              </w:rPr>
              <w:t>블랙리스트 버튼을 클릭한다</w:t>
            </w:r>
          </w:p>
          <w:p w14:paraId="64133EBB" w14:textId="77777777" w:rsidR="002A0DD0" w:rsidRDefault="002A0DD0" w:rsidP="002A0DD0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-2. </w:t>
            </w:r>
            <w:r>
              <w:rPr>
                <w:rFonts w:ascii="바탕체" w:eastAsia="바탕체" w:cs="바탕체" w:hint="eastAsia"/>
              </w:rPr>
              <w:t>블랙리스트 목록을 출력한다</w:t>
            </w:r>
          </w:p>
          <w:p w14:paraId="515A6A91" w14:textId="77777777" w:rsidR="00034495" w:rsidRDefault="00034495" w:rsidP="00DC057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-3. </w:t>
            </w:r>
            <w:r w:rsidR="002A0DD0">
              <w:rPr>
                <w:rFonts w:ascii="바탕체" w:eastAsia="바탕체" w:cs="바탕체" w:hint="eastAsia"/>
              </w:rPr>
              <w:t>수정버튼을 클릭한다.</w:t>
            </w:r>
          </w:p>
          <w:p w14:paraId="14B72654" w14:textId="77777777" w:rsidR="00034495" w:rsidRDefault="00034495" w:rsidP="00DC057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-4. </w:t>
            </w:r>
            <w:r w:rsidR="003E1646">
              <w:rPr>
                <w:rFonts w:ascii="바탕체" w:eastAsia="바탕체" w:cs="바탕체" w:hint="eastAsia"/>
              </w:rPr>
              <w:t>해제할 블랙리스트회원을 선택한다.</w:t>
            </w:r>
          </w:p>
          <w:p w14:paraId="51461C56" w14:textId="77777777" w:rsidR="00034495" w:rsidRDefault="00034495" w:rsidP="00DC057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-5. </w:t>
            </w:r>
            <w:r w:rsidR="003E1646">
              <w:rPr>
                <w:rFonts w:ascii="바탕체" w:eastAsia="바탕체" w:cs="바탕체" w:hint="eastAsia"/>
              </w:rPr>
              <w:t>완료버튼을 클릭한다.</w:t>
            </w:r>
          </w:p>
          <w:p w14:paraId="09B9F573" w14:textId="77777777" w:rsidR="003E1646" w:rsidRDefault="003E1646" w:rsidP="00DC057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 w:hint="eastAsia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</w:t>
            </w:r>
            <w:r>
              <w:rPr>
                <w:rFonts w:ascii="바탕체" w:eastAsia="바탕체" w:cs="바탕체" w:hint="eastAsia"/>
              </w:rPr>
              <w:t>6. 선택한 회원이 블랙리스트가 해제되고 일반고객으로 변경된다.</w:t>
            </w:r>
          </w:p>
          <w:p w14:paraId="3E09E6F6" w14:textId="77777777" w:rsidR="00034495" w:rsidRDefault="00034495" w:rsidP="00DC057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 w14:paraId="1CEE4F53" w14:textId="77777777" w:rsidR="00034495" w:rsidRDefault="00034495" w:rsidP="00DC057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7D65E277" w14:textId="77777777" w:rsidR="00034495" w:rsidRDefault="00034495" w:rsidP="00DC057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</w:t>
            </w:r>
          </w:p>
          <w:p w14:paraId="48ADDBBA" w14:textId="77777777" w:rsidR="00034495" w:rsidRDefault="00034495" w:rsidP="00DC0572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50D34902" w14:textId="77777777" w:rsidR="00034495" w:rsidRDefault="00034495" w:rsidP="00DC0572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14:paraId="54A4B4C8" w14:textId="77777777" w:rsidR="00034495" w:rsidRDefault="00034495" w:rsidP="00DC057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14:paraId="4DB83B71" w14:textId="77777777" w:rsidR="00034495" w:rsidRDefault="00034495" w:rsidP="00DC0572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2FCD2F46" w14:textId="77777777" w:rsidR="00034495" w:rsidRDefault="00034495" w:rsidP="00DC0572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14:paraId="6D9B665F" w14:textId="77777777" w:rsidR="00034495" w:rsidRPr="00034495" w:rsidRDefault="00034495" w:rsidP="00DC0572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</w:tc>
      </w:tr>
    </w:tbl>
    <w:p w14:paraId="5E7D6BE2" w14:textId="77777777" w:rsidR="00034495" w:rsidRDefault="00034495">
      <w:pPr>
        <w:pStyle w:val="a8"/>
        <w:rPr>
          <w:rFonts w:ascii="바탕체" w:eastAsia="바탕체" w:cs="바탕체"/>
          <w:sz w:val="28"/>
          <w:szCs w:val="28"/>
        </w:rPr>
      </w:pPr>
    </w:p>
    <w:sectPr w:rsidR="00034495" w:rsidSect="002F2CB0">
      <w:headerReference w:type="default" r:id="rId8"/>
      <w:footerReference w:type="default" r:id="rId9"/>
      <w:endnotePr>
        <w:numFmt w:val="decimal"/>
      </w:endnotePr>
      <w:type w:val="continuous"/>
      <w:pgSz w:w="11905" w:h="16837" w:code="9"/>
      <w:pgMar w:top="1134" w:right="1134" w:bottom="1134" w:left="1134" w:header="1134" w:footer="851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D6B46D" w14:textId="77777777" w:rsidR="00E54F1F" w:rsidRDefault="00E54F1F">
      <w:r>
        <w:separator/>
      </w:r>
    </w:p>
  </w:endnote>
  <w:endnote w:type="continuationSeparator" w:id="0">
    <w:p w14:paraId="0108B4BF" w14:textId="77777777" w:rsidR="00E54F1F" w:rsidRDefault="00E54F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 Unicode MS">
    <w:altName w:val="돋움"/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함초롬바탕">
    <w:panose1 w:val="02030604000101010101"/>
    <w:charset w:val="81"/>
    <w:family w:val="roman"/>
    <w:pitch w:val="variable"/>
    <w:sig w:usb0="F7FFAEFF" w:usb1="FBDFFFFF" w:usb2="041FFFFF" w:usb3="00000000" w:csb0="001F007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344DCF" w14:textId="77777777" w:rsidR="00E54F1F" w:rsidRDefault="00E54F1F">
    <w:pPr>
      <w:pStyle w:val="ab"/>
    </w:pPr>
    <w:r>
      <w:rPr>
        <w:noProof/>
      </w:rPr>
      <mc:AlternateContent>
        <mc:Choice Requires="wps">
          <w:drawing>
            <wp:anchor distT="0" distB="0" distL="114300" distR="114300" simplePos="0" relativeHeight="75" behindDoc="0" locked="0" layoutInCell="1" allowOverlap="1" wp14:anchorId="7B3E15A7" wp14:editId="17D1AAB8">
              <wp:simplePos x="0" y="0"/>
              <wp:positionH relativeFrom="page">
                <wp:posOffset>1069340</wp:posOffset>
              </wp:positionH>
              <wp:positionV relativeFrom="bottomMargin">
                <wp:posOffset>119380</wp:posOffset>
              </wp:positionV>
              <wp:extent cx="5772150" cy="0"/>
              <wp:effectExtent l="12065" t="5080" r="6985" b="13970"/>
              <wp:wrapNone/>
              <wp:docPr id="1" name="_x0000_s19091879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72150" cy="0"/>
                      </a:xfrm>
                      <a:prstGeom prst="line">
                        <a:avLst/>
                      </a:prstGeom>
                      <a:noFill/>
                      <a:ln w="4191" cap="flat" cmpd="sng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23DF34" id="_x0000_s1909187968" o:spid="_x0000_s1026" style="position:absolute;left:0;text-align:left;z-index:75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bottom-margin-area;mso-width-percent:0;mso-height-percent:0;mso-width-relative:page;mso-height-relative:page" from="84.2pt,9.4pt" to="538.7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" strokeweight=".33pt">
              <v:stroke joinstyle="miter"/>
              <w10:wrap anchorx="page" anchory="margin"/>
            </v:line>
          </w:pict>
        </mc:Fallback>
      </mc:AlternateContent>
    </w:r>
  </w:p>
  <w:p w14:paraId="4A99CEF9" w14:textId="77777777" w:rsidR="00E54F1F" w:rsidRDefault="00E54F1F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3799"/>
      <w:gridCol w:w="1220"/>
      <w:gridCol w:w="3937"/>
    </w:tblGrid>
    <w:tr w:rsidR="00E54F1F" w14:paraId="4213E937" w14:textId="77777777">
      <w:trPr>
        <w:trHeight w:val="56"/>
      </w:trPr>
      <w:tc>
        <w:tcPr>
          <w:tcW w:w="379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9A5F8F5" w14:textId="77777777" w:rsidR="00E54F1F" w:rsidRDefault="00E54F1F">
          <w:pPr>
            <w:pStyle w:val="a8"/>
          </w:pPr>
        </w:p>
      </w:tc>
      <w:tc>
        <w:tcPr>
          <w:tcW w:w="12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F4C81F5" w14:textId="77777777" w:rsidR="00E54F1F" w:rsidRDefault="00E54F1F">
          <w:pPr>
            <w:pStyle w:val="a8"/>
            <w:wordWrap/>
            <w:jc w:val="center"/>
          </w:pPr>
          <w:r>
            <w:fldChar w:fldCharType="begin"/>
          </w:r>
          <w:r>
            <w:instrText>PAGE \* MERGEFORMAT</w:instrText>
          </w:r>
          <w:r>
            <w:fldChar w:fldCharType="separate"/>
          </w:r>
          <w:r>
            <w:rPr>
              <w:noProof/>
            </w:rPr>
            <w:t>40</w:t>
          </w:r>
          <w:r>
            <w:fldChar w:fldCharType="end"/>
          </w:r>
          <w:r>
            <w:t>/</w:t>
          </w:r>
        </w:p>
      </w:tc>
      <w:tc>
        <w:tcPr>
          <w:tcW w:w="393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5225B42" w14:textId="77777777" w:rsidR="00E54F1F" w:rsidRDefault="00E54F1F">
          <w:pPr>
            <w:pStyle w:val="a8"/>
            <w:wordWrap/>
            <w:jc w:val="right"/>
          </w:pPr>
        </w:p>
      </w:tc>
    </w:tr>
  </w:tbl>
  <w:p w14:paraId="10E6AEBC" w14:textId="77777777" w:rsidR="00E54F1F" w:rsidRDefault="00E54F1F">
    <w:pPr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5FC1A5" w14:textId="77777777" w:rsidR="00E54F1F" w:rsidRDefault="00E54F1F">
      <w:r>
        <w:separator/>
      </w:r>
    </w:p>
  </w:footnote>
  <w:footnote w:type="continuationSeparator" w:id="0">
    <w:p w14:paraId="0E3CF894" w14:textId="77777777" w:rsidR="00E54F1F" w:rsidRDefault="00E54F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ABB2BF" w14:textId="77777777" w:rsidR="00E54F1F" w:rsidRDefault="00E54F1F">
    <w:pPr>
      <w:pStyle w:val="ab"/>
    </w:pPr>
  </w:p>
  <w:tbl>
    <w:tblPr>
      <w:tblpPr w:leftFromText="28" w:rightFromText="28" w:topFromText="28" w:bottomFromText="28" w:vertAnchor="text" w:tblpX="1"/>
      <w:tblOverlap w:val="never"/>
      <w:tblW w:w="0" w:type="auto"/>
      <w:tblBorders>
        <w:bottom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4507"/>
      <w:gridCol w:w="4507"/>
    </w:tblGrid>
    <w:tr w:rsidR="00E54F1F" w14:paraId="139CACBF" w14:textId="77777777">
      <w:trPr>
        <w:trHeight w:val="56"/>
      </w:trPr>
      <w:tc>
        <w:tcPr>
          <w:tcW w:w="450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CF506E8" w14:textId="77777777" w:rsidR="00E54F1F" w:rsidRDefault="00E54F1F">
          <w:pPr>
            <w:pStyle w:val="ab"/>
            <w:rPr>
              <w:rFonts w:ascii="굴림체" w:eastAsia="굴림체" w:cs="굴림체"/>
            </w:rPr>
          </w:pPr>
          <w:r>
            <w:rPr>
              <w:rFonts w:ascii="굴림체" w:eastAsia="굴림체" w:cs="굴림체"/>
            </w:rPr>
            <w:t>유스케이스 정의서(V1.0)</w:t>
          </w:r>
          <w:r>
            <w:tab/>
          </w:r>
        </w:p>
      </w:tc>
      <w:tc>
        <w:tcPr>
          <w:tcW w:w="450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F16AAA1" w14:textId="77777777" w:rsidR="00E54F1F" w:rsidRDefault="00E54F1F">
          <w:pPr>
            <w:pStyle w:val="ab"/>
            <w:jc w:val="right"/>
            <w:rPr>
              <w:rFonts w:ascii="굴림체" w:eastAsia="굴림체" w:cs="굴림체"/>
            </w:rPr>
          </w:pPr>
          <w:r>
            <w:rPr>
              <w:rFonts w:ascii="굴림체" w:eastAsia="굴림체" w:cs="굴림체"/>
            </w:rPr>
            <w:t>2014-09-01</w:t>
          </w:r>
        </w:p>
      </w:tc>
    </w:tr>
  </w:tbl>
  <w:p w14:paraId="7C9BCF15" w14:textId="77777777" w:rsidR="00E54F1F" w:rsidRDefault="00E54F1F">
    <w:pPr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995F24" w14:textId="77777777" w:rsidR="00E54F1F" w:rsidRDefault="00E54F1F">
    <w:pPr>
      <w:pStyle w:val="ab"/>
    </w:pPr>
  </w:p>
  <w:tbl>
    <w:tblPr>
      <w:tblpPr w:leftFromText="28" w:rightFromText="28" w:topFromText="28" w:bottomFromText="28" w:vertAnchor="text" w:tblpX="1"/>
      <w:tblOverlap w:val="never"/>
      <w:tblW w:w="0" w:type="auto"/>
      <w:tblBorders>
        <w:bottom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4507"/>
      <w:gridCol w:w="4507"/>
    </w:tblGrid>
    <w:tr w:rsidR="00E54F1F" w14:paraId="3B61C3B2" w14:textId="77777777">
      <w:trPr>
        <w:trHeight w:val="56"/>
      </w:trPr>
      <w:tc>
        <w:tcPr>
          <w:tcW w:w="450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4E3BE65" w14:textId="77777777" w:rsidR="00E54F1F" w:rsidRDefault="00E54F1F">
          <w:pPr>
            <w:pStyle w:val="ab"/>
            <w:rPr>
              <w:rFonts w:ascii="굴림체" w:eastAsia="굴림체" w:cs="굴림체"/>
            </w:rPr>
          </w:pPr>
          <w:r>
            <w:rPr>
              <w:rFonts w:ascii="굴림체" w:eastAsia="굴림체" w:cs="굴림체"/>
            </w:rPr>
            <w:t>유스케이스 정의서(V1.0)</w:t>
          </w:r>
          <w:r>
            <w:tab/>
          </w:r>
        </w:p>
      </w:tc>
      <w:tc>
        <w:tcPr>
          <w:tcW w:w="450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00C1A83" w14:textId="77777777" w:rsidR="00E54F1F" w:rsidRDefault="00E54F1F">
          <w:pPr>
            <w:pStyle w:val="ab"/>
            <w:jc w:val="right"/>
            <w:rPr>
              <w:rFonts w:ascii="굴림체" w:eastAsia="굴림체" w:cs="굴림체"/>
            </w:rPr>
          </w:pPr>
          <w:r>
            <w:rPr>
              <w:rFonts w:ascii="굴림체" w:eastAsia="굴림체" w:cs="굴림체"/>
            </w:rPr>
            <w:t>2014-09-01</w:t>
          </w:r>
        </w:p>
      </w:tc>
    </w:tr>
  </w:tbl>
  <w:p w14:paraId="309D4EAB" w14:textId="77777777" w:rsidR="00E54F1F" w:rsidRDefault="00E54F1F">
    <w:pPr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8E023B"/>
    <w:multiLevelType w:val="multilevel"/>
    <w:tmpl w:val="6F9AEA52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0BF2C26"/>
    <w:multiLevelType w:val="multilevel"/>
    <w:tmpl w:val="EECCBB0E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77427F9F"/>
    <w:multiLevelType w:val="multilevel"/>
    <w:tmpl w:val="8C9A6C8C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C134F"/>
    <w:rsid w:val="00034495"/>
    <w:rsid w:val="000C545F"/>
    <w:rsid w:val="000F5787"/>
    <w:rsid w:val="002455B8"/>
    <w:rsid w:val="002A0DD0"/>
    <w:rsid w:val="002F2CB0"/>
    <w:rsid w:val="003C113E"/>
    <w:rsid w:val="003E1646"/>
    <w:rsid w:val="0042265C"/>
    <w:rsid w:val="006C134F"/>
    <w:rsid w:val="00730ED9"/>
    <w:rsid w:val="0077474B"/>
    <w:rsid w:val="007A2F10"/>
    <w:rsid w:val="007C17F9"/>
    <w:rsid w:val="008320C3"/>
    <w:rsid w:val="00A22B15"/>
    <w:rsid w:val="00BE59DC"/>
    <w:rsid w:val="00C51173"/>
    <w:rsid w:val="00CD69D9"/>
    <w:rsid w:val="00DC0572"/>
    <w:rsid w:val="00E54F1F"/>
    <w:rsid w:val="00FA7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B3895AE"/>
  <w15:docId w15:val="{930629BE-B47B-4501-AEBE-3A494F974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20" w:unhideWhenUsed="1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바탕" w:eastAsia="바탕" w:hAnsi="Arial Unicode MS" w:cs="바탕"/>
      <w:color w:val="00000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1">
    <w:name w:val="개요 1"/>
    <w:qFormat/>
    <w:pPr>
      <w:widowControl w:val="0"/>
      <w:wordWrap w:val="0"/>
      <w:autoSpaceDE w:val="0"/>
      <w:autoSpaceDN w:val="0"/>
      <w:snapToGrid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2">
    <w:name w:val="개요 2"/>
    <w:qFormat/>
    <w:pPr>
      <w:widowControl w:val="0"/>
      <w:wordWrap w:val="0"/>
      <w:autoSpaceDE w:val="0"/>
      <w:autoSpaceDN w:val="0"/>
      <w:snapToGrid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3">
    <w:name w:val="개요 3"/>
    <w:qFormat/>
    <w:pPr>
      <w:widowControl w:val="0"/>
      <w:wordWrap w:val="0"/>
      <w:autoSpaceDE w:val="0"/>
      <w:autoSpaceDN w:val="0"/>
      <w:snapToGrid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4">
    <w:name w:val="개요 4"/>
    <w:qFormat/>
    <w:pPr>
      <w:widowControl w:val="0"/>
      <w:wordWrap w:val="0"/>
      <w:autoSpaceDE w:val="0"/>
      <w:autoSpaceDN w:val="0"/>
      <w:snapToGrid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5">
    <w:name w:val="개요 5"/>
    <w:qFormat/>
    <w:pPr>
      <w:widowControl w:val="0"/>
      <w:wordWrap w:val="0"/>
      <w:autoSpaceDE w:val="0"/>
      <w:autoSpaceDN w:val="0"/>
      <w:snapToGrid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6">
    <w:name w:val="개요 6"/>
    <w:qFormat/>
    <w:pPr>
      <w:widowControl w:val="0"/>
      <w:wordWrap w:val="0"/>
      <w:autoSpaceDE w:val="0"/>
      <w:autoSpaceDN w:val="0"/>
      <w:snapToGrid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7">
    <w:name w:val="개요 7"/>
    <w:qFormat/>
    <w:pPr>
      <w:widowControl w:val="0"/>
      <w:wordWrap w:val="0"/>
      <w:autoSpaceDE w:val="0"/>
      <w:autoSpaceDN w:val="0"/>
      <w:snapToGrid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함초롬돋움" w:eastAsia="함초롬돋움" w:hAnsi="Arial Unicode MS" w:cs="함초롬돋움"/>
      <w:color w:val="00000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snapToGrid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d">
    <w:name w:val="미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e">
    <w:name w:val="메모"/>
    <w:qFormat/>
    <w:pPr>
      <w:widowControl w:val="0"/>
      <w:wordWrap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73</Pages>
  <Words>5482</Words>
  <Characters>31248</Characters>
  <Application>Microsoft Office Word</Application>
  <DocSecurity>0</DocSecurity>
  <Lines>260</Lines>
  <Paragraphs>73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유스케이스 정의서</vt:lpstr>
    </vt:vector>
  </TitlesOfParts>
  <Company/>
  <LinksUpToDate>false</LinksUpToDate>
  <CharactersWithSpaces>36657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유스케이스 정의서</dc:title>
  <dc:creator>pc03</dc:creator>
  <cp:lastModifiedBy>70817</cp:lastModifiedBy>
  <cp:revision>6</cp:revision>
  <dcterms:created xsi:type="dcterms:W3CDTF">2018-10-08T07:09:00Z</dcterms:created>
  <dcterms:modified xsi:type="dcterms:W3CDTF">2021-04-13T12:05:00Z</dcterms:modified>
</cp:coreProperties>
</file>