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E52A" w14:textId="0109854E" w:rsidR="003B51BB" w:rsidRDefault="00691261">
      <w:pPr>
        <w:pStyle w:val="Title"/>
        <w:rPr>
          <w:sz w:val="62"/>
          <w:szCs w:val="62"/>
        </w:rPr>
      </w:pPr>
      <w:bookmarkStart w:id="0" w:name="_lr899156xjnx" w:colFirst="0" w:colLast="0"/>
      <w:bookmarkEnd w:id="0"/>
      <w:r>
        <w:rPr>
          <w:sz w:val="62"/>
          <w:szCs w:val="62"/>
        </w:rPr>
        <w:t xml:space="preserve"> </w:t>
      </w:r>
      <w:r w:rsidR="00977262">
        <w:rPr>
          <w:sz w:val="62"/>
          <w:szCs w:val="62"/>
        </w:rPr>
        <w:t>Final Project</w:t>
      </w:r>
    </w:p>
    <w:p w14:paraId="7AC03580" w14:textId="07D58C4E" w:rsidR="003B51BB" w:rsidRDefault="00977262">
      <w:pPr>
        <w:pStyle w:val="Title"/>
      </w:pPr>
      <w:bookmarkStart w:id="1" w:name="_k2hqrk99qjg6" w:colFirst="0" w:colLast="0"/>
      <w:bookmarkEnd w:id="1"/>
      <w:r>
        <w:t>Design Document</w:t>
      </w:r>
    </w:p>
    <w:p w14:paraId="3AD16703" w14:textId="0C0E2ECF" w:rsidR="003B51BB" w:rsidRDefault="00691261" w:rsidP="08374A22">
      <w:pPr>
        <w:jc w:val="center"/>
        <w:rPr>
          <w:sz w:val="16"/>
          <w:szCs w:val="16"/>
          <w:lang w:val="en-US"/>
        </w:rPr>
      </w:pPr>
      <w:r w:rsidRPr="08374A22">
        <w:rPr>
          <w:rFonts w:ascii="Roboto Light" w:eastAsia="Roboto Light" w:hAnsi="Roboto Light" w:cs="Roboto Light"/>
          <w:color w:val="666666"/>
          <w:lang w:val="en-US"/>
        </w:rPr>
        <w:t xml:space="preserve">By </w:t>
      </w:r>
      <w:r w:rsidR="00D06D99">
        <w:rPr>
          <w:rFonts w:ascii="Roboto Light" w:eastAsia="Roboto Light" w:hAnsi="Roboto Light" w:cs="Roboto Light"/>
          <w:color w:val="666666"/>
          <w:lang w:val="en-US"/>
        </w:rPr>
        <w:t xml:space="preserve">Lauren Eck </w:t>
      </w:r>
      <w:r w:rsidRPr="08374A22">
        <w:rPr>
          <w:rFonts w:ascii="Roboto Light" w:eastAsia="Roboto Light" w:hAnsi="Roboto Light" w:cs="Roboto Light"/>
          <w:color w:val="666666"/>
          <w:lang w:val="en-US"/>
        </w:rPr>
        <w:t xml:space="preserve">for </w:t>
      </w:r>
      <w:r w:rsidR="000469C8" w:rsidRPr="08374A22">
        <w:rPr>
          <w:rFonts w:ascii="Roboto Light" w:eastAsia="Roboto Light" w:hAnsi="Roboto Light" w:cs="Roboto Light"/>
          <w:color w:val="666666"/>
          <w:lang w:val="en-US"/>
        </w:rPr>
        <w:t>CSC221 Final Project</w:t>
      </w:r>
    </w:p>
    <w:p w14:paraId="0E69AD24" w14:textId="77777777" w:rsidR="003B51BB" w:rsidRDefault="00000000">
      <w:r>
        <w:pict w14:anchorId="259E3B0C">
          <v:rect id="_x0000_i1025" style="width:0;height:1.5pt" o:hralign="center" o:hrstd="t" o:hr="t" fillcolor="#a0a0a0" stroked="f"/>
        </w:pict>
      </w:r>
    </w:p>
    <w:p w14:paraId="072409C2" w14:textId="77777777" w:rsidR="003B51BB" w:rsidRDefault="003B51BB">
      <w:pPr>
        <w:rPr>
          <w:sz w:val="16"/>
          <w:szCs w:val="16"/>
        </w:rPr>
      </w:pPr>
    </w:p>
    <w:sdt>
      <w:sdtPr>
        <w:id w:val="-1478841684"/>
        <w:docPartObj>
          <w:docPartGallery w:val="Table of Contents"/>
          <w:docPartUnique/>
        </w:docPartObj>
      </w:sdtPr>
      <w:sdtContent>
        <w:p w14:paraId="18E52BBF" w14:textId="0274F117" w:rsidR="00A26857" w:rsidRDefault="0069126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92066654" w:history="1">
            <w:r w:rsidR="00A26857" w:rsidRPr="00903D83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A26857">
              <w:rPr>
                <w:noProof/>
                <w:webHidden/>
              </w:rPr>
              <w:tab/>
            </w:r>
            <w:r w:rsidR="00A26857">
              <w:rPr>
                <w:noProof/>
                <w:webHidden/>
              </w:rPr>
              <w:fldChar w:fldCharType="begin"/>
            </w:r>
            <w:r w:rsidR="00A26857">
              <w:rPr>
                <w:noProof/>
                <w:webHidden/>
              </w:rPr>
              <w:instrText xml:space="preserve"> PAGEREF _Toc192066654 \h </w:instrText>
            </w:r>
            <w:r w:rsidR="00A26857">
              <w:rPr>
                <w:noProof/>
                <w:webHidden/>
              </w:rPr>
            </w:r>
            <w:r w:rsidR="00A26857">
              <w:rPr>
                <w:noProof/>
                <w:webHidden/>
              </w:rPr>
              <w:fldChar w:fldCharType="separate"/>
            </w:r>
            <w:r w:rsidR="00A26857">
              <w:rPr>
                <w:noProof/>
                <w:webHidden/>
              </w:rPr>
              <w:t>2</w:t>
            </w:r>
            <w:r w:rsidR="00A26857">
              <w:rPr>
                <w:noProof/>
                <w:webHidden/>
              </w:rPr>
              <w:fldChar w:fldCharType="end"/>
            </w:r>
          </w:hyperlink>
        </w:p>
        <w:p w14:paraId="2ACBEBCB" w14:textId="427A3926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5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Project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A76E" w14:textId="2E5E8CC6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6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Design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1B3F" w14:textId="2A00FF4C" w:rsidR="00A26857" w:rsidRDefault="00A2685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7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3C7E" w14:textId="0E9DA734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8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8A3C" w14:textId="49A8B8FE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9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FF2E" w14:textId="4CED34C4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60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6A51" w14:textId="74BD5317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61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DFBC" w14:textId="5FD880C3" w:rsidR="003B51BB" w:rsidRDefault="00691261">
          <w:pPr>
            <w:tabs>
              <w:tab w:val="right" w:pos="9360"/>
            </w:tabs>
            <w:spacing w:before="200" w:after="80" w:line="240" w:lineRule="auto"/>
            <w:rPr>
              <w:b/>
              <w:sz w:val="30"/>
              <w:szCs w:val="30"/>
            </w:rPr>
          </w:pPr>
          <w:r>
            <w:fldChar w:fldCharType="end"/>
          </w:r>
        </w:p>
      </w:sdtContent>
    </w:sdt>
    <w:p w14:paraId="0FB4F5F5" w14:textId="454E8E5D" w:rsidR="00977262" w:rsidRDefault="00977262">
      <w:pPr>
        <w:rPr>
          <w:b/>
          <w:color w:val="000000"/>
          <w:sz w:val="40"/>
          <w:szCs w:val="40"/>
        </w:rPr>
      </w:pPr>
      <w:r>
        <w:br w:type="page"/>
      </w:r>
    </w:p>
    <w:p w14:paraId="2C4C767F" w14:textId="5C4E7A45" w:rsidR="003B51BB" w:rsidRPr="00977262" w:rsidRDefault="00691261">
      <w:pPr>
        <w:pStyle w:val="Heading2"/>
        <w:rPr>
          <w:rFonts w:ascii="Times New Roman" w:hAnsi="Times New Roman" w:cs="Times New Roman"/>
        </w:rPr>
      </w:pPr>
      <w:bookmarkStart w:id="2" w:name="_shm85ku81o6b" w:colFirst="0" w:colLast="0"/>
      <w:bookmarkStart w:id="3" w:name="_Toc192066654"/>
      <w:bookmarkEnd w:id="2"/>
      <w:r w:rsidRPr="00977262">
        <w:rPr>
          <w:rFonts w:ascii="Times New Roman" w:hAnsi="Times New Roman" w:cs="Times New Roman"/>
        </w:rPr>
        <w:lastRenderedPageBreak/>
        <w:t>Introduction</w:t>
      </w:r>
      <w:bookmarkEnd w:id="3"/>
    </w:p>
    <w:p w14:paraId="0C6AAC59" w14:textId="13A7E7A0" w:rsidR="003B51BB" w:rsidRPr="00977262" w:rsidRDefault="00977262" w:rsidP="000469C8">
      <w:pPr>
        <w:pStyle w:val="Heading3"/>
        <w:ind w:left="360" w:firstLine="0"/>
        <w:rPr>
          <w:rFonts w:ascii="Times New Roman" w:hAnsi="Times New Roman" w:cs="Times New Roman"/>
        </w:rPr>
      </w:pPr>
      <w:bookmarkStart w:id="4" w:name="_Toc192066655"/>
      <w:r w:rsidRPr="00977262">
        <w:rPr>
          <w:rFonts w:ascii="Times New Roman" w:hAnsi="Times New Roman" w:cs="Times New Roman"/>
        </w:rPr>
        <w:t xml:space="preserve">Project </w:t>
      </w:r>
      <w:r w:rsidR="000469C8" w:rsidRPr="00977262">
        <w:rPr>
          <w:rFonts w:ascii="Times New Roman" w:hAnsi="Times New Roman" w:cs="Times New Roman"/>
        </w:rPr>
        <w:t>Functionality</w:t>
      </w:r>
      <w:bookmarkEnd w:id="4"/>
    </w:p>
    <w:p w14:paraId="1533838C" w14:textId="77777777" w:rsidR="001C2BE5" w:rsidRDefault="00D06D99" w:rsidP="08374A22">
      <w:pPr>
        <w:ind w:left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snake starts off as one white block and every green block it touches it gets one block longer</w:t>
      </w:r>
      <w:r w:rsidR="007E106A">
        <w:rPr>
          <w:rFonts w:ascii="Times New Roman" w:hAnsi="Times New Roman" w:cs="Times New Roman"/>
          <w:lang w:val="en-US"/>
        </w:rPr>
        <w:t xml:space="preserve"> if you </w:t>
      </w:r>
      <w:r w:rsidR="00D319FA">
        <w:rPr>
          <w:rFonts w:ascii="Times New Roman" w:hAnsi="Times New Roman" w:cs="Times New Roman"/>
          <w:lang w:val="en-US"/>
        </w:rPr>
        <w:t>touch</w:t>
      </w:r>
      <w:r w:rsidR="007E106A">
        <w:rPr>
          <w:rFonts w:ascii="Times New Roman" w:hAnsi="Times New Roman" w:cs="Times New Roman"/>
          <w:lang w:val="en-US"/>
        </w:rPr>
        <w:t xml:space="preserve"> the </w:t>
      </w:r>
      <w:r w:rsidR="00792E8F">
        <w:rPr>
          <w:rFonts w:ascii="Times New Roman" w:hAnsi="Times New Roman" w:cs="Times New Roman"/>
          <w:lang w:val="en-US"/>
        </w:rPr>
        <w:t>border,</w:t>
      </w:r>
      <w:r w:rsidR="007E106A">
        <w:rPr>
          <w:rFonts w:ascii="Times New Roman" w:hAnsi="Times New Roman" w:cs="Times New Roman"/>
          <w:lang w:val="en-US"/>
        </w:rPr>
        <w:t xml:space="preserve"> you get killed and if you </w:t>
      </w:r>
      <w:r w:rsidR="00D319FA">
        <w:rPr>
          <w:rFonts w:ascii="Times New Roman" w:hAnsi="Times New Roman" w:cs="Times New Roman"/>
          <w:lang w:val="en-US"/>
        </w:rPr>
        <w:t>touch</w:t>
      </w:r>
      <w:r w:rsidR="007E106A">
        <w:rPr>
          <w:rFonts w:ascii="Times New Roman" w:hAnsi="Times New Roman" w:cs="Times New Roman"/>
          <w:lang w:val="en-US"/>
        </w:rPr>
        <w:t xml:space="preserve"> the </w:t>
      </w:r>
    </w:p>
    <w:p w14:paraId="784C1351" w14:textId="6AB3F7BA" w:rsidR="000469C8" w:rsidRPr="00977262" w:rsidRDefault="007E106A" w:rsidP="08374A22">
      <w:pPr>
        <w:ind w:left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body with the </w:t>
      </w:r>
      <w:r w:rsidR="00792E8F">
        <w:rPr>
          <w:rFonts w:ascii="Times New Roman" w:hAnsi="Times New Roman" w:cs="Times New Roman"/>
          <w:lang w:val="en-US"/>
        </w:rPr>
        <w:t>head,</w:t>
      </w:r>
      <w:r>
        <w:rPr>
          <w:rFonts w:ascii="Times New Roman" w:hAnsi="Times New Roman" w:cs="Times New Roman"/>
          <w:lang w:val="en-US"/>
        </w:rPr>
        <w:t xml:space="preserve"> you also die</w:t>
      </w:r>
      <w:r w:rsidR="00641B0F">
        <w:rPr>
          <w:rFonts w:ascii="Times New Roman" w:hAnsi="Times New Roman" w:cs="Times New Roman"/>
          <w:lang w:val="en-US"/>
        </w:rPr>
        <w:t>.</w:t>
      </w:r>
    </w:p>
    <w:p w14:paraId="2D122AF8" w14:textId="7B1C74C8" w:rsidR="000469C8" w:rsidRDefault="000469C8" w:rsidP="000469C8">
      <w:pPr>
        <w:pStyle w:val="Heading3"/>
        <w:ind w:left="360" w:firstLine="0"/>
        <w:rPr>
          <w:rFonts w:ascii="Times New Roman" w:hAnsi="Times New Roman" w:cs="Times New Roman"/>
        </w:rPr>
      </w:pPr>
      <w:bookmarkStart w:id="5" w:name="_Toc192066656"/>
      <w:r w:rsidRPr="00977262">
        <w:rPr>
          <w:rFonts w:ascii="Times New Roman" w:hAnsi="Times New Roman" w:cs="Times New Roman"/>
        </w:rPr>
        <w:t>Design Process</w:t>
      </w:r>
      <w:bookmarkEnd w:id="5"/>
    </w:p>
    <w:p w14:paraId="706D8FD9" w14:textId="63A1669C" w:rsidR="005E5265" w:rsidRPr="005E5265" w:rsidRDefault="005E5265" w:rsidP="005E5265">
      <w:pPr>
        <w:rPr>
          <w:rFonts w:ascii="Times New Roman" w:hAnsi="Times New Roman" w:cs="Times New Roman"/>
        </w:rPr>
      </w:pPr>
      <w:r>
        <w:tab/>
      </w:r>
      <w:r w:rsidR="00441C52">
        <w:rPr>
          <w:rFonts w:ascii="Times New Roman" w:hAnsi="Times New Roman" w:cs="Times New Roman"/>
        </w:rPr>
        <w:t xml:space="preserve">I don’t really have any explanation for the choice I made. The </w:t>
      </w:r>
      <w:r w:rsidR="002A652F">
        <w:rPr>
          <w:rFonts w:ascii="Times New Roman" w:hAnsi="Times New Roman" w:cs="Times New Roman"/>
        </w:rPr>
        <w:t>hardest</w:t>
      </w:r>
      <w:r w:rsidR="00441C52">
        <w:rPr>
          <w:rFonts w:ascii="Times New Roman" w:hAnsi="Times New Roman" w:cs="Times New Roman"/>
        </w:rPr>
        <w:t xml:space="preserve"> and </w:t>
      </w:r>
      <w:r w:rsidR="002A652F">
        <w:rPr>
          <w:rFonts w:ascii="Times New Roman" w:hAnsi="Times New Roman" w:cs="Times New Roman"/>
        </w:rPr>
        <w:t>most fun part was making the arow keys work.</w:t>
      </w:r>
    </w:p>
    <w:p w14:paraId="6EA7BEA3" w14:textId="50A0ECFA" w:rsidR="003B51BB" w:rsidRPr="00977262" w:rsidRDefault="000469C8">
      <w:pPr>
        <w:pStyle w:val="Heading2"/>
        <w:rPr>
          <w:rFonts w:ascii="Times New Roman" w:hAnsi="Times New Roman" w:cs="Times New Roman"/>
        </w:rPr>
      </w:pPr>
      <w:bookmarkStart w:id="6" w:name="_Toc192066657"/>
      <w:r w:rsidRPr="00977262">
        <w:rPr>
          <w:rFonts w:ascii="Times New Roman" w:hAnsi="Times New Roman" w:cs="Times New Roman"/>
        </w:rPr>
        <w:t>Project Development</w:t>
      </w:r>
      <w:bookmarkEnd w:id="6"/>
    </w:p>
    <w:p w14:paraId="3449645C" w14:textId="604D452A" w:rsidR="003B51BB" w:rsidRPr="00977262" w:rsidRDefault="000469C8">
      <w:pPr>
        <w:pStyle w:val="Heading3"/>
        <w:rPr>
          <w:rFonts w:ascii="Times New Roman" w:hAnsi="Times New Roman" w:cs="Times New Roman"/>
        </w:rPr>
      </w:pPr>
      <w:bookmarkStart w:id="7" w:name="_Toc192066658"/>
      <w:r w:rsidRPr="00977262">
        <w:rPr>
          <w:rFonts w:ascii="Times New Roman" w:hAnsi="Times New Roman" w:cs="Times New Roman"/>
        </w:rPr>
        <w:t>Pseudocode</w:t>
      </w:r>
      <w:bookmarkEnd w:id="7"/>
    </w:p>
    <w:p w14:paraId="3C47C69B" w14:textId="2B6D9887" w:rsidR="003B51BB" w:rsidRPr="00977262" w:rsidRDefault="000469C8" w:rsidP="00977262">
      <w:pPr>
        <w:ind w:left="540"/>
        <w:rPr>
          <w:rFonts w:ascii="Times New Roman" w:hAnsi="Times New Roman" w:cs="Times New Roman"/>
        </w:rPr>
      </w:pPr>
      <w:r w:rsidRPr="00977262">
        <w:rPr>
          <w:rFonts w:ascii="Times New Roman" w:hAnsi="Times New Roman" w:cs="Times New Roman"/>
        </w:rPr>
        <w:t>This is for your pseudocode. Please provide it and explain it.</w:t>
      </w:r>
    </w:p>
    <w:p w14:paraId="655C5D63" w14:textId="0DEE5F6D" w:rsidR="003B51BB" w:rsidRPr="00977262" w:rsidRDefault="000469C8" w:rsidP="000469C8">
      <w:pPr>
        <w:pStyle w:val="Heading3"/>
        <w:rPr>
          <w:rFonts w:ascii="Times New Roman" w:hAnsi="Times New Roman" w:cs="Times New Roman"/>
          <w:b w:val="0"/>
          <w:color w:val="6D9EEB"/>
        </w:rPr>
      </w:pPr>
      <w:bookmarkStart w:id="8" w:name="_Toc192066659"/>
      <w:r w:rsidRPr="00977262">
        <w:rPr>
          <w:rFonts w:ascii="Times New Roman" w:hAnsi="Times New Roman" w:cs="Times New Roman"/>
        </w:rPr>
        <w:t>Flowchart</w:t>
      </w:r>
      <w:bookmarkEnd w:id="8"/>
    </w:p>
    <w:p w14:paraId="3B3113B0" w14:textId="26813DC0" w:rsidR="003B51BB" w:rsidRPr="00977262" w:rsidRDefault="000469C8" w:rsidP="00977262">
      <w:pPr>
        <w:ind w:left="540"/>
        <w:rPr>
          <w:rFonts w:ascii="Times New Roman" w:hAnsi="Times New Roman" w:cs="Times New Roman"/>
          <w:bCs/>
          <w:iCs/>
        </w:rPr>
      </w:pPr>
      <w:r w:rsidRPr="00977262">
        <w:rPr>
          <w:rFonts w:ascii="Times New Roman" w:hAnsi="Times New Roman" w:cs="Times New Roman"/>
        </w:rPr>
        <w:t>This is for your flowchart</w:t>
      </w:r>
      <w:r w:rsidRPr="00977262">
        <w:rPr>
          <w:rFonts w:ascii="Times New Roman" w:hAnsi="Times New Roman" w:cs="Times New Roman"/>
          <w:b/>
          <w:i/>
        </w:rPr>
        <w:t xml:space="preserve">. </w:t>
      </w:r>
      <w:r w:rsidRPr="00977262">
        <w:rPr>
          <w:rFonts w:ascii="Times New Roman" w:hAnsi="Times New Roman" w:cs="Times New Roman"/>
          <w:bCs/>
          <w:iCs/>
        </w:rPr>
        <w:t>Please provide the design you based your algorithm on in the form of a flowchart as discussed in the course.</w:t>
      </w:r>
    </w:p>
    <w:p w14:paraId="64CD1503" w14:textId="62168B04" w:rsidR="003B51BB" w:rsidRPr="00977262" w:rsidRDefault="000469C8">
      <w:pPr>
        <w:pStyle w:val="Heading3"/>
        <w:rPr>
          <w:rFonts w:ascii="Times New Roman" w:hAnsi="Times New Roman" w:cs="Times New Roman"/>
        </w:rPr>
      </w:pPr>
      <w:bookmarkStart w:id="9" w:name="_Toc192066660"/>
      <w:r w:rsidRPr="00977262">
        <w:rPr>
          <w:rFonts w:ascii="Times New Roman" w:hAnsi="Times New Roman" w:cs="Times New Roman"/>
        </w:rPr>
        <w:t>UML Diagram</w:t>
      </w:r>
      <w:bookmarkEnd w:id="9"/>
    </w:p>
    <w:p w14:paraId="74989DC0" w14:textId="16FD31E9" w:rsidR="003B51BB" w:rsidRPr="00977262" w:rsidRDefault="000469C8" w:rsidP="000469C8">
      <w:pPr>
        <w:ind w:left="540"/>
        <w:rPr>
          <w:rFonts w:ascii="Times New Roman" w:hAnsi="Times New Roman" w:cs="Times New Roman"/>
          <w:bCs/>
          <w:iCs/>
        </w:rPr>
      </w:pPr>
      <w:r w:rsidRPr="00977262">
        <w:rPr>
          <w:rFonts w:ascii="Times New Roman" w:hAnsi="Times New Roman" w:cs="Times New Roman"/>
        </w:rPr>
        <w:t>This is for your UML diagram</w:t>
      </w:r>
      <w:r w:rsidRPr="00977262">
        <w:rPr>
          <w:rFonts w:ascii="Times New Roman" w:hAnsi="Times New Roman" w:cs="Times New Roman"/>
          <w:b/>
          <w:i/>
        </w:rPr>
        <w:t xml:space="preserve">. </w:t>
      </w:r>
      <w:r w:rsidRPr="00977262">
        <w:rPr>
          <w:rFonts w:ascii="Times New Roman" w:hAnsi="Times New Roman" w:cs="Times New Roman"/>
          <w:bCs/>
          <w:iCs/>
        </w:rPr>
        <w:t>Please provide your UML diagram (if you need to create one).</w:t>
      </w:r>
    </w:p>
    <w:p w14:paraId="1DE8B8DA" w14:textId="015AE483" w:rsidR="003B51BB" w:rsidRPr="00977262" w:rsidRDefault="000469C8">
      <w:pPr>
        <w:pStyle w:val="Heading3"/>
        <w:rPr>
          <w:rFonts w:ascii="Times New Roman" w:hAnsi="Times New Roman" w:cs="Times New Roman"/>
        </w:rPr>
      </w:pPr>
      <w:bookmarkStart w:id="10" w:name="_Toc192066661"/>
      <w:r w:rsidRPr="00977262">
        <w:rPr>
          <w:rFonts w:ascii="Times New Roman" w:hAnsi="Times New Roman" w:cs="Times New Roman"/>
        </w:rPr>
        <w:t>Requirements</w:t>
      </w:r>
      <w:bookmarkEnd w:id="10"/>
    </w:p>
    <w:p w14:paraId="7BE89B64" w14:textId="3E35139B" w:rsidR="003B51BB" w:rsidRDefault="003F22B0" w:rsidP="0097726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x 10 ti</w:t>
      </w:r>
      <w:r w:rsidR="00A91131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grid – exceeds, did a </w:t>
      </w:r>
      <w:r w:rsidR="00A91131">
        <w:rPr>
          <w:rFonts w:ascii="Times New Roman" w:hAnsi="Times New Roman" w:cs="Times New Roman"/>
        </w:rPr>
        <w:t>30 x 20</w:t>
      </w:r>
    </w:p>
    <w:p w14:paraId="17BEBC40" w14:textId="42D44E8C" w:rsidR="00A91131" w:rsidRDefault="00A91131" w:rsidP="0097726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Snake movement – meets</w:t>
      </w:r>
    </w:p>
    <w:p w14:paraId="209D469B" w14:textId="2119FDD7" w:rsidR="00A91131" w:rsidRDefault="00A91131" w:rsidP="0097726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gen – meets</w:t>
      </w:r>
    </w:p>
    <w:p w14:paraId="4228C8DF" w14:textId="15F8A727" w:rsidR="00A91131" w:rsidRDefault="00A91131" w:rsidP="0097726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Collison detection – meets</w:t>
      </w:r>
    </w:p>
    <w:p w14:paraId="182F5DBD" w14:textId="76A25775" w:rsidR="00A91131" w:rsidRDefault="00A91131" w:rsidP="0097726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over – meets</w:t>
      </w:r>
    </w:p>
    <w:p w14:paraId="65983E4B" w14:textId="5155CA37" w:rsidR="00A91131" w:rsidRDefault="00A91131" w:rsidP="0097726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– forgot</w:t>
      </w:r>
    </w:p>
    <w:p w14:paraId="325AC262" w14:textId="1D7A6104" w:rsidR="00A91131" w:rsidRPr="00977262" w:rsidRDefault="00A91131" w:rsidP="0097726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Restart - meets</w:t>
      </w:r>
    </w:p>
    <w:sectPr w:rsidR="00A91131" w:rsidRPr="0097726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0E552" w14:textId="77777777" w:rsidR="00C60A3C" w:rsidRDefault="00C60A3C">
      <w:pPr>
        <w:spacing w:line="240" w:lineRule="auto"/>
      </w:pPr>
      <w:r>
        <w:separator/>
      </w:r>
    </w:p>
  </w:endnote>
  <w:endnote w:type="continuationSeparator" w:id="0">
    <w:p w14:paraId="351CA2C3" w14:textId="77777777" w:rsidR="00C60A3C" w:rsidRDefault="00C60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0B421" w14:textId="77777777" w:rsidR="00C60A3C" w:rsidRDefault="00C60A3C">
      <w:pPr>
        <w:spacing w:line="240" w:lineRule="auto"/>
      </w:pPr>
      <w:r>
        <w:separator/>
      </w:r>
    </w:p>
  </w:footnote>
  <w:footnote w:type="continuationSeparator" w:id="0">
    <w:p w14:paraId="31DE6FC0" w14:textId="77777777" w:rsidR="00C60A3C" w:rsidRDefault="00C60A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098D9" w14:textId="77777777" w:rsidR="003B51BB" w:rsidRDefault="00691261">
    <w:pPr>
      <w:jc w:val="right"/>
    </w:pPr>
    <w:r>
      <w:fldChar w:fldCharType="begin"/>
    </w:r>
    <w:r>
      <w:instrText>PAGE</w:instrText>
    </w:r>
    <w:r>
      <w:fldChar w:fldCharType="separate"/>
    </w:r>
    <w:r w:rsidR="000469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D18DF"/>
    <w:multiLevelType w:val="multilevel"/>
    <w:tmpl w:val="B0FC2B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4964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1BB"/>
    <w:rsid w:val="000469C8"/>
    <w:rsid w:val="000B0365"/>
    <w:rsid w:val="001C2BE5"/>
    <w:rsid w:val="002A652F"/>
    <w:rsid w:val="003B51BB"/>
    <w:rsid w:val="003F22B0"/>
    <w:rsid w:val="00441C52"/>
    <w:rsid w:val="00450520"/>
    <w:rsid w:val="00476137"/>
    <w:rsid w:val="00510A10"/>
    <w:rsid w:val="0058667A"/>
    <w:rsid w:val="005E4CD4"/>
    <w:rsid w:val="005E5265"/>
    <w:rsid w:val="00641B0F"/>
    <w:rsid w:val="00691261"/>
    <w:rsid w:val="00730ACF"/>
    <w:rsid w:val="00783C1A"/>
    <w:rsid w:val="00792811"/>
    <w:rsid w:val="00792E8F"/>
    <w:rsid w:val="007E106A"/>
    <w:rsid w:val="00805005"/>
    <w:rsid w:val="00827324"/>
    <w:rsid w:val="008B3F5D"/>
    <w:rsid w:val="00977262"/>
    <w:rsid w:val="00A26857"/>
    <w:rsid w:val="00A91131"/>
    <w:rsid w:val="00C60A3C"/>
    <w:rsid w:val="00CE2A16"/>
    <w:rsid w:val="00D06D99"/>
    <w:rsid w:val="00D319FA"/>
    <w:rsid w:val="00E27A9C"/>
    <w:rsid w:val="00F91A65"/>
    <w:rsid w:val="08374A22"/>
    <w:rsid w:val="08B113BF"/>
    <w:rsid w:val="13881255"/>
    <w:rsid w:val="3A8C345C"/>
    <w:rsid w:val="3BF2DAF6"/>
    <w:rsid w:val="49BB6C9A"/>
    <w:rsid w:val="6290DED9"/>
    <w:rsid w:val="6D8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FF1D"/>
  <w15:docId w15:val="{A00D2BFE-A663-4081-98F0-E5B14557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="Roboto" w:hAnsi="Roboto" w:cs="Roboto"/>
        <w:color w:val="434343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0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720" w:hanging="360"/>
      <w:outlineLvl w:val="2"/>
    </w:pPr>
    <w:rPr>
      <w:b/>
      <w:color w:val="00000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Roboto Black" w:eastAsia="Roboto Black" w:hAnsi="Roboto Black" w:cs="Roboto Black"/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97726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726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9772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Piedmont Virginia Community College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</cp:lastModifiedBy>
  <cp:revision>4</cp:revision>
  <dcterms:created xsi:type="dcterms:W3CDTF">2025-03-05T19:30:00Z</dcterms:created>
  <dcterms:modified xsi:type="dcterms:W3CDTF">2025-05-05T02:18:00Z</dcterms:modified>
</cp:coreProperties>
</file>