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A29C" w14:textId="2FE37AC5" w:rsidR="000705D0" w:rsidRDefault="00F02CDC" w:rsidP="00F02C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Vega</w:t>
      </w:r>
    </w:p>
    <w:p w14:paraId="44E9A903" w14:textId="45EFFAA7" w:rsidR="00F02CDC" w:rsidRDefault="00F02CDC" w:rsidP="00F02C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Comp Sci A</w:t>
      </w:r>
    </w:p>
    <w:p w14:paraId="226FB79B" w14:textId="04284F52" w:rsidR="00F02CDC" w:rsidRDefault="00F02CDC" w:rsidP="00F02C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Munro</w:t>
      </w:r>
    </w:p>
    <w:p w14:paraId="1977A866" w14:textId="145B78BD" w:rsidR="00F02CDC" w:rsidRDefault="00F02CDC" w:rsidP="00F02C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11/28/19</w:t>
      </w:r>
      <w:bookmarkStart w:id="0" w:name="_GoBack"/>
      <w:bookmarkEnd w:id="0"/>
    </w:p>
    <w:p w14:paraId="18970A5E" w14:textId="3DC37AF4" w:rsidR="00F02CDC" w:rsidRDefault="00615BAF" w:rsidP="00F02CDC">
      <w:pPr>
        <w:pBdr>
          <w:bottom w:val="single" w:sz="12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CO2FromWaste</w:t>
      </w:r>
    </w:p>
    <w:p w14:paraId="032CFB67" w14:textId="65B3A47E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 Instance Variable &gt;&gt;</w:t>
      </w:r>
    </w:p>
    <w:p w14:paraId="37BA699D" w14:textId="5714E22A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myNumPeople</w:t>
      </w:r>
      <w:proofErr w:type="spellEnd"/>
    </w:p>
    <w:p w14:paraId="57354457" w14:textId="6F36DC27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myPlastic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myCans</w:t>
      </w:r>
      <w:proofErr w:type="spellEnd"/>
    </w:p>
    <w:p w14:paraId="26A8A4C1" w14:textId="5B9CB3DC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myEmissions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myNetEmissions</w:t>
      </w:r>
      <w:proofErr w:type="spellEnd"/>
    </w:p>
    <w:p w14:paraId="25ACF6BC" w14:textId="77824EC7" w:rsidR="00615BAF" w:rsidRDefault="00615BAF" w:rsidP="00F02C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15293E" w14:textId="40BAE8B7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 Constructor &gt;&gt; </w:t>
      </w:r>
    </w:p>
    <w:p w14:paraId="5D7E8F38" w14:textId="78B5CEFE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+CO2</w:t>
      </w:r>
      <w:proofErr w:type="gramStart"/>
      <w:r>
        <w:rPr>
          <w:rFonts w:ascii="Times New Roman" w:hAnsi="Times New Roman" w:cs="Times New Roman"/>
          <w:sz w:val="24"/>
          <w:szCs w:val="24"/>
        </w:rPr>
        <w:t>FromWaste(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plastic,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cans)</w:t>
      </w:r>
    </w:p>
    <w:p w14:paraId="71D2E247" w14:textId="3780CA64" w:rsidR="00615BAF" w:rsidRDefault="00615BAF" w:rsidP="00F02C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E12BBA" w14:textId="502F21B5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 Methods &gt;&gt;</w:t>
      </w:r>
    </w:p>
    <w:p w14:paraId="3B2D085A" w14:textId="042D37A7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calcGrossWasteEmission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BCC1F5" w14:textId="777F009C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calcWasteReduction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E2FFC82" w14:textId="5E4763DF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calcNetWasteReduction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3CF3DF2" w14:textId="12CC50B7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getNumPeople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413C9F" w14:textId="2BADE03C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8803623" w14:textId="0D3C2905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getGlass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FE6CD2" w14:textId="38AF6302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getPlastic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760750" w14:textId="11172890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getCans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07BD290" w14:textId="27C1BB6C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3FF094" w14:textId="2C696815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2CAB542" w14:textId="6452B40F" w:rsidR="00615BAF" w:rsidRDefault="00615BAF" w:rsidP="00615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getNetEmissions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0354ABC" w14:textId="77777777" w:rsidR="00615BAF" w:rsidRDefault="00615BAF" w:rsidP="00F02C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74BC5" w14:textId="77777777" w:rsidR="009D4AF3" w:rsidRDefault="009D4AF3" w:rsidP="00F02C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33FA3" w14:textId="77777777" w:rsidR="00F02CDC" w:rsidRPr="00F02CDC" w:rsidRDefault="00F02CDC" w:rsidP="00F02C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02CDC" w:rsidRPr="00F0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DC"/>
    <w:rsid w:val="000F5F7C"/>
    <w:rsid w:val="00615BAF"/>
    <w:rsid w:val="009D4AF3"/>
    <w:rsid w:val="00A810F1"/>
    <w:rsid w:val="00B815C8"/>
    <w:rsid w:val="00E45FBA"/>
    <w:rsid w:val="00F0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96D"/>
  <w15:chartTrackingRefBased/>
  <w15:docId w15:val="{0266C016-458B-4478-96A0-520F8A70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Vega</dc:creator>
  <cp:keywords/>
  <dc:description/>
  <cp:lastModifiedBy>Frankie Vega</cp:lastModifiedBy>
  <cp:revision>1</cp:revision>
  <dcterms:created xsi:type="dcterms:W3CDTF">2019-11-29T00:08:00Z</dcterms:created>
  <dcterms:modified xsi:type="dcterms:W3CDTF">2019-11-29T01:45:00Z</dcterms:modified>
</cp:coreProperties>
</file>