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19F0" w14:textId="77777777" w:rsidR="00346958" w:rsidRDefault="00346958" w:rsidP="003469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8103533"/>
      <w:proofErr w:type="spellStart"/>
      <w:r w:rsidRPr="006E637D">
        <w:rPr>
          <w:rFonts w:ascii="Times New Roman" w:eastAsia="宋体" w:hAnsi="Times New Roman" w:cs="Times New Roman"/>
          <w:b/>
          <w:color w:val="0000CC"/>
          <w:kern w:val="21"/>
          <w:sz w:val="24"/>
          <w:szCs w:val="24"/>
        </w:rPr>
        <w:t>RScript</w:t>
      </w:r>
      <w:proofErr w:type="spellEnd"/>
      <w:r w:rsidRPr="006E637D">
        <w:rPr>
          <w:rFonts w:ascii="Times New Roman" w:eastAsia="宋体" w:hAnsi="Times New Roman" w:cs="Times New Roman"/>
          <w:b/>
          <w:color w:val="0000CC"/>
          <w:kern w:val="21"/>
          <w:sz w:val="24"/>
          <w:szCs w:val="24"/>
        </w:rPr>
        <w:t xml:space="preserve"> 1.</w:t>
      </w:r>
      <w:bookmarkStart w:id="1" w:name="_Hlk144817678"/>
      <w:r w:rsidRPr="002648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F7F">
        <w:rPr>
          <w:rFonts w:ascii="Times New Roman" w:hAnsi="Times New Roman" w:cs="Times New Roman"/>
          <w:b/>
          <w:bCs/>
          <w:sz w:val="24"/>
          <w:szCs w:val="24"/>
        </w:rPr>
        <w:t xml:space="preserve">R Script for eliminating in-source fragment ions by rapidly comparing retention times and searching for special neutral losses in the feature list. </w:t>
      </w:r>
    </w:p>
    <w:bookmarkEnd w:id="0"/>
    <w:bookmarkEnd w:id="1"/>
    <w:p w14:paraId="6CB3DB16" w14:textId="77777777" w:rsidR="00346958" w:rsidRDefault="00346958" w:rsidP="0034695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8BF19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setwd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("C:/Users/YT/Desktop/Sample")</w:t>
      </w:r>
    </w:p>
    <w:p w14:paraId="5DF7EF55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data&lt;-read.csv("Sample.csv")</w:t>
      </w:r>
    </w:p>
    <w:p w14:paraId="0BA57423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Water &lt;- rep(NA,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</w:t>
      </w:r>
    </w:p>
    <w:p w14:paraId="6565178A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Na &lt;- rep(NA,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</w:t>
      </w:r>
    </w:p>
    <w:p w14:paraId="7244E524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Na_H2O &lt;- rep(NA,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</w:t>
      </w:r>
    </w:p>
    <w:p w14:paraId="5817986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C4H8 &lt;- rep(NA,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</w:t>
      </w:r>
    </w:p>
    <w:p w14:paraId="1C3D9649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CH3COOH &lt;- rep(NA,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</w:t>
      </w:r>
    </w:p>
    <w:p w14:paraId="01BB2838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C4H8O &lt;- rep(NA,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</w:t>
      </w:r>
    </w:p>
    <w:p w14:paraId="04029A94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C3H2O3&lt;- rep(NA,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</w:t>
      </w:r>
    </w:p>
    <w:p w14:paraId="72F0D603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C4H6O2 &lt;- rep(NA,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</w:t>
      </w:r>
    </w:p>
    <w:p w14:paraId="1C4F3568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xyl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&lt;- rep(NA,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</w:t>
      </w:r>
    </w:p>
    <w:p w14:paraId="25C098F2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glu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&lt;- rep(NA,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</w:t>
      </w:r>
    </w:p>
    <w:p w14:paraId="68B83E4C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dM_Na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&lt;- rep(NA,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</w:t>
      </w:r>
    </w:p>
    <w:p w14:paraId="7F3AE743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data$Water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&lt;- Water</w:t>
      </w:r>
    </w:p>
    <w:p w14:paraId="11C6E6A2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&lt;- Na</w:t>
      </w:r>
    </w:p>
    <w:p w14:paraId="168AA0E8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data$Na_H2O &lt;- Na_H2O</w:t>
      </w:r>
    </w:p>
    <w:p w14:paraId="5F4BA5C4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data$C4H8 &lt;- C4H8</w:t>
      </w:r>
    </w:p>
    <w:p w14:paraId="742346F6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data$CH3COOH &lt;- CH3COOH</w:t>
      </w:r>
    </w:p>
    <w:p w14:paraId="086647C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data$C4H8O &lt;- C4H8O</w:t>
      </w:r>
    </w:p>
    <w:p w14:paraId="56DB584E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data$</w:t>
      </w:r>
      <w:bookmarkStart w:id="2" w:name="_Hlk150455306"/>
      <w:r w:rsidRPr="007F4096">
        <w:rPr>
          <w:rFonts w:ascii="Times New Roman" w:eastAsia="楷体" w:hAnsi="Times New Roman" w:cs="Times New Roman"/>
          <w:sz w:val="24"/>
          <w:szCs w:val="24"/>
        </w:rPr>
        <w:t>C3H2O3</w:t>
      </w:r>
      <w:bookmarkEnd w:id="2"/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&lt;- C3H2O3</w:t>
      </w:r>
    </w:p>
    <w:p w14:paraId="37D79415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data$C4H6O2 &lt;- C4H6O2</w:t>
      </w:r>
    </w:p>
    <w:p w14:paraId="6458CB1C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data$xyl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&lt;-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xyl</w:t>
      </w:r>
      <w:proofErr w:type="spellEnd"/>
    </w:p>
    <w:p w14:paraId="3D74D713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data$glu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&lt;-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glu</w:t>
      </w:r>
      <w:proofErr w:type="spellEnd"/>
    </w:p>
    <w:p w14:paraId="466BCEF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data$dM_Na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&lt;-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dM_Na</w:t>
      </w:r>
      <w:proofErr w:type="spellEnd"/>
    </w:p>
    <w:p w14:paraId="30EEC1A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</w:p>
    <w:p w14:paraId="5286FB4E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for(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in 1:nrow(data)) {</w:t>
      </w:r>
    </w:p>
    <w:p w14:paraId="1F63B38F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&lt;-data[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i:nrow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(data), ]</w:t>
      </w:r>
    </w:p>
    <w:p w14:paraId="4EEC2EB8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ms_error1&lt;-abs(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)-18.0106</w:t>
      </w:r>
    </w:p>
    <w:p w14:paraId="55C92468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id_water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&lt;-which(abs(ms_error1)&lt;0.01)</w:t>
      </w:r>
    </w:p>
    <w:p w14:paraId="20868246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ms_error2&lt;-abs(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)-21.982</w:t>
      </w:r>
    </w:p>
    <w:p w14:paraId="63407EC2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&lt;-which(abs(ms_error2) &lt; 0.01)</w:t>
      </w:r>
    </w:p>
    <w:p w14:paraId="3C4BD5AF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ms_error3&lt;-abs(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)-39.9926</w:t>
      </w:r>
    </w:p>
    <w:p w14:paraId="4451620E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id_Na_H2O&lt;-which(abs(ms_error3) &lt; 0.01)</w:t>
      </w:r>
    </w:p>
    <w:p w14:paraId="012B97DE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ms_error4&lt;-abs(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)-56.0626</w:t>
      </w:r>
    </w:p>
    <w:p w14:paraId="006DDEE4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id_C4H8&lt;-which(abs(ms_error4) &lt; 0.01)</w:t>
      </w:r>
    </w:p>
    <w:p w14:paraId="120C8FFF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ms_error5&lt;-abs(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)-60.0211</w:t>
      </w:r>
    </w:p>
    <w:p w14:paraId="06FCED56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id_CH3COOH&lt;-which(abs(ms_error5) &lt; 0.01)</w:t>
      </w:r>
    </w:p>
    <w:p w14:paraId="3029B035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ms_error6&lt;-abs(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)-72.0575</w:t>
      </w:r>
    </w:p>
    <w:p w14:paraId="4A59A6A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id_C4H8O&lt;-which(abs(ms_error6) &lt; 0.01)</w:t>
      </w:r>
    </w:p>
    <w:p w14:paraId="6C5C0CA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ms_error7&lt;-abs(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)-86.0004</w:t>
      </w:r>
    </w:p>
    <w:p w14:paraId="225D737A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id_</w:t>
      </w:r>
      <w:bookmarkStart w:id="3" w:name="_Hlk150455477"/>
      <w:r w:rsidRPr="007F4096">
        <w:rPr>
          <w:rFonts w:ascii="Times New Roman" w:eastAsia="楷体" w:hAnsi="Times New Roman" w:cs="Times New Roman"/>
          <w:sz w:val="24"/>
          <w:szCs w:val="24"/>
        </w:rPr>
        <w:t>C3H2O3</w:t>
      </w:r>
      <w:bookmarkEnd w:id="3"/>
      <w:r w:rsidRPr="007F4096">
        <w:rPr>
          <w:rFonts w:ascii="Times New Roman" w:eastAsia="楷体" w:hAnsi="Times New Roman" w:cs="Times New Roman"/>
          <w:sz w:val="24"/>
          <w:szCs w:val="24"/>
        </w:rPr>
        <w:t>&lt;-which(abs(ms_error7) &lt; 0.01)</w:t>
      </w:r>
    </w:p>
    <w:p w14:paraId="7623D3E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ms_error8&lt;-abs(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)-86.0368</w:t>
      </w:r>
    </w:p>
    <w:p w14:paraId="5784404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id_C4H6O2&lt;-which(abs(ms_error8) &lt; 0.01)</w:t>
      </w:r>
    </w:p>
    <w:p w14:paraId="07A36A45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ms_error9&lt;-abs(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)-132.0423</w:t>
      </w:r>
    </w:p>
    <w:p w14:paraId="2330978F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id_xyl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&lt;-which(abs(ms_error9) &lt; 0.01)</w:t>
      </w:r>
    </w:p>
    <w:p w14:paraId="1A330F29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ms_error10&lt;-abs(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)-162.0528</w:t>
      </w:r>
    </w:p>
    <w:p w14:paraId="33D952F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id_glu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&lt;-which(abs(ms_error10) &lt; 0.01)</w:t>
      </w:r>
    </w:p>
    <w:p w14:paraId="334FA01F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ms_error11&lt;-abs(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data$Mass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]-22.9898-2*(data_n$Mass-22.9898))</w:t>
      </w:r>
    </w:p>
    <w:p w14:paraId="10BEA46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id_dM_Na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&lt;-which(abs(ms_error11) &lt; 0.01)</w:t>
      </w:r>
    </w:p>
    <w:p w14:paraId="7CB690EE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id_pre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02E30887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Rt_error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data_n$RT</w:t>
      </w:r>
      <w:proofErr w:type="spellEnd"/>
    </w:p>
    <w:p w14:paraId="5ACAE58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&lt;-which(abs(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Rt_error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)&lt;0.2)</w:t>
      </w:r>
    </w:p>
    <w:p w14:paraId="34D3642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if (length(c(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id_water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))&gt;0 &amp;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&gt;0) {</w:t>
      </w:r>
    </w:p>
    <w:p w14:paraId="2CB4FD7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for(id in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{</w:t>
      </w:r>
    </w:p>
    <w:p w14:paraId="366B750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if(id %in% c(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id_water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 {</w:t>
      </w:r>
    </w:p>
    <w:p w14:paraId="53763283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if(is.na(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data$Water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[id])) {</w:t>
      </w:r>
    </w:p>
    <w:p w14:paraId="787CADA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data$Water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[id+i-1]&lt;-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621F7068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data$Water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6B282636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}</w:t>
      </w:r>
    </w:p>
    <w:p w14:paraId="7E4EDD0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}</w:t>
      </w:r>
    </w:p>
    <w:p w14:paraId="32832A3E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}</w:t>
      </w:r>
    </w:p>
    <w:p w14:paraId="6CF8635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}</w:t>
      </w:r>
    </w:p>
    <w:p w14:paraId="1008D4A2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if (length(c(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))&gt;0 &amp;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&gt;0) {</w:t>
      </w:r>
    </w:p>
    <w:p w14:paraId="3DD2096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for(id in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{</w:t>
      </w:r>
    </w:p>
    <w:p w14:paraId="3DC01B0C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if(id %in% c(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 {</w:t>
      </w:r>
    </w:p>
    <w:p w14:paraId="0DDA78A6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if(is.na(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[id])) {</w:t>
      </w:r>
    </w:p>
    <w:p w14:paraId="1153314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[id+i-1]&lt;-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3F953FE3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5BC0C6EC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}</w:t>
      </w:r>
    </w:p>
    <w:p w14:paraId="0D9C355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}</w:t>
      </w:r>
    </w:p>
    <w:p w14:paraId="3CB5EEE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}</w:t>
      </w:r>
    </w:p>
    <w:p w14:paraId="2A9B7155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}</w:t>
      </w:r>
    </w:p>
    <w:p w14:paraId="28579A0E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if (length(c(id_Na_H2O))&gt;0 &amp;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&gt;0) {</w:t>
      </w:r>
    </w:p>
    <w:p w14:paraId="43BDCC33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for(id in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{</w:t>
      </w:r>
    </w:p>
    <w:p w14:paraId="634F9472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if(id %in% c(id_Na_H2O)) {</w:t>
      </w:r>
    </w:p>
    <w:p w14:paraId="7EFEC409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if(is.na(data$Na_H2O[id])) {</w:t>
      </w:r>
    </w:p>
    <w:p w14:paraId="0EB37952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data$Na_H2O[id+i-1]&lt;-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1641EF92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data$Na_H2O[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7A907107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}</w:t>
      </w:r>
    </w:p>
    <w:p w14:paraId="124D1434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}</w:t>
      </w:r>
    </w:p>
    <w:p w14:paraId="320CCFB4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}</w:t>
      </w:r>
    </w:p>
    <w:p w14:paraId="30890AC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}</w:t>
      </w:r>
    </w:p>
    <w:p w14:paraId="14702F38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if (length(c(id_C4H8))&gt;0 &amp;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&gt;0) {</w:t>
      </w:r>
    </w:p>
    <w:p w14:paraId="2ED03B88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for(id in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{</w:t>
      </w:r>
    </w:p>
    <w:p w14:paraId="05888F2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if(id %in% c(id_C4H8)) {</w:t>
      </w:r>
    </w:p>
    <w:p w14:paraId="62E7735F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if(is.na(data$C4H8[id])) {</w:t>
      </w:r>
    </w:p>
    <w:p w14:paraId="6441FEE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          data$C4H8[id+i-1]&lt;-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52DD5D6E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data$C4H8[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1156198F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}</w:t>
      </w:r>
    </w:p>
    <w:p w14:paraId="2F1F3933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}</w:t>
      </w:r>
    </w:p>
    <w:p w14:paraId="5BE2207C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}</w:t>
      </w:r>
    </w:p>
    <w:p w14:paraId="0D050F6A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}</w:t>
      </w:r>
    </w:p>
    <w:p w14:paraId="162D0B3C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if (length(c(id_CH3COOH))&gt;0 &amp;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&gt;0) {</w:t>
      </w:r>
    </w:p>
    <w:p w14:paraId="5914B956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for(id in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{</w:t>
      </w:r>
    </w:p>
    <w:p w14:paraId="0B170F75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if(id %in% c(id_CH3COOH)) {</w:t>
      </w:r>
    </w:p>
    <w:p w14:paraId="0EB8AE9C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if(is.na(data$CH3COOH[id])) {</w:t>
      </w:r>
    </w:p>
    <w:p w14:paraId="5E0F458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data$CH3COOH[id+i-1]&lt;-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0AEA2D8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data$CH3COOH[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54E02D7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}</w:t>
      </w:r>
    </w:p>
    <w:p w14:paraId="373DF1C6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}</w:t>
      </w:r>
    </w:p>
    <w:p w14:paraId="5E70F8D8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}</w:t>
      </w:r>
    </w:p>
    <w:p w14:paraId="2F074DF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}</w:t>
      </w:r>
    </w:p>
    <w:p w14:paraId="46479C6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if (length(c(id_C4H8O))&gt;0 &amp;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&gt;0) {</w:t>
      </w:r>
    </w:p>
    <w:p w14:paraId="44471B4A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for(id in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{</w:t>
      </w:r>
    </w:p>
    <w:p w14:paraId="76EECED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if(id %in% c(id_C4H8O)) {</w:t>
      </w:r>
    </w:p>
    <w:p w14:paraId="428293C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if(is.na(data$C4H8O[id])) {</w:t>
      </w:r>
    </w:p>
    <w:p w14:paraId="266B380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data$C4H8O[id+i-1]&lt;-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7A51CB2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data$C4H8O[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2EEC3445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}</w:t>
      </w:r>
    </w:p>
    <w:p w14:paraId="369E1A73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}</w:t>
      </w:r>
    </w:p>
    <w:p w14:paraId="6A69906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}</w:t>
      </w:r>
    </w:p>
    <w:p w14:paraId="6ED4DAF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}</w:t>
      </w:r>
    </w:p>
    <w:p w14:paraId="76E01322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if (length(c(id_C3H2O3))&gt;0 &amp;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&gt;0) {</w:t>
      </w:r>
    </w:p>
    <w:p w14:paraId="0D4AF99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for(id in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{</w:t>
      </w:r>
    </w:p>
    <w:p w14:paraId="1054C6AF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if(id %in% c(id_C3H2O3)) {</w:t>
      </w:r>
    </w:p>
    <w:p w14:paraId="1F56D1FC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if(is.na(data$C3H2O3 [id])) {</w:t>
      </w:r>
    </w:p>
    <w:p w14:paraId="60C2830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          data$C3H2O3 [id+i-1]&lt;-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212A165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data$C3H2O3 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66A6C25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}</w:t>
      </w:r>
    </w:p>
    <w:p w14:paraId="267993AA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}</w:t>
      </w:r>
    </w:p>
    <w:p w14:paraId="2122AC5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}</w:t>
      </w:r>
    </w:p>
    <w:p w14:paraId="4A3B29D3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}</w:t>
      </w:r>
    </w:p>
    <w:p w14:paraId="5AC06CC7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if (length(c(id_C4H6O2))&gt;0 &amp;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&gt;0) {</w:t>
      </w:r>
    </w:p>
    <w:p w14:paraId="2319E21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for(id in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{</w:t>
      </w:r>
    </w:p>
    <w:p w14:paraId="33025C80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if(id %in% c(id_C4H6O2)) {</w:t>
      </w:r>
    </w:p>
    <w:p w14:paraId="7CA3686C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if(is.na(data$C4H6O2 [id])) {</w:t>
      </w:r>
    </w:p>
    <w:p w14:paraId="23E9F3D8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data$C4H6O2 [id+i-1]&lt;-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613C5BA4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data$C4H6O2 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639488EE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}</w:t>
      </w:r>
    </w:p>
    <w:p w14:paraId="5455F0F2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}</w:t>
      </w:r>
    </w:p>
    <w:p w14:paraId="00094FA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}</w:t>
      </w:r>
    </w:p>
    <w:p w14:paraId="0040938E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}</w:t>
      </w:r>
    </w:p>
    <w:p w14:paraId="48696DA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if (length(c(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id_xyl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))&gt;0 &amp;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&gt;0) {</w:t>
      </w:r>
    </w:p>
    <w:p w14:paraId="0FA16B19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for(id in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{</w:t>
      </w:r>
    </w:p>
    <w:p w14:paraId="3E96560E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if(id %in% c(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id_xyl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 {</w:t>
      </w:r>
    </w:p>
    <w:p w14:paraId="287024D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if(is.na(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data$xyl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[id])) {</w:t>
      </w:r>
    </w:p>
    <w:p w14:paraId="7142FA97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data$xyl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[id+i-1]&lt;-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3194578F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data$xyl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22EFE796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}</w:t>
      </w:r>
    </w:p>
    <w:p w14:paraId="689428C7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}</w:t>
      </w:r>
    </w:p>
    <w:p w14:paraId="16ED387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}</w:t>
      </w:r>
    </w:p>
    <w:p w14:paraId="259C8686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}</w:t>
      </w:r>
    </w:p>
    <w:p w14:paraId="00E1933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if (length(c(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id_glu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))&gt;0 &amp;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&gt;0) {</w:t>
      </w:r>
    </w:p>
    <w:p w14:paraId="68D9FC06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for(id in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{</w:t>
      </w:r>
    </w:p>
    <w:p w14:paraId="0DA657D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if(id %in% c(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id_glu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 {</w:t>
      </w:r>
    </w:p>
    <w:p w14:paraId="41856485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if(is.na(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data$glu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[id])) {</w:t>
      </w:r>
    </w:p>
    <w:p w14:paraId="356E14B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data$glu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[id+i-1]&lt;-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5B1E6901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data$glu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38AF3D1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}</w:t>
      </w:r>
    </w:p>
    <w:p w14:paraId="35C8044F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}</w:t>
      </w:r>
    </w:p>
    <w:p w14:paraId="555A19D3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}</w:t>
      </w:r>
    </w:p>
    <w:p w14:paraId="7C9D864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}</w:t>
      </w:r>
    </w:p>
    <w:p w14:paraId="4235F8DC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if (length(c(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id_dM_Na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))&gt;0 &amp; length(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&gt;0) {</w:t>
      </w:r>
    </w:p>
    <w:p w14:paraId="2B98F574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for(id in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id_RT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 {</w:t>
      </w:r>
    </w:p>
    <w:p w14:paraId="260D1B57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if(id %in% c(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id_dM_Na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)) {</w:t>
      </w:r>
    </w:p>
    <w:p w14:paraId="5FDE94EC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if(is.na(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data$dM_Na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[id])) {</w:t>
      </w:r>
    </w:p>
    <w:p w14:paraId="7904040A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data$dM_Na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[id+i-1]&lt;-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2A1BD976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  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data$dM_Na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[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7F4096">
        <w:rPr>
          <w:rFonts w:ascii="Times New Roman" w:eastAsia="楷体" w:hAnsi="Times New Roman" w:cs="Times New Roman"/>
          <w:sz w:val="24"/>
          <w:szCs w:val="24"/>
        </w:rPr>
        <w:t>]&lt;-</w:t>
      </w:r>
      <w:proofErr w:type="spellStart"/>
      <w:r w:rsidRPr="007F4096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</w:p>
    <w:p w14:paraId="09725804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  }</w:t>
      </w:r>
    </w:p>
    <w:p w14:paraId="02A74442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  }</w:t>
      </w:r>
    </w:p>
    <w:p w14:paraId="65F2514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  }</w:t>
      </w:r>
    </w:p>
    <w:p w14:paraId="1C25A8BB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 xml:space="preserve">  }</w:t>
      </w:r>
    </w:p>
    <w:p w14:paraId="6BC6C96D" w14:textId="77777777" w:rsidR="00346958" w:rsidRPr="007F4096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}</w:t>
      </w:r>
    </w:p>
    <w:p w14:paraId="442A3CFB" w14:textId="77777777" w:rsidR="00346958" w:rsidRPr="002648A1" w:rsidRDefault="00346958" w:rsidP="00346958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F4096">
        <w:rPr>
          <w:rFonts w:ascii="Times New Roman" w:eastAsia="楷体" w:hAnsi="Times New Roman" w:cs="Times New Roman"/>
          <w:sz w:val="24"/>
          <w:szCs w:val="24"/>
        </w:rPr>
        <w:t>write.csv(data, " Sample.csv ")</w:t>
      </w:r>
      <w:r w:rsidRPr="002648A1">
        <w:rPr>
          <w:rFonts w:ascii="Times New Roman" w:eastAsia="楷体" w:hAnsi="Times New Roman" w:cs="Times New Roman"/>
          <w:sz w:val="24"/>
          <w:szCs w:val="24"/>
        </w:rPr>
        <w:t xml:space="preserve">  </w:t>
      </w:r>
    </w:p>
    <w:p w14:paraId="23722FB1" w14:textId="77777777" w:rsidR="00346958" w:rsidRPr="002648A1" w:rsidRDefault="00346958" w:rsidP="00346958">
      <w:pPr>
        <w:spacing w:line="360" w:lineRule="auto"/>
        <w:jc w:val="left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648A1">
        <w:rPr>
          <w:rFonts w:ascii="Times New Roman" w:hAnsi="Times New Roman" w:cs="Times New Roman"/>
          <w:b/>
          <w:bCs/>
          <w:color w:val="00B0F0"/>
          <w:sz w:val="24"/>
          <w:szCs w:val="24"/>
        </w:rPr>
        <w:br w:type="page"/>
      </w:r>
    </w:p>
    <w:p w14:paraId="6E9C7037" w14:textId="77777777" w:rsidR="00346958" w:rsidRDefault="00346958" w:rsidP="0034695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148103606"/>
      <w:proofErr w:type="spellStart"/>
      <w:r w:rsidRPr="006E637D">
        <w:rPr>
          <w:rFonts w:ascii="Times New Roman" w:eastAsia="宋体" w:hAnsi="Times New Roman" w:cs="Times New Roman"/>
          <w:b/>
          <w:color w:val="0000CC"/>
          <w:kern w:val="21"/>
          <w:sz w:val="24"/>
          <w:szCs w:val="24"/>
        </w:rPr>
        <w:lastRenderedPageBreak/>
        <w:t>R</w:t>
      </w:r>
      <w:r w:rsidRPr="006E637D">
        <w:rPr>
          <w:rFonts w:ascii="Times New Roman" w:eastAsia="宋体" w:hAnsi="Times New Roman" w:cs="Times New Roman" w:hint="eastAsia"/>
          <w:b/>
          <w:color w:val="0000CC"/>
          <w:kern w:val="21"/>
          <w:sz w:val="24"/>
          <w:szCs w:val="24"/>
        </w:rPr>
        <w:t>S</w:t>
      </w:r>
      <w:r w:rsidRPr="006E637D">
        <w:rPr>
          <w:rFonts w:ascii="Times New Roman" w:eastAsia="宋体" w:hAnsi="Times New Roman" w:cs="Times New Roman"/>
          <w:b/>
          <w:color w:val="0000CC"/>
          <w:kern w:val="21"/>
          <w:sz w:val="24"/>
          <w:szCs w:val="24"/>
        </w:rPr>
        <w:t>cript</w:t>
      </w:r>
      <w:proofErr w:type="spellEnd"/>
      <w:r>
        <w:rPr>
          <w:rFonts w:ascii="Times New Roman" w:eastAsia="宋体" w:hAnsi="Times New Roman" w:cs="Times New Roman"/>
          <w:b/>
          <w:color w:val="0000CC"/>
          <w:kern w:val="21"/>
          <w:sz w:val="24"/>
          <w:szCs w:val="24"/>
        </w:rPr>
        <w:t xml:space="preserve"> </w:t>
      </w:r>
      <w:r w:rsidRPr="006E637D">
        <w:rPr>
          <w:rFonts w:ascii="Times New Roman" w:eastAsia="宋体" w:hAnsi="Times New Roman" w:cs="Times New Roman"/>
          <w:b/>
          <w:color w:val="0000CC"/>
          <w:kern w:val="21"/>
          <w:sz w:val="24"/>
          <w:szCs w:val="24"/>
        </w:rPr>
        <w:t xml:space="preserve">2. </w:t>
      </w:r>
      <w:r w:rsidRPr="002A5CBB">
        <w:rPr>
          <w:rFonts w:ascii="Times New Roman" w:hAnsi="Times New Roman" w:cs="Times New Roman"/>
          <w:b/>
          <w:bCs/>
          <w:sz w:val="24"/>
          <w:szCs w:val="24"/>
        </w:rPr>
        <w:t xml:space="preserve">R Script for assigning the skeleton subtypes to the potential </w:t>
      </w:r>
      <w:proofErr w:type="spellStart"/>
      <w:r w:rsidRPr="00573D3D">
        <w:rPr>
          <w:rFonts w:ascii="Times New Roman" w:hAnsi="Times New Roman" w:cs="Times New Roman"/>
          <w:b/>
          <w:bCs/>
          <w:sz w:val="24"/>
          <w:szCs w:val="24"/>
        </w:rPr>
        <w:t>cycloartane</w:t>
      </w:r>
      <w:proofErr w:type="spellEnd"/>
      <w:r w:rsidRPr="00573D3D">
        <w:rPr>
          <w:rFonts w:ascii="Times New Roman" w:hAnsi="Times New Roman" w:cs="Times New Roman"/>
          <w:b/>
          <w:bCs/>
          <w:sz w:val="24"/>
          <w:szCs w:val="24"/>
        </w:rPr>
        <w:t xml:space="preserve"> triterpenoid</w:t>
      </w:r>
      <w:r w:rsidRPr="002A5CBB">
        <w:rPr>
          <w:rFonts w:ascii="Times New Roman" w:hAnsi="Times New Roman" w:cs="Times New Roman"/>
          <w:b/>
          <w:bCs/>
          <w:sz w:val="24"/>
          <w:szCs w:val="24"/>
        </w:rPr>
        <w:t xml:space="preserve"> features by monitoring specific fragments along MS1 and MS2 spectra on </w:t>
      </w:r>
      <w:proofErr w:type="spellStart"/>
      <w:r w:rsidRPr="002A5CBB">
        <w:rPr>
          <w:rFonts w:ascii="Times New Roman" w:hAnsi="Times New Roman" w:cs="Times New Roman"/>
          <w:b/>
          <w:bCs/>
          <w:sz w:val="24"/>
          <w:szCs w:val="24"/>
        </w:rPr>
        <w:t>mzXML</w:t>
      </w:r>
      <w:proofErr w:type="spellEnd"/>
      <w:r w:rsidRPr="002A5CBB">
        <w:rPr>
          <w:rFonts w:ascii="Times New Roman" w:hAnsi="Times New Roman" w:cs="Times New Roman"/>
          <w:b/>
          <w:bCs/>
          <w:sz w:val="24"/>
          <w:szCs w:val="24"/>
        </w:rPr>
        <w:t xml:space="preserve"> files. </w:t>
      </w:r>
    </w:p>
    <w:p w14:paraId="0289E2CC" w14:textId="77777777" w:rsidR="00346958" w:rsidRPr="004C5E5E" w:rsidRDefault="00346958" w:rsidP="0034695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4"/>
    <w:p w14:paraId="7ECE667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A7A24">
        <w:rPr>
          <w:rFonts w:ascii="Times New Roman" w:hAnsi="Times New Roman" w:cs="Times New Roman"/>
          <w:b/>
          <w:bCs/>
          <w:sz w:val="24"/>
          <w:szCs w:val="24"/>
        </w:rPr>
        <w:t>## Prepare list of precursors and their MS</w:t>
      </w:r>
      <w:r w:rsidRPr="00AA4FF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1A7A24">
        <w:rPr>
          <w:rFonts w:ascii="Times New Roman" w:hAnsi="Times New Roman" w:cs="Times New Roman"/>
          <w:b/>
          <w:bCs/>
          <w:sz w:val="24"/>
          <w:szCs w:val="24"/>
        </w:rPr>
        <w:t xml:space="preserve"> spectra</w:t>
      </w:r>
    </w:p>
    <w:p w14:paraId="4F3E4345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se</w:t>
      </w:r>
      <w:r w:rsidRPr="00086B3E">
        <w:rPr>
          <w:rFonts w:ascii="Times New Roman" w:hAnsi="Times New Roman" w:cs="Times New Roman"/>
          <w:sz w:val="24"/>
          <w:szCs w:val="24"/>
        </w:rPr>
        <w:t>twd</w:t>
      </w:r>
      <w:proofErr w:type="spellEnd"/>
      <w:r w:rsidRPr="00086B3E">
        <w:rPr>
          <w:rFonts w:ascii="Times New Roman" w:hAnsi="Times New Roman" w:cs="Times New Roman"/>
          <w:sz w:val="24"/>
          <w:szCs w:val="24"/>
        </w:rPr>
        <w:t>("E:/DATA/POS-MSMS")</w:t>
      </w:r>
      <w:r w:rsidRPr="001A7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77CAB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MSnbase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")</w:t>
      </w:r>
    </w:p>
    <w:p w14:paraId="0E66745B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xcms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</w:t>
      </w:r>
    </w:p>
    <w:p w14:paraId="0B8A7E6F" w14:textId="77777777" w:rsidR="00346958" w:rsidRPr="00086B3E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readM</w:t>
      </w:r>
      <w:r w:rsidRPr="00086B3E">
        <w:rPr>
          <w:rFonts w:ascii="Times New Roman" w:hAnsi="Times New Roman" w:cs="Times New Roman"/>
          <w:sz w:val="24"/>
          <w:szCs w:val="24"/>
        </w:rPr>
        <w:t>SData</w:t>
      </w:r>
      <w:proofErr w:type="spellEnd"/>
      <w:r w:rsidRPr="00086B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86B3E">
        <w:rPr>
          <w:rFonts w:ascii="Times New Roman" w:hAnsi="Times New Roman" w:cs="Times New Roman"/>
          <w:sz w:val="24"/>
          <w:szCs w:val="24"/>
        </w:rPr>
        <w:t>Sample.MZXML</w:t>
      </w:r>
      <w:proofErr w:type="spellEnd"/>
      <w:r w:rsidRPr="00086B3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86B3E">
        <w:rPr>
          <w:rFonts w:ascii="Times New Roman" w:hAnsi="Times New Roman" w:cs="Times New Roman"/>
          <w:sz w:val="24"/>
          <w:szCs w:val="24"/>
        </w:rPr>
        <w:t>msLevel</w:t>
      </w:r>
      <w:proofErr w:type="spellEnd"/>
      <w:r w:rsidRPr="00086B3E">
        <w:rPr>
          <w:rFonts w:ascii="Times New Roman" w:hAnsi="Times New Roman" w:cs="Times New Roman"/>
          <w:sz w:val="24"/>
          <w:szCs w:val="24"/>
        </w:rPr>
        <w:t xml:space="preserve"> = 2, verbose = FALSE) </w:t>
      </w:r>
    </w:p>
    <w:p w14:paraId="5B2124B7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6B3E">
        <w:rPr>
          <w:rFonts w:ascii="Times New Roman" w:hAnsi="Times New Roman" w:cs="Times New Roman"/>
          <w:sz w:val="24"/>
          <w:szCs w:val="24"/>
        </w:rPr>
        <w:t xml:space="preserve">rawdata1 &lt;- </w:t>
      </w:r>
      <w:proofErr w:type="spellStart"/>
      <w:r w:rsidRPr="00086B3E">
        <w:rPr>
          <w:rFonts w:ascii="Times New Roman" w:hAnsi="Times New Roman" w:cs="Times New Roman"/>
          <w:sz w:val="24"/>
          <w:szCs w:val="24"/>
        </w:rPr>
        <w:t>readMSData</w:t>
      </w:r>
      <w:proofErr w:type="spellEnd"/>
      <w:r w:rsidRPr="00086B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86B3E">
        <w:rPr>
          <w:rFonts w:ascii="Times New Roman" w:hAnsi="Times New Roman" w:cs="Times New Roman"/>
          <w:sz w:val="24"/>
          <w:szCs w:val="24"/>
        </w:rPr>
        <w:t>Sample.MZXML</w:t>
      </w:r>
      <w:proofErr w:type="spellEnd"/>
      <w:r w:rsidRPr="00086B3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86B3E">
        <w:rPr>
          <w:rFonts w:ascii="Times New Roman" w:hAnsi="Times New Roman" w:cs="Times New Roman"/>
          <w:sz w:val="24"/>
          <w:szCs w:val="24"/>
        </w:rPr>
        <w:t>msLevel</w:t>
      </w:r>
      <w:proofErr w:type="spellEnd"/>
      <w:r w:rsidRPr="00086B3E">
        <w:rPr>
          <w:rFonts w:ascii="Times New Roman" w:hAnsi="Times New Roman" w:cs="Times New Roman"/>
          <w:sz w:val="24"/>
          <w:szCs w:val="24"/>
        </w:rPr>
        <w:t xml:space="preserve"> = 1,</w:t>
      </w:r>
      <w:r w:rsidRPr="001A7A24">
        <w:rPr>
          <w:rFonts w:ascii="Times New Roman" w:hAnsi="Times New Roman" w:cs="Times New Roman"/>
          <w:sz w:val="24"/>
          <w:szCs w:val="24"/>
        </w:rPr>
        <w:t xml:space="preserve"> verbose = FALSE) </w:t>
      </w:r>
    </w:p>
    <w:p w14:paraId="218A69C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fData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</w:t>
      </w:r>
    </w:p>
    <w:p w14:paraId="5607F2D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&lt;- rep(NA, 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hd$spectrum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</w:t>
      </w:r>
    </w:p>
    <w:p w14:paraId="09FB36B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int&lt;-rep(NA, 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hd$spectrum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</w:t>
      </w:r>
    </w:p>
    <w:p w14:paraId="056F98F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rt&lt;-rep(NA, 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hd$spectrum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</w:t>
      </w:r>
    </w:p>
    <w:p w14:paraId="254C57A8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in 1:length(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hd$spectrum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)){</w:t>
      </w:r>
    </w:p>
    <w:p w14:paraId="7CCBA1A4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if(rawdata[[i]]@precursorMz&gt;400&amp;ceiling(rawdata[[i]]@precursorMz)%%2 ==0){</w:t>
      </w:r>
    </w:p>
    <w:p w14:paraId="2B051A13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]]@precursorMz</w:t>
      </w:r>
    </w:p>
    <w:p w14:paraId="7DC60A5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int[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]]@precursorIntensity</w:t>
      </w:r>
    </w:p>
    <w:p w14:paraId="31888C38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rt[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]]@rt</w:t>
      </w:r>
    </w:p>
    <w:p w14:paraId="5E7812B0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71DBAE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}</w:t>
      </w:r>
    </w:p>
    <w:p w14:paraId="0E0571B7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hd$Precursor_mz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8223F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hd$int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&lt;-int</w:t>
      </w:r>
    </w:p>
    <w:p w14:paraId="4176772B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hd$rt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&lt;-rt</w:t>
      </w:r>
    </w:p>
    <w:p w14:paraId="78C693DF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&lt;- vector(mode = "list", length = 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</w:t>
      </w:r>
    </w:p>
    <w:p w14:paraId="7523CE64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 &lt;- c(round(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digits = 2))</w:t>
      </w:r>
    </w:p>
    <w:p w14:paraId="79B1C03F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in 1:length(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hd$spectrum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)){</w:t>
      </w:r>
    </w:p>
    <w:p w14:paraId="33291CB6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)]] &lt;- 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)]], list("m/z"=NULL, "int"=NULL))</w:t>
      </w:r>
    </w:p>
    <w:p w14:paraId="4B3F3447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}</w:t>
      </w:r>
    </w:p>
    <w:p w14:paraId="52C5708B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lastRenderedPageBreak/>
        <w:t xml:space="preserve">for(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in 1:length(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hd$spectrum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)){</w:t>
      </w:r>
    </w:p>
    <w:p w14:paraId="7B7B5BC9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 &lt;- 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 rawdata[[i]]@mz[which(rawdata[[i]]@mz&gt;250&amp;rawdata[[i]]@intensity&gt;50)])</w:t>
      </w:r>
    </w:p>
    <w:p w14:paraId="467D1F50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2)]] &lt;- 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2)]], rawdata[[i]]@intensity[which(rawdata[[i]]@mz&gt;250&amp;rawdata[[i]]@intensity&gt;50)])</w:t>
      </w:r>
    </w:p>
    <w:p w14:paraId="49270C1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}</w:t>
      </w:r>
    </w:p>
    <w:p w14:paraId="7A089C6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[!is.na(names(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))]</w:t>
      </w:r>
    </w:p>
    <w:p w14:paraId="3764525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</w:t>
      </w:r>
    </w:p>
    <w:p w14:paraId="1EB88FE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</w:t>
      </w:r>
    </w:p>
    <w:p w14:paraId="29747944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int&lt;-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(int)</w:t>
      </w:r>
    </w:p>
    <w:p w14:paraId="745CE6F6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rt&lt;-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(rt)</w:t>
      </w:r>
    </w:p>
    <w:p w14:paraId="2B157397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&lt;-rep(NA, 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</w:t>
      </w:r>
    </w:p>
    <w:p w14:paraId="71002405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</w:p>
    <w:p w14:paraId="2D72CE8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rt&lt;-array() </w:t>
      </w:r>
    </w:p>
    <w:p w14:paraId="286ABF15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in 1:length(rawdata1)) {</w:t>
      </w:r>
    </w:p>
    <w:p w14:paraId="22314386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rt_i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&lt;-rawdata1[[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]]@rt</w:t>
      </w:r>
    </w:p>
    <w:p w14:paraId="56F83CA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rt&lt;-c(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rt,rt_i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</w:t>
      </w:r>
    </w:p>
    <w:p w14:paraId="0C3CA04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}</w:t>
      </w:r>
    </w:p>
    <w:p w14:paraId="0CDC8434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rt&lt;-rt[-1]</w:t>
      </w:r>
    </w:p>
    <w:p w14:paraId="02C88747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1FA4DB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A7A24">
        <w:rPr>
          <w:rFonts w:ascii="Times New Roman" w:hAnsi="Times New Roman" w:cs="Times New Roman"/>
          <w:b/>
          <w:bCs/>
          <w:sz w:val="24"/>
          <w:szCs w:val="24"/>
        </w:rPr>
        <w:t>## Look for 16,23-diketoshengmanol-type CTs in all spectra</w:t>
      </w:r>
    </w:p>
    <w:p w14:paraId="5A85262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in 1:nrow(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 {</w:t>
      </w:r>
    </w:p>
    <w:p w14:paraId="41166703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id_rt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&lt;-which(abs(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[i,4]-rt)&lt;30) </w:t>
      </w:r>
    </w:p>
    <w:p w14:paraId="137AAFB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for(n in 1:length(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id_rt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 {</w:t>
      </w:r>
    </w:p>
    <w:p w14:paraId="64B2C55B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id&lt;-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id_rt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[n]</w:t>
      </w:r>
    </w:p>
    <w:p w14:paraId="394A2CC5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&lt;-rawdata1[[id]]@mz</w:t>
      </w:r>
    </w:p>
    <w:p w14:paraId="6DA44CF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if(sum(abs(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[i,2]-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)&lt;0.01)&gt;0){</w:t>
      </w:r>
    </w:p>
    <w:p w14:paraId="5328AF6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&lt;-which(abs(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[i,2]-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)&lt;0.01)</w:t>
      </w:r>
    </w:p>
    <w:p w14:paraId="5ADE44B5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id_mz_MH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&lt;-which(abs(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[i,2]+72.0575-mz)&lt;0.01)</w:t>
      </w:r>
    </w:p>
    <w:p w14:paraId="1BFEAD5F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if(length(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)&gt;0&amp;length(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id_mz_MH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)&gt;0){</w:t>
      </w:r>
    </w:p>
    <w:p w14:paraId="144DD248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lastRenderedPageBreak/>
        <w:t xml:space="preserve">        iNT_MH_72&lt;-rawdata1[[id]]@intensity[id_mz]</w:t>
      </w:r>
    </w:p>
    <w:p w14:paraId="0888D38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iNT_MH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&lt;-rawdata1[[id]]@intensity[id_mz_MH]</w:t>
      </w:r>
    </w:p>
    <w:p w14:paraId="04286EF7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if(iNT_MH_72/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iNT_MH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&gt;5){</w:t>
      </w:r>
    </w:p>
    <w:p w14:paraId="1E35A9B0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]&lt;-"D" </w:t>
      </w:r>
    </w:p>
    <w:p w14:paraId="0BBB820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773BA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0374C1C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6F7F9F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7FF279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}</w:t>
      </w:r>
    </w:p>
    <w:p w14:paraId="5B85C98C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</w:p>
    <w:p w14:paraId="3691E58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61FA545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A7A24">
        <w:rPr>
          <w:rFonts w:ascii="Times New Roman" w:hAnsi="Times New Roman" w:cs="Times New Roman"/>
          <w:b/>
          <w:bCs/>
          <w:sz w:val="24"/>
          <w:szCs w:val="24"/>
        </w:rPr>
        <w:t xml:space="preserve">## Look for </w:t>
      </w:r>
      <w:proofErr w:type="spellStart"/>
      <w:r w:rsidRPr="001A7A24">
        <w:rPr>
          <w:rFonts w:ascii="Times New Roman" w:hAnsi="Times New Roman" w:cs="Times New Roman"/>
          <w:b/>
          <w:bCs/>
          <w:sz w:val="24"/>
          <w:szCs w:val="24"/>
        </w:rPr>
        <w:t>cimigenol</w:t>
      </w:r>
      <w:proofErr w:type="spellEnd"/>
      <w:r w:rsidRPr="001A7A24">
        <w:rPr>
          <w:rFonts w:ascii="Times New Roman" w:hAnsi="Times New Roman" w:cs="Times New Roman"/>
          <w:b/>
          <w:bCs/>
          <w:sz w:val="24"/>
          <w:szCs w:val="24"/>
        </w:rPr>
        <w:t xml:space="preserve">-, </w:t>
      </w:r>
      <w:proofErr w:type="spellStart"/>
      <w:r w:rsidRPr="001A7A24">
        <w:rPr>
          <w:rFonts w:ascii="Times New Roman" w:hAnsi="Times New Roman" w:cs="Times New Roman"/>
          <w:b/>
          <w:bCs/>
          <w:sz w:val="24"/>
          <w:szCs w:val="24"/>
        </w:rPr>
        <w:t>hydroshengmanol</w:t>
      </w:r>
      <w:proofErr w:type="spellEnd"/>
      <w:r w:rsidRPr="001A7A24">
        <w:rPr>
          <w:rFonts w:ascii="Times New Roman" w:hAnsi="Times New Roman" w:cs="Times New Roman"/>
          <w:b/>
          <w:bCs/>
          <w:sz w:val="24"/>
          <w:szCs w:val="24"/>
        </w:rPr>
        <w:t xml:space="preserve">-, </w:t>
      </w:r>
      <w:proofErr w:type="spellStart"/>
      <w:r w:rsidRPr="001A7A24">
        <w:rPr>
          <w:rFonts w:ascii="Times New Roman" w:hAnsi="Times New Roman" w:cs="Times New Roman"/>
          <w:b/>
          <w:bCs/>
          <w:sz w:val="24"/>
          <w:szCs w:val="24"/>
        </w:rPr>
        <w:t>shengmanol</w:t>
      </w:r>
      <w:proofErr w:type="spellEnd"/>
      <w:r w:rsidRPr="001A7A24">
        <w:rPr>
          <w:rFonts w:ascii="Times New Roman" w:hAnsi="Times New Roman" w:cs="Times New Roman"/>
          <w:b/>
          <w:bCs/>
          <w:sz w:val="24"/>
          <w:szCs w:val="24"/>
        </w:rPr>
        <w:t xml:space="preserve">- and </w:t>
      </w:r>
      <w:proofErr w:type="spellStart"/>
      <w:r w:rsidRPr="001A7A24">
        <w:rPr>
          <w:rFonts w:ascii="Times New Roman" w:hAnsi="Times New Roman" w:cs="Times New Roman"/>
          <w:b/>
          <w:bCs/>
          <w:sz w:val="24"/>
          <w:szCs w:val="24"/>
        </w:rPr>
        <w:t>cimiracerol</w:t>
      </w:r>
      <w:proofErr w:type="spellEnd"/>
      <w:r w:rsidRPr="001A7A24">
        <w:rPr>
          <w:rFonts w:ascii="Times New Roman" w:hAnsi="Times New Roman" w:cs="Times New Roman"/>
          <w:b/>
          <w:bCs/>
          <w:sz w:val="24"/>
          <w:szCs w:val="24"/>
        </w:rPr>
        <w:t>-type CTs in all spectra</w:t>
      </w:r>
    </w:p>
    <w:p w14:paraId="5713FC24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in 1:length(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 {</w:t>
      </w:r>
    </w:p>
    <w:p w14:paraId="34BCD42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id132.0768 &lt;- which((outer(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 '-') &gt; 132.0668) &amp;</w:t>
      </w:r>
    </w:p>
    <w:p w14:paraId="4B22FB23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        (</w:t>
      </w:r>
      <w:proofErr w:type="gramStart"/>
      <w:r w:rsidRPr="001A7A24">
        <w:rPr>
          <w:rFonts w:ascii="Times New Roman" w:hAnsi="Times New Roman" w:cs="Times New Roman"/>
          <w:sz w:val="24"/>
          <w:szCs w:val="24"/>
        </w:rPr>
        <w:t>outer</w:t>
      </w:r>
      <w:proofErr w:type="gramEnd"/>
      <w:r w:rsidRPr="001A7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 '-') &lt; 132.0868))</w:t>
      </w:r>
    </w:p>
    <w:p w14:paraId="18093EF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id72.0575 &lt;- which((outer(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 '-') &gt; 72.0475) &amp;</w:t>
      </w:r>
    </w:p>
    <w:p w14:paraId="35C0532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       (</w:t>
      </w:r>
      <w:proofErr w:type="gramStart"/>
      <w:r w:rsidRPr="001A7A24">
        <w:rPr>
          <w:rFonts w:ascii="Times New Roman" w:hAnsi="Times New Roman" w:cs="Times New Roman"/>
          <w:sz w:val="24"/>
          <w:szCs w:val="24"/>
        </w:rPr>
        <w:t>outer</w:t>
      </w:r>
      <w:proofErr w:type="gramEnd"/>
      <w:r w:rsidRPr="001A7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 '-') &lt; 72.0675))</w:t>
      </w:r>
    </w:p>
    <w:p w14:paraId="2E41FFF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id_72.0575 &lt;- which((outer(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 '-') &gt; 72.0475) &amp;</w:t>
      </w:r>
    </w:p>
    <w:p w14:paraId="35048A0E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        (</w:t>
      </w:r>
      <w:proofErr w:type="gramStart"/>
      <w:r w:rsidRPr="001A7A24">
        <w:rPr>
          <w:rFonts w:ascii="Times New Roman" w:hAnsi="Times New Roman" w:cs="Times New Roman"/>
          <w:sz w:val="24"/>
          <w:szCs w:val="24"/>
        </w:rPr>
        <w:t>outer</w:t>
      </w:r>
      <w:proofErr w:type="gramEnd"/>
      <w:r w:rsidRPr="001A7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 '-') &lt; 72.0675))</w:t>
      </w:r>
    </w:p>
    <w:p w14:paraId="0A311C3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if(length(id72.0575)&gt;0){</w:t>
      </w:r>
    </w:p>
    <w:p w14:paraId="19136D3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if(length(id132.0768)&gt;0&amp;length(id72.0575)&gt;0){</w:t>
      </w:r>
    </w:p>
    <w:p w14:paraId="1952135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standard&lt;-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2)]][id132.0768]-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2)]][id72.0575]</w:t>
      </w:r>
    </w:p>
    <w:p w14:paraId="7CBD2FE5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if(standard&gt;0){</w:t>
      </w:r>
    </w:p>
    <w:p w14:paraId="00E359FC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]&lt;-"C"</w:t>
      </w:r>
    </w:p>
    <w:p w14:paraId="2CFFBA57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}else{</w:t>
      </w:r>
    </w:p>
    <w:p w14:paraId="699C725F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]&lt;-"AE"</w:t>
      </w:r>
    </w:p>
    <w:p w14:paraId="31DC98E4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id_AE_rt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&lt;-which(abs(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[i,4]-rt)&lt;30)</w:t>
      </w:r>
    </w:p>
    <w:p w14:paraId="76E2340C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for(n in 1:length(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id_AE_rt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)){</w:t>
      </w:r>
    </w:p>
    <w:p w14:paraId="5EF3ACA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id_AE_n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id_AE_rt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[n]</w:t>
      </w:r>
    </w:p>
    <w:p w14:paraId="4533DCC9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&lt;-rawdata1[[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id_AE_n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]]@mz</w:t>
      </w:r>
    </w:p>
    <w:p w14:paraId="71A9DB7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if(sum(abs(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[i,2]-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)&lt;0.01)&gt;0){</w:t>
      </w:r>
    </w:p>
    <w:p w14:paraId="1C564DC3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&lt;-which(abs(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[i,2]-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)&lt;0.01)</w:t>
      </w:r>
    </w:p>
    <w:p w14:paraId="35F1F55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id_mz_21.982&lt;-which(abs(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[i,2]+21.982-mz)&lt;0.01)</w:t>
      </w:r>
    </w:p>
    <w:p w14:paraId="1E5E4A6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id_mz_39.9926&lt;-which(abs(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[i,2]+39.9926-mz)&lt;0.01)</w:t>
      </w:r>
    </w:p>
    <w:p w14:paraId="2259EB13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if(length(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)&gt;0){</w:t>
      </w:r>
    </w:p>
    <w:p w14:paraId="6E9C099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iNT_mz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&lt;-rawdata1[[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id_AE_n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]]@intensity[id_mz]</w:t>
      </w:r>
    </w:p>
    <w:p w14:paraId="732825C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iNT_mz_21.982&lt;-rawdata1[[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id_AE_n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]]@intensity[id_mz_21.982]</w:t>
      </w:r>
    </w:p>
    <w:p w14:paraId="663EAB0B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iNT_mz_39.9926&lt;-rawdata1[[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id_AE_n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]]@intensity[id_mz_39.9926]</w:t>
      </w:r>
    </w:p>
    <w:p w14:paraId="0D34BE29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if(length(id_mz_21.982)&gt;0){</w:t>
      </w:r>
    </w:p>
    <w:p w14:paraId="3B6FD35B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if(iNT_mz_21.982/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iNT_mz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&gt;0.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A7A24">
        <w:rPr>
          <w:rFonts w:ascii="Times New Roman" w:hAnsi="Times New Roman" w:cs="Times New Roman"/>
          <w:sz w:val="24"/>
          <w:szCs w:val="24"/>
        </w:rPr>
        <w:t>){</w:t>
      </w:r>
    </w:p>
    <w:p w14:paraId="4C0C273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]&lt;-"A1"</w:t>
      </w:r>
    </w:p>
    <w:p w14:paraId="09487A8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3C91BDA6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3E256804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if(length(id_mz_39.9926)&gt;0){</w:t>
      </w:r>
    </w:p>
    <w:p w14:paraId="3C142BB5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if(iNT_mz_39.9926/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iNT_mz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&gt;0.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A7A24">
        <w:rPr>
          <w:rFonts w:ascii="Times New Roman" w:hAnsi="Times New Roman" w:cs="Times New Roman"/>
          <w:sz w:val="24"/>
          <w:szCs w:val="24"/>
        </w:rPr>
        <w:t>){</w:t>
      </w:r>
    </w:p>
    <w:p w14:paraId="6CDD98D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]&lt;-"A2" </w:t>
      </w:r>
    </w:p>
    <w:p w14:paraId="0C3C708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5B4D1F8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04E7C70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ACBFAC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E60F2A6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4986EC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7C9E38C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} else{</w:t>
      </w:r>
    </w:p>
    <w:p w14:paraId="172B6D9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]&lt;-"AE"</w:t>
      </w:r>
    </w:p>
    <w:p w14:paraId="7817295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id_AE_rt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&lt;-which(abs(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[i,4]-rt)&lt;30)</w:t>
      </w:r>
    </w:p>
    <w:p w14:paraId="2B98F9DE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for(n in 1:length(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id_AE_rt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)){</w:t>
      </w:r>
    </w:p>
    <w:p w14:paraId="26B693C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id_AE_n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id_AE_rt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[n]</w:t>
      </w:r>
    </w:p>
    <w:p w14:paraId="4550739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&lt;-rawdata1[[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id_AE_n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]]@mz</w:t>
      </w:r>
    </w:p>
    <w:p w14:paraId="3A6E4A95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if(sum(abs(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[i,2]-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)&lt;0.01)&gt;0){</w:t>
      </w:r>
    </w:p>
    <w:p w14:paraId="343005DB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&lt;-which(abs(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[i,2]-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)&lt;0.01)</w:t>
      </w:r>
    </w:p>
    <w:p w14:paraId="315D603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id_mz_21.982&lt;-which(abs(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[i,2]+21.982-mz)&lt;0.01)</w:t>
      </w:r>
    </w:p>
    <w:p w14:paraId="6641575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id_mz_39.9926&lt;-which(abs(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[i,2]+39.9926-mz)&lt;0.01)</w:t>
      </w:r>
    </w:p>
    <w:p w14:paraId="73C1001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if(length(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)&gt;0){</w:t>
      </w:r>
    </w:p>
    <w:p w14:paraId="4E2C8D5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iNT_mz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&lt;-rawdata1[[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id_AE_n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]]@intensity[id_mz]</w:t>
      </w:r>
    </w:p>
    <w:p w14:paraId="1E37953B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iNT_mz_21.982&lt;-rawdata1[[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id_AE_n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]]@intensity[id_mz_21.982]</w:t>
      </w:r>
    </w:p>
    <w:p w14:paraId="5564C29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iNT_mz_39.9926&lt;-rawdata1[[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id_AE_n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]]@intensity[id_mz_39.9926]</w:t>
      </w:r>
    </w:p>
    <w:p w14:paraId="158AD42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if(length(id_mz_21.982)&gt;0){</w:t>
      </w:r>
    </w:p>
    <w:p w14:paraId="09F8E0B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if(iNT_mz_21.982/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iNT_mz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&gt;0.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A7A24">
        <w:rPr>
          <w:rFonts w:ascii="Times New Roman" w:hAnsi="Times New Roman" w:cs="Times New Roman"/>
          <w:sz w:val="24"/>
          <w:szCs w:val="24"/>
        </w:rPr>
        <w:t>){</w:t>
      </w:r>
    </w:p>
    <w:p w14:paraId="2BD08C97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]&lt;-"A1"</w:t>
      </w:r>
    </w:p>
    <w:p w14:paraId="7AAE4FB9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0C35685E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F190DF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if(length(id_mz_39.9926)&gt;0){</w:t>
      </w:r>
    </w:p>
    <w:p w14:paraId="094FBA18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if(iNT_mz_39.9926/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iNT_mz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&gt;0.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A7A24">
        <w:rPr>
          <w:rFonts w:ascii="Times New Roman" w:hAnsi="Times New Roman" w:cs="Times New Roman"/>
          <w:sz w:val="24"/>
          <w:szCs w:val="24"/>
        </w:rPr>
        <w:t>){</w:t>
      </w:r>
    </w:p>
    <w:p w14:paraId="52A2E097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]&lt;-"A2" </w:t>
      </w:r>
    </w:p>
    <w:p w14:paraId="4D8EF1B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7FDB28A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B2A91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20CBF55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14BE4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D56013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D38A0C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}else{</w:t>
      </w:r>
    </w:p>
    <w:p w14:paraId="2E63E3B3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if(length(id132.0768)&gt;0&amp;length(id_72.0575)&gt;0){</w:t>
      </w:r>
    </w:p>
    <w:p w14:paraId="49230EB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]&lt;-"B"</w:t>
      </w:r>
    </w:p>
    <w:p w14:paraId="60F931C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F7F703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DCC05C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}</w:t>
      </w:r>
    </w:p>
    <w:p w14:paraId="6705AAE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</w:p>
    <w:p w14:paraId="5F797DE9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2E03D5E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A7A24">
        <w:rPr>
          <w:rFonts w:ascii="Times New Roman" w:hAnsi="Times New Roman" w:cs="Times New Roman"/>
          <w:b/>
          <w:bCs/>
          <w:sz w:val="24"/>
          <w:szCs w:val="24"/>
        </w:rPr>
        <w:t xml:space="preserve">## Look for </w:t>
      </w:r>
      <w:proofErr w:type="spellStart"/>
      <w:r w:rsidRPr="001A7A24">
        <w:rPr>
          <w:rFonts w:ascii="Times New Roman" w:hAnsi="Times New Roman" w:cs="Times New Roman"/>
          <w:b/>
          <w:bCs/>
          <w:sz w:val="24"/>
          <w:szCs w:val="24"/>
        </w:rPr>
        <w:t>acteol</w:t>
      </w:r>
      <w:proofErr w:type="spellEnd"/>
      <w:r w:rsidRPr="001A7A24">
        <w:rPr>
          <w:rFonts w:ascii="Times New Roman" w:hAnsi="Times New Roman" w:cs="Times New Roman"/>
          <w:b/>
          <w:bCs/>
          <w:sz w:val="24"/>
          <w:szCs w:val="24"/>
        </w:rPr>
        <w:t>-type CTs in all spectra</w:t>
      </w:r>
    </w:p>
    <w:p w14:paraId="7F9F244C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in 1:length(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 {</w:t>
      </w:r>
    </w:p>
    <w:p w14:paraId="1740800E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id &lt;- which((outer(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 '-') &gt; 86.0268) &amp;</w:t>
      </w:r>
    </w:p>
    <w:p w14:paraId="207D6A16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gramStart"/>
      <w:r w:rsidRPr="001A7A24">
        <w:rPr>
          <w:rFonts w:ascii="Times New Roman" w:hAnsi="Times New Roman" w:cs="Times New Roman"/>
          <w:sz w:val="24"/>
          <w:szCs w:val="24"/>
        </w:rPr>
        <w:t>outer</w:t>
      </w:r>
      <w:proofErr w:type="gramEnd"/>
      <w:r w:rsidRPr="001A7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 '-') &lt; 86.0468))</w:t>
      </w:r>
    </w:p>
    <w:p w14:paraId="065B8F09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if(length(id)&gt;0) {</w:t>
      </w:r>
    </w:p>
    <w:p w14:paraId="018AF2D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]&lt;-"F"</w:t>
      </w:r>
    </w:p>
    <w:p w14:paraId="4A93AA4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DF937A6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}</w:t>
      </w:r>
    </w:p>
    <w:p w14:paraId="7CD89AEA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</w:p>
    <w:p w14:paraId="1CBC0B6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50D5231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A7A24">
        <w:rPr>
          <w:rFonts w:ascii="Times New Roman" w:hAnsi="Times New Roman" w:cs="Times New Roman"/>
          <w:b/>
          <w:bCs/>
          <w:sz w:val="24"/>
          <w:szCs w:val="24"/>
        </w:rPr>
        <w:t>## Look for anhydro-type CTs in all spectra</w:t>
      </w:r>
    </w:p>
    <w:p w14:paraId="1B17065B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 xml:space="preserve"> in 1:length(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)) {</w:t>
      </w:r>
    </w:p>
    <w:p w14:paraId="5D5BA1E8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id &lt;- which((outer(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 '-') &gt; 56.0526) &amp;</w:t>
      </w:r>
    </w:p>
    <w:p w14:paraId="1F5F1ABF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gramStart"/>
      <w:r w:rsidRPr="001A7A24">
        <w:rPr>
          <w:rFonts w:ascii="Times New Roman" w:hAnsi="Times New Roman" w:cs="Times New Roman"/>
          <w:sz w:val="24"/>
          <w:szCs w:val="24"/>
        </w:rPr>
        <w:t>outer</w:t>
      </w:r>
      <w:proofErr w:type="gramEnd"/>
      <w:r w:rsidRPr="001A7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list_prec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[[c(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 1)]], '-') &lt; 56.0726))</w:t>
      </w:r>
    </w:p>
    <w:p w14:paraId="1E91E695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if(length(id)&gt;0) {</w:t>
      </w:r>
    </w:p>
    <w:p w14:paraId="5E47A9C2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]&lt;-"G"</w:t>
      </w:r>
    </w:p>
    <w:p w14:paraId="7E486A30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B1EB729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}</w:t>
      </w:r>
    </w:p>
    <w:p w14:paraId="24658653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hd$Struc_type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</w:p>
    <w:p w14:paraId="65DEDD3D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</w:t>
      </w:r>
    </w:p>
    <w:p w14:paraId="31DA6B1E" w14:textId="77777777" w:rsidR="00346958" w:rsidRPr="001A7A24" w:rsidRDefault="00346958" w:rsidP="0034695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A24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Struc_type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)</w:t>
      </w:r>
    </w:p>
    <w:p w14:paraId="234C1E57" w14:textId="77777777" w:rsidR="00346958" w:rsidRDefault="00346958" w:rsidP="00346958">
      <w:pPr>
        <w:spacing w:line="360" w:lineRule="auto"/>
        <w:jc w:val="left"/>
        <w:rPr>
          <w:color w:val="00B0F0"/>
          <w:sz w:val="24"/>
          <w:szCs w:val="24"/>
        </w:rPr>
      </w:pPr>
      <w:proofErr w:type="spellStart"/>
      <w:r w:rsidRPr="001A7A24">
        <w:rPr>
          <w:rFonts w:ascii="Times New Roman" w:hAnsi="Times New Roman" w:cs="Times New Roman"/>
          <w:sz w:val="24"/>
          <w:szCs w:val="24"/>
        </w:rPr>
        <w:t>data.</w:t>
      </w:r>
      <w:proofErr w:type="gramStart"/>
      <w:r w:rsidRPr="001A7A2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A7A24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,"E:/DATA/msdata.csv",</w:t>
      </w:r>
      <w:proofErr w:type="spellStart"/>
      <w:r w:rsidRPr="001A7A24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1A7A24">
        <w:rPr>
          <w:rFonts w:ascii="Times New Roman" w:hAnsi="Times New Roman" w:cs="Times New Roman"/>
          <w:sz w:val="24"/>
          <w:szCs w:val="24"/>
        </w:rPr>
        <w:t>=",")</w:t>
      </w:r>
    </w:p>
    <w:p w14:paraId="3A34AB2D" w14:textId="77777777" w:rsidR="00346958" w:rsidRPr="004514D0" w:rsidRDefault="00346958" w:rsidP="00346958">
      <w:pPr>
        <w:spacing w:line="480" w:lineRule="auto"/>
        <w:jc w:val="left"/>
        <w:rPr>
          <w:color w:val="00B0F0"/>
          <w:sz w:val="24"/>
          <w:szCs w:val="24"/>
        </w:rPr>
      </w:pPr>
    </w:p>
    <w:p w14:paraId="7FF8073D" w14:textId="77777777" w:rsidR="00CB0529" w:rsidRPr="00346958" w:rsidRDefault="00CB0529"/>
    <w:sectPr w:rsidR="00CB0529" w:rsidRPr="00346958" w:rsidSect="004514D0">
      <w:pgSz w:w="11906" w:h="16838"/>
      <w:pgMar w:top="1440" w:right="1797" w:bottom="1440" w:left="1797" w:header="851" w:footer="992" w:gutter="0"/>
      <w:lnNumType w:countBy="1" w:restart="continuous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58"/>
    <w:rsid w:val="00024383"/>
    <w:rsid w:val="00055473"/>
    <w:rsid w:val="002E0A41"/>
    <w:rsid w:val="00346958"/>
    <w:rsid w:val="006E3601"/>
    <w:rsid w:val="00A90CD2"/>
    <w:rsid w:val="00C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007DD"/>
  <w15:chartTrackingRefBased/>
  <w15:docId w15:val="{B86BD7D2-9A4D-4F66-8918-F542369D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46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786</Words>
  <Characters>7892</Characters>
  <Application>Microsoft Office Word</Application>
  <DocSecurity>0</DocSecurity>
  <Lines>342</Lines>
  <Paragraphs>324</Paragraphs>
  <ScaleCrop>false</ScaleCrop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婷</dc:creator>
  <cp:keywords/>
  <dc:description/>
  <cp:lastModifiedBy>余 婷</cp:lastModifiedBy>
  <cp:revision>1</cp:revision>
  <dcterms:created xsi:type="dcterms:W3CDTF">2024-02-27T02:15:00Z</dcterms:created>
  <dcterms:modified xsi:type="dcterms:W3CDTF">2024-02-27T02:16:00Z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76d72c6d-be88-4091-829e-3a74c6495887</vt:lpwstr>
  </property>
</Properties>
</file>