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8CA" w:rsidRDefault="00782F20">
      <w:pPr>
        <w:rPr>
          <w:sz w:val="52"/>
          <w:szCs w:val="52"/>
          <w:lang w:val="en-US"/>
        </w:rPr>
      </w:pPr>
      <w:r w:rsidRPr="00782F20">
        <w:rPr>
          <w:sz w:val="52"/>
          <w:szCs w:val="52"/>
          <w:highlight w:val="yellow"/>
          <w:lang w:val="en-US"/>
        </w:rPr>
        <w:t>PSEUDOCODE OF ARMSTRONG NUMBER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BEGIN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DECLARE      integer TEMP</w:t>
      </w:r>
      <w:proofErr w:type="gramStart"/>
      <w:r>
        <w:rPr>
          <w:sz w:val="36"/>
          <w:szCs w:val="36"/>
          <w:lang w:val="en-US"/>
        </w:rPr>
        <w:t>,N</w:t>
      </w:r>
      <w:proofErr w:type="gramEnd"/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DECLARE      Integer REM</w:t>
      </w:r>
      <w:proofErr w:type="gramStart"/>
      <w:r>
        <w:rPr>
          <w:sz w:val="36"/>
          <w:szCs w:val="36"/>
          <w:lang w:val="en-US"/>
        </w:rPr>
        <w:t>,RES</w:t>
      </w:r>
      <w:proofErr w:type="gramEnd"/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DECLARE      TYPE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        “please choose the mode of digit of Armstrong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1-3 digit </w:t>
      </w:r>
      <w:proofErr w:type="gramStart"/>
      <w:r>
        <w:rPr>
          <w:sz w:val="36"/>
          <w:szCs w:val="36"/>
          <w:lang w:val="en-US"/>
        </w:rPr>
        <w:t>number</w:t>
      </w:r>
      <w:proofErr w:type="gramEnd"/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2-4 digit </w:t>
      </w:r>
      <w:proofErr w:type="gramStart"/>
      <w:r>
        <w:rPr>
          <w:sz w:val="36"/>
          <w:szCs w:val="36"/>
          <w:lang w:val="en-US"/>
        </w:rPr>
        <w:t>number</w:t>
      </w:r>
      <w:proofErr w:type="gramEnd"/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             Enter N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         “enter your Armstrong number”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              N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ASSIGN           TEMP=N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RES=0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TYPE=1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WHILE     N&gt;0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ASSIGN    REM=0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RES=REM*REM*REM+RES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ASSIGN N=N/10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END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FALSE 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WHILE N&gt;0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</w:t>
      </w:r>
      <w:proofErr w:type="gramStart"/>
      <w:r>
        <w:rPr>
          <w:sz w:val="36"/>
          <w:szCs w:val="36"/>
          <w:lang w:val="en-US"/>
        </w:rPr>
        <w:t>ASSIGN  REM</w:t>
      </w:r>
      <w:proofErr w:type="gramEnd"/>
      <w:r>
        <w:rPr>
          <w:sz w:val="36"/>
          <w:szCs w:val="36"/>
          <w:lang w:val="en-US"/>
        </w:rPr>
        <w:t>=N%10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RES=REM*REM*REM*REM+RES</w:t>
      </w:r>
    </w:p>
    <w:p w:rsidR="00782F20" w:rsidRDefault="00782F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 w:rsidR="00207840">
        <w:rPr>
          <w:sz w:val="36"/>
          <w:szCs w:val="36"/>
          <w:lang w:val="en-US"/>
        </w:rPr>
        <w:t xml:space="preserve">                                N=N/10</w:t>
      </w:r>
    </w:p>
    <w:p w:rsidR="00207840" w:rsidRDefault="002078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END</w:t>
      </w:r>
    </w:p>
    <w:p w:rsidR="00207840" w:rsidRDefault="002078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END</w:t>
      </w:r>
    </w:p>
    <w:p w:rsidR="00207840" w:rsidRDefault="002078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TEMP=RES</w:t>
      </w:r>
    </w:p>
    <w:p w:rsidR="00207840" w:rsidRDefault="002078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OUTPUT     “The number is Armstrong number”</w:t>
      </w:r>
    </w:p>
    <w:p w:rsidR="00207840" w:rsidRDefault="002078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FALSE              </w:t>
      </w:r>
    </w:p>
    <w:p w:rsidR="00207840" w:rsidRDefault="002078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OUTPUT     “the number is not Armstrong number”</w:t>
      </w:r>
    </w:p>
    <w:p w:rsidR="00207840" w:rsidRDefault="002078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END</w:t>
      </w:r>
    </w:p>
    <w:p w:rsidR="00207840" w:rsidRDefault="0020784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ENDs</w:t>
      </w:r>
      <w:bookmarkStart w:id="0" w:name="_GoBack"/>
      <w:bookmarkEnd w:id="0"/>
    </w:p>
    <w:p w:rsidR="00782F20" w:rsidRPr="00782F20" w:rsidRDefault="00782F20">
      <w:pPr>
        <w:rPr>
          <w:sz w:val="36"/>
          <w:szCs w:val="36"/>
          <w:lang w:val="en-US"/>
        </w:rPr>
      </w:pPr>
    </w:p>
    <w:sectPr w:rsidR="00782F20" w:rsidRPr="0078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F20"/>
    <w:rsid w:val="001E276B"/>
    <w:rsid w:val="00207840"/>
    <w:rsid w:val="005138CA"/>
    <w:rsid w:val="0078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likit</dc:creator>
  <cp:lastModifiedBy>likit</cp:lastModifiedBy>
  <cp:revision>2</cp:revision>
  <dcterms:created xsi:type="dcterms:W3CDTF">2020-12-14T14:51:00Z</dcterms:created>
  <dcterms:modified xsi:type="dcterms:W3CDTF">2020-12-14T14:51:00Z</dcterms:modified>
</cp:coreProperties>
</file>