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F26" w:rsidRPr="00792F26" w:rsidRDefault="001747BB">
      <w:pPr>
        <w:rPr>
          <w:rFonts w:hint="eastAsia"/>
        </w:rPr>
      </w:pPr>
      <w:r>
        <w:rPr>
          <w:rFonts w:hint="eastAsia"/>
        </w:rPr>
        <w:t>用户测试环境下，在对订单</w:t>
      </w:r>
      <w:bookmarkStart w:id="0" w:name="_GoBack"/>
      <w:bookmarkEnd w:id="0"/>
      <w:r w:rsidR="00792F26">
        <w:rPr>
          <w:rFonts w:hint="eastAsia"/>
        </w:rPr>
        <w:t>做改商品操作时发现问题：</w:t>
      </w:r>
    </w:p>
    <w:p w:rsidR="00CB35B7" w:rsidRDefault="009D4E50" w:rsidP="00CB35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="00CB35B7">
        <w:rPr>
          <w:rFonts w:hint="eastAsia"/>
        </w:rPr>
        <w:t>结果文档中</w:t>
      </w:r>
      <w:r>
        <w:rPr>
          <w:rFonts w:hint="eastAsia"/>
        </w:rPr>
        <w:t>出现的</w:t>
      </w:r>
      <w:r w:rsidR="00CB35B7">
        <w:rPr>
          <w:rFonts w:hint="eastAsia"/>
        </w:rPr>
        <w:t>附属产品</w:t>
      </w:r>
      <w:r w:rsidR="00CB35B7">
        <w:t>”</w:t>
      </w:r>
      <w:r w:rsidR="00CB35B7">
        <w:rPr>
          <w:rFonts w:hint="eastAsia"/>
        </w:rPr>
        <w:t>2017</w:t>
      </w:r>
      <w:r w:rsidR="00CB35B7">
        <w:rPr>
          <w:rFonts w:hint="eastAsia"/>
        </w:rPr>
        <w:t>畅享十全十美</w:t>
      </w:r>
      <w:r w:rsidR="00CB35B7">
        <w:t>”</w:t>
      </w:r>
      <w:r w:rsidR="00CB35B7">
        <w:rPr>
          <w:rFonts w:hint="eastAsia"/>
        </w:rPr>
        <w:t>未出现，只有黄金会员</w:t>
      </w:r>
    </w:p>
    <w:p w:rsidR="00CB35B7" w:rsidRDefault="00CB35B7" w:rsidP="00CB35B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D71124" wp14:editId="4C87B5BC">
            <wp:extent cx="5274310" cy="24668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B7" w:rsidRDefault="00CB35B7" w:rsidP="00CB35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功能产品中</w:t>
      </w:r>
      <w:r>
        <w:t>”</w:t>
      </w:r>
      <w:r>
        <w:rPr>
          <w:rFonts w:hint="eastAsia"/>
        </w:rPr>
        <w:t>VoLte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5G</w:t>
      </w:r>
      <w:r>
        <w:rPr>
          <w:rFonts w:hint="eastAsia"/>
        </w:rPr>
        <w:t>上网</w:t>
      </w:r>
      <w:r>
        <w:t>”</w:t>
      </w:r>
      <w:r>
        <w:rPr>
          <w:rFonts w:hint="eastAsia"/>
        </w:rPr>
        <w:t>产品找不到，无法添加</w:t>
      </w:r>
    </w:p>
    <w:p w:rsidR="00792F26" w:rsidRDefault="00792F26" w:rsidP="00792F2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374E2C" wp14:editId="04BA8554">
            <wp:extent cx="5274310" cy="289293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26" w:rsidRDefault="00792F26" w:rsidP="00792F2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14ED40" wp14:editId="6EC5F61E">
            <wp:extent cx="5274310" cy="2623115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26" w:rsidRPr="00CB35B7" w:rsidRDefault="00792F26" w:rsidP="00792F26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792F26" w:rsidRPr="00CB3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A44DE"/>
    <w:multiLevelType w:val="hybridMultilevel"/>
    <w:tmpl w:val="5A38A346"/>
    <w:lvl w:ilvl="0" w:tplc="718EB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A9C"/>
    <w:rsid w:val="001747BB"/>
    <w:rsid w:val="00792F26"/>
    <w:rsid w:val="009D4E50"/>
    <w:rsid w:val="00BD3A9C"/>
    <w:rsid w:val="00CB35B7"/>
    <w:rsid w:val="00FC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5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35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35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5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35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35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</dc:creator>
  <cp:keywords/>
  <dc:description/>
  <cp:lastModifiedBy>ZYS</cp:lastModifiedBy>
  <cp:revision>5</cp:revision>
  <dcterms:created xsi:type="dcterms:W3CDTF">2019-10-28T07:54:00Z</dcterms:created>
  <dcterms:modified xsi:type="dcterms:W3CDTF">2019-10-28T08:10:00Z</dcterms:modified>
</cp:coreProperties>
</file>