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0CE" w:rsidRDefault="00677B61" w:rsidP="00677B61">
      <w:pPr>
        <w:pStyle w:val="1"/>
        <w:rPr>
          <w:rFonts w:hint="eastAsia"/>
        </w:rPr>
      </w:pPr>
      <w:r>
        <w:t>如何调用堆栈实现后序遍历的非递归程序</w:t>
      </w:r>
      <w:r>
        <w:rPr>
          <w:rFonts w:hint="eastAsia"/>
        </w:rPr>
        <w:t>？</w:t>
      </w:r>
      <w:bookmarkStart w:id="0" w:name="_GoBack"/>
      <w:bookmarkEnd w:id="0"/>
    </w:p>
    <w:p w:rsidR="00677B61" w:rsidRDefault="00677B61">
      <w:pPr>
        <w:rPr>
          <w:rFonts w:hint="eastAsia"/>
        </w:rPr>
      </w:pPr>
    </w:p>
    <w:p w:rsidR="00677B61" w:rsidRDefault="00677B61">
      <w:pPr>
        <w:rPr>
          <w:rFonts w:hint="eastAsia"/>
        </w:rPr>
      </w:pPr>
    </w:p>
    <w:p w:rsidR="00677B61" w:rsidRDefault="00677B61" w:rsidP="00677B61">
      <w:pPr>
        <w:pStyle w:val="2"/>
        <w:rPr>
          <w:rFonts w:hint="eastAsia"/>
        </w:rPr>
      </w:pPr>
      <w:proofErr w:type="gramStart"/>
      <w:r>
        <w:rPr>
          <w:rFonts w:hint="eastAsia"/>
        </w:rPr>
        <w:t>回答区</w:t>
      </w:r>
      <w:proofErr w:type="gramEnd"/>
      <w:r>
        <w:rPr>
          <w:rFonts w:hint="eastAsia"/>
        </w:rPr>
        <w:t>的一种答案：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必须注意，这两种老师给的算法，并没有完全模拟递归算法中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的运行情况。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在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中序非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递归算法中，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pop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出一个节点后访问之，然后将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指向其右子节点。但是必须说明的是，在递归算法中实际存在的那个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中，访问了当前节点（</w:t>
      </w:r>
      <w:proofErr w:type="spell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printf</w:t>
      </w:r>
      <w:proofErr w:type="spell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生效）之后并没有弹出参数为这个节点的函数！因为需要再次调用自身（参数为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T-&gt;right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），而且当前函数并未结束。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那为什么这种非完全模拟的算法是正确的呢？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在中序递归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算法中，考虑某时刻某个节点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（也可以看成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一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棵子树），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没有左子树，那么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按照中序遍历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规则这时候应该访问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了。访问完成后，将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Ti-&gt;right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入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。当子树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Ti-&gt;right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遍历完成并返回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这一层函数的时候，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这一层的函数也结尾了，那么需要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pop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出并将控制权交给上一层。在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中序非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递归算法中，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被访问后直接出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，当其右子树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Ti-&gt;right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访问完成后，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本身就不在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里面了，在这时省去了一个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pop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的流程。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类似的，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前序非递归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算法中，在访问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后，将其入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。如果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Ti-&gt;left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为空，则弹出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，并将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Ti-&gt;right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入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。对比递归前序算法，递归前序算法并没有在这时候弹出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，而是在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Ti-&gt;right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遍历完成后返回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这一层时，才弹出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，将控制权交给上一层。也是在这时省去了一个弹出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的流程。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如果想挪动一下</w:t>
      </w:r>
      <w:proofErr w:type="spell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printf</w:t>
      </w:r>
      <w:proofErr w:type="spell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就得到非递归后序遍历算法的话，那是不可能的。因为在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的左，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右子树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遍历完成后，要访问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的时候，这种算法下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已经不在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里面了！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如果想利用堆栈来实现（后序）非递归遍历，可以模拟递归算法中的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Ti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得留在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中。递归算法中的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的，存储了函数的状态，包括参数，返回地址（就是执行到哪一步了）。利用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实现（后序）非递归遍历，</w:t>
      </w:r>
      <w:proofErr w:type="gram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栈</w:t>
      </w:r>
      <w:proofErr w:type="gram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元素需要包括当前节点（函数参数），执行状态（相当于返回地址）。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↓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现在可以随意改</w:t>
      </w:r>
      <w:proofErr w:type="spellStart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printf</w:t>
      </w:r>
      <w:proofErr w:type="spellEnd"/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的位置来实现前，中，后序遍历了</w:t>
      </w:r>
      <w:r w:rsidRPr="00677B61">
        <w:rPr>
          <w:rFonts w:ascii="Arial" w:eastAsia="宋体" w:hAnsi="Arial" w:cs="Arial"/>
          <w:color w:val="666666"/>
          <w:kern w:val="0"/>
          <w:sz w:val="18"/>
          <w:szCs w:val="18"/>
        </w:rPr>
        <w:t>↓</w:t>
      </w:r>
    </w:p>
    <w:p w:rsidR="00677B61" w:rsidRPr="00677B61" w:rsidRDefault="00677B61" w:rsidP="00677B61">
      <w:pPr>
        <w:widowControl/>
        <w:shd w:val="clear" w:color="auto" w:fill="EEEEEE"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enum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State {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start,return_from_left,return_from_right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};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以两次递归调用作为划分，将函数状态划为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3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类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还未递归调用自己，将左子树作为参数递归调用并返回后，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将右子树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作为参数递归调用并返回后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typedef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struct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enum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State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BinTree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T;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}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StackElem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省略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栈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的实现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后序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遍历非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递归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void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PostOrderTraversal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BinTree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BT)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lastRenderedPageBreak/>
        <w:t>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//item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为当前执行的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“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函数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”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信息，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栈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中都是没有执行完的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StackElem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 item={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start,BT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};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Stack S=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CreatStack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MaxSize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while (true){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退出条件：需要返回上层时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栈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为空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if 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){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if 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==start){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当前入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栈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并递归左子树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Push(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S,item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-&gt;left;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=start;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else if 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==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return_from_left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){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当前入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栈</w:t>
      </w:r>
      <w:proofErr w:type="gramEnd"/>
      <w:r w:rsidRPr="00677B61">
        <w:rPr>
          <w:rFonts w:ascii="Consolas" w:eastAsia="宋体" w:hAnsi="Consolas" w:cs="宋体"/>
          <w:kern w:val="0"/>
          <w:sz w:val="24"/>
          <w:szCs w:val="24"/>
        </w:rPr>
        <w:t>并</w:t>
      </w:r>
      <w:proofErr w:type="gramStart"/>
      <w:r w:rsidRPr="00677B61">
        <w:rPr>
          <w:rFonts w:ascii="Consolas" w:eastAsia="宋体" w:hAnsi="Consolas" w:cs="宋体"/>
          <w:kern w:val="0"/>
          <w:sz w:val="24"/>
          <w:szCs w:val="24"/>
        </w:rPr>
        <w:t>递归右子树</w:t>
      </w:r>
      <w:proofErr w:type="gramEnd"/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Push(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S,item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);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-&gt;right;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=start;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else{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//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==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return_from_right</w:t>
      </w:r>
      <w:proofErr w:type="spellEnd"/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printf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("%d",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item.T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-&gt;Data);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 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返回上一层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if (!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IsEmpty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(S)){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    item=Pop(S);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 xml:space="preserve">++;   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else{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    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退出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    break;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 xml:space="preserve">            }   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else{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if (!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IsEmpty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(S)){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item=Pop(S);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</w:t>
      </w:r>
      <w:proofErr w:type="spellStart"/>
      <w:r w:rsidRPr="00677B61">
        <w:rPr>
          <w:rFonts w:ascii="Consolas" w:eastAsia="宋体" w:hAnsi="Consolas" w:cs="宋体"/>
          <w:kern w:val="0"/>
          <w:sz w:val="24"/>
          <w:szCs w:val="24"/>
        </w:rPr>
        <w:t>item.state</w:t>
      </w:r>
      <w:proofErr w:type="spellEnd"/>
      <w:r w:rsidRPr="00677B61">
        <w:rPr>
          <w:rFonts w:ascii="Consolas" w:eastAsia="宋体" w:hAnsi="Consolas" w:cs="宋体"/>
          <w:kern w:val="0"/>
          <w:sz w:val="24"/>
          <w:szCs w:val="24"/>
        </w:rPr>
        <w:t>++;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else{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//</w:t>
      </w:r>
      <w:r w:rsidRPr="00677B61">
        <w:rPr>
          <w:rFonts w:ascii="Consolas" w:eastAsia="宋体" w:hAnsi="Consolas" w:cs="宋体"/>
          <w:kern w:val="0"/>
          <w:sz w:val="24"/>
          <w:szCs w:val="24"/>
        </w:rPr>
        <w:t>退出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    break;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}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         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lastRenderedPageBreak/>
        <w:t xml:space="preserve">    }       </w:t>
      </w:r>
    </w:p>
    <w:p w:rsidR="00677B61" w:rsidRPr="00677B61" w:rsidRDefault="00677B61" w:rsidP="00677B61">
      <w:pPr>
        <w:widowControl/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jc w:val="left"/>
        <w:rPr>
          <w:rFonts w:ascii="Consolas" w:eastAsia="宋体" w:hAnsi="Consolas" w:cs="宋体"/>
          <w:kern w:val="0"/>
          <w:sz w:val="24"/>
          <w:szCs w:val="24"/>
        </w:rPr>
      </w:pPr>
      <w:r w:rsidRPr="00677B61">
        <w:rPr>
          <w:rFonts w:ascii="Consolas" w:eastAsia="宋体" w:hAnsi="Consolas" w:cs="宋体"/>
          <w:kern w:val="0"/>
          <w:sz w:val="24"/>
          <w:szCs w:val="24"/>
        </w:rPr>
        <w:t>}</w:t>
      </w:r>
    </w:p>
    <w:p w:rsidR="00677B61" w:rsidRDefault="00677B61"/>
    <w:sectPr w:rsidR="00677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B61" w:rsidRDefault="00677B61" w:rsidP="00677B61">
      <w:r>
        <w:separator/>
      </w:r>
    </w:p>
  </w:endnote>
  <w:endnote w:type="continuationSeparator" w:id="0">
    <w:p w:rsidR="00677B61" w:rsidRDefault="00677B61" w:rsidP="00677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B61" w:rsidRDefault="00677B61" w:rsidP="00677B61">
      <w:r>
        <w:separator/>
      </w:r>
    </w:p>
  </w:footnote>
  <w:footnote w:type="continuationSeparator" w:id="0">
    <w:p w:rsidR="00677B61" w:rsidRDefault="00677B61" w:rsidP="00677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062"/>
    <w:multiLevelType w:val="multilevel"/>
    <w:tmpl w:val="B44C5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18D"/>
    <w:rsid w:val="00677B61"/>
    <w:rsid w:val="00F330CE"/>
    <w:rsid w:val="00FE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B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pp">
    <w:name w:val="cpp"/>
    <w:basedOn w:val="a0"/>
    <w:rsid w:val="00677B61"/>
  </w:style>
  <w:style w:type="character" w:customStyle="1" w:styleId="1Char">
    <w:name w:val="标题 1 Char"/>
    <w:basedOn w:val="a0"/>
    <w:link w:val="1"/>
    <w:uiPriority w:val="9"/>
    <w:rsid w:val="00677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B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7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7B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B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B6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7B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pp">
    <w:name w:val="cpp"/>
    <w:basedOn w:val="a0"/>
    <w:rsid w:val="00677B61"/>
  </w:style>
  <w:style w:type="character" w:customStyle="1" w:styleId="1Char">
    <w:name w:val="标题 1 Char"/>
    <w:basedOn w:val="a0"/>
    <w:link w:val="1"/>
    <w:uiPriority w:val="9"/>
    <w:rsid w:val="00677B6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7B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7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1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2017-11-12T10:38:00Z</dcterms:created>
  <dcterms:modified xsi:type="dcterms:W3CDTF">2017-11-12T10:39:00Z</dcterms:modified>
</cp:coreProperties>
</file>