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C11F" w14:textId="77777777" w:rsidR="0002732E" w:rsidRDefault="0002732E" w:rsidP="0002732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一拳</w:t>
      </w:r>
      <w:r>
        <w:rPr>
          <w:rFonts w:hint="eastAsia"/>
        </w:rPr>
        <w:t>#</w:t>
      </w:r>
    </w:p>
    <w:p w14:paraId="656FA265" w14:textId="77777777" w:rsidR="0002732E" w:rsidRDefault="0002732E" w:rsidP="0002732E">
      <w:pPr>
        <w:spacing w:before="65" w:after="65"/>
      </w:pPr>
    </w:p>
    <w:p w14:paraId="06B5D842" w14:textId="77777777" w:rsidR="0002732E" w:rsidRDefault="0002732E" w:rsidP="0002732E">
      <w:pPr>
        <w:spacing w:before="65" w:after="65"/>
        <w:jc w:val="center"/>
      </w:pPr>
      <w:r>
        <w:rPr>
          <w:rFonts w:hint="eastAsia"/>
        </w:rPr>
        <w:t>问题：</w:t>
      </w:r>
      <w:r w:rsidRPr="0002732E">
        <w:rPr>
          <w:rFonts w:hint="eastAsia"/>
        </w:rPr>
        <w:t>用什么可以击败一个善良、正直、诚实的人？</w:t>
      </w:r>
    </w:p>
    <w:p w14:paraId="09360E1B" w14:textId="77777777" w:rsidR="0002732E" w:rsidRDefault="0002732E" w:rsidP="0002732E">
      <w:pPr>
        <w:spacing w:before="65" w:after="65"/>
      </w:pPr>
    </w:p>
    <w:p w14:paraId="79C7E923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比如跑得快点？</w:t>
      </w:r>
    </w:p>
    <w:p w14:paraId="0547E0ED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象棋下得好点？</w:t>
      </w:r>
    </w:p>
    <w:p w14:paraId="318C854B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扣球练得好点？</w:t>
      </w:r>
    </w:p>
    <w:p w14:paraId="76E253A0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成本搞得低一点？</w:t>
      </w:r>
    </w:p>
    <w:p w14:paraId="63AF28F8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算法优化得多点？</w:t>
      </w:r>
    </w:p>
    <w:p w14:paraId="51C39812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击败人不是只有这些办法吗？</w:t>
      </w:r>
    </w:p>
    <w:p w14:paraId="57ADCC8B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不管是对善良、正直、诚实的人，还是对不善良、不正直、不诚实的人、击败人不是只有这</w:t>
      </w:r>
      <w:r w:rsidRPr="0002732E">
        <w:rPr>
          <w:rFonts w:eastAsia="点字青花楷" w:hint="eastAsia"/>
        </w:rPr>
        <w:t>一个办法</w:t>
      </w:r>
      <w:r>
        <w:rPr>
          <w:rFonts w:hint="eastAsia"/>
        </w:rPr>
        <w:t>吗？</w:t>
      </w:r>
    </w:p>
    <w:p w14:paraId="418CE0D0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难道你觉得还有什么别的办法？比如什么？</w:t>
      </w:r>
    </w:p>
    <w:p w14:paraId="5499701E" w14:textId="77777777" w:rsidR="0002732E" w:rsidRDefault="0002732E" w:rsidP="0002732E">
      <w:pPr>
        <w:spacing w:before="65" w:after="65"/>
        <w:ind w:firstLine="420"/>
      </w:pPr>
    </w:p>
    <w:p w14:paraId="1D6EFF99" w14:textId="77777777" w:rsidR="0002732E" w:rsidRDefault="0002732E" w:rsidP="0002732E">
      <w:pPr>
        <w:spacing w:before="65" w:after="65"/>
        <w:ind w:firstLine="420"/>
      </w:pPr>
      <w:r>
        <w:rPr>
          <w:rFonts w:hint="eastAsia"/>
        </w:rPr>
        <w:t>正面进攻，实力取胜，</w:t>
      </w:r>
    </w:p>
    <w:p w14:paraId="46505C1C" w14:textId="77777777" w:rsidR="0002732E" w:rsidRDefault="0002732E" w:rsidP="0094003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一视同仁，吾道唯一。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4003C" w14:paraId="2594D68E" w14:textId="77777777" w:rsidTr="0094003C">
        <w:tc>
          <w:tcPr>
            <w:tcW w:w="9740" w:type="dxa"/>
          </w:tcPr>
          <w:p w14:paraId="13EA7B9C" w14:textId="77777777" w:rsidR="0094003C" w:rsidRDefault="0094003C" w:rsidP="0094003C">
            <w:pPr>
              <w:spacing w:before="65" w:after="65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2C95DE" wp14:editId="047E55BF">
                  <wp:extent cx="2762250" cy="2762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7D8FB" w14:textId="289898C7" w:rsidR="00B978C1" w:rsidRDefault="00B978C1" w:rsidP="0002732E">
      <w:pPr>
        <w:spacing w:before="65" w:after="65"/>
      </w:pPr>
    </w:p>
    <w:p w14:paraId="0129DA3F" w14:textId="3438A10D" w:rsidR="005913D4" w:rsidRDefault="005913D4" w:rsidP="005913D4">
      <w:pPr>
        <w:spacing w:before="65" w:after="65"/>
        <w:jc w:val="right"/>
        <w:rPr>
          <w:rFonts w:hint="eastAsia"/>
        </w:rPr>
      </w:pPr>
      <w:r w:rsidRPr="005913D4">
        <w:rPr>
          <w:rFonts w:hint="eastAsia"/>
        </w:rPr>
        <w:t>编辑于</w:t>
      </w:r>
      <w:r w:rsidRPr="005913D4">
        <w:rPr>
          <w:rFonts w:hint="eastAsia"/>
        </w:rPr>
        <w:t xml:space="preserve"> 2022-10-29</w:t>
      </w:r>
    </w:p>
    <w:p w14:paraId="144BF565" w14:textId="77777777" w:rsidR="0094003C" w:rsidRDefault="0094003C" w:rsidP="0094003C">
      <w:pPr>
        <w:spacing w:before="65" w:after="65"/>
        <w:jc w:val="right"/>
      </w:pPr>
      <w:hyperlink r:id="rId5" w:history="1">
        <w:r w:rsidRPr="00DC2880">
          <w:rPr>
            <w:rStyle w:val="aa"/>
            <w:rFonts w:hint="eastAsia"/>
          </w:rPr>
          <w:t>https://www.zhihu.com/answer/2734917738</w:t>
        </w:r>
      </w:hyperlink>
    </w:p>
    <w:p w14:paraId="4111DFDC" w14:textId="77777777" w:rsidR="0094003C" w:rsidRPr="0094003C" w:rsidRDefault="0094003C" w:rsidP="0094003C">
      <w:pPr>
        <w:spacing w:before="65" w:after="65"/>
        <w:rPr>
          <w:rFonts w:hint="eastAsia"/>
        </w:rPr>
      </w:pPr>
    </w:p>
    <w:p w14:paraId="65C5CF4A" w14:textId="77777777" w:rsidR="0094003C" w:rsidRDefault="0094003C" w:rsidP="0094003C">
      <w:pPr>
        <w:spacing w:before="65" w:after="65"/>
      </w:pPr>
      <w:r>
        <w:rPr>
          <w:rFonts w:hint="eastAsia"/>
        </w:rPr>
        <w:t>---</w:t>
      </w:r>
    </w:p>
    <w:p w14:paraId="70AE37F3" w14:textId="77777777" w:rsidR="0094003C" w:rsidRDefault="0094003C" w:rsidP="0094003C">
      <w:pPr>
        <w:spacing w:before="65" w:after="65"/>
      </w:pPr>
    </w:p>
    <w:p w14:paraId="66A55EF5" w14:textId="77777777" w:rsidR="00AA1253" w:rsidRDefault="00AA1253" w:rsidP="0094003C">
      <w:pPr>
        <w:spacing w:before="65" w:after="65"/>
      </w:pPr>
    </w:p>
    <w:p w14:paraId="7138DC9B" w14:textId="77777777" w:rsidR="00AA1253" w:rsidRDefault="00AA1253" w:rsidP="0094003C">
      <w:pPr>
        <w:spacing w:before="65" w:after="65"/>
      </w:pPr>
    </w:p>
    <w:p w14:paraId="2D740CF6" w14:textId="77777777" w:rsidR="00AA1253" w:rsidRDefault="00AA1253" w:rsidP="0094003C">
      <w:pPr>
        <w:spacing w:before="65" w:after="65"/>
      </w:pPr>
    </w:p>
    <w:p w14:paraId="58220D83" w14:textId="77777777" w:rsidR="00AA1253" w:rsidRDefault="00AA1253" w:rsidP="0094003C">
      <w:pPr>
        <w:spacing w:before="65" w:after="65"/>
      </w:pPr>
    </w:p>
    <w:p w14:paraId="2D6D33C2" w14:textId="77777777" w:rsidR="00AA1253" w:rsidRDefault="00AA1253" w:rsidP="0094003C">
      <w:pPr>
        <w:spacing w:before="65" w:after="65"/>
      </w:pPr>
    </w:p>
    <w:p w14:paraId="03E0343B" w14:textId="77777777" w:rsidR="00AA1253" w:rsidRDefault="00AA1253" w:rsidP="0094003C">
      <w:pPr>
        <w:spacing w:before="65" w:after="65"/>
        <w:rPr>
          <w:rFonts w:hint="eastAsia"/>
        </w:rPr>
      </w:pPr>
    </w:p>
    <w:p w14:paraId="4B405FEC" w14:textId="77777777" w:rsidR="00AA1253" w:rsidRDefault="00AA1253" w:rsidP="0094003C">
      <w:pPr>
        <w:spacing w:before="65" w:after="65"/>
      </w:pPr>
    </w:p>
    <w:p w14:paraId="7FACCC2E" w14:textId="77777777" w:rsidR="00AA1253" w:rsidRDefault="00AA1253" w:rsidP="0094003C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2321ECAF" w14:textId="77777777" w:rsidR="00AA1253" w:rsidRDefault="00AA1253" w:rsidP="0094003C">
      <w:pPr>
        <w:spacing w:before="65" w:after="65"/>
      </w:pPr>
    </w:p>
    <w:p w14:paraId="6781C5AC" w14:textId="77777777" w:rsidR="00AF5B3D" w:rsidRDefault="00AA1253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AF5B3D">
        <w:rPr>
          <w:rFonts w:hint="eastAsia"/>
        </w:rPr>
        <w:t>#</w:t>
      </w:r>
      <w:r w:rsidR="00AF5B3D">
        <w:rPr>
          <w:rFonts w:hint="eastAsia"/>
        </w:rPr>
        <w:t>如来神掌</w:t>
      </w:r>
      <w:r w:rsidR="00AF5B3D">
        <w:rPr>
          <w:rFonts w:hint="eastAsia"/>
        </w:rPr>
        <w:t>#</w:t>
      </w:r>
    </w:p>
    <w:p w14:paraId="788937FD" w14:textId="77777777" w:rsidR="00AF5B3D" w:rsidRDefault="00AF5B3D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你更快、更高、更猛，</w:t>
      </w:r>
    </w:p>
    <w:p w14:paraId="4335E350" w14:textId="77777777" w:rsidR="00AF5B3D" w:rsidRDefault="00AF5B3D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堂堂正正地代表世界击败了我，</w:t>
      </w:r>
    </w:p>
    <w:p w14:paraId="055E5E64" w14:textId="77777777" w:rsidR="00AF5B3D" w:rsidRDefault="00AF5B3D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感谢世界让我看到上升的空间和努力的方向。</w:t>
      </w:r>
    </w:p>
    <w:p w14:paraId="1057CC24" w14:textId="77777777" w:rsidR="00AF5B3D" w:rsidRDefault="00AF5B3D" w:rsidP="00AF5B3D">
      <w:pPr>
        <w:spacing w:before="65" w:after="65"/>
        <w:ind w:firstLine="420"/>
      </w:pPr>
    </w:p>
    <w:p w14:paraId="133F4232" w14:textId="77777777" w:rsidR="00AF5B3D" w:rsidRDefault="00AF5B3D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想学，</w:t>
      </w:r>
    </w:p>
    <w:p w14:paraId="7CDB25B8" w14:textId="77777777" w:rsidR="00AA1253" w:rsidRDefault="00AF5B3D" w:rsidP="00AF5B3D">
      <w:pPr>
        <w:spacing w:before="65" w:after="65"/>
        <w:ind w:firstLine="420"/>
      </w:pPr>
      <w:r>
        <w:rPr>
          <w:rFonts w:hint="eastAsia"/>
        </w:rPr>
        <w:t>教我啊。</w:t>
      </w:r>
    </w:p>
    <w:p w14:paraId="7E42EE77" w14:textId="77777777" w:rsidR="00AF5B3D" w:rsidRDefault="00AF5B3D" w:rsidP="00AF5B3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68C3375A" w14:textId="77777777" w:rsidR="00AF5B3D" w:rsidRDefault="00AF5B3D" w:rsidP="00AF5B3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F5B3D">
        <w:rPr>
          <w:rFonts w:hint="eastAsia"/>
        </w:rPr>
        <w:t>你只能在具体的事上打败我，无法在我坚强的人格上摧毁我，如果我被摧毁了，那是我的人格不够坚强。</w:t>
      </w:r>
    </w:p>
    <w:p w14:paraId="242F55BB" w14:textId="77777777" w:rsidR="00AF5B3D" w:rsidRDefault="00AF5B3D" w:rsidP="00AF5B3D">
      <w:pPr>
        <w:spacing w:before="65" w:after="65"/>
        <w:ind w:firstLine="420"/>
      </w:pPr>
      <w:r w:rsidRPr="00AF5B3D">
        <w:rPr>
          <w:rFonts w:hint="eastAsia"/>
        </w:rPr>
        <w:t>被打败很正常啊，不要轻易上升到“摧毁”的高度</w:t>
      </w:r>
    </w:p>
    <w:p w14:paraId="46F8BF33" w14:textId="77777777" w:rsidR="00AF5B3D" w:rsidRDefault="00AF5B3D" w:rsidP="00AF5B3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FCBE051" w14:textId="77777777" w:rsidR="00AF5B3D" w:rsidRDefault="00AF5B3D" w:rsidP="00AF5B3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F5B3D">
        <w:rPr>
          <w:rFonts w:hint="eastAsia"/>
        </w:rPr>
        <w:t>请问琦玉老师，变强的秘诀是什么？</w:t>
      </w:r>
    </w:p>
    <w:p w14:paraId="5B6966A1" w14:textId="77777777" w:rsidR="00AF5B3D" w:rsidRDefault="00AF5B3D" w:rsidP="00AF5B3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F5B3D" w14:paraId="2787AF99" w14:textId="77777777" w:rsidTr="00492724">
        <w:tc>
          <w:tcPr>
            <w:tcW w:w="9740" w:type="dxa"/>
          </w:tcPr>
          <w:p w14:paraId="75931B35" w14:textId="77777777" w:rsidR="00AF5B3D" w:rsidRDefault="00AF5B3D" w:rsidP="00492724">
            <w:pPr>
              <w:spacing w:before="65" w:after="65"/>
              <w:ind w:firstLineChars="300" w:firstLine="660"/>
            </w:pPr>
            <w:r>
              <w:rPr>
                <w:noProof/>
              </w:rPr>
              <w:drawing>
                <wp:inline distT="0" distB="0" distL="0" distR="0" wp14:anchorId="50C7888B" wp14:editId="11CE2D6B">
                  <wp:extent cx="2133600" cy="2133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576D" w14:textId="77777777" w:rsidR="00AF5B3D" w:rsidRDefault="00492724" w:rsidP="0049272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0CEEB815" w14:textId="77777777" w:rsidR="00AF5B3D" w:rsidRPr="0094003C" w:rsidRDefault="0037453C" w:rsidP="00AF5B3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AF5B3D" w:rsidRPr="0094003C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2E"/>
    <w:rsid w:val="0002732E"/>
    <w:rsid w:val="00221033"/>
    <w:rsid w:val="0024250E"/>
    <w:rsid w:val="002B7A25"/>
    <w:rsid w:val="003132B1"/>
    <w:rsid w:val="003342AC"/>
    <w:rsid w:val="0037453C"/>
    <w:rsid w:val="003D3509"/>
    <w:rsid w:val="003D3F8E"/>
    <w:rsid w:val="00492724"/>
    <w:rsid w:val="004E4E23"/>
    <w:rsid w:val="004F2DAB"/>
    <w:rsid w:val="00557323"/>
    <w:rsid w:val="005913D4"/>
    <w:rsid w:val="005E6F19"/>
    <w:rsid w:val="007B3535"/>
    <w:rsid w:val="008429F3"/>
    <w:rsid w:val="00853128"/>
    <w:rsid w:val="009263C7"/>
    <w:rsid w:val="009301E5"/>
    <w:rsid w:val="009347CE"/>
    <w:rsid w:val="0094003C"/>
    <w:rsid w:val="009525AD"/>
    <w:rsid w:val="00955B56"/>
    <w:rsid w:val="00AA1253"/>
    <w:rsid w:val="00AF5B3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FAB8"/>
  <w15:chartTrackingRefBased/>
  <w15:docId w15:val="{C747F0E0-0E89-4B4F-8568-F799B82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003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003C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400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zhihu.com/answer/273491773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2023-04-03T14:18:00Z</cp:lastPrinted>
  <dcterms:created xsi:type="dcterms:W3CDTF">2023-04-03T14:12:00Z</dcterms:created>
  <dcterms:modified xsi:type="dcterms:W3CDTF">2023-04-03T14:21:00Z</dcterms:modified>
</cp:coreProperties>
</file>