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1885" w:rsidRDefault="001E1885" w:rsidP="001E1885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不喜欢我的</w:t>
      </w:r>
      <w:r>
        <w:rPr>
          <w:rFonts w:hint="eastAsia"/>
        </w:rPr>
        <w:t>#</w:t>
      </w:r>
    </w:p>
    <w:p w:rsidR="001E1885" w:rsidRDefault="001E1885" w:rsidP="001E1885">
      <w:pPr>
        <w:spacing w:before="130" w:after="130"/>
        <w:ind w:firstLine="540"/>
      </w:pPr>
    </w:p>
    <w:p w:rsidR="001E1885" w:rsidRDefault="001E1885" w:rsidP="001E1885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问题：怎么和不喜欢自己的人相处？</w:t>
      </w:r>
    </w:p>
    <w:p w:rsidR="001E1885" w:rsidRDefault="001E1885" w:rsidP="001E1885">
      <w:pPr>
        <w:spacing w:before="130" w:after="130"/>
        <w:ind w:firstLine="540"/>
      </w:pP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这个问题有一个前置问题——被你认定为不喜欢你的人，是否知道你相信</w:t>
      </w:r>
      <w:r>
        <w:rPr>
          <w:rFonts w:hint="eastAsia"/>
        </w:rPr>
        <w:t>ta</w:t>
      </w:r>
      <w:r>
        <w:rPr>
          <w:rFonts w:hint="eastAsia"/>
        </w:rPr>
        <w:t>不喜欢你？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这可是一个至关重要的问题。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很多时候，认为“对方不喜欢我”是一个错误的解释，而且是一个非常常见的、高发的误解。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人家对你的反应不及你的预期，超过了一定的限度，你如果找不到自己的过失，就容易归因为“</w:t>
      </w:r>
      <w:r>
        <w:rPr>
          <w:rFonts w:hint="eastAsia"/>
        </w:rPr>
        <w:t>ta</w:t>
      </w:r>
      <w:r>
        <w:rPr>
          <w:rFonts w:hint="eastAsia"/>
        </w:rPr>
        <w:t>不喜欢我”。因为“不喜欢”意味着你可能没有错误，而暂时又可以避免你直接认定对方有错误——毕竟不喜欢是一种个人自由，有什么错可言？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于是一旦认定为“对方不喜欢我”，这事就既不必进一步自我反省，也没有向对方索赔追责的必要，就可以画一个方便的、不需要任何后续行动的句号。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其实你主要是看上了“无需任何进一步行动”这个好处，所以潜意识里会有格外强烈的把问题归因为“</w:t>
      </w:r>
      <w:r>
        <w:rPr>
          <w:rFonts w:hint="eastAsia"/>
        </w:rPr>
        <w:t>ta</w:t>
      </w:r>
      <w:r>
        <w:rPr>
          <w:rFonts w:hint="eastAsia"/>
        </w:rPr>
        <w:t>不喜欢我”的冲动。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你确信问题确实是对方不喜欢你吗？还是你只是宁可相信是这个原因而不是你自己有什么东西做错了？这个问题你要先想清楚。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是后者，就会出现一个很微妙的状况，就是你觉得对方不喜欢你，而对方自己却未必如此。你是在和一个“不知道自己不喜欢你”的“不喜欢你”的人在相处。很多时候，对方恰恰是因为你按照这个方式去对待</w:t>
      </w:r>
      <w:r>
        <w:rPr>
          <w:rFonts w:hint="eastAsia"/>
        </w:rPr>
        <w:t>ta</w:t>
      </w:r>
      <w:r>
        <w:rPr>
          <w:rFonts w:hint="eastAsia"/>
        </w:rPr>
        <w:t>，才开始真的不喜欢你的。</w:t>
      </w:r>
    </w:p>
    <w:p w:rsidR="001E1885" w:rsidRDefault="001E1885" w:rsidP="001E1885">
      <w:pPr>
        <w:spacing w:before="130" w:after="130"/>
        <w:ind w:firstLine="540"/>
      </w:pP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现在我们再谈对方的确就是明确的、自发而且自觉的不喜欢你这种情况。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这又分两种版本。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不喜欢你，但认为你还不知道</w:t>
      </w:r>
      <w:r>
        <w:rPr>
          <w:rFonts w:hint="eastAsia"/>
        </w:rPr>
        <w:t>ta</w:t>
      </w:r>
      <w:r>
        <w:rPr>
          <w:rFonts w:hint="eastAsia"/>
        </w:rPr>
        <w:t>不喜欢你，只是你自己有所察觉或怀疑。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在这种情况下，建议你直接当做不知道，让对方自己去纠结。因为你还不知道他的不喜欢，对对方本身是一个举棋不定的机会，这事还不算没有转圜。对方很可能更希望这事态就此打住，保留在你不知情的状态。既然如此，只要它还没有自己发展到曝光，对方自己就会采取种种措施来避免你直接察觉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这样，只要你自己不去暴露“我已经知道了”的“明察秋毫”，你往往也会因为对方的自我克制而不会受到什么实质的影响。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久而久之，对方自己就会发现“不喜欢你”这件事的唯一受害者其实只有辛苦克制的自己，如果不打算揭穿底牌、准备迎接真刀真枪的敌对，就只有无限的自我折磨。这有一定的可能会促使对方自己顿悟，自己解开心结，让这整个事态消弭于无形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当然也有可能对方自己忍耐再三，最后忍耐失败，但即便如此，你也已经享受了一段时间的安宁，并且让对方自食其果了相当长的一段时间，你又吃了什么亏呢？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第二种版本就是对方不喜欢你，而且确认你已经知道</w:t>
      </w:r>
      <w:r>
        <w:rPr>
          <w:rFonts w:hint="eastAsia"/>
        </w:rPr>
        <w:t>ta</w:t>
      </w:r>
      <w:r>
        <w:rPr>
          <w:rFonts w:hint="eastAsia"/>
        </w:rPr>
        <w:t>不喜欢你。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这情况更好办——已知自己的不喜欢已经暴露，对方自然会预期要遭到猛烈的反击和报复或至少相当程度的敌对。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这时候你如果没有敌对到对方预期的程度，对方自己就会发现警戒你的反击是一个过度疲劳的负担。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这会引发两种可能——</w:t>
      </w:r>
    </w:p>
    <w:p w:rsidR="00A22ABB" w:rsidRDefault="001E1885" w:rsidP="001E1885">
      <w:pPr>
        <w:spacing w:before="130" w:after="130"/>
        <w:ind w:firstLine="540"/>
      </w:pPr>
      <w:r>
        <w:rPr>
          <w:rFonts w:hint="eastAsia"/>
        </w:rPr>
        <w:t>第一种，是总在怀疑这是暴风雨之前的宁静，你这是笑里藏刀，导致对方疑神疑鬼，想要先下手为强，一劳永逸的解决掉你，省得自己每天都担心被突袭报复。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对于这种可能性，你要做一些隐蔽的戒备，对方不动则已，动就要抓住。要知道对方这个时候的暗算是对方自己完全自激出来的主动伤害，只要被你逮个正着，你要当众对质，要对方说出个对你出手的立场来，对方将哑口无言——“因为不喜欢被察觉，害怕被报复而抢先出手”这样的攻击理由，是无法被任何人接受的——开玩笑，你自己不喜欢人家，然后自己心虚害怕，这就抢先下死手暗算，这样的人，谁敢跟你沾边？你对任何人都是不可测的风险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一旦被抓住，对方将要面临极大的社会绝境，而且实属自找。这局面你要</w:t>
      </w:r>
      <w:r>
        <w:rPr>
          <w:rFonts w:hint="eastAsia"/>
        </w:rPr>
        <w:t>ta</w:t>
      </w:r>
      <w:r>
        <w:rPr>
          <w:rFonts w:hint="eastAsia"/>
        </w:rPr>
        <w:t>受到天罚，你只需要实话实说即可——你的确没有主动攻击对方，你只是抓住了对方的攻击，你是毫无过错的一方。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如果你要宽恕，你可以列举点自己的“不够妥当的举动引起了你的误解”，就能救对方于水火。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对方从这社会绞首架上被宽恕了一次，要是有良心，自然会理解到这是你的善意，以后自</w:t>
      </w:r>
      <w:r w:rsidR="00A22ABB">
        <w:rPr>
          <w:rFonts w:hint="eastAsia"/>
        </w:rPr>
        <w:t>有</w:t>
      </w:r>
      <w:r>
        <w:rPr>
          <w:rFonts w:hint="eastAsia"/>
        </w:rPr>
        <w:t>打交道的空间。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但也不排除对方确实有严重的社会性缺陷，这次被宽恕后还要来第二次。但这个众人看在眼里，再有第二次，那也算是恶贯满盈、罪有应得了。</w:t>
      </w:r>
    </w:p>
    <w:p w:rsidR="001E1885" w:rsidRDefault="001E1885" w:rsidP="001E1885">
      <w:pPr>
        <w:spacing w:before="130" w:after="130"/>
        <w:ind w:firstLine="540"/>
      </w:pP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第二种，就是你实力优势非常明显，你不出手，对方也不敢主动出手。而对方自己不敢出手却要长期提心吊胆。谁都不是铁打的，时间久了自然扛不住。扛不住的结果是对方自己会先想办法转圜，要和你和解。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但这前提是你自己实力优势明显——例如</w:t>
      </w:r>
      <w:r>
        <w:rPr>
          <w:rFonts w:hint="eastAsia"/>
        </w:rPr>
        <w:t>ta</w:t>
      </w:r>
      <w:r>
        <w:rPr>
          <w:rFonts w:hint="eastAsia"/>
        </w:rPr>
        <w:t>很清楚你和其他一些人有重大利益关联，很多人都不会坐视你受损倒地；例如你本来就有“凶名”在外，绝不是一个会放任明确冒犯不受惩罚的人。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你有这个护盾，对方就得想办法把自己的不喜欢强行下咽。那是对方自己造成的自己的问题，该自己付出成本去解决。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换言之，你的成本不要投入到针对对方上面，而要投入到造福集体、树立自己的“泛威慑”上——例如“当众赞叹志愿军的铮铮铁骨”，抚掌惋惜“我生也晚！青山埋骨，以御外侮，岂不壮哉”——这类慷慨任侠、正气凛然的言行，本身就可以扶正祛邪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但你要平时净是些鸡贼取巧的苟且论、阴阳怪气，这个“福利”你就没有了。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上述所有的对策，没有一条是“主动出击”的，最多就是“严阵以待”。而这个“严阵以待”，其实是不管有没有这样的人存在，也不管这人是谁，你平时就应该常规性的建立的防御体系。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你只是在“安之如常”而已，只是你引以为常的常态，本身就有免疫力了，已经无需再为这类“不喜欢”特别调动能量来修正了。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而这种“不被喜欢也安之如常”，本身就是在尊重对方不喜欢的权利。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不喜欢，这是每个人的权利，不应该为此做任何特殊的反应，你只需要无差别的防范一切非法越界的侵犯，就像平时一样即可。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ta</w:t>
      </w:r>
      <w:r>
        <w:rPr>
          <w:rFonts w:hint="eastAsia"/>
        </w:rPr>
        <w:t>不侵犯，就任由对方自己去消化自己的不喜欢去，那是对方的问题，对方的成本。</w:t>
      </w:r>
    </w:p>
    <w:p w:rsidR="001E1885" w:rsidRDefault="001E1885" w:rsidP="001E1885">
      <w:pPr>
        <w:spacing w:before="130" w:after="130"/>
        <w:ind w:firstLine="540"/>
      </w:pPr>
    </w:p>
    <w:p w:rsidR="005D4742" w:rsidRDefault="005D4742" w:rsidP="005D4742">
      <w:pPr>
        <w:spacing w:before="130" w:after="130"/>
        <w:ind w:firstLine="540"/>
        <w:jc w:val="right"/>
      </w:pPr>
      <w:r w:rsidRPr="005D4742">
        <w:rPr>
          <w:rFonts w:hint="eastAsia"/>
        </w:rPr>
        <w:t>编辑于</w:t>
      </w:r>
      <w:r w:rsidRPr="005D4742">
        <w:rPr>
          <w:rFonts w:hint="eastAsia"/>
        </w:rPr>
        <w:t xml:space="preserve"> 2023-12-04 </w:t>
      </w:r>
    </w:p>
    <w:p w:rsidR="001E1885" w:rsidRDefault="005D4742" w:rsidP="005D4742">
      <w:pPr>
        <w:spacing w:before="130" w:after="130"/>
        <w:ind w:firstLine="540"/>
        <w:jc w:val="right"/>
      </w:pPr>
      <w:hyperlink r:id="rId4" w:history="1">
        <w:r w:rsidRPr="00FF6098">
          <w:rPr>
            <w:rStyle w:val="ae"/>
          </w:rPr>
          <w:t>https://www.zhihu.com/answer/3302521039</w:t>
        </w:r>
      </w:hyperlink>
    </w:p>
    <w:p w:rsidR="001E1885" w:rsidRDefault="001E1885" w:rsidP="001E1885">
      <w:pPr>
        <w:spacing w:before="130" w:after="130"/>
        <w:ind w:firstLine="540"/>
        <w:rPr>
          <w:rFonts w:hint="eastAsia"/>
        </w:rPr>
      </w:pPr>
    </w:p>
    <w:p w:rsidR="001E1885" w:rsidRDefault="001E1885" w:rsidP="001E1885">
      <w:pPr>
        <w:spacing w:before="130" w:after="130"/>
        <w:ind w:firstLine="540"/>
      </w:pPr>
      <w:r>
        <w:t>---</w:t>
      </w: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5D4742" w:rsidRDefault="005D4742" w:rsidP="001E1885">
      <w:pPr>
        <w:spacing w:before="130" w:after="130"/>
        <w:ind w:firstLine="540"/>
      </w:pPr>
    </w:p>
    <w:p w:rsidR="001E1885" w:rsidRDefault="001E1885" w:rsidP="005D4742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E1885" w:rsidRDefault="001E1885" w:rsidP="001E1885">
      <w:pPr>
        <w:spacing w:before="130" w:after="130"/>
        <w:ind w:firstLine="540"/>
      </w:pP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答主，以下引用的地方您漏了一种可能，就是对方安全感过剩，或者压根儿看不起你，不认为你能对他造成伤害。毕竟现在法治社会攻击人是违法的。所以他根本</w:t>
      </w:r>
      <w:r>
        <w:rPr>
          <w:rFonts w:hint="eastAsia"/>
        </w:rPr>
        <w:t xml:space="preserve"> </w:t>
      </w:r>
      <w:r>
        <w:rPr>
          <w:rFonts w:hint="eastAsia"/>
        </w:rPr>
        <w:t>不掩饰对你的不喜欢。也不预期会遭到猛烈的反击和报复。这种怎么办呢？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（我不是杠精，前天刚刚遇到这样的事。很烦恼，请求解答）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“第二种版本就是对方不喜欢你，而且确认你已经知道</w:t>
      </w:r>
      <w:r>
        <w:rPr>
          <w:rFonts w:hint="eastAsia"/>
        </w:rPr>
        <w:t>ta</w:t>
      </w:r>
      <w:r>
        <w:rPr>
          <w:rFonts w:hint="eastAsia"/>
        </w:rPr>
        <w:t>不喜欢你。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这情况更好办——已知自己的不喜欢已经暴露，对方自然会预期要遭到猛烈的反击和报复或至少相当程度的敌对。”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那也是人家的权利，没必要多做什么。你自己东西出得够好，别人不喜欢就得自己憋着。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每个人都要面对“不喜欢组织的摇钱树要怎么办”的问题，这个问题最好是对方的问题。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可是我是学生，学生就算能出成果又怎么成为“组织摇钱树”呢？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且她是当着我和很多人的面对别人说不喜欢我，我很礼貌地跟她表达“你不喜欢我可以，不要在别人那公开说，还当着我的面，这是不尊重人的”她不理，我又说一遍加上一句“你一定要与我为敌吗？”，她说“你算什么？”还把这件事当笑话讲给她小姐妹一起嘲笑我</w:t>
      </w:r>
      <w:r>
        <w:rPr>
          <w:rFonts w:hint="eastAsia"/>
        </w:rPr>
        <w:t>[</w:t>
      </w:r>
      <w:r>
        <w:rPr>
          <w:rFonts w:hint="eastAsia"/>
        </w:rPr>
        <w:t>为难</w:t>
      </w:r>
      <w:r>
        <w:rPr>
          <w:rFonts w:hint="eastAsia"/>
        </w:rPr>
        <w:t>][</w:t>
      </w:r>
      <w:r>
        <w:rPr>
          <w:rFonts w:hint="eastAsia"/>
        </w:rPr>
        <w:t>为难</w:t>
      </w:r>
      <w:r>
        <w:rPr>
          <w:rFonts w:hint="eastAsia"/>
        </w:rPr>
        <w:t>][</w:t>
      </w:r>
      <w:r>
        <w:rPr>
          <w:rFonts w:hint="eastAsia"/>
        </w:rPr>
        <w:t>为难</w:t>
      </w:r>
      <w:r>
        <w:rPr>
          <w:rFonts w:hint="eastAsia"/>
        </w:rPr>
        <w:t>]</w:t>
      </w:r>
      <w:r>
        <w:rPr>
          <w:rFonts w:hint="eastAsia"/>
        </w:rPr>
        <w:t>就在当天我的课本还被偷了，教室没监控，老师也不管。。。。。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A: 1</w:t>
      </w:r>
      <w:r>
        <w:rPr>
          <w:rFonts w:hint="eastAsia"/>
        </w:rPr>
        <w:t>）搞好成绩。</w:t>
      </w:r>
      <w:r>
        <w:rPr>
          <w:rFonts w:hint="eastAsia"/>
        </w:rPr>
        <w:t xml:space="preserve"> </w:t>
      </w:r>
      <w:r>
        <w:rPr>
          <w:rFonts w:hint="eastAsia"/>
        </w:rPr>
        <w:t>你能拿到荣誉，老师就要管。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）搞好自己的朋友圈，朋友自然要义愤填膺。</w:t>
      </w:r>
    </w:p>
    <w:p w:rsidR="001E1885" w:rsidRDefault="001E1885" w:rsidP="005D4742">
      <w:pPr>
        <w:spacing w:before="130" w:after="130"/>
        <w:ind w:firstLine="540"/>
        <w:jc w:val="right"/>
      </w:pPr>
      <w:r>
        <w:t>---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推荐一下《史记·五帝本纪》舜那部分</w:t>
      </w:r>
    </w:p>
    <w:p w:rsidR="001E1885" w:rsidRDefault="001E1885" w:rsidP="00D033B6">
      <w:pPr>
        <w:spacing w:before="130" w:after="130"/>
        <w:ind w:firstLine="540"/>
        <w:jc w:val="right"/>
      </w:pPr>
      <w:r>
        <w:t>---</w:t>
      </w:r>
    </w:p>
    <w:p w:rsidR="00D033B6" w:rsidRDefault="00D033B6" w:rsidP="001E1885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D033B6">
        <w:rPr>
          <w:rFonts w:hint="eastAsia"/>
        </w:rPr>
        <w:t>我很忙，没空纠结你喜不喜欢我。但我知道很多人盼着我好，因为我的存在世界和周围的人更好了。</w:t>
      </w:r>
    </w:p>
    <w:p w:rsidR="00D033B6" w:rsidRDefault="00D033B6" w:rsidP="00D033B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1E1885" w:rsidRDefault="001E1885" w:rsidP="001E188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 w:rsidR="00D033B6">
        <w:t>2025/2/8</w:t>
      </w:r>
    </w:p>
    <w:p w:rsidR="001E1885" w:rsidRDefault="001E1885" w:rsidP="001E1885">
      <w:pPr>
        <w:spacing w:before="130" w:after="130"/>
        <w:ind w:firstLine="540"/>
      </w:pPr>
    </w:p>
    <w:p w:rsidR="00493FFE" w:rsidRDefault="00493FFE">
      <w:pPr>
        <w:spacing w:before="130" w:after="130"/>
        <w:ind w:firstLine="540"/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885"/>
    <w:rsid w:val="000D16EB"/>
    <w:rsid w:val="000E2605"/>
    <w:rsid w:val="001C7069"/>
    <w:rsid w:val="001C712F"/>
    <w:rsid w:val="001E1885"/>
    <w:rsid w:val="003D002B"/>
    <w:rsid w:val="0040567E"/>
    <w:rsid w:val="004426CD"/>
    <w:rsid w:val="00452E4D"/>
    <w:rsid w:val="00493FFE"/>
    <w:rsid w:val="0056104D"/>
    <w:rsid w:val="005D4742"/>
    <w:rsid w:val="00657D60"/>
    <w:rsid w:val="007812DC"/>
    <w:rsid w:val="00804560"/>
    <w:rsid w:val="008113EF"/>
    <w:rsid w:val="008831BC"/>
    <w:rsid w:val="008C78B7"/>
    <w:rsid w:val="00950EFB"/>
    <w:rsid w:val="00987C8A"/>
    <w:rsid w:val="00995C6C"/>
    <w:rsid w:val="00A22ABB"/>
    <w:rsid w:val="00B308A5"/>
    <w:rsid w:val="00B85742"/>
    <w:rsid w:val="00B95A10"/>
    <w:rsid w:val="00BF53F3"/>
    <w:rsid w:val="00C70CA8"/>
    <w:rsid w:val="00D033B6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1606"/>
  <w15:chartTrackingRefBased/>
  <w15:docId w15:val="{7C95BC53-9620-41A3-B233-78B5CBE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1E18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8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885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885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885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885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885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88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8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1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1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188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188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188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188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188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188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1885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88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18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18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18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18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18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18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188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D474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025210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2025-02-07T17:30:00Z</dcterms:created>
  <dcterms:modified xsi:type="dcterms:W3CDTF">2025-02-08T02:37:00Z</dcterms:modified>
</cp:coreProperties>
</file>