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8EC9" w14:textId="77777777" w:rsidR="00EA5CF1" w:rsidRPr="006F3C45" w:rsidRDefault="00EA5CF1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可爱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6F387528" w14:textId="77777777" w:rsidR="00EA5CF1" w:rsidRPr="006F3C45" w:rsidRDefault="00EA5CF1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3F36BF4" w14:textId="77777777" w:rsidR="00EA5CF1" w:rsidRPr="006F3C45" w:rsidRDefault="00003E50" w:rsidP="006F3C45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问题：何谓可爱？</w:t>
      </w:r>
    </w:p>
    <w:p w14:paraId="0C814EBA" w14:textId="77777777" w:rsidR="00EA5CF1" w:rsidRPr="006F3C45" w:rsidRDefault="00EA5CF1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7B5FC4D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什么叫可爱（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lovable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）？</w:t>
      </w:r>
    </w:p>
    <w:p w14:paraId="7B9D01CB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我说点最实在、最俗的。</w:t>
      </w:r>
    </w:p>
    <w:p w14:paraId="515AB132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就是有人爱你，爱得不好，至少不会一翻脸就落得个“罪该万死”的下场。</w:t>
      </w:r>
    </w:p>
    <w:p w14:paraId="1F4CAD19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人都是无知的，笨拙的，无能的，自私的，贪婪的，并不因为爱你，就变得不无知、不无能、不自私、不贪婪了。</w:t>
      </w:r>
    </w:p>
    <w:p w14:paraId="5B995B11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爱你，也只能是以无知、笨拙、无能、自私、贪婪的方式爱你。</w:t>
      </w:r>
    </w:p>
    <w:p w14:paraId="254783DA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与其说那是享受，不如说大部分时候都是折磨。</w:t>
      </w:r>
    </w:p>
    <w:p w14:paraId="439A1285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你在万般痛苦之下，仍能宽恕得了，你就是可爱之人。</w:t>
      </w:r>
    </w:p>
    <w:p w14:paraId="08C5475F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就这么简单。</w:t>
      </w:r>
    </w:p>
    <w:p w14:paraId="134FACD4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能做到的，必有应份的幸福。</w:t>
      </w:r>
    </w:p>
    <w:p w14:paraId="72A60606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但是，你知道领到这份幸福的有多少吗？</w:t>
      </w:r>
    </w:p>
    <w:p w14:paraId="6641F92E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十不存一。</w:t>
      </w:r>
    </w:p>
    <w:p w14:paraId="0C015439" w14:textId="77777777" w:rsidR="00003E50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这不是说十个人中只有一个幸运儿，而是说一个人一生中能明悟这条而免于痛苦的平均时间，大多数不到十分之一。</w:t>
      </w:r>
    </w:p>
    <w:p w14:paraId="2A08C183" w14:textId="77777777" w:rsidR="00A02A5F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明白时，往往已将死了。</w:t>
      </w:r>
    </w:p>
    <w:p w14:paraId="2CF477E9" w14:textId="77777777" w:rsidR="00EA5CF1" w:rsidRPr="006F3C45" w:rsidRDefault="00EA5CF1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一些极为幸运的早悟者争到的余额，都被多得多的一生未悟的人抹平了。</w:t>
      </w:r>
    </w:p>
    <w:p w14:paraId="39A8FDC3" w14:textId="77777777" w:rsidR="00EA5CF1" w:rsidRPr="006F3C45" w:rsidRDefault="00EA5CF1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31BECB2" w14:textId="77777777" w:rsidR="00EA5CF1" w:rsidRPr="006F3C45" w:rsidRDefault="00EA5CF1" w:rsidP="006F3C45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 xml:space="preserve"> 2021-05-15</w:t>
      </w:r>
    </w:p>
    <w:p w14:paraId="01542DC1" w14:textId="77777777" w:rsidR="00A02A5F" w:rsidRPr="006F3C45" w:rsidRDefault="00000000" w:rsidP="006F3C45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A02A5F" w:rsidRPr="006F3C45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https://www.zhihu.com/answer/1814695426</w:t>
        </w:r>
      </w:hyperlink>
    </w:p>
    <w:p w14:paraId="156BE45C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7246D72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B879374" w14:textId="77777777" w:rsidR="00B978C1" w:rsidRPr="006F3C45" w:rsidRDefault="00B978C1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B30B3FE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675CBA6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01277DE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F8D7450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0B3F3C9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29C2DE1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C98CBA2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CC8D6DA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FE7413C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5BE850B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902E691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8E7309E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 w:hint="eastAsia"/>
          <w:sz w:val="23"/>
          <w:szCs w:val="23"/>
        </w:rPr>
      </w:pPr>
    </w:p>
    <w:p w14:paraId="3841155C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33DD3CD8" w14:textId="77777777" w:rsidR="00A02A5F" w:rsidRPr="006F3C45" w:rsidRDefault="00A02A5F" w:rsidP="006F3C45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973FCD1" w14:textId="77777777" w:rsidR="00907165" w:rsidRPr="006F3C45" w:rsidRDefault="00A02A5F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907165" w:rsidRPr="006F3C45">
        <w:rPr>
          <w:rFonts w:ascii="HarmonyOS Sans Light" w:eastAsia="字家玲珑锐楷" w:hAnsi="HarmonyOS Sans Light" w:hint="eastAsia"/>
          <w:sz w:val="23"/>
          <w:szCs w:val="23"/>
        </w:rPr>
        <w:t>这就是原谅是人的义务的原因。</w:t>
      </w:r>
    </w:p>
    <w:p w14:paraId="01B6A94F" w14:textId="77777777" w:rsidR="00907165" w:rsidRPr="006F3C45" w:rsidRDefault="00907165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不完美的人注定无法给出完美的有益无害的爱，不能原谅任何爱的伤害的人，实质上等于拒绝一切爱。</w:t>
      </w:r>
    </w:p>
    <w:p w14:paraId="5789E4D5" w14:textId="77777777" w:rsidR="00907165" w:rsidRPr="006F3C45" w:rsidRDefault="00907165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越是能原谅痛苦的人，给别人设下的爱自己的门槛越低，自然也就越容易被爱。</w:t>
      </w:r>
    </w:p>
    <w:p w14:paraId="601CB4DE" w14:textId="77777777" w:rsidR="00A02A5F" w:rsidRPr="006F3C45" w:rsidRDefault="00907165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原谅是为了自己能心无芥蒂地爱人，为了人能心无芥蒂地爱我啊。</w:t>
      </w:r>
    </w:p>
    <w:p w14:paraId="4853924C" w14:textId="77777777" w:rsidR="006160B6" w:rsidRPr="006F3C45" w:rsidRDefault="00000000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hyperlink r:id="rId5" w:history="1">
        <w:r w:rsidR="006160B6" w:rsidRPr="006F3C45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https://www.zhihu.com/answer/1699737693</w:t>
        </w:r>
      </w:hyperlink>
      <w:r w:rsidR="006160B6" w:rsidRPr="006F3C45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6160B6" w:rsidRPr="006F3C4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6160B6" w:rsidRPr="006F3C45">
        <w:rPr>
          <w:rFonts w:ascii="HarmonyOS Sans Light" w:eastAsia="字家玲珑锐楷" w:hAnsi="HarmonyOS Sans Light" w:hint="eastAsia"/>
          <w:sz w:val="23"/>
          <w:szCs w:val="23"/>
        </w:rPr>
        <w:t>原谅</w:t>
      </w:r>
      <w:r w:rsidR="006160B6" w:rsidRPr="006F3C4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6160B6" w:rsidRPr="006F3C45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49204BCB" w14:textId="77777777" w:rsidR="006160B6" w:rsidRPr="006F3C45" w:rsidRDefault="006160B6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770890F2" w14:textId="77777777" w:rsidR="005A2CD4" w:rsidRPr="006F3C45" w:rsidRDefault="005A2CD4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答案能看懂，但是还不能指导行动。答主是否愿意再渡一程？</w:t>
      </w:r>
    </w:p>
    <w:p w14:paraId="1EAD8AD4" w14:textId="77777777" w:rsidR="006160B6" w:rsidRPr="006F3C45" w:rsidRDefault="005A2CD4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现在您答案的内容都是抽象的、形而上的。如果我们回到真实世界，例如《死亡诗社》的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Neil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该如何处理父亲的爱，是应否定其爱的名义，还是原谅其爱的扭曲。</w:t>
      </w:r>
    </w:p>
    <w:p w14:paraId="02B3A4B0" w14:textId="77777777" w:rsidR="005A2CD4" w:rsidRPr="006F3C45" w:rsidRDefault="005A2CD4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那要看我全部的答案。</w:t>
      </w:r>
    </w:p>
    <w:p w14:paraId="40C193DB" w14:textId="77777777" w:rsidR="005A2CD4" w:rsidRPr="006F3C45" w:rsidRDefault="005A2CD4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其实那个总和也还不够回答这个问题。</w:t>
      </w:r>
    </w:p>
    <w:p w14:paraId="5D5220EF" w14:textId="77777777" w:rsidR="005A2CD4" w:rsidRPr="006F3C45" w:rsidRDefault="00715D48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32C662A4" w14:textId="77777777" w:rsidR="005A2CD4" w:rsidRPr="006F3C45" w:rsidRDefault="00715D48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hyperlink r:id="rId6" w:history="1">
        <w:r w:rsidRPr="006F3C45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https://www.zhihu.com/answer/1777236786</w:t>
        </w:r>
      </w:hyperlink>
      <w:r w:rsidRPr="006F3C45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永远忐忑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7FC3040B" w14:textId="77777777" w:rsidR="00715D48" w:rsidRPr="006F3C45" w:rsidRDefault="00715D48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结合起来看，有奇效</w:t>
      </w:r>
    </w:p>
    <w:p w14:paraId="777F0B5C" w14:textId="77777777" w:rsidR="00737B5C" w:rsidRPr="006F3C45" w:rsidRDefault="00737B5C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FE3C1E1" w14:textId="77777777" w:rsidR="00737B5C" w:rsidRPr="006F3C45" w:rsidRDefault="00737B5C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您好，“一些极为幸运的早悟者争到的余额，都被多得多的一生未悟的人抹平了。”这句话背后的意思是不是天下人能悟出的这件事的总时长是固定的？我大概能理解这种感觉，但是不知道具体的原因是为什么，希望老师解答。</w:t>
      </w:r>
    </w:p>
    <w:p w14:paraId="3F91BF83" w14:textId="77777777" w:rsidR="00737B5C" w:rsidRPr="006F3C45" w:rsidRDefault="0028259E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不是，只是概括一下实情而已。</w:t>
      </w:r>
    </w:p>
    <w:p w14:paraId="556CD835" w14:textId="77777777" w:rsidR="0028259E" w:rsidRPr="006F3C45" w:rsidRDefault="0028259E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F3C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BAF5E5E" w14:textId="77777777" w:rsidR="0028259E" w:rsidRPr="006F3C45" w:rsidRDefault="0028259E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劝人大度天打雷劈？？？？</w:t>
      </w:r>
    </w:p>
    <w:p w14:paraId="21C41251" w14:textId="77777777" w:rsidR="0028259E" w:rsidRPr="006F3C45" w:rsidRDefault="0028259E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劝人记仇，断子绝孙。</w:t>
      </w:r>
    </w:p>
    <w:p w14:paraId="79FF82EA" w14:textId="77777777" w:rsidR="0028259E" w:rsidRPr="006F3C45" w:rsidRDefault="0028259E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F3C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A4E54E0" w14:textId="77777777" w:rsidR="0028259E" w:rsidRPr="006F3C45" w:rsidRDefault="0063056D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没有人类能爱你爱得不该死，理解成：人都是必死无疑的，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给你的爱是必然随着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和你的死亡而消失的，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永不可能给你永恒之爱；而你要能接受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的爱的“好”和“不好”（相对你自己而言的），要能看到这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之爱的光芒和被光芒照亮的荆棘，这样的你就是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lovable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0A1AF79C" w14:textId="77777777" w:rsidR="00244A92" w:rsidRPr="006F3C45" w:rsidRDefault="00244A92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不。</w:t>
      </w:r>
    </w:p>
    <w:p w14:paraId="4799D42B" w14:textId="77777777" w:rsidR="00244A92" w:rsidRPr="006F3C45" w:rsidRDefault="00244A92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是对方爱你，不意味着一定给你的感受就全是快乐。</w:t>
      </w:r>
    </w:p>
    <w:p w14:paraId="736D4DCF" w14:textId="77777777" w:rsidR="0063056D" w:rsidRPr="006F3C45" w:rsidRDefault="00244A92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一样有种种痛苦怨恨。</w:t>
      </w:r>
    </w:p>
    <w:p w14:paraId="434EF662" w14:textId="77777777" w:rsidR="0063056D" w:rsidRPr="006F3C45" w:rsidRDefault="00244A92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F3C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74EF4ED" w14:textId="77777777" w:rsidR="00244A92" w:rsidRPr="006F3C45" w:rsidRDefault="00244A92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为什么是到这一条的人反而能够免于更多的痛苦呢，是因为若此人可爱，他周围的人也会因为他的可爱而回馈他同样的可爱吗？</w:t>
      </w:r>
    </w:p>
    <w:p w14:paraId="3B171472" w14:textId="77777777" w:rsidR="00244A92" w:rsidRPr="006F3C45" w:rsidRDefault="00244A92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人都有爱欲，这是天生的。</w:t>
      </w:r>
    </w:p>
    <w:p w14:paraId="7F7825EA" w14:textId="77777777" w:rsidR="00244A92" w:rsidRPr="006F3C45" w:rsidRDefault="00244A92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是对不可爱之人的疑惧，让人不敢轻易去爱。</w:t>
      </w:r>
    </w:p>
    <w:p w14:paraId="3F536D4E" w14:textId="77777777" w:rsidR="00244A92" w:rsidRPr="006F3C45" w:rsidRDefault="00244A92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如果你没有让人有这么多顾虑和担忧，当然会有很多人敢爱你。</w:t>
      </w:r>
    </w:p>
    <w:p w14:paraId="7E95275E" w14:textId="77777777" w:rsidR="005A23BC" w:rsidRPr="006F3C45" w:rsidRDefault="005A23BC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F3C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B143FC7" w14:textId="77777777" w:rsidR="00D835E0" w:rsidRPr="006F3C45" w:rsidRDefault="00D835E0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F3C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“可爱”的好处是“有人要”，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但代价是什么？</w:t>
      </w:r>
    </w:p>
    <w:p w14:paraId="12DF8E3C" w14:textId="77777777" w:rsidR="00D835E0" w:rsidRPr="006F3C45" w:rsidRDefault="00D835E0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永久放弃自己的主张权？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</w:p>
    <w:p w14:paraId="25605E94" w14:textId="77777777" w:rsidR="00D835E0" w:rsidRPr="006F3C45" w:rsidRDefault="00D835E0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将来你会越来越多的发现——问题从来不是你够不够可爱，世界上并不缺会这样认为的人，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而是对方够不够可爱——“眼泪汪汪还能咬着牙给对方讲道理的机会，并且认为理所当然”才是可爱的定义。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6F3C45">
        <w:rPr>
          <w:rFonts w:ascii="HarmonyOS Sans Light" w:eastAsia="字家玲珑锐楷" w:hAnsi="HarmonyOS Sans Light" w:hint="eastAsia"/>
          <w:sz w:val="23"/>
          <w:szCs w:val="23"/>
        </w:rPr>
        <w:t>胜过“长得帅”“学习好”“会赚钱”相加再乘以一亿倍。</w:t>
      </w:r>
    </w:p>
    <w:p w14:paraId="7D1911E1" w14:textId="77777777" w:rsidR="00D835E0" w:rsidRPr="006F3C45" w:rsidRDefault="00D835E0" w:rsidP="006F3C45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F3C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5CFD4D5" w14:textId="0EFABFEA" w:rsidR="005A23BC" w:rsidRPr="006F3C45" w:rsidRDefault="005A23BC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F3C45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94036F">
        <w:rPr>
          <w:rFonts w:ascii="HarmonyOS Sans Light" w:eastAsia="字家玲珑锐楷" w:hAnsi="HarmonyOS Sans Light"/>
          <w:sz w:val="23"/>
          <w:szCs w:val="23"/>
        </w:rPr>
        <w:t>2023/8/11</w:t>
      </w:r>
    </w:p>
    <w:p w14:paraId="5124BF07" w14:textId="77777777" w:rsidR="005A23BC" w:rsidRPr="006F3C45" w:rsidRDefault="005A23BC" w:rsidP="006F3C45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5A23BC" w:rsidRPr="006F3C45" w:rsidSect="006F3C4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F1"/>
    <w:rsid w:val="00003E50"/>
    <w:rsid w:val="00221033"/>
    <w:rsid w:val="0024250E"/>
    <w:rsid w:val="00244A92"/>
    <w:rsid w:val="0028259E"/>
    <w:rsid w:val="002B7A25"/>
    <w:rsid w:val="003132B1"/>
    <w:rsid w:val="003D3509"/>
    <w:rsid w:val="003D3F8E"/>
    <w:rsid w:val="00461E80"/>
    <w:rsid w:val="004E3790"/>
    <w:rsid w:val="004E4E23"/>
    <w:rsid w:val="004F2DAB"/>
    <w:rsid w:val="00557323"/>
    <w:rsid w:val="005A23BC"/>
    <w:rsid w:val="005A2CD4"/>
    <w:rsid w:val="005E6F19"/>
    <w:rsid w:val="006160B6"/>
    <w:rsid w:val="0063056D"/>
    <w:rsid w:val="006F3C45"/>
    <w:rsid w:val="00715D48"/>
    <w:rsid w:val="00737B5C"/>
    <w:rsid w:val="008429F3"/>
    <w:rsid w:val="00853128"/>
    <w:rsid w:val="00907165"/>
    <w:rsid w:val="009263C7"/>
    <w:rsid w:val="009301E5"/>
    <w:rsid w:val="009347CE"/>
    <w:rsid w:val="0094036F"/>
    <w:rsid w:val="009525AD"/>
    <w:rsid w:val="00955B56"/>
    <w:rsid w:val="00A02A5F"/>
    <w:rsid w:val="00B22D9E"/>
    <w:rsid w:val="00B978C1"/>
    <w:rsid w:val="00C421F3"/>
    <w:rsid w:val="00C52A8D"/>
    <w:rsid w:val="00C957F0"/>
    <w:rsid w:val="00CE180A"/>
    <w:rsid w:val="00D835E0"/>
    <w:rsid w:val="00E0341E"/>
    <w:rsid w:val="00E512FD"/>
    <w:rsid w:val="00EA5CF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B619"/>
  <w15:chartTrackingRefBased/>
  <w15:docId w15:val="{333FA703-1BCC-4648-8565-E9852FFC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02A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777236786" TargetMode="External"/><Relationship Id="rId5" Type="http://schemas.openxmlformats.org/officeDocument/2006/relationships/hyperlink" Target="https://www.zhihu.com/answer/1699737693" TargetMode="External"/><Relationship Id="rId4" Type="http://schemas.openxmlformats.org/officeDocument/2006/relationships/hyperlink" Target="https://www.zhihu.com/answer/18146954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2023-04-07T13:54:00Z</cp:lastPrinted>
  <dcterms:created xsi:type="dcterms:W3CDTF">2023-01-04T01:27:00Z</dcterms:created>
  <dcterms:modified xsi:type="dcterms:W3CDTF">2023-08-10T20:39:00Z</dcterms:modified>
</cp:coreProperties>
</file>