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EDB4" w14:textId="6370B96C" w:rsidR="00900924" w:rsidRDefault="00900924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善良程度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76865094" w14:textId="43988BED" w:rsidR="000018F0" w:rsidRDefault="000018F0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E3CD73E" w14:textId="04482C5B" w:rsidR="000018F0" w:rsidRDefault="000018F0" w:rsidP="00201B50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过分信任每个人内心都是善良的，长此以往，容易出现什么样的问题？</w:t>
      </w:r>
    </w:p>
    <w:p w14:paraId="1B294E98" w14:textId="77777777" w:rsidR="000018F0" w:rsidRPr="000018F0" w:rsidRDefault="000018F0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AF211DC" w14:textId="77777777" w:rsidR="000018F0" w:rsidRDefault="00900924" w:rsidP="00201B50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以后这个问题啊，这样看——</w:t>
      </w:r>
    </w:p>
    <w:p w14:paraId="1A0C5DA0" w14:textId="77777777" w:rsidR="00300CF4" w:rsidRDefault="00900924" w:rsidP="00201B50">
      <w:pPr>
        <w:spacing w:line="320" w:lineRule="exact"/>
        <w:ind w:firstLine="6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善良程度就像温度。“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0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摄氏度”并不是“啥也没有”，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-273.15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摄氏度才是真正的最低点，</w:t>
      </w:r>
    </w:p>
    <w:p w14:paraId="6899770D" w14:textId="18D0B715" w:rsidR="004A4B43" w:rsidRDefault="00900924" w:rsidP="00201B50">
      <w:pPr>
        <w:spacing w:line="320" w:lineRule="exact"/>
        <w:ind w:firstLine="6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但是你遇不到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-273.15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度。</w:t>
      </w:r>
    </w:p>
    <w:p w14:paraId="59BEFE7D" w14:textId="77777777" w:rsidR="004A4B43" w:rsidRDefault="00900924" w:rsidP="00201B50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所以，“绝对不善良”的人是不存在的。</w:t>
      </w:r>
    </w:p>
    <w:p w14:paraId="2970FEBE" w14:textId="62791246" w:rsidR="00BD7584" w:rsidRDefault="00900924" w:rsidP="00201B50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所以，你再怎么相信“每个人的</w:t>
      </w:r>
      <w:r w:rsidR="00BD7584">
        <w:rPr>
          <w:rFonts w:ascii="字家玲珑锐楷" w:eastAsia="字家玲珑锐楷" w:hAnsi="字家玲珑锐楷" w:hint="eastAsia"/>
          <w:sz w:val="21"/>
          <w:szCs w:val="21"/>
        </w:rPr>
        <w:t>内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心都是善良的”，都不可能是错的，也不可能“过分”。</w:t>
      </w:r>
    </w:p>
    <w:p w14:paraId="5E737751" w14:textId="77777777" w:rsidR="004A4B43" w:rsidRDefault="004A4B43" w:rsidP="00201B50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3C3AE69" w14:textId="77777777" w:rsidR="004A4B43" w:rsidRDefault="00900924" w:rsidP="00201B50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那么为什么“过度信任每个人是善良的”会成为一个问题？</w:t>
      </w:r>
    </w:p>
    <w:p w14:paraId="27F3C789" w14:textId="77777777" w:rsidR="00300CF4" w:rsidRDefault="00900924" w:rsidP="00201B50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因为有一种</w:t>
      </w:r>
      <w:r w:rsidRPr="004A4B43">
        <w:rPr>
          <w:rFonts w:ascii="点字青花楷" w:eastAsia="点字青花楷" w:hAnsi="HarmonyOS Sans Light" w:hint="eastAsia"/>
          <w:sz w:val="21"/>
          <w:szCs w:val="21"/>
        </w:rPr>
        <w:t>愚蠢的“相信善良观”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——“你相信我是善良的，你就不可以对我设防，你对我设防，你就是不相信我是善良的”。按这种“相信观”，相信善良和不设防要绝对挂钩，越“相信”，你就有诚信上的义务越不设防。你如果设防，你相信别人的善良就是假的、骗人的。</w:t>
      </w:r>
    </w:p>
    <w:p w14:paraId="382B5A51" w14:textId="77777777" w:rsidR="00300CF4" w:rsidRDefault="00900924" w:rsidP="00201B50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呵呵。</w:t>
      </w:r>
    </w:p>
    <w:p w14:paraId="26A7753D" w14:textId="01496EF8" w:rsidR="00300CF4" w:rsidRDefault="00900924" w:rsidP="00201B50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用这种理论来质疑人对自己善良的相信的人，有一个算一个，有多远离多远。你不是完美的神，你是个会喝醉、会冲动、会误解、会误判、会恐惧、会猜疑、会迷茫的人类。你对这一点心知肚明，你却不准别人设防，你这说得过去吗？</w:t>
      </w:r>
    </w:p>
    <w:p w14:paraId="00AF8281" w14:textId="77777777" w:rsidR="003C3CE6" w:rsidRDefault="00900924" w:rsidP="00201B50">
      <w:pPr>
        <w:spacing w:line="320" w:lineRule="exact"/>
        <w:ind w:firstLine="480"/>
        <w:rPr>
          <w:rFonts w:ascii="点字青花楷" w:eastAsia="点字青花楷" w:hAnsi="HarmonyOS Sans Light"/>
          <w:sz w:val="21"/>
          <w:szCs w:val="21"/>
        </w:rPr>
      </w:pPr>
      <w:r w:rsidRPr="003C3CE6">
        <w:rPr>
          <w:rFonts w:ascii="点字青花楷" w:eastAsia="点字青花楷" w:hAnsi="HarmonyOS Sans Light" w:hint="eastAsia"/>
          <w:sz w:val="21"/>
          <w:szCs w:val="21"/>
        </w:rPr>
        <w:t>不允许人对自己设防，是最大的不善良之一。</w:t>
      </w:r>
    </w:p>
    <w:p w14:paraId="70C05EE7" w14:textId="77777777" w:rsidR="003C3CE6" w:rsidRDefault="00900924" w:rsidP="00201B50">
      <w:pPr>
        <w:spacing w:line="320" w:lineRule="exact"/>
        <w:ind w:firstLine="480"/>
        <w:rPr>
          <w:rFonts w:ascii="点字青花楷" w:eastAsia="点字青花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我相信你的善良，第一条就是</w:t>
      </w:r>
      <w:r w:rsidRPr="003C3CE6">
        <w:rPr>
          <w:rFonts w:ascii="点字青花楷" w:eastAsia="点字青花楷" w:hAnsi="HarmonyOS Sans Light" w:hint="eastAsia"/>
          <w:sz w:val="21"/>
          <w:szCs w:val="21"/>
        </w:rPr>
        <w:t>相信你有“能体谅我的设防”这种最基本的善良。</w:t>
      </w:r>
    </w:p>
    <w:p w14:paraId="37C3B328" w14:textId="77777777" w:rsidR="003C3CE6" w:rsidRDefault="00900924" w:rsidP="00201B50">
      <w:pPr>
        <w:spacing w:line="320" w:lineRule="exact"/>
        <w:ind w:firstLine="480"/>
        <w:rPr>
          <w:rFonts w:ascii="点字青花楷" w:eastAsia="点字青花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你如果没有这一条，</w:t>
      </w:r>
      <w:r w:rsidRPr="003C3CE6">
        <w:rPr>
          <w:rFonts w:ascii="点字青花楷" w:eastAsia="点字青花楷" w:hAnsi="HarmonyOS Sans Light" w:hint="eastAsia"/>
          <w:sz w:val="21"/>
          <w:szCs w:val="21"/>
        </w:rPr>
        <w:t>你的善良低于0摄氏度。</w:t>
      </w:r>
    </w:p>
    <w:p w14:paraId="0A59D926" w14:textId="77777777" w:rsidR="003C3CE6" w:rsidRDefault="00900924" w:rsidP="00201B50">
      <w:pPr>
        <w:spacing w:line="320" w:lineRule="exact"/>
        <w:ind w:firstLine="480"/>
        <w:rPr>
          <w:rFonts w:ascii="点字青花楷" w:eastAsia="点字青花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不是绝对没有，但是</w:t>
      </w:r>
      <w:r w:rsidRPr="003C3CE6">
        <w:rPr>
          <w:rFonts w:ascii="点字青花楷" w:eastAsia="点字青花楷" w:hAnsi="HarmonyOS Sans Light" w:hint="eastAsia"/>
          <w:sz w:val="21"/>
          <w:szCs w:val="21"/>
        </w:rPr>
        <w:t>不及格。</w:t>
      </w:r>
    </w:p>
    <w:p w14:paraId="596ED4C4" w14:textId="19497A7D" w:rsidR="00A10363" w:rsidRDefault="00900924" w:rsidP="00201B50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因为体谅、尊重和接受别人为了一切可能的安全顾虑而设防，是善良的及格线。人家在自己的权界以内设防，对人家自己更安全，是对你不方便。你的善良如果不能超过“为了对方的安全，可以接受自己在对方权界以内的不方便”这个标准线，那么你的善良不及格。</w:t>
      </w:r>
    </w:p>
    <w:p w14:paraId="57E91E35" w14:textId="77777777" w:rsidR="00A1387D" w:rsidRDefault="00900924" w:rsidP="00201B50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你仍然可能乐于助人、仍然可能信守契约、仍然可能扶危济穷。</w:t>
      </w:r>
    </w:p>
    <w:p w14:paraId="0E13932F" w14:textId="77777777" w:rsidR="00A1387D" w:rsidRDefault="00900924" w:rsidP="00201B50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但是没这一条，你的善良就不及格。</w:t>
      </w:r>
    </w:p>
    <w:p w14:paraId="5A573A8D" w14:textId="77777777" w:rsidR="00EB42A8" w:rsidRDefault="00900924" w:rsidP="00201B50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相信人的善良，从</w:t>
      </w:r>
      <w:r w:rsidRPr="00A1387D">
        <w:rPr>
          <w:rFonts w:ascii="点字青花楷" w:eastAsia="点字青花楷" w:hAnsi="HarmonyOS Sans Light" w:hint="eastAsia"/>
          <w:sz w:val="21"/>
          <w:szCs w:val="21"/>
        </w:rPr>
        <w:t>相信人一定善良到了能尊重你的设防措施开始。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然后该设防就设防，把所有没有善良到这一级、要拿“你相信我的善良就不要对我设防”来说事的人都直接淘汰。</w:t>
      </w:r>
    </w:p>
    <w:p w14:paraId="0CE329D9" w14:textId="6549C6A9" w:rsidR="00A1387D" w:rsidRDefault="00900924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从这条线开始，哪里还有什么“过分相信人的善良”？</w:t>
      </w:r>
    </w:p>
    <w:p w14:paraId="1B0EB608" w14:textId="77777777" w:rsidR="00A1387D" w:rsidRDefault="00A1387D" w:rsidP="00201B50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4C980E1F" w14:textId="770FA680" w:rsidR="00B978C1" w:rsidRDefault="00900924" w:rsidP="00201B50">
      <w:pPr>
        <w:spacing w:line="320" w:lineRule="exact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 xml:space="preserve"> 2021-11-11 12:20</w:t>
      </w:r>
    </w:p>
    <w:p w14:paraId="34486C58" w14:textId="275C6FB4" w:rsidR="00224AD5" w:rsidRPr="00224AD5" w:rsidRDefault="00000000" w:rsidP="00201B50">
      <w:pPr>
        <w:spacing w:line="320" w:lineRule="exact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224AD5"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https://www.zhihu.com/answer/2217379057</w:t>
        </w:r>
      </w:hyperlink>
    </w:p>
    <w:p w14:paraId="328331AB" w14:textId="717E598E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2E00CEF5" w14:textId="173E833E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43D8F4E" w14:textId="58AF7C80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F481A2F" w14:textId="6C215530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5CE03A7" w14:textId="5B6F0930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DC06961" w14:textId="69977A23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33590FD" w14:textId="690838E9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B7C3E59" w14:textId="6870D843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C256CF6" w14:textId="52D2056A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B8647EB" w14:textId="0C57C8BD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EBCB15C" w14:textId="77777777" w:rsidR="00201B50" w:rsidRPr="00201B50" w:rsidRDefault="00201B50" w:rsidP="00201B50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51FBC28D" w14:textId="42638B8A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FED11AF" w14:textId="44CC5DA3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F3101D1" w14:textId="461F9354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2383405" w14:textId="113071BF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A885C45" w14:textId="2C48792B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35D1FA4" w14:textId="5693B92F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C341B69" w14:textId="6AFB1F82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3EF4B5E3" w14:textId="07A414E1" w:rsidR="00366585" w:rsidRDefault="0036658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0DD174E" w14:textId="03CEFE06" w:rsidR="00AE632D" w:rsidRPr="00AE632D" w:rsidRDefault="00AE632D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再善良的人也不是神，被多砍几刀…会死的。这不是意愿问题，而是客观上不可行。</w:t>
      </w:r>
    </w:p>
    <w:p w14:paraId="6CD40385" w14:textId="77777777" w:rsidR="00AE632D" w:rsidRPr="00AE632D" w:rsidRDefault="00AE632D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设防只和阅历以及能力有关：</w:t>
      </w:r>
    </w:p>
    <w:p w14:paraId="39309F79" w14:textId="36F3CDF9" w:rsidR="00AE632D" w:rsidRPr="00AE632D" w:rsidRDefault="00AE632D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善良有阅历的“人”用洞察力提高精准度，识别后权届之内让三分、提醒对方停止某些行为，发现对方并不在乎伤害他人、再采取隔离措施，并且尽量减小自我保护对他人的负面影响、多留点空间给他人存活。另一种做法是，一识别危险信号就闪人，但有时候对方主动找上门不让你走。浑身上下闪烁着莫名的“征服欲、胜负欲”，非常令人厌恶。</w:t>
      </w:r>
    </w:p>
    <w:p w14:paraId="2782F456" w14:textId="65E454CA" w:rsidR="00EF1FA7" w:rsidRDefault="00AE632D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善良的人当然会设防。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们不会预设“陌生人有恶意、刻意伤害自己”，因此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们的设防是中性的，不报复、只是隔离。误伤也是伤，误杀也是杀。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们只是没有自诩为全能之神的傲慢。婴儿最不设防，但显然我们不能说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们是“大圣人”、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们只是无知。充满巨婴的世界不可能是人类文明的顶峰。万事不设防甚至和善良无关，只和阅历浅有关。人们喜欢“单纯”的“弱者”，只是出于对强者力量的本能恐惧。婴儿再恨能拿我们怎样？于是我们预设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善良又何妨？</w:t>
      </w:r>
    </w:p>
    <w:p w14:paraId="4E6009DF" w14:textId="4A833B33" w:rsidR="00AE632D" w:rsidRPr="00AE632D" w:rsidRDefault="00AE632D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善良坦诚的强者天然会遇到更多敌意，喜欢吃老虎的才爱扮猪。</w:t>
      </w:r>
    </w:p>
    <w:p w14:paraId="7FB8C685" w14:textId="77777777" w:rsidR="00AE632D" w:rsidRPr="00AE632D" w:rsidRDefault="00AE632D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人设防，是因为受尽伤害但仍想去爱。</w:t>
      </w:r>
    </w:p>
    <w:p w14:paraId="04DC9196" w14:textId="77777777" w:rsidR="00EF1FA7" w:rsidRDefault="00AE632D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因为别人设防就说别人不善良，逼着别人放弃自我保护，是想干嘛？</w:t>
      </w:r>
    </w:p>
    <w:p w14:paraId="44D7F5A2" w14:textId="4231A039" w:rsidR="00AE632D" w:rsidRPr="00AE632D" w:rsidRDefault="00AE632D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——自己更轻松？侵犯别人更方便？自己算为善还是为恶？</w:t>
      </w:r>
    </w:p>
    <w:p w14:paraId="0923F3C6" w14:textId="77777777" w:rsidR="00EF1FA7" w:rsidRDefault="00AE632D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“不懂事的孩子”能有什么坏心眼呢，只不过是自我中心一点、双标一点罢了。</w:t>
      </w:r>
    </w:p>
    <w:p w14:paraId="3CC1B249" w14:textId="58D864CA" w:rsidR="00AE632D" w:rsidRDefault="00AE632D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们甚至可以瞪着水汪汪的大眼睛，哭诉自己是“被设防”的受害者。</w:t>
      </w:r>
    </w:p>
    <w:p w14:paraId="009F79F8" w14:textId="74AABF62" w:rsidR="00E618EC" w:rsidRDefault="00E618EC" w:rsidP="00201B50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14:paraId="4A768CA5" w14:textId="32FF13A2" w:rsidR="00E618EC" w:rsidRPr="00E618EC" w:rsidRDefault="00E618EC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这大概是“世界明明很冷漠，但还是有人热情拥抱它”的微观态分析。我觉得定义“善”最难的就是脱离个人标准——你的朋友拒绝帮助你，但确实帮助了其他人，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算不算善？一段感情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对你予取予求，对别人却呵护有加，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是不是渣？</w:t>
      </w:r>
    </w:p>
    <w:p w14:paraId="645F53C9" w14:textId="10195769" w:rsidR="00E618EC" w:rsidRDefault="00E618EC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18EC">
        <w:rPr>
          <w:rFonts w:ascii="HarmonyOS Sans Light" w:eastAsia="字家玲珑锐楷" w:hAnsi="HarmonyOS Sans Light" w:hint="eastAsia"/>
          <w:sz w:val="21"/>
          <w:szCs w:val="21"/>
        </w:rPr>
        <w:t>有人认为“善”是一视同仁，同等恩义；也有人承认只要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能做到在这世上哪怕只对一人“推己及人”，就是“善哉”。如果真相是“没有人不善”，但这世上却有那么多伤害，就要好好反思了。</w:t>
      </w:r>
    </w:p>
    <w:p w14:paraId="373B0DD8" w14:textId="1B10CB2F" w:rsidR="00080DB2" w:rsidRDefault="00080DB2" w:rsidP="00201B50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549E699" w14:textId="18906DA9" w:rsidR="00080DB2" w:rsidRPr="00080DB2" w:rsidRDefault="00080DB2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你的善良要有点锋芒——畅销书名。</w:t>
      </w:r>
    </w:p>
    <w:p w14:paraId="7F202D7B" w14:textId="77777777" w:rsidR="00080DB2" w:rsidRPr="00080DB2" w:rsidRDefault="00080DB2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0DB2">
        <w:rPr>
          <w:rFonts w:ascii="HarmonyOS Sans Light" w:eastAsia="字家玲珑锐楷" w:hAnsi="HarmonyOS Sans Light" w:hint="eastAsia"/>
          <w:sz w:val="21"/>
          <w:szCs w:val="21"/>
        </w:rPr>
        <w:t>对自己的善良负责，也理解他人的善良。</w:t>
      </w:r>
    </w:p>
    <w:p w14:paraId="4441E306" w14:textId="1728D5A1" w:rsidR="00080DB2" w:rsidRPr="00080DB2" w:rsidRDefault="00080DB2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0DB2">
        <w:rPr>
          <w:rFonts w:ascii="HarmonyOS Sans Light" w:eastAsia="字家玲珑锐楷" w:hAnsi="HarmonyOS Sans Light" w:hint="eastAsia"/>
          <w:sz w:val="21"/>
          <w:szCs w:val="21"/>
        </w:rPr>
        <w:t>世上的事儿都是有限责任有限能力的，以【善良不应设防】为标准去攻击别人，自然错了。</w:t>
      </w:r>
    </w:p>
    <w:p w14:paraId="577C1003" w14:textId="019A0640" w:rsidR="00080DB2" w:rsidRDefault="00080DB2" w:rsidP="00201B5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0DB2">
        <w:rPr>
          <w:rFonts w:ascii="HarmonyOS Sans Light" w:eastAsia="字家玲珑锐楷" w:hAnsi="HarmonyOS Sans Light" w:hint="eastAsia"/>
          <w:sz w:val="21"/>
          <w:szCs w:val="21"/>
        </w:rPr>
        <w:t>但是很多人考虑的是【你的设防总该有个基本度，别太过分】。是否过分，是你处在你的状态中所判断的，非对方世界中的规则。对方再严防死守，也不存在【过分】，除非你是站在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的亲戚家人且具授权师友身份，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的【过分】会影响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的世界的扩充。不是你的。</w:t>
      </w:r>
    </w:p>
    <w:p w14:paraId="092661BF" w14:textId="024CC54D" w:rsidR="002F6EEA" w:rsidRDefault="002F6EEA" w:rsidP="00201B50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4693FEF" w14:textId="546769BE" w:rsidR="002F6EEA" w:rsidRPr="000018F0" w:rsidRDefault="00224AD5" w:rsidP="00201B5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201B50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2F6EEA" w:rsidRPr="000018F0" w:rsidSect="00900924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22B9" w14:textId="77777777" w:rsidR="00B254E3" w:rsidRDefault="00B254E3" w:rsidP="00224AD5">
      <w:pPr>
        <w:spacing w:line="240" w:lineRule="auto"/>
      </w:pPr>
      <w:r>
        <w:separator/>
      </w:r>
    </w:p>
  </w:endnote>
  <w:endnote w:type="continuationSeparator" w:id="0">
    <w:p w14:paraId="045BF53A" w14:textId="77777777" w:rsidR="00B254E3" w:rsidRDefault="00B254E3" w:rsidP="00224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4534" w14:textId="77777777" w:rsidR="00B254E3" w:rsidRDefault="00B254E3" w:rsidP="00224AD5">
      <w:pPr>
        <w:spacing w:line="240" w:lineRule="auto"/>
      </w:pPr>
      <w:r>
        <w:separator/>
      </w:r>
    </w:p>
  </w:footnote>
  <w:footnote w:type="continuationSeparator" w:id="0">
    <w:p w14:paraId="0F1142A0" w14:textId="77777777" w:rsidR="00B254E3" w:rsidRDefault="00B254E3" w:rsidP="00224A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924"/>
    <w:rsid w:val="000018F0"/>
    <w:rsid w:val="00080DB2"/>
    <w:rsid w:val="00201B50"/>
    <w:rsid w:val="00221033"/>
    <w:rsid w:val="00224AD5"/>
    <w:rsid w:val="0024250E"/>
    <w:rsid w:val="002B7A25"/>
    <w:rsid w:val="002F6EEA"/>
    <w:rsid w:val="00300CF4"/>
    <w:rsid w:val="003132B1"/>
    <w:rsid w:val="00366585"/>
    <w:rsid w:val="003C3CE6"/>
    <w:rsid w:val="003D3509"/>
    <w:rsid w:val="003D3F8E"/>
    <w:rsid w:val="004A4B43"/>
    <w:rsid w:val="004E4E23"/>
    <w:rsid w:val="004F2DAB"/>
    <w:rsid w:val="00557323"/>
    <w:rsid w:val="0067646B"/>
    <w:rsid w:val="00823B5D"/>
    <w:rsid w:val="008429F3"/>
    <w:rsid w:val="00853128"/>
    <w:rsid w:val="00900924"/>
    <w:rsid w:val="009263C7"/>
    <w:rsid w:val="009301E5"/>
    <w:rsid w:val="009347CE"/>
    <w:rsid w:val="009525AD"/>
    <w:rsid w:val="00955B56"/>
    <w:rsid w:val="00A10363"/>
    <w:rsid w:val="00A1387D"/>
    <w:rsid w:val="00AE632D"/>
    <w:rsid w:val="00B22D9E"/>
    <w:rsid w:val="00B254E3"/>
    <w:rsid w:val="00B978C1"/>
    <w:rsid w:val="00BD7584"/>
    <w:rsid w:val="00C421F3"/>
    <w:rsid w:val="00C52A8D"/>
    <w:rsid w:val="00CE180A"/>
    <w:rsid w:val="00D46BBE"/>
    <w:rsid w:val="00E0341E"/>
    <w:rsid w:val="00E512FD"/>
    <w:rsid w:val="00E618EC"/>
    <w:rsid w:val="00EB42A8"/>
    <w:rsid w:val="00EB60D1"/>
    <w:rsid w:val="00EF1FA7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191E3"/>
  <w15:chartTrackingRefBased/>
  <w15:docId w15:val="{AE975471-793C-4FB5-BBE4-5116ADE6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22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24AD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24AD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24AD5"/>
    <w:rPr>
      <w:sz w:val="18"/>
      <w:szCs w:val="18"/>
    </w:rPr>
  </w:style>
  <w:style w:type="character" w:styleId="ae">
    <w:name w:val="Hyperlink"/>
    <w:basedOn w:val="a0"/>
    <w:uiPriority w:val="99"/>
    <w:unhideWhenUsed/>
    <w:rsid w:val="00224AD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24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21737905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2022-09-02T05:17:00Z</dcterms:created>
  <dcterms:modified xsi:type="dcterms:W3CDTF">2022-10-25T18:27:00Z</dcterms:modified>
</cp:coreProperties>
</file>