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390D" w14:textId="77777777" w:rsidR="00835A9D" w:rsidRDefault="00835A9D" w:rsidP="00835A9D">
      <w:pPr>
        <w:spacing w:before="114" w:after="114"/>
        <w:ind w:firstLine="0"/>
        <w:rPr>
          <w:u w:val="none"/>
        </w:rPr>
      </w:pPr>
      <w:r w:rsidRPr="00835A9D">
        <w:rPr>
          <w:rFonts w:hint="eastAsia"/>
          <w:u w:val="none"/>
        </w:rPr>
        <w:t>#</w:t>
      </w:r>
      <w:r w:rsidRPr="00835A9D">
        <w:rPr>
          <w:rFonts w:hint="eastAsia"/>
          <w:u w:val="none"/>
        </w:rPr>
        <w:t>婚姻与稳定</w:t>
      </w:r>
      <w:r w:rsidRPr="00835A9D">
        <w:rPr>
          <w:rFonts w:hint="eastAsia"/>
          <w:u w:val="none"/>
        </w:rPr>
        <w:t>#</w:t>
      </w:r>
    </w:p>
    <w:p w14:paraId="7BBA03B3" w14:textId="77777777" w:rsidR="00835A9D" w:rsidRDefault="00835A9D" w:rsidP="00835A9D">
      <w:pPr>
        <w:spacing w:before="114" w:after="114"/>
        <w:ind w:firstLine="0"/>
        <w:rPr>
          <w:u w:val="none"/>
        </w:rPr>
      </w:pPr>
    </w:p>
    <w:p w14:paraId="1917001E" w14:textId="7D4DB0E3" w:rsidR="00835A9D" w:rsidRDefault="00835A9D" w:rsidP="00835A9D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35A9D">
        <w:rPr>
          <w:rFonts w:hint="eastAsia"/>
          <w:u w:val="none"/>
        </w:rPr>
        <w:t xml:space="preserve">2021 </w:t>
      </w:r>
      <w:r w:rsidRPr="00835A9D">
        <w:rPr>
          <w:rFonts w:hint="eastAsia"/>
          <w:u w:val="none"/>
        </w:rPr>
        <w:t>年我国初婚人数跌破</w:t>
      </w:r>
      <w:r w:rsidRPr="00835A9D">
        <w:rPr>
          <w:rFonts w:hint="eastAsia"/>
          <w:u w:val="none"/>
        </w:rPr>
        <w:t xml:space="preserve"> 1200 </w:t>
      </w:r>
      <w:r w:rsidRPr="00835A9D">
        <w:rPr>
          <w:rFonts w:hint="eastAsia"/>
          <w:u w:val="none"/>
        </w:rPr>
        <w:t>万，为</w:t>
      </w:r>
      <w:r w:rsidRPr="00835A9D">
        <w:rPr>
          <w:rFonts w:hint="eastAsia"/>
          <w:u w:val="none"/>
        </w:rPr>
        <w:t xml:space="preserve"> 37 </w:t>
      </w:r>
      <w:r w:rsidRPr="00835A9D">
        <w:rPr>
          <w:rFonts w:hint="eastAsia"/>
          <w:u w:val="none"/>
        </w:rPr>
        <w:t>年来新低，哪些原因造成？会产生什么影响？</w:t>
      </w:r>
    </w:p>
    <w:p w14:paraId="2B0387FD" w14:textId="77777777" w:rsidR="00835A9D" w:rsidRDefault="00835A9D" w:rsidP="00835A9D">
      <w:pPr>
        <w:spacing w:before="114" w:after="114"/>
        <w:ind w:firstLine="0"/>
        <w:rPr>
          <w:u w:val="none"/>
        </w:rPr>
      </w:pPr>
    </w:p>
    <w:p w14:paraId="76E56211" w14:textId="77777777" w:rsidR="00D465F6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因为我们处在战争状态，对手既强大，又不遵守任何道德原则，可以制造巨大的不确定性。</w:t>
      </w:r>
    </w:p>
    <w:p w14:paraId="0C095683" w14:textId="77777777" w:rsidR="00D465F6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它正视图以这种不确定性本身作为主要武器赢得战争。</w:t>
      </w:r>
    </w:p>
    <w:p w14:paraId="4424E603" w14:textId="77777777" w:rsidR="00D465F6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这一点再加上疫情本身带来的巨大变数，对结婚率有了明显的影响。</w:t>
      </w:r>
    </w:p>
    <w:p w14:paraId="40D1911C" w14:textId="77777777" w:rsidR="00D465F6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兵荒马乱自然少人结婚罢了。</w:t>
      </w:r>
    </w:p>
    <w:p w14:paraId="40823D96" w14:textId="77777777" w:rsidR="00D465F6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如果说婚姻减少的影响，主要是对社会的稳定性有影响。</w:t>
      </w:r>
    </w:p>
    <w:p w14:paraId="0439687F" w14:textId="77777777" w:rsidR="00D465F6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这个倒不是指“没结婚的人憋狠了会去烧杀掳掠”——说实话，这些人没这个能力和胆量，只不过说起来嘴响罢了。而且</w:t>
      </w:r>
      <w:r w:rsidRPr="00835A9D">
        <w:rPr>
          <w:rFonts w:hint="eastAsia"/>
          <w:u w:val="none"/>
        </w:rPr>
        <w:t>ta</w:t>
      </w:r>
      <w:r w:rsidRPr="00835A9D">
        <w:rPr>
          <w:rFonts w:hint="eastAsia"/>
          <w:u w:val="none"/>
        </w:rPr>
        <w:t>们也根本没有组织起来的能力。没能力组织，即使作乱也不过是抢劫案、谋杀案这类的个人犯罪。在现代的社会监控水平下，要追踪和处理并不困难。</w:t>
      </w:r>
    </w:p>
    <w:p w14:paraId="76A10BB2" w14:textId="77777777" w:rsidR="00D465F6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这里说的也不是“有家室的人顾忌多，容易威吓和控制”。</w:t>
      </w:r>
    </w:p>
    <w:p w14:paraId="18B92BF4" w14:textId="77777777" w:rsidR="00D465F6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这里说的是婚姻关系是一种特殊的“人格催熟剂”，它可以实质性的、有力的培养人长远看待问题和谨慎稳健处理问题的经验和技能。</w:t>
      </w:r>
    </w:p>
    <w:p w14:paraId="28B05CE7" w14:textId="77777777" w:rsidR="00D465F6" w:rsidRDefault="00835A9D" w:rsidP="00835A9D">
      <w:pPr>
        <w:spacing w:before="114" w:after="114"/>
        <w:rPr>
          <w:u w:val="none"/>
        </w:rPr>
      </w:pPr>
      <w:r w:rsidRPr="00D465F6">
        <w:rPr>
          <w:rFonts w:eastAsia="点字青花楷" w:hint="eastAsia"/>
          <w:u w:val="none"/>
        </w:rPr>
        <w:t>它可以培养社会稳定所必须的保守性。</w:t>
      </w:r>
    </w:p>
    <w:p w14:paraId="4A2EEDEA" w14:textId="77777777" w:rsidR="00B00B69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没有这些经验的和技能的人，常常会将耐心、服从视为人格缺陷，甚至将稳定视为一种社会问题，迷信用“革命”、“推倒重来”解决问题。</w:t>
      </w:r>
    </w:p>
    <w:p w14:paraId="4FFFC38C" w14:textId="77777777" w:rsidR="00B00B69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所以</w:t>
      </w:r>
      <w:r w:rsidRPr="00835A9D">
        <w:rPr>
          <w:rFonts w:hint="eastAsia"/>
          <w:u w:val="none"/>
        </w:rPr>
        <w:t>ta</w:t>
      </w:r>
      <w:r w:rsidRPr="00835A9D">
        <w:rPr>
          <w:rFonts w:hint="eastAsia"/>
          <w:u w:val="none"/>
        </w:rPr>
        <w:t>们有恋无爱，好处难久，而且更重要的是，只有“推倒”，没有“重来”。</w:t>
      </w:r>
    </w:p>
    <w:p w14:paraId="1A0FF674" w14:textId="77777777" w:rsidR="00B00B69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因为刚到“重”，还没到“来”，就“推倒”了，所以哪来“重来”，全是“重推倒”。</w:t>
      </w:r>
    </w:p>
    <w:p w14:paraId="389500B2" w14:textId="77777777" w:rsidR="00B00B69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真正会影响社会稳定的，是社会的幼稚化、短视化。</w:t>
      </w:r>
    </w:p>
    <w:p w14:paraId="440C5828" w14:textId="77777777" w:rsidR="00B00B69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但这个问题并不致命，因为当婚姻这个工具不好用，自然还有就业、社交等等其它工具可用。除此之外，最直接的工具——教育——本身也在提高之中。</w:t>
      </w:r>
    </w:p>
    <w:p w14:paraId="6FA6DE71" w14:textId="77777777" w:rsidR="00B00B69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其他工具的强化可以补足婚姻削弱带来的影响。</w:t>
      </w:r>
    </w:p>
    <w:p w14:paraId="5FC5E520" w14:textId="77777777" w:rsidR="00B00B69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至于一些人心心念念所幻想的“国家要求我们生育”，基本没这回事。</w:t>
      </w:r>
    </w:p>
    <w:p w14:paraId="367764E7" w14:textId="77777777" w:rsidR="00B00B69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国家恐怕只会鼓励和创造条件让能生育和愿意生育的人生更多，把抱着这个思想的人的那一份一起生了。</w:t>
      </w:r>
    </w:p>
    <w:p w14:paraId="384C9280" w14:textId="45F3D677" w:rsidR="00835A9D" w:rsidRDefault="00835A9D" w:rsidP="00835A9D">
      <w:pPr>
        <w:spacing w:before="114" w:after="114"/>
        <w:rPr>
          <w:u w:val="none"/>
        </w:rPr>
      </w:pPr>
      <w:r w:rsidRPr="00835A9D">
        <w:rPr>
          <w:rFonts w:hint="eastAsia"/>
          <w:u w:val="none"/>
        </w:rPr>
        <w:t>十几亿人口的国家，是没有“人口危机”可言的。</w:t>
      </w:r>
    </w:p>
    <w:p w14:paraId="5E62C178" w14:textId="77777777" w:rsidR="00835A9D" w:rsidRDefault="00835A9D" w:rsidP="00835A9D">
      <w:pPr>
        <w:spacing w:before="114" w:after="114"/>
        <w:rPr>
          <w:u w:val="none"/>
        </w:rPr>
      </w:pPr>
    </w:p>
    <w:p w14:paraId="4D8423DD" w14:textId="6C9D0201" w:rsidR="00B978C1" w:rsidRDefault="00835A9D" w:rsidP="00835A9D">
      <w:pPr>
        <w:spacing w:before="114" w:after="114"/>
        <w:jc w:val="right"/>
        <w:rPr>
          <w:u w:val="none"/>
        </w:rPr>
      </w:pPr>
      <w:r w:rsidRPr="00835A9D">
        <w:rPr>
          <w:rFonts w:hint="eastAsia"/>
          <w:u w:val="none"/>
        </w:rPr>
        <w:t>编辑于</w:t>
      </w:r>
      <w:r w:rsidRPr="00835A9D">
        <w:rPr>
          <w:rFonts w:hint="eastAsia"/>
          <w:u w:val="none"/>
        </w:rPr>
        <w:t xml:space="preserve"> 2022-12-03</w:t>
      </w:r>
    </w:p>
    <w:p w14:paraId="2B4AD9F2" w14:textId="1AE4A8D8" w:rsidR="00835A9D" w:rsidRDefault="00835A9D" w:rsidP="00835A9D">
      <w:pPr>
        <w:spacing w:before="114" w:after="114"/>
        <w:jc w:val="right"/>
        <w:rPr>
          <w:u w:val="none"/>
        </w:rPr>
      </w:pPr>
      <w:hyperlink r:id="rId4" w:history="1">
        <w:r w:rsidRPr="00070AA4">
          <w:rPr>
            <w:rStyle w:val="aa"/>
            <w:rFonts w:hint="eastAsia"/>
          </w:rPr>
          <w:t>https://www.zhihu.com/answer/2785687052</w:t>
        </w:r>
      </w:hyperlink>
    </w:p>
    <w:p w14:paraId="6E70055C" w14:textId="77777777" w:rsidR="00835A9D" w:rsidRDefault="00835A9D" w:rsidP="00835A9D">
      <w:pPr>
        <w:spacing w:before="114" w:after="114"/>
        <w:ind w:firstLine="0"/>
        <w:rPr>
          <w:u w:val="none"/>
        </w:rPr>
      </w:pPr>
    </w:p>
    <w:p w14:paraId="23DF3CB2" w14:textId="227AF1FD" w:rsidR="00835A9D" w:rsidRDefault="00835A9D" w:rsidP="00835A9D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25CA2C6" w14:textId="77777777" w:rsidR="00835A9D" w:rsidRDefault="00835A9D" w:rsidP="00835A9D">
      <w:pPr>
        <w:spacing w:before="114" w:after="114"/>
        <w:ind w:firstLine="0"/>
        <w:rPr>
          <w:u w:val="none"/>
        </w:rPr>
      </w:pPr>
    </w:p>
    <w:p w14:paraId="209F7E2B" w14:textId="77777777" w:rsidR="00102D7A" w:rsidRDefault="00102D7A" w:rsidP="00835A9D">
      <w:pPr>
        <w:spacing w:before="114" w:after="114"/>
        <w:ind w:firstLine="0"/>
        <w:rPr>
          <w:u w:val="none"/>
        </w:rPr>
      </w:pPr>
    </w:p>
    <w:p w14:paraId="2CE1B4C8" w14:textId="77777777" w:rsidR="00102D7A" w:rsidRDefault="00102D7A" w:rsidP="00835A9D">
      <w:pPr>
        <w:spacing w:before="114" w:after="114"/>
        <w:ind w:firstLine="0"/>
        <w:rPr>
          <w:u w:val="none"/>
        </w:rPr>
      </w:pPr>
    </w:p>
    <w:p w14:paraId="7FFA378C" w14:textId="77777777" w:rsidR="00102D7A" w:rsidRDefault="00102D7A" w:rsidP="00835A9D">
      <w:pPr>
        <w:spacing w:before="114" w:after="114"/>
        <w:ind w:firstLine="0"/>
        <w:rPr>
          <w:u w:val="none"/>
        </w:rPr>
      </w:pPr>
    </w:p>
    <w:p w14:paraId="3F6C2490" w14:textId="77777777" w:rsidR="00102D7A" w:rsidRDefault="00102D7A" w:rsidP="00835A9D">
      <w:pPr>
        <w:spacing w:before="114" w:after="114"/>
        <w:ind w:firstLine="0"/>
        <w:rPr>
          <w:u w:val="none"/>
        </w:rPr>
      </w:pPr>
    </w:p>
    <w:p w14:paraId="0F459C49" w14:textId="77777777" w:rsidR="00102D7A" w:rsidRDefault="00102D7A" w:rsidP="00835A9D">
      <w:pPr>
        <w:spacing w:before="114" w:after="114"/>
        <w:ind w:firstLine="0"/>
        <w:rPr>
          <w:u w:val="none"/>
        </w:rPr>
      </w:pPr>
    </w:p>
    <w:p w14:paraId="3C7B080A" w14:textId="236C722F" w:rsidR="00102D7A" w:rsidRDefault="00102D7A" w:rsidP="00835A9D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562C0F5" w14:textId="77777777" w:rsidR="00102D7A" w:rsidRDefault="00102D7A" w:rsidP="00835A9D">
      <w:pPr>
        <w:spacing w:before="114" w:after="114"/>
        <w:ind w:firstLine="0"/>
        <w:rPr>
          <w:rFonts w:hint="eastAsia"/>
          <w:u w:val="none"/>
        </w:rPr>
      </w:pPr>
    </w:p>
    <w:p w14:paraId="6ECE94D9" w14:textId="1DD00DCF" w:rsidR="00835A9D" w:rsidRDefault="00102D7A" w:rsidP="00835A9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02D7A">
        <w:rPr>
          <w:rFonts w:hint="eastAsia"/>
          <w:u w:val="none"/>
        </w:rPr>
        <w:t>可以问问为什么说我们处于战争状态吗？</w:t>
      </w:r>
    </w:p>
    <w:p w14:paraId="2EDB2E09" w14:textId="48AF2085" w:rsidR="00102D7A" w:rsidRDefault="00102D7A" w:rsidP="00835A9D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102D7A">
        <w:rPr>
          <w:rFonts w:hint="eastAsia"/>
          <w:u w:val="none"/>
        </w:rPr>
        <w:t>战争是政治的延续。中美在政治上自</w:t>
      </w:r>
      <w:r w:rsidRPr="00102D7A">
        <w:rPr>
          <w:rFonts w:hint="eastAsia"/>
          <w:u w:val="none"/>
        </w:rPr>
        <w:t>2018</w:t>
      </w:r>
      <w:r w:rsidRPr="00102D7A">
        <w:rPr>
          <w:rFonts w:hint="eastAsia"/>
          <w:u w:val="none"/>
        </w:rPr>
        <w:t>年后就己经没什么可谈了，所以战争自</w:t>
      </w:r>
      <w:r w:rsidRPr="00102D7A">
        <w:rPr>
          <w:rFonts w:hint="eastAsia"/>
          <w:u w:val="none"/>
        </w:rPr>
        <w:t>2018</w:t>
      </w:r>
      <w:r w:rsidRPr="00102D7A">
        <w:rPr>
          <w:rFonts w:hint="eastAsia"/>
          <w:u w:val="none"/>
        </w:rPr>
        <w:t>年就已经开始了。</w:t>
      </w:r>
    </w:p>
    <w:p w14:paraId="0E83E6F3" w14:textId="74D46E9C" w:rsidR="00102D7A" w:rsidRDefault="00102D7A" w:rsidP="00102D7A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805D8C5" w14:textId="09ACAC74" w:rsidR="00102D7A" w:rsidRDefault="002C40A2" w:rsidP="00835A9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2023/9/15</w:t>
      </w:r>
    </w:p>
    <w:p w14:paraId="2BE86EB9" w14:textId="77777777" w:rsidR="00835A9D" w:rsidRPr="00835A9D" w:rsidRDefault="00835A9D" w:rsidP="00835A9D">
      <w:pPr>
        <w:spacing w:before="114" w:after="114"/>
        <w:rPr>
          <w:rFonts w:hint="eastAsia"/>
          <w:u w:val="none"/>
        </w:rPr>
      </w:pPr>
    </w:p>
    <w:sectPr w:rsidR="00835A9D" w:rsidRPr="00835A9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A9D"/>
    <w:rsid w:val="00102D7A"/>
    <w:rsid w:val="00177A2E"/>
    <w:rsid w:val="00221033"/>
    <w:rsid w:val="0024250E"/>
    <w:rsid w:val="002B7A25"/>
    <w:rsid w:val="002C40A2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35A9D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00B69"/>
    <w:rsid w:val="00B22D9E"/>
    <w:rsid w:val="00B95081"/>
    <w:rsid w:val="00B978C1"/>
    <w:rsid w:val="00C421F3"/>
    <w:rsid w:val="00C52A8D"/>
    <w:rsid w:val="00CE180A"/>
    <w:rsid w:val="00D465F6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8B91"/>
  <w15:chartTrackingRefBased/>
  <w15:docId w15:val="{3D1F4979-2CE4-4362-BB9C-A9594F9D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35A9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35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1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856870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2023-09-15T14:18:00Z</dcterms:created>
  <dcterms:modified xsi:type="dcterms:W3CDTF">2023-09-15T14:27:00Z</dcterms:modified>
</cp:coreProperties>
</file>