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369C" w:rsidRPr="0098369C" w:rsidRDefault="0098369C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#</w:t>
      </w:r>
      <w:r w:rsidRPr="0098369C">
        <w:rPr>
          <w:rFonts w:ascii="HarmonyOS Sans Light" w:eastAsia="字家玲珑锐楷" w:hAnsi="HarmonyOS Sans Light"/>
          <w:sz w:val="21"/>
          <w:szCs w:val="21"/>
        </w:rPr>
        <w:t>无道德社会</w:t>
      </w:r>
      <w:r w:rsidRPr="0098369C">
        <w:rPr>
          <w:rFonts w:ascii="HarmonyOS Sans Light" w:eastAsia="字家玲珑锐楷" w:hAnsi="HarmonyOS Sans Light"/>
          <w:sz w:val="21"/>
          <w:szCs w:val="21"/>
        </w:rPr>
        <w:t>#</w:t>
      </w:r>
    </w:p>
    <w:p w:rsidR="0098369C" w:rsidRPr="0098369C" w:rsidRDefault="0098369C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98369C" w:rsidRPr="0098369C" w:rsidRDefault="0098369C" w:rsidP="00C47626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352967" w:rsidRPr="00352967">
        <w:rPr>
          <w:rFonts w:ascii="HarmonyOS Sans Light" w:eastAsia="字家玲珑锐楷" w:hAnsi="HarmonyOS Sans Light" w:hint="eastAsia"/>
          <w:sz w:val="21"/>
          <w:szCs w:val="21"/>
        </w:rPr>
        <w:t>如果社会没有道德和责任感，再好的科技，再远的道路，有什么用吗？</w:t>
      </w:r>
    </w:p>
    <w:p w:rsidR="0098369C" w:rsidRPr="0098369C" w:rsidRDefault="0098369C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73E3B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这是一个不必要的担心。</w:t>
      </w:r>
    </w:p>
    <w:p w:rsidR="00773E3B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因为种种迹象表明，人类的文化再负面，也总是会像凭空出现突变种一样，自动的生出一些天赋异禀的人重新唤起人群中的神性。</w:t>
      </w:r>
    </w:p>
    <w:p w:rsidR="00773E3B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人类的文化是一个非常绝妙的培养基，当它过于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邪恶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，它就会自动的成为特别有利于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仁人志士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出人头地的土壤；而当它过于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正义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，它又会成为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邪恶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容易生根发芽的温床。</w:t>
      </w:r>
    </w:p>
    <w:p w:rsidR="00773E3B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为什么要打上引号？因为发生这样的阴阳交换，常常会导致正义和邪恶的定义发生倒转。到底被兴起的这个是一位尚未识荆的新天使，还是一位改头换面的老魔鬼，这着实是一个认识论的困难问题。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换句话来说，社会存在着一种自我更新机制，会不断的自我平衡，筛选出一群必要的人来修复人类种族整体的凝聚力。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这个机制至今没有失效过。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但是因为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阴阳逆转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效应，每一次都让一些难以接受新的善的定义的人感觉像是一次末世降临。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这一次是不是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最后一次被证明其实是一位天使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，取决于你对这种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驱动磁极倒转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的力量的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信用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的信心。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你若相信，那么这一次在你眼里就是又一位新的天使在一片灰烬中浴火重生</w:t>
      </w:r>
      <w:r w:rsidRPr="0098369C">
        <w:rPr>
          <w:rFonts w:ascii="HarmonyOS Sans Light" w:eastAsia="字家玲珑锐楷" w:hAnsi="HarmonyOS Sans Light"/>
          <w:sz w:val="21"/>
          <w:szCs w:val="21"/>
        </w:rPr>
        <w:t>——</w:t>
      </w:r>
      <w:r w:rsidRPr="0098369C">
        <w:rPr>
          <w:rFonts w:ascii="HarmonyOS Sans Light" w:eastAsia="字家玲珑锐楷" w:hAnsi="HarmonyOS Sans Light"/>
          <w:sz w:val="21"/>
          <w:szCs w:val="21"/>
        </w:rPr>
        <w:t>于是根本不必忧心</w:t>
      </w:r>
      <w:r w:rsidRPr="0098369C">
        <w:rPr>
          <w:rFonts w:ascii="HarmonyOS Sans Light" w:eastAsia="字家玲珑锐楷" w:hAnsi="HarmonyOS Sans Light"/>
          <w:sz w:val="21"/>
          <w:szCs w:val="21"/>
        </w:rPr>
        <w:t>“</w:t>
      </w:r>
      <w:r w:rsidRPr="0098369C">
        <w:rPr>
          <w:rFonts w:ascii="HarmonyOS Sans Light" w:eastAsia="字家玲珑锐楷" w:hAnsi="HarmonyOS Sans Light"/>
          <w:sz w:val="21"/>
          <w:szCs w:val="21"/>
        </w:rPr>
        <w:t>人类彻底失去道德感</w:t>
      </w:r>
      <w:r w:rsidRPr="0098369C">
        <w:rPr>
          <w:rFonts w:ascii="HarmonyOS Sans Light" w:eastAsia="字家玲珑锐楷" w:hAnsi="HarmonyOS Sans Light"/>
          <w:sz w:val="21"/>
          <w:szCs w:val="21"/>
        </w:rPr>
        <w:t>”</w:t>
      </w:r>
      <w:r w:rsidRPr="0098369C">
        <w:rPr>
          <w:rFonts w:ascii="HarmonyOS Sans Light" w:eastAsia="字家玲珑锐楷" w:hAnsi="HarmonyOS Sans Light"/>
          <w:sz w:val="21"/>
          <w:szCs w:val="21"/>
        </w:rPr>
        <w:t>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你若不信，那就是第六天魔王令人绝望的要毁灭一切。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What ever you say goes.</w:t>
      </w:r>
    </w:p>
    <w:p w:rsidR="00D80034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尽在你一念之间。</w:t>
      </w:r>
    </w:p>
    <w:p w:rsidR="0098369C" w:rsidRPr="0098369C" w:rsidRDefault="0098369C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真正的问题是，你为什么宁肯相信是后者？</w:t>
      </w:r>
    </w:p>
    <w:p w:rsidR="0098369C" w:rsidRPr="0098369C" w:rsidRDefault="0098369C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978C1" w:rsidRPr="0098369C" w:rsidRDefault="0098369C" w:rsidP="00C4762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编辑于</w:t>
      </w:r>
      <w:r w:rsidRPr="0098369C">
        <w:rPr>
          <w:rFonts w:ascii="HarmonyOS Sans Light" w:eastAsia="字家玲珑锐楷" w:hAnsi="HarmonyOS Sans Light"/>
          <w:sz w:val="21"/>
          <w:szCs w:val="21"/>
        </w:rPr>
        <w:t xml:space="preserve"> 2021-05-16 00:24</w:t>
      </w:r>
    </w:p>
    <w:p w:rsidR="0098369C" w:rsidRPr="0098369C" w:rsidRDefault="00000000" w:rsidP="00C4762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98369C" w:rsidRPr="0098369C">
          <w:rPr>
            <w:rStyle w:val="aa"/>
            <w:rFonts w:ascii="HarmonyOS Sans Light" w:eastAsia="字家玲珑锐楷" w:hAnsi="HarmonyOS Sans Light"/>
            <w:sz w:val="21"/>
            <w:szCs w:val="21"/>
          </w:rPr>
          <w:t>https://www.zhihu.com/answer/1668387520</w:t>
        </w:r>
      </w:hyperlink>
    </w:p>
    <w:p w:rsidR="0098369C" w:rsidRPr="0098369C" w:rsidRDefault="0098369C" w:rsidP="00C47626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98369C" w:rsidRPr="0098369C" w:rsidRDefault="0098369C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98369C">
        <w:rPr>
          <w:rFonts w:ascii="HarmonyOS Sans Light" w:eastAsia="字家玲珑锐楷" w:hAnsi="HarmonyOS Sans Light"/>
          <w:sz w:val="21"/>
          <w:szCs w:val="21"/>
        </w:rPr>
        <w:t>---</w:t>
      </w:r>
    </w:p>
    <w:p w:rsidR="0098369C" w:rsidRDefault="0098369C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362140" w:rsidRDefault="00362140" w:rsidP="00C47626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362140" w:rsidRDefault="00362140" w:rsidP="00C47626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想起了最近的一款游戏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:</w:t>
      </w:r>
      <w:r w:rsidRPr="00362140">
        <w:rPr>
          <w:rFonts w:ascii="HarmonyOS Sans Light" w:eastAsia="字家玲珑锐楷" w:hAnsi="HarmonyOS Sans Light" w:hint="eastAsia"/>
          <w:sz w:val="21"/>
          <w:szCs w:val="21"/>
        </w:rPr>
        <w:t>谁是莱拉？</w:t>
      </w:r>
    </w:p>
    <w:p w:rsidR="00362140" w:rsidRDefault="00362140" w:rsidP="00C47626">
      <w:pPr>
        <w:spacing w:line="320" w:lineRule="exact"/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362140">
        <w:rPr>
          <w:rFonts w:ascii="HarmonyOS Sans Light" w:eastAsia="字家玲珑锐楷" w:hAnsi="HarmonyOS Sans Light" w:hint="eastAsia"/>
          <w:sz w:val="21"/>
          <w:szCs w:val="21"/>
        </w:rPr>
        <w:t>只要你探索这个问题，莱拉就存在，她可以遍布你的思维之中，你也就成了莱拉</w:t>
      </w:r>
    </w:p>
    <w:p w:rsidR="005E1E49" w:rsidRDefault="005E1E49" w:rsidP="00C47626">
      <w:pPr>
        <w:spacing w:line="320" w:lineRule="exact"/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5E1E49" w:rsidRPr="005E1E49" w:rsidRDefault="005E1E49" w:rsidP="00C47626">
      <w:pPr>
        <w:spacing w:line="320" w:lineRule="exact"/>
        <w:ind w:firstLine="21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和《悲观的人如何能变得乐观》类似，“如果悲观而不幸言中，那么我早有准备；如果悲观而居然落空，则我凭空收获惊喜。”。所以宁可不断暗示自己“新冒出来的八成是‘邪恶’，我可得防着点”。是这样吗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_(:</w:t>
      </w:r>
      <w:r w:rsidRPr="005E1E49">
        <w:rPr>
          <w:rFonts w:ascii="Cambria" w:eastAsia="字家玲珑锐楷" w:hAnsi="Cambria" w:cs="Cambria"/>
          <w:sz w:val="21"/>
          <w:szCs w:val="21"/>
        </w:rPr>
        <w:t>з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)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∠</w:t>
      </w:r>
      <w:r w:rsidRPr="005E1E49">
        <w:rPr>
          <w:rFonts w:ascii="HarmonyOS Sans Light" w:eastAsia="字家玲珑锐楷" w:hAnsi="HarmonyOS Sans Light" w:hint="eastAsia"/>
          <w:sz w:val="21"/>
          <w:szCs w:val="21"/>
        </w:rPr>
        <w:t>)_</w:t>
      </w:r>
    </w:p>
    <w:p w:rsidR="005E1E49" w:rsidRDefault="00B27ACD" w:rsidP="00C47626">
      <w:pPr>
        <w:spacing w:line="320" w:lineRule="exact"/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27ACD" w:rsidRPr="00B27ACD" w:rsidRDefault="00B27ACD" w:rsidP="00C47626">
      <w:pPr>
        <w:spacing w:line="320" w:lineRule="exact"/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27ACD">
        <w:rPr>
          <w:rFonts w:ascii="HarmonyOS Sans Light" w:eastAsia="字家玲珑锐楷" w:hAnsi="HarmonyOS Sans Light" w:hint="eastAsia"/>
          <w:sz w:val="21"/>
          <w:szCs w:val="21"/>
        </w:rPr>
        <w:t>唯其自负，所以自卑；</w:t>
      </w:r>
    </w:p>
    <w:p w:rsidR="00B27ACD" w:rsidRPr="00B27ACD" w:rsidRDefault="00B27ACD" w:rsidP="00C47626">
      <w:pPr>
        <w:spacing w:line="320" w:lineRule="exact"/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B27ACD">
        <w:rPr>
          <w:rFonts w:ascii="HarmonyOS Sans Light" w:eastAsia="字家玲珑锐楷" w:hAnsi="HarmonyOS Sans Light" w:hint="eastAsia"/>
          <w:sz w:val="21"/>
          <w:szCs w:val="21"/>
        </w:rPr>
        <w:t>将自己认做历史的主人，却又缺少历史之主的权能器量，所以避讳一切可能的亏损；</w:t>
      </w:r>
    </w:p>
    <w:p w:rsidR="00B27ACD" w:rsidRDefault="00B27ACD" w:rsidP="00C47626">
      <w:pPr>
        <w:spacing w:line="320" w:lineRule="exact"/>
        <w:ind w:firstLineChars="100" w:firstLine="210"/>
        <w:rPr>
          <w:rFonts w:ascii="HarmonyOS Sans Light" w:eastAsia="字家玲珑锐楷" w:hAnsi="HarmonyOS Sans Light"/>
          <w:sz w:val="21"/>
          <w:szCs w:val="21"/>
        </w:rPr>
      </w:pPr>
      <w:r w:rsidRPr="00B27ACD">
        <w:rPr>
          <w:rFonts w:ascii="HarmonyOS Sans Light" w:eastAsia="字家玲珑锐楷" w:hAnsi="HarmonyOS Sans Light" w:hint="eastAsia"/>
          <w:sz w:val="21"/>
          <w:szCs w:val="21"/>
        </w:rPr>
        <w:t>唯其自立为神，所以惶恐万分？</w:t>
      </w:r>
    </w:p>
    <w:p w:rsidR="00B27ACD" w:rsidRDefault="00B27ACD" w:rsidP="00C47626">
      <w:pPr>
        <w:spacing w:line="320" w:lineRule="exact"/>
        <w:ind w:firstLineChars="100" w:firstLine="21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B27ACD" w:rsidRDefault="00B27ACD" w:rsidP="00C47626">
      <w:pPr>
        <w:spacing w:line="320" w:lineRule="exact"/>
        <w:ind w:firstLineChars="100" w:firstLine="210"/>
        <w:jc w:val="left"/>
        <w:rPr>
          <w:rFonts w:ascii="HarmonyOS Sans Light" w:eastAsia="字家玲珑锐楷" w:hAnsi="HarmonyOS Sans Light"/>
          <w:sz w:val="21"/>
          <w:szCs w:val="21"/>
        </w:rPr>
      </w:pPr>
    </w:p>
    <w:p w:rsidR="00B27ACD" w:rsidRPr="005E1E49" w:rsidRDefault="00B27ACD" w:rsidP="00C47626">
      <w:pPr>
        <w:spacing w:line="320" w:lineRule="exact"/>
        <w:ind w:firstLineChars="100" w:firstLine="210"/>
        <w:jc w:val="lef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C47626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B27ACD" w:rsidRPr="005E1E49" w:rsidSect="0098369C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564E" w:rsidRDefault="0052564E" w:rsidP="00352967">
      <w:pPr>
        <w:spacing w:line="240" w:lineRule="auto"/>
      </w:pPr>
      <w:r>
        <w:separator/>
      </w:r>
    </w:p>
  </w:endnote>
  <w:endnote w:type="continuationSeparator" w:id="0">
    <w:p w:rsidR="0052564E" w:rsidRDefault="0052564E" w:rsidP="00352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564E" w:rsidRDefault="0052564E" w:rsidP="00352967">
      <w:pPr>
        <w:spacing w:line="240" w:lineRule="auto"/>
      </w:pPr>
      <w:r>
        <w:separator/>
      </w:r>
    </w:p>
  </w:footnote>
  <w:footnote w:type="continuationSeparator" w:id="0">
    <w:p w:rsidR="0052564E" w:rsidRDefault="0052564E" w:rsidP="0035296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69C"/>
    <w:rsid w:val="00221033"/>
    <w:rsid w:val="0024250E"/>
    <w:rsid w:val="002B7A25"/>
    <w:rsid w:val="003132B1"/>
    <w:rsid w:val="00352967"/>
    <w:rsid w:val="00362140"/>
    <w:rsid w:val="003D3509"/>
    <w:rsid w:val="003D3F8E"/>
    <w:rsid w:val="004E4E23"/>
    <w:rsid w:val="004F2DAB"/>
    <w:rsid w:val="0052564E"/>
    <w:rsid w:val="00557323"/>
    <w:rsid w:val="005E1E49"/>
    <w:rsid w:val="00773E3B"/>
    <w:rsid w:val="008429F3"/>
    <w:rsid w:val="00853128"/>
    <w:rsid w:val="009263C7"/>
    <w:rsid w:val="009301E5"/>
    <w:rsid w:val="009347CE"/>
    <w:rsid w:val="009525AD"/>
    <w:rsid w:val="00955B56"/>
    <w:rsid w:val="0098369C"/>
    <w:rsid w:val="00B22D9E"/>
    <w:rsid w:val="00B27ACD"/>
    <w:rsid w:val="00B978C1"/>
    <w:rsid w:val="00BF637C"/>
    <w:rsid w:val="00C421F3"/>
    <w:rsid w:val="00C47626"/>
    <w:rsid w:val="00C52A8D"/>
    <w:rsid w:val="00CE0412"/>
    <w:rsid w:val="00CE180A"/>
    <w:rsid w:val="00D80034"/>
    <w:rsid w:val="00E0341E"/>
    <w:rsid w:val="00E512FD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6E170"/>
  <w15:chartTrackingRefBased/>
  <w15:docId w15:val="{30EEF5E4-E42C-4C8A-937F-ECAD4ED6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8369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8369C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352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5296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5296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52967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352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13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50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6838752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2022-10-01T02:40:00Z</dcterms:created>
  <dcterms:modified xsi:type="dcterms:W3CDTF">2022-10-25T17:20:00Z</dcterms:modified>
</cp:coreProperties>
</file>