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2205" w:rsidRDefault="00922205" w:rsidP="00922205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正当拒绝</w:t>
      </w:r>
      <w:r>
        <w:rPr>
          <w:rFonts w:hint="eastAsia"/>
        </w:rPr>
        <w:t>#</w:t>
      </w: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问题：该怎么拒绝自己不喜欢的好男生？把伤害降到最低？</w:t>
      </w:r>
    </w:p>
    <w:p w:rsidR="00922205" w:rsidRDefault="00922205" w:rsidP="00922205">
      <w:pPr>
        <w:spacing w:before="130" w:after="130"/>
        <w:ind w:firstLine="540"/>
      </w:pPr>
    </w:p>
    <w:p w:rsidR="00922205" w:rsidRPr="00922205" w:rsidRDefault="00922205" w:rsidP="00390F5B">
      <w:pPr>
        <w:spacing w:beforeLines="30" w:before="97" w:afterLines="30" w:after="97" w:line="340" w:lineRule="exact"/>
        <w:ind w:firstLine="460"/>
        <w:rPr>
          <w:rFonts w:eastAsia="点字乐圆体" w:hint="eastAsia"/>
          <w:sz w:val="23"/>
          <w:szCs w:val="18"/>
        </w:rPr>
      </w:pPr>
      <w:r w:rsidRPr="00922205">
        <w:rPr>
          <w:rFonts w:eastAsia="点字乐圆体" w:hint="eastAsia"/>
          <w:sz w:val="23"/>
          <w:szCs w:val="18"/>
        </w:rPr>
        <w:t>题目描述：他很好，各方面条件都很优秀，很温柔，很体贴，对我也很用心，我们也聊得来。但我对他没有异性之间的那种感觉，做朋友刚好。不想伤害他，该怎么拒绝比较好？</w:t>
      </w:r>
    </w:p>
    <w:p w:rsidR="00922205" w:rsidRPr="00922205" w:rsidRDefault="00922205" w:rsidP="00390F5B">
      <w:pPr>
        <w:spacing w:beforeLines="30" w:before="97" w:afterLines="30" w:after="97" w:line="340" w:lineRule="exact"/>
        <w:ind w:firstLine="460"/>
        <w:rPr>
          <w:rFonts w:eastAsia="点字乐圆体" w:hint="eastAsia"/>
          <w:sz w:val="23"/>
          <w:szCs w:val="18"/>
        </w:rPr>
      </w:pPr>
      <w:r w:rsidRPr="00922205">
        <w:rPr>
          <w:rFonts w:eastAsia="点字乐圆体" w:hint="eastAsia"/>
          <w:sz w:val="23"/>
          <w:szCs w:val="18"/>
        </w:rPr>
        <w:t>感谢大家的回答，我想解释一下“刚刚好”这个词的意思：我说的做朋友刚刚好是因为</w:t>
      </w:r>
      <w:proofErr w:type="gramStart"/>
      <w:r w:rsidRPr="00922205">
        <w:rPr>
          <w:rFonts w:eastAsia="点字乐圆体" w:hint="eastAsia"/>
          <w:sz w:val="23"/>
          <w:szCs w:val="18"/>
        </w:rPr>
        <w:t>我们很聊得来</w:t>
      </w:r>
      <w:proofErr w:type="gramEnd"/>
      <w:r w:rsidRPr="00922205">
        <w:rPr>
          <w:rFonts w:eastAsia="点字乐圆体" w:hint="eastAsia"/>
          <w:sz w:val="23"/>
          <w:szCs w:val="18"/>
        </w:rPr>
        <w:t>，有很多共同话题，我很怕他对我好，每次他对我超出朋友的体贴其实都让我诚惶诚恐，我不怕他停止对我好，但我怕他不找我聊天不跟我联系了。我希望他还能陪我聊电影，但是不必约我吃饭，不必关心我下雨天出门是否带伞。他感情上的付出我可能无法弥补，但对于之前的几次吃饭看电影，我也在想送点礼物还给他。</w:t>
      </w: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第一，对对方屏蔽你的日程安排。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第二，避免对方了解你现在关注的事务。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第三，不和对方讨论自己的人际关系。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第四，不要谈论自己的人生理想。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这不会妨碍你们谈天文地理政治人文科学艺术。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其实这是成年人之间的常态，陌生人知道这些信息是极端不正常的。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无知迷雾是最好的防护。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如果你兴高采烈向人透露这些信息，就等于在许可对方做进一步的尝试。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每一个知道你什么时候空闲可以约吃饭的人，都在</w:t>
      </w:r>
      <w:r w:rsidRPr="00547D47">
        <w:rPr>
          <w:rFonts w:eastAsia="点字青花楷" w:hint="eastAsia"/>
        </w:rPr>
        <w:t>客观上</w:t>
      </w:r>
      <w:r>
        <w:rPr>
          <w:rFonts w:hint="eastAsia"/>
        </w:rPr>
        <w:t>拥有你的追求许可。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看清楚，“</w:t>
      </w:r>
      <w:r w:rsidRPr="00547D47">
        <w:rPr>
          <w:rFonts w:eastAsia="点字青花楷" w:hint="eastAsia"/>
        </w:rPr>
        <w:t>客观上</w:t>
      </w:r>
      <w:r>
        <w:rPr>
          <w:rFonts w:hint="eastAsia"/>
        </w:rPr>
        <w:t>”。</w:t>
      </w:r>
    </w:p>
    <w:p w:rsidR="00922205" w:rsidRPr="00547D47" w:rsidRDefault="00922205" w:rsidP="00922205">
      <w:pPr>
        <w:spacing w:before="130" w:after="130"/>
        <w:ind w:firstLine="528"/>
        <w:rPr>
          <w:rFonts w:eastAsia="点字青花楷" w:hint="eastAsia"/>
        </w:rPr>
      </w:pPr>
      <w:r w:rsidRPr="00547D47">
        <w:rPr>
          <w:rFonts w:eastAsia="点字青花楷" w:hint="eastAsia"/>
        </w:rPr>
        <w:t>“客观上”的意思是——说“我没这个意思”没有意义。</w:t>
      </w:r>
    </w:p>
    <w:p w:rsidR="00922205" w:rsidRDefault="00922205" w:rsidP="00547D47">
      <w:pPr>
        <w:spacing w:before="130" w:after="130"/>
        <w:ind w:firstLine="540"/>
        <w:jc w:val="right"/>
      </w:pPr>
      <w:r>
        <w:t>---</w:t>
      </w:r>
    </w:p>
    <w:p w:rsidR="00922205" w:rsidRPr="00547D47" w:rsidRDefault="00922205" w:rsidP="00922205">
      <w:pPr>
        <w:spacing w:before="130" w:after="130"/>
        <w:ind w:firstLine="528"/>
        <w:rPr>
          <w:rFonts w:eastAsia="点字青花楷" w:hint="eastAsia"/>
        </w:rPr>
      </w:pPr>
      <w:r w:rsidRPr="00547D47">
        <w:rPr>
          <w:rFonts w:eastAsia="点字青花楷" w:hint="eastAsia"/>
        </w:rPr>
        <w:t>下面这部分是针对恶性关系的。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如果你是打算让一段关系直接冷却，那么就不要飞速的查看对方的消息，飞快的情绪激动的回复，回复也不要超出“礼貌标准回复”的范围。没人能</w:t>
      </w:r>
      <w:proofErr w:type="gramStart"/>
      <w:r>
        <w:rPr>
          <w:rFonts w:hint="eastAsia"/>
        </w:rPr>
        <w:t>对总是隔</w:t>
      </w:r>
      <w:proofErr w:type="gramEnd"/>
      <w:r>
        <w:rPr>
          <w:rFonts w:hint="eastAsia"/>
        </w:rPr>
        <w:t>天才回复简单礼貌回答的人长期保持兴趣。但是人往往能对激烈对抗的人长期跟踪关注。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第二个办法，是跟父母谈论这个困扰。由父母出面直接打给对方，表示自己反对这个关系。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不成熟的人往往很难面对对方家长的强烈而明确的反对。尤其是你自己又没坚定站在</w:t>
      </w:r>
      <w:r>
        <w:rPr>
          <w:rFonts w:hint="eastAsia"/>
        </w:rPr>
        <w:t>ta</w:t>
      </w:r>
      <w:r>
        <w:rPr>
          <w:rFonts w:hint="eastAsia"/>
        </w:rPr>
        <w:t>那边。</w:t>
      </w:r>
      <w:r>
        <w:rPr>
          <w:rFonts w:hint="eastAsia"/>
        </w:rPr>
        <w:t>ta</w:t>
      </w:r>
      <w:proofErr w:type="gramStart"/>
      <w:r>
        <w:rPr>
          <w:rFonts w:hint="eastAsia"/>
        </w:rPr>
        <w:t>就算再</w:t>
      </w:r>
      <w:proofErr w:type="gramEnd"/>
      <w:r>
        <w:rPr>
          <w:rFonts w:hint="eastAsia"/>
        </w:rPr>
        <w:t>怎么得偿所愿，将来必定是要</w:t>
      </w:r>
      <w:r>
        <w:rPr>
          <w:rFonts w:hint="eastAsia"/>
        </w:rPr>
        <w:t xml:space="preserve"> </w:t>
      </w:r>
      <w:r>
        <w:rPr>
          <w:rFonts w:hint="eastAsia"/>
        </w:rPr>
        <w:t>面对你的父母。父母一开始就把话说到了“我们看得到</w:t>
      </w:r>
      <w:r>
        <w:rPr>
          <w:rFonts w:hint="eastAsia"/>
        </w:rPr>
        <w:t>ta</w:t>
      </w:r>
      <w:r>
        <w:rPr>
          <w:rFonts w:hint="eastAsia"/>
        </w:rPr>
        <w:t>很受困扰，我们不希望这样的状况继续下去，感谢你对</w:t>
      </w:r>
      <w:r>
        <w:rPr>
          <w:rFonts w:hint="eastAsia"/>
        </w:rPr>
        <w:t>ta</w:t>
      </w:r>
      <w:r>
        <w:rPr>
          <w:rFonts w:hint="eastAsia"/>
        </w:rPr>
        <w:t>的在意，但请你不要继续联系我们家</w:t>
      </w:r>
      <w:r>
        <w:rPr>
          <w:rFonts w:hint="eastAsia"/>
        </w:rPr>
        <w:t>xxx</w:t>
      </w:r>
      <w:r>
        <w:rPr>
          <w:rFonts w:hint="eastAsia"/>
        </w:rPr>
        <w:t>，谢谢”这个份上，对方就无法再强撑“深情”了。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lastRenderedPageBreak/>
        <w:t>对方的父母已经直接站出来反对，对方自己也没站在你这边，如果继续强行坚持，至少不能再自称自己是“出于爱”了，无法再自我正义化（</w:t>
      </w:r>
      <w:r>
        <w:rPr>
          <w:rFonts w:hint="eastAsia"/>
        </w:rPr>
        <w:t>justify</w:t>
      </w:r>
      <w:r>
        <w:rPr>
          <w:rFonts w:hint="eastAsia"/>
        </w:rPr>
        <w:t>）。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这可能会导致对方移恨你的父母，但这至少分摊了集中在你一个人身上的恨意。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在很多情况下——你自己要注意，这并非父母的当然义务——父母是愿意为你分担这种仇恨的。如果真的有即将射向你的子弹，而</w:t>
      </w:r>
      <w:r>
        <w:rPr>
          <w:rFonts w:hint="eastAsia"/>
        </w:rPr>
        <w:t>ta</w:t>
      </w:r>
      <w:r>
        <w:rPr>
          <w:rFonts w:hint="eastAsia"/>
        </w:rPr>
        <w:t>们有机会选择，相当部分的父母们会选挡在你前面。</w:t>
      </w:r>
      <w:r>
        <w:rPr>
          <w:rFonts w:hint="eastAsia"/>
        </w:rPr>
        <w:t>ta</w:t>
      </w:r>
      <w:r>
        <w:rPr>
          <w:rFonts w:hint="eastAsia"/>
        </w:rPr>
        <w:t>们会宁肯去恨自己，而</w:t>
      </w:r>
      <w:proofErr w:type="gramStart"/>
      <w:r>
        <w:rPr>
          <w:rFonts w:hint="eastAsia"/>
        </w:rPr>
        <w:t>少恨一点</w:t>
      </w:r>
      <w:proofErr w:type="gramEnd"/>
      <w:r>
        <w:rPr>
          <w:rFonts w:hint="eastAsia"/>
        </w:rPr>
        <w:t>你。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而且</w:t>
      </w:r>
      <w:r>
        <w:rPr>
          <w:rFonts w:hint="eastAsia"/>
        </w:rPr>
        <w:t>ta</w:t>
      </w:r>
      <w:r>
        <w:rPr>
          <w:rFonts w:hint="eastAsia"/>
        </w:rPr>
        <w:t>们比你想象的强大很多。</w:t>
      </w:r>
    </w:p>
    <w:p w:rsidR="00922205" w:rsidRDefault="00922205" w:rsidP="00922205">
      <w:pPr>
        <w:spacing w:before="130" w:after="130"/>
        <w:ind w:firstLine="540"/>
      </w:pPr>
    </w:p>
    <w:p w:rsidR="00922205" w:rsidRDefault="00922205" w:rsidP="00547D47">
      <w:pPr>
        <w:spacing w:before="130" w:after="130"/>
        <w:ind w:left="420" w:firstLineChars="44" w:firstLine="119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2021-05-23</w:t>
      </w:r>
    </w:p>
    <w:p w:rsidR="00922205" w:rsidRDefault="00547D47" w:rsidP="00547D47">
      <w:pPr>
        <w:spacing w:before="130" w:after="130"/>
        <w:ind w:firstLine="540"/>
        <w:jc w:val="right"/>
      </w:pPr>
      <w:hyperlink r:id="rId4" w:history="1">
        <w:r w:rsidRPr="00837B5A">
          <w:rPr>
            <w:rStyle w:val="a3"/>
          </w:rPr>
          <w:t>https://www.zhihu.com/answer/1486294142</w:t>
        </w:r>
      </w:hyperlink>
    </w:p>
    <w:p w:rsidR="00922205" w:rsidRDefault="00922205" w:rsidP="00922205">
      <w:pPr>
        <w:spacing w:before="130" w:after="130"/>
        <w:ind w:firstLine="540"/>
        <w:rPr>
          <w:rFonts w:hint="eastAsia"/>
        </w:rPr>
      </w:pPr>
    </w:p>
    <w:p w:rsidR="00922205" w:rsidRDefault="00922205" w:rsidP="00922205">
      <w:pPr>
        <w:spacing w:before="130" w:after="130"/>
        <w:ind w:firstLine="540"/>
      </w:pPr>
      <w:r>
        <w:t>---</w:t>
      </w: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547D47">
      <w:pPr>
        <w:spacing w:before="130" w:after="130"/>
        <w:ind w:firstLineChars="0" w:firstLine="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</w:pPr>
    </w:p>
    <w:p w:rsidR="00922205" w:rsidRDefault="00922205" w:rsidP="0044387F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922205" w:rsidRDefault="00922205" w:rsidP="00922205">
      <w:pPr>
        <w:spacing w:before="130" w:after="130"/>
        <w:ind w:firstLine="540"/>
      </w:pP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不要向自己不感兴趣的人展露自己，这是标准的隔绝起手式，即“不要被看见”。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这的确是上策。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可是我们是同学怎么办？我得拿奖学金，我得被老师看见！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其实你可以先确定清楚【看见】的真实含义，并不是单纯的物理上的“看得见”，他是你的同班同学，当然会经常看见你，但你不用担心这种物理的看见，你需要做的是，用上述四点去制造【合理的距离感】，有了这份距离感，对方也能明显感觉到想和你进一步展开点什么会非常困难，于是达成【知难而退】的效果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物理上的“看得见”是改变不了的，试着改变【亲密关系】上的距离，你把距离感做到位，对方自然就“看不见”那个私密的你了。</w:t>
      </w:r>
    </w:p>
    <w:p w:rsidR="00922205" w:rsidRDefault="00922205" w:rsidP="00547D47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这回几乎要算“答非所问”了啊，按问题描述，当事人被请吃饭看电影陪聊天可都是接受了的，也承认对方感情上物质上有各种不对等的付出，根本就不存在“无意的允许”啊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看电影吃饭聊天根本无足轻重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大段时间二人独处，且一直由一方买单，按一般理解就是绿灯大开了吧？我认为到这个程度就不存在“无意识允许”的解读可能性了。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无法一概而论，自己把握</w:t>
      </w:r>
    </w:p>
    <w:p w:rsidR="00922205" w:rsidRDefault="00922205" w:rsidP="00547D47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对方把敷衍式的聊天都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暧昧该如何是好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逐渐拉开回复时间间隔，从一天到三天五天七天。</w:t>
      </w:r>
    </w:p>
    <w:p w:rsidR="00922205" w:rsidRDefault="00922205" w:rsidP="0044387F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看情况吧，如果都照做，那岂不是一个异性朋友都没有了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恰恰相反，只有这样你才会得到朋友。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不这样做得到的是不是朋友可难说的很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为什么这样说呢</w:t>
      </w:r>
      <w:r>
        <w:rPr>
          <w:rFonts w:hint="eastAsia"/>
        </w:rPr>
        <w:t>[</w:t>
      </w:r>
      <w:r>
        <w:rPr>
          <w:rFonts w:hint="eastAsia"/>
        </w:rPr>
        <w:t>发呆</w:t>
      </w:r>
      <w:r>
        <w:rPr>
          <w:rFonts w:hint="eastAsia"/>
        </w:rPr>
        <w:t>][</w:t>
      </w:r>
      <w:r>
        <w:rPr>
          <w:rFonts w:hint="eastAsia"/>
        </w:rPr>
        <w:t>发呆</w:t>
      </w:r>
      <w:r>
        <w:rPr>
          <w:rFonts w:hint="eastAsia"/>
        </w:rPr>
        <w:t>]</w:t>
      </w:r>
      <w:r>
        <w:rPr>
          <w:rFonts w:hint="eastAsia"/>
        </w:rPr>
        <w:t>，真正的朋友定义如何呢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不这样做，很可能他们只是看你有利可图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D: </w:t>
      </w:r>
      <w:hyperlink r:id="rId5" w:history="1">
        <w:r w:rsidR="0044387F" w:rsidRPr="00837B5A">
          <w:rPr>
            <w:rStyle w:val="a3"/>
            <w:rFonts w:hint="eastAsia"/>
          </w:rPr>
          <w:t>https://www.zhihu.com/answer/2</w:t>
        </w:r>
        <w:r w:rsidR="0044387F" w:rsidRPr="00837B5A">
          <w:rPr>
            <w:rStyle w:val="a3"/>
            <w:rFonts w:hint="eastAsia"/>
          </w:rPr>
          <w:t>7</w:t>
        </w:r>
        <w:r w:rsidR="0044387F" w:rsidRPr="00837B5A">
          <w:rPr>
            <w:rStyle w:val="a3"/>
            <w:rFonts w:hint="eastAsia"/>
          </w:rPr>
          <w:t>83626399</w:t>
        </w:r>
      </w:hyperlink>
      <w:r w:rsidR="0044387F">
        <w:rPr>
          <w:rFonts w:hint="eastAsia"/>
        </w:rPr>
        <w:t>（</w:t>
      </w:r>
      <w:r w:rsidR="0044387F">
        <w:rPr>
          <w:rFonts w:hint="eastAsia"/>
        </w:rPr>
        <w:t>#</w:t>
      </w:r>
      <w:r w:rsidR="0044387F">
        <w:rPr>
          <w:rFonts w:hint="eastAsia"/>
        </w:rPr>
        <w:t>真正的朋友</w:t>
      </w:r>
      <w:r w:rsidR="0044387F">
        <w:rPr>
          <w:rFonts w:hint="eastAsia"/>
        </w:rPr>
        <w:t>#</w:t>
      </w:r>
      <w:r w:rsidR="0044387F">
        <w:rPr>
          <w:rFonts w:hint="eastAsia"/>
        </w:rPr>
        <w:t>）</w:t>
      </w:r>
    </w:p>
    <w:p w:rsidR="00922205" w:rsidRDefault="00922205" w:rsidP="0044387F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同性适用吗（不是同性恋），就是室友同学之类的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对谁都适用啊。这本来就该是一视同仁的</w:t>
      </w:r>
    </w:p>
    <w:p w:rsidR="00922205" w:rsidRDefault="00922205" w:rsidP="0044387F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提问，如果对方谈论自己的这四条并在之后询问你的情况，应该怎样拒绝而不使气氛变得尴尬呢？或者说应该在一开始就打断对方的叙述？这样似乎有些不近人情呀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“瞎忙，没有啥确切的计划”</w:t>
      </w:r>
    </w:p>
    <w:p w:rsidR="00922205" w:rsidRDefault="00922205" w:rsidP="0044387F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换句话说，如果想和某异性接近，可以去了解</w:t>
      </w:r>
      <w:r>
        <w:rPr>
          <w:rFonts w:hint="eastAsia"/>
        </w:rPr>
        <w:t>ta</w:t>
      </w:r>
      <w:r>
        <w:rPr>
          <w:rFonts w:hint="eastAsia"/>
        </w:rPr>
        <w:t>的日程安排、近期关注点、人际关系、人生理想，是不是？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再换句话说，如果有异性愿意和我分享</w:t>
      </w:r>
      <w:r>
        <w:rPr>
          <w:rFonts w:hint="eastAsia"/>
        </w:rPr>
        <w:t>ta</w:t>
      </w:r>
      <w:r>
        <w:rPr>
          <w:rFonts w:hint="eastAsia"/>
        </w:rPr>
        <w:t>的日程安排、近期关注点、人际关系、人生理想，就说明我有进一步的可能？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不。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恰恰相反，完全不要去了解这些信息。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这些东西只有对方自己告诉你的你才要知道。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哪怕是因为工作等原因自然知道的，也要在私人交往时当作不知道。</w:t>
      </w:r>
    </w:p>
    <w:p w:rsidR="00922205" w:rsidRDefault="00922205" w:rsidP="0044387F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那延伸出镜像问题，我是不是该大概根据这四点去追求女生呢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不能，除非对方三十岁以上有丰富经验（于是不可能是出于无知）</w:t>
      </w:r>
    </w:p>
    <w:p w:rsidR="00922205" w:rsidRDefault="00922205" w:rsidP="0044387F">
      <w:pPr>
        <w:spacing w:before="130" w:after="130"/>
        <w:ind w:firstLine="540"/>
        <w:jc w:val="right"/>
      </w:pPr>
      <w:r>
        <w:t>---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前四条简称冷暴力</w:t>
      </w:r>
    </w:p>
    <w:p w:rsidR="00922205" w:rsidRDefault="00922205" w:rsidP="0092220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把别人的合法自由称为对自己的暴力，这本身是一种暴力。</w:t>
      </w:r>
    </w:p>
    <w:p w:rsidR="00922205" w:rsidRDefault="00922205" w:rsidP="00457A43">
      <w:pPr>
        <w:spacing w:before="130" w:after="130"/>
        <w:ind w:firstLine="540"/>
        <w:jc w:val="right"/>
      </w:pPr>
      <w:r>
        <w:t>---</w:t>
      </w:r>
    </w:p>
    <w:p w:rsidR="00457A43" w:rsidRDefault="00457A43" w:rsidP="00457A43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457A43">
        <w:rPr>
          <w:rFonts w:hint="eastAsia"/>
        </w:rPr>
        <w:t>所以建议两个手机号、两个微信号。一个是工作生活收快递用的，可以下线关机。另一个只有亲友才知道。</w:t>
      </w:r>
    </w:p>
    <w:p w:rsidR="00457A43" w:rsidRDefault="00457A43" w:rsidP="00457A4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457A43" w:rsidRDefault="00922205" w:rsidP="00457A4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 w:rsidR="00457A43">
        <w:t>2025/1/6</w:t>
      </w:r>
    </w:p>
    <w:sectPr w:rsidR="00457A43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205"/>
    <w:rsid w:val="000E2605"/>
    <w:rsid w:val="00197BF3"/>
    <w:rsid w:val="001C7069"/>
    <w:rsid w:val="001C712F"/>
    <w:rsid w:val="00390F5B"/>
    <w:rsid w:val="003D002B"/>
    <w:rsid w:val="0040567E"/>
    <w:rsid w:val="004426CD"/>
    <w:rsid w:val="0044387F"/>
    <w:rsid w:val="00450EDA"/>
    <w:rsid w:val="00452E4D"/>
    <w:rsid w:val="00457A43"/>
    <w:rsid w:val="00493FFE"/>
    <w:rsid w:val="00547D47"/>
    <w:rsid w:val="0056104D"/>
    <w:rsid w:val="00657D60"/>
    <w:rsid w:val="007812DC"/>
    <w:rsid w:val="00804560"/>
    <w:rsid w:val="008113EF"/>
    <w:rsid w:val="008831BC"/>
    <w:rsid w:val="008C78B7"/>
    <w:rsid w:val="00922205"/>
    <w:rsid w:val="00950EFB"/>
    <w:rsid w:val="00987C8A"/>
    <w:rsid w:val="00B30751"/>
    <w:rsid w:val="00B308A5"/>
    <w:rsid w:val="00B85742"/>
    <w:rsid w:val="00B95A10"/>
    <w:rsid w:val="00BF0247"/>
    <w:rsid w:val="00BF53F3"/>
    <w:rsid w:val="00C70CA8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9E0D"/>
  <w15:chartTrackingRefBased/>
  <w15:docId w15:val="{06024DBA-C3E7-477F-84BD-56268BF9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D4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7D4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438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83626399" TargetMode="External"/><Relationship Id="rId4" Type="http://schemas.openxmlformats.org/officeDocument/2006/relationships/hyperlink" Target="https://www.zhihu.com/answer/14862941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2025-01-06T00:56:00Z</dcterms:created>
  <dcterms:modified xsi:type="dcterms:W3CDTF">2025-01-06T00:56:00Z</dcterms:modified>
</cp:coreProperties>
</file>