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051" w:rsidRPr="00960051" w:rsidRDefault="00960051" w:rsidP="00960051">
      <w:pPr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960051">
        <w:rPr>
          <w:rFonts w:ascii="HarmonyOS Sans Light" w:eastAsia="字家玲珑锐楷" w:hAnsi="HarmonyOS Sans Light" w:hint="eastAsia"/>
          <w:sz w:val="21"/>
          <w:szCs w:val="21"/>
        </w:rPr>
        <w:t>天堂和地狱</w:t>
      </w:r>
      <w:r w:rsidRPr="00960051">
        <w:rPr>
          <w:rFonts w:ascii="HarmonyOS Sans Light" w:eastAsia="字家玲珑锐楷" w:hAnsi="HarmonyOS Sans Light" w:hint="eastAsia"/>
          <w:sz w:val="21"/>
          <w:szCs w:val="21"/>
        </w:rPr>
        <w:t>）</w:t>
      </w:r>
    </w:p>
    <w:p w:rsidR="00960051" w:rsidRPr="00960051" w:rsidRDefault="00960051" w:rsidP="00960051">
      <w:pPr>
        <w:rPr>
          <w:rFonts w:ascii="HarmonyOS Sans Light" w:eastAsia="字家玲珑锐楷" w:hAnsi="HarmonyOS Sans Light"/>
          <w:sz w:val="21"/>
          <w:szCs w:val="21"/>
        </w:rPr>
      </w:pPr>
    </w:p>
    <w:p w:rsidR="00960051" w:rsidRPr="00960051" w:rsidRDefault="00ED6C9B" w:rsidP="00ED6C9B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ED6C9B">
        <w:rPr>
          <w:rFonts w:ascii="HarmonyOS Sans Light" w:eastAsia="字家玲珑锐楷" w:hAnsi="HarmonyOS Sans Light" w:hint="eastAsia"/>
          <w:sz w:val="21"/>
          <w:szCs w:val="21"/>
        </w:rPr>
        <w:t>如果真的有天堂，那里会是什么样子？</w:t>
      </w:r>
    </w:p>
    <w:p w:rsidR="00960051" w:rsidRPr="00960051" w:rsidRDefault="00960051" w:rsidP="00960051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ED6C9B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我来把天堂和地狱都指给你们看：</w:t>
      </w:r>
    </w:p>
    <w:p w:rsidR="00960AC7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你对任何事情，都有一个意料之中的最好结果和最坏结果。</w:t>
      </w:r>
    </w:p>
    <w:p w:rsidR="00960AC7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事情尘埃落定，是坏结果，但不是最坏的结果；是好结果，但又不是最好的结果。</w:t>
      </w:r>
    </w:p>
    <w:p w:rsidR="00960AC7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这时你在人间。</w:t>
      </w:r>
    </w:p>
    <w:p w:rsidR="00960AC7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事情尘埃落定，是坏结果，你预料中的坏处全部占到，还比你预料的程度更严重，并且还让你看到了意料之外的、没有想过的坏结果，而你所以为十拿九稳的、再怎么也能保证的好结果却实实在在的落空了。而且你本来以为无论如何你最多是获利较小，绝不至于还会亏本的，谁知道你却输了。不是稀里糊涂的输掉了，而就是你实实在在的不服不行的输掉了。</w:t>
      </w:r>
    </w:p>
    <w:p w:rsidR="00960AC7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你这时看到了小地狱。</w:t>
      </w:r>
    </w:p>
    <w:p w:rsidR="00960AC7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这事发生了一次、两次、三次，乃至于已成常态。</w:t>
      </w:r>
    </w:p>
    <w:p w:rsidR="00960AC7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次次你都出乎意料地、出乎意料的失败。你已经丧失了一切的信心，凡事正因为你看不出问题，你反而绝不相信它没有问题了。你已经不敢再相信自己的任何相信。</w:t>
      </w:r>
    </w:p>
    <w:p w:rsidR="00960AC7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这就是在地狱了。</w:t>
      </w:r>
    </w:p>
    <w:p w:rsidR="00960AC7" w:rsidRDefault="00960051" w:rsidP="00ED6C9B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而天堂呢？</w:t>
      </w:r>
    </w:p>
    <w:p w:rsidR="00960AC7" w:rsidRPr="007E342A" w:rsidRDefault="00960051" w:rsidP="00ED6C9B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7E342A">
        <w:rPr>
          <w:rFonts w:ascii="HarmonyOS Sans Light" w:eastAsia="点字青花楷" w:hAnsi="HarmonyOS Sans Light" w:hint="eastAsia"/>
          <w:sz w:val="21"/>
          <w:szCs w:val="21"/>
        </w:rPr>
        <w:t>你所期盼的，全都实现，以你没有预料到过的最好的程度，还要超出。你根本没有想过还可能会实现的，竟然也都实现了。你这时就在小天堂里了。</w:t>
      </w:r>
    </w:p>
    <w:p w:rsidR="00960AC7" w:rsidRPr="007E342A" w:rsidRDefault="00960051" w:rsidP="00ED6C9B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7E342A">
        <w:rPr>
          <w:rFonts w:ascii="HarmonyOS Sans Light" w:eastAsia="点字青花楷" w:hAnsi="HarmonyOS Sans Light" w:hint="eastAsia"/>
          <w:sz w:val="21"/>
          <w:szCs w:val="21"/>
        </w:rPr>
        <w:t>这事一再的出现。一再、又一再。</w:t>
      </w:r>
    </w:p>
    <w:p w:rsidR="007E342A" w:rsidRPr="007E342A" w:rsidRDefault="00960051" w:rsidP="007E342A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7E342A">
        <w:rPr>
          <w:rFonts w:ascii="HarmonyOS Sans Light" w:eastAsia="点字青花楷" w:hAnsi="HarmonyOS Sans Light" w:hint="eastAsia"/>
          <w:sz w:val="21"/>
          <w:szCs w:val="21"/>
        </w:rPr>
        <w:t>每一次都出乎意料地、出乎意料的惊喜。</w:t>
      </w:r>
    </w:p>
    <w:p w:rsidR="007E342A" w:rsidRPr="007E342A" w:rsidRDefault="00960051" w:rsidP="007E342A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7E342A">
        <w:rPr>
          <w:rFonts w:ascii="HarmonyOS Sans Light" w:eastAsia="点字青花楷" w:hAnsi="HarmonyOS Sans Light" w:hint="eastAsia"/>
          <w:sz w:val="21"/>
          <w:szCs w:val="21"/>
        </w:rPr>
        <w:t>每一次，直到永远。</w:t>
      </w:r>
    </w:p>
    <w:p w:rsidR="007E342A" w:rsidRDefault="00960051" w:rsidP="007E342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这就是天堂的样子了。</w:t>
      </w:r>
    </w:p>
    <w:p w:rsidR="007E342A" w:rsidRDefault="00960051" w:rsidP="007E342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要入地狱，不必因着人无能，只需要因着人的傲慢与贪婪，就足够了。也不必借着死亡，只活着，你就能看到了。</w:t>
      </w:r>
    </w:p>
    <w:p w:rsidR="007E342A" w:rsidRDefault="00960051" w:rsidP="007E342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要上天堂，不必也不可能靠着人的无所不能或者所谓努力，只需靠着谦卑和舍己，就可以时时踏足小天堂。</w:t>
      </w:r>
    </w:p>
    <w:p w:rsidR="007E342A" w:rsidRDefault="00960051" w:rsidP="007E342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越是谦卑，越是舍己，就越是无所谓损失和失败，也越是看得见功名利禄之外，人生已然何等幸运和丰足。也就越是接近事事皆出乎意料的美满。之所以那美满出乎意料之外，是因为新的敏感，而不是那美满如何价值万贯。</w:t>
      </w:r>
    </w:p>
    <w:p w:rsidR="007E342A" w:rsidRDefault="00960051" w:rsidP="007E342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同是一块巧克力，你是没想到还有巧克力吃，他却是没想到已经沦落到吃巧克力充饥了。</w:t>
      </w:r>
    </w:p>
    <w:p w:rsidR="007E342A" w:rsidRDefault="00960051" w:rsidP="007E342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你们面对着面，你在天堂，他在地狱。</w:t>
      </w:r>
    </w:p>
    <w:p w:rsidR="007E342A" w:rsidRDefault="007E342A" w:rsidP="007E342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960051" w:rsidRPr="00960051" w:rsidRDefault="00960051" w:rsidP="007E342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谦卑舍己者，尚还活着，就已在天堂的前厅里。</w:t>
      </w:r>
    </w:p>
    <w:p w:rsidR="00960051" w:rsidRPr="00960051" w:rsidRDefault="00960051" w:rsidP="00960051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Pr="00960051" w:rsidRDefault="00960051" w:rsidP="00960051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60051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960051">
        <w:rPr>
          <w:rFonts w:ascii="HarmonyOS Sans Light" w:eastAsia="字家玲珑锐楷" w:hAnsi="HarmonyOS Sans Light" w:hint="eastAsia"/>
          <w:sz w:val="21"/>
          <w:szCs w:val="21"/>
        </w:rPr>
        <w:t xml:space="preserve"> 2018-12-28</w:t>
      </w:r>
    </w:p>
    <w:p w:rsidR="00960051" w:rsidRDefault="007E342A" w:rsidP="00960051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2328DA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https://www.zhihu.com/answer/561057918</w:t>
        </w:r>
      </w:hyperlink>
    </w:p>
    <w:p w:rsidR="007E342A" w:rsidRPr="007E342A" w:rsidRDefault="007E342A" w:rsidP="007E342A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:rsidR="00960051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7E342A" w:rsidRDefault="007E342A" w:rsidP="007E342A">
      <w:pPr>
        <w:rPr>
          <w:rFonts w:ascii="HarmonyOS Sans Light" w:eastAsia="字家玲珑锐楷" w:hAnsi="HarmonyOS Sans Light"/>
          <w:sz w:val="21"/>
          <w:szCs w:val="21"/>
        </w:rPr>
      </w:pPr>
    </w:p>
    <w:p w:rsidR="007E342A" w:rsidRDefault="007E342A" w:rsidP="007E342A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="00F72A95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="00F72A95" w:rsidRPr="00F72A95">
        <w:rPr>
          <w:rFonts w:ascii="HarmonyOS Sans Light" w:eastAsia="字家玲珑锐楷" w:hAnsi="HarmonyOS Sans Light" w:hint="eastAsia"/>
          <w:sz w:val="21"/>
          <w:szCs w:val="21"/>
        </w:rPr>
        <w:t>身处地狱的人靠着谦卑和舍己就能回到人间？可是谦卑和舍己又是如何定义的？</w:t>
      </w:r>
      <w:r w:rsidR="00F72A95" w:rsidRPr="00F72A95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="00F72A95" w:rsidRPr="00F72A95">
        <w:rPr>
          <w:rFonts w:ascii="HarmonyOS Sans Light" w:eastAsia="字家玲珑锐楷" w:hAnsi="HarmonyOS Sans Light" w:hint="eastAsia"/>
          <w:sz w:val="21"/>
          <w:szCs w:val="21"/>
        </w:rPr>
        <w:t>的谦卑之与</w:t>
      </w:r>
      <w:r w:rsidR="00F72A95" w:rsidRPr="00F72A95">
        <w:rPr>
          <w:rFonts w:ascii="HarmonyOS Sans Light" w:eastAsia="字家玲珑锐楷" w:hAnsi="HarmonyOS Sans Light" w:hint="eastAsia"/>
          <w:sz w:val="21"/>
          <w:szCs w:val="21"/>
        </w:rPr>
        <w:t>B</w:t>
      </w:r>
      <w:r w:rsidR="00F72A95" w:rsidRPr="00F72A95">
        <w:rPr>
          <w:rFonts w:ascii="HarmonyOS Sans Light" w:eastAsia="字家玲珑锐楷" w:hAnsi="HarmonyOS Sans Light" w:hint="eastAsia"/>
          <w:sz w:val="21"/>
          <w:szCs w:val="21"/>
        </w:rPr>
        <w:t>也许就是傲慢。求指点迷津。</w:t>
      </w:r>
    </w:p>
    <w:p w:rsidR="00F72A95" w:rsidRPr="00F72A95" w:rsidRDefault="00F72A95" w:rsidP="00F72A9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A95">
        <w:rPr>
          <w:rFonts w:ascii="HarmonyOS Sans Light" w:eastAsia="字家玲珑锐楷" w:hAnsi="HarmonyOS Sans Light" w:hint="eastAsia"/>
          <w:sz w:val="21"/>
          <w:szCs w:val="21"/>
        </w:rPr>
        <w:t>谦卑不是指在人面前低声下气，自称“不足”。</w:t>
      </w:r>
    </w:p>
    <w:p w:rsidR="00F72A95" w:rsidRPr="00F72A95" w:rsidRDefault="00F72A95" w:rsidP="00F72A9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2A95">
        <w:rPr>
          <w:rFonts w:ascii="HarmonyOS Sans Light" w:eastAsia="字家玲珑锐楷" w:hAnsi="HarmonyOS Sans Light" w:hint="eastAsia"/>
          <w:sz w:val="21"/>
          <w:szCs w:val="21"/>
        </w:rPr>
        <w:t>那不是谦卑，而只是卑辞谄媚，怕“木秀于林而风摧之”罢了。</w:t>
      </w:r>
    </w:p>
    <w:p w:rsidR="00F72A95" w:rsidRPr="00F72A95" w:rsidRDefault="00F72A95" w:rsidP="00F72A9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2A95">
        <w:rPr>
          <w:rFonts w:ascii="HarmonyOS Sans Light" w:eastAsia="字家玲珑锐楷" w:hAnsi="HarmonyOS Sans Light" w:hint="eastAsia"/>
          <w:sz w:val="21"/>
          <w:szCs w:val="21"/>
        </w:rPr>
        <w:t>谦卑是指始终要接受事实的教训，不要用自欺欺人对事实避而不见。一个人如果始终能紧跟事实，那么这人在上帝面前就是谦卑的。</w:t>
      </w:r>
    </w:p>
    <w:p w:rsidR="00F72A95" w:rsidRDefault="00F72A95" w:rsidP="00F72A9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A95">
        <w:rPr>
          <w:rFonts w:ascii="HarmonyOS Sans Light" w:eastAsia="字家玲珑锐楷" w:hAnsi="HarmonyOS Sans Light" w:hint="eastAsia"/>
          <w:sz w:val="21"/>
          <w:szCs w:val="21"/>
        </w:rPr>
        <w:t>谦卑是对上帝的。</w:t>
      </w:r>
    </w:p>
    <w:p w:rsidR="00F72A95" w:rsidRDefault="00F72A95" w:rsidP="00F72A95">
      <w:pPr>
        <w:ind w:firstLine="420"/>
        <w:jc w:val="right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72A95" w:rsidRDefault="00F72A95" w:rsidP="00F72A9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72A95">
        <w:rPr>
          <w:rFonts w:ascii="HarmonyOS Sans Light" w:eastAsia="字家玲珑锐楷" w:hAnsi="HarmonyOS Sans Light" w:hint="eastAsia"/>
          <w:sz w:val="21"/>
          <w:szCs w:val="21"/>
        </w:rPr>
        <w:t>心想事成和心想事不成吗？</w:t>
      </w:r>
    </w:p>
    <w:p w:rsidR="00F72A95" w:rsidRPr="00F72A95" w:rsidRDefault="00F72A95" w:rsidP="00F72A9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 w:rsidRPr="00F72A95">
        <w:rPr>
          <w:rFonts w:ascii="HarmonyOS Sans Light" w:eastAsia="字家玲珑锐楷" w:hAnsi="HarmonyOS Sans Light" w:hint="eastAsia"/>
          <w:sz w:val="21"/>
          <w:szCs w:val="21"/>
        </w:rPr>
        <w:t>确实，以基督的心为心，像保罗那般，能在最污秽龌龊之地，也有着神的同在，确实算是心想是成的小天堂了。可是何其难也？</w:t>
      </w:r>
    </w:p>
    <w:p w:rsidR="00F72A95" w:rsidRDefault="00F72A95" w:rsidP="00F72A9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F72A95">
        <w:rPr>
          <w:rFonts w:ascii="HarmonyOS Sans Light" w:eastAsia="字家玲珑锐楷" w:hAnsi="HarmonyOS Sans Light" w:hint="eastAsia"/>
          <w:sz w:val="21"/>
          <w:szCs w:val="21"/>
        </w:rPr>
        <w:t>最近读经也一直有这个困惑，如我这样的，能有那样的一日吗？一场死亡吗？就能让我贴近主的心意？让我有基督的样式吗？思考过后却恐惧愈多，没有你这样的信心，能说出把地狱和天堂指出的话。</w:t>
      </w:r>
    </w:p>
    <w:p w:rsidR="00FD6F45" w:rsidRDefault="00FD6F45" w:rsidP="00F72A9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FD6F45">
        <w:rPr>
          <w:rFonts w:ascii="HarmonyOS Sans Light" w:eastAsia="字家玲珑锐楷" w:hAnsi="HarmonyOS Sans Light" w:hint="eastAsia"/>
          <w:sz w:val="21"/>
          <w:szCs w:val="21"/>
        </w:rPr>
        <w:t>我没有描述天堂地狱具体的样子。我只是描述了极尽之苦和极尽之福。</w:t>
      </w:r>
    </w:p>
    <w:p w:rsidR="00FD6F45" w:rsidRDefault="00FD6F45" w:rsidP="00FD6F45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FD6F45" w:rsidRPr="00960051" w:rsidRDefault="00FD6F45" w:rsidP="00F72A95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2022/11/24</w:t>
      </w:r>
    </w:p>
    <w:sectPr w:rsidR="00FD6F45" w:rsidRPr="00960051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051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E6F19"/>
    <w:rsid w:val="007E342A"/>
    <w:rsid w:val="008429F3"/>
    <w:rsid w:val="00853128"/>
    <w:rsid w:val="009263C7"/>
    <w:rsid w:val="009301E5"/>
    <w:rsid w:val="009347CE"/>
    <w:rsid w:val="009525AD"/>
    <w:rsid w:val="00955B56"/>
    <w:rsid w:val="00960051"/>
    <w:rsid w:val="00960AC7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ED6C9B"/>
    <w:rsid w:val="00F20366"/>
    <w:rsid w:val="00F509A5"/>
    <w:rsid w:val="00F57159"/>
    <w:rsid w:val="00F71D1B"/>
    <w:rsid w:val="00F72A95"/>
    <w:rsid w:val="00F91F55"/>
    <w:rsid w:val="00FD6F4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53D9"/>
  <w15:chartTrackingRefBased/>
  <w15:docId w15:val="{B38BDE40-E52D-4804-8636-B580DBCF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E342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E3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5610579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2022-11-24T05:31:00Z</dcterms:created>
  <dcterms:modified xsi:type="dcterms:W3CDTF">2022-11-24T05:39:00Z</dcterms:modified>
</cp:coreProperties>
</file>