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AD712" w14:textId="2334DCEA" w:rsidR="00116FDE" w:rsidRPr="008C12B8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C12B8">
        <w:rPr>
          <w:rFonts w:ascii="Times New Roman" w:hAnsi="Times New Roman" w:cs="Times New Roman"/>
          <w:b/>
          <w:bCs/>
          <w:sz w:val="26"/>
          <w:szCs w:val="26"/>
        </w:rPr>
        <w:t>ĐẠI HỌC QUỐC GIA THÀNH PHỐ HỒ CHÍ MINH</w:t>
      </w:r>
    </w:p>
    <w:p w14:paraId="6172D73C" w14:textId="5D64211D" w:rsidR="00116FDE" w:rsidRPr="008C12B8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C12B8">
        <w:rPr>
          <w:rFonts w:ascii="Times New Roman" w:hAnsi="Times New Roman" w:cs="Times New Roman"/>
          <w:b/>
          <w:bCs/>
          <w:sz w:val="26"/>
          <w:szCs w:val="26"/>
        </w:rPr>
        <w:t>TRƯỜNG ĐẠI HỌC KHOA HỌC TỰ NHIÊN</w:t>
      </w:r>
    </w:p>
    <w:p w14:paraId="2059EECD" w14:textId="1B9EAD07" w:rsidR="00116FDE" w:rsidRPr="008C12B8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C12B8">
        <w:rPr>
          <w:rFonts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21BC48B6" w14:textId="77777777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F4AE33" w14:textId="00719039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B68066" wp14:editId="4F3E2F14">
            <wp:extent cx="2121823" cy="2009691"/>
            <wp:effectExtent l="0" t="0" r="0" b="0"/>
            <wp:docPr id="696106834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6834" name="Picture 1" descr="A blue and white 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1" t="10474" r="7430" b="10808"/>
                    <a:stretch/>
                  </pic:blipFill>
                  <pic:spPr bwMode="auto">
                    <a:xfrm>
                      <a:off x="0" y="0"/>
                      <a:ext cx="2138643" cy="202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D3E31" w14:textId="77777777" w:rsidR="00027B36" w:rsidRP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536D99" w14:textId="30F0BEC8" w:rsidR="00116FDE" w:rsidRPr="00027B36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27B36">
        <w:rPr>
          <w:rFonts w:ascii="Times New Roman" w:hAnsi="Times New Roman" w:cs="Times New Roman"/>
          <w:b/>
          <w:bCs/>
          <w:sz w:val="44"/>
          <w:szCs w:val="44"/>
        </w:rPr>
        <w:t>BÁO CÁO CÁ NHÂN</w:t>
      </w:r>
    </w:p>
    <w:p w14:paraId="37B45598" w14:textId="2B8E8C61" w:rsidR="00027B36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27B36">
        <w:rPr>
          <w:rFonts w:ascii="Times New Roman" w:hAnsi="Times New Roman" w:cs="Times New Roman"/>
          <w:b/>
          <w:bCs/>
          <w:sz w:val="44"/>
          <w:szCs w:val="44"/>
        </w:rPr>
        <w:t>DỰ ÁN VẬT LÝ CHO CÔNG NGHỆ THÔNG TIN</w:t>
      </w:r>
    </w:p>
    <w:p w14:paraId="68981876" w14:textId="77777777" w:rsidR="00027B36" w:rsidRP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FBF2845" w14:textId="5A1E8277" w:rsidR="00116FDE" w:rsidRPr="00027B36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7B36">
        <w:rPr>
          <w:rFonts w:ascii="Times New Roman" w:hAnsi="Times New Roman" w:cs="Times New Roman"/>
          <w:b/>
          <w:bCs/>
          <w:sz w:val="32"/>
          <w:szCs w:val="32"/>
          <w:u w:val="single"/>
        </w:rPr>
        <w:t>ĐỀ TÀI</w:t>
      </w:r>
      <w:r w:rsidRPr="00027B36">
        <w:rPr>
          <w:rFonts w:ascii="Times New Roman" w:hAnsi="Times New Roman" w:cs="Times New Roman"/>
          <w:b/>
          <w:bCs/>
          <w:sz w:val="32"/>
          <w:szCs w:val="32"/>
        </w:rPr>
        <w:t>: THIẾT BỊ CHO THÚ CƯNG ĂN</w:t>
      </w:r>
    </w:p>
    <w:p w14:paraId="2A9EB2AA" w14:textId="77777777" w:rsid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DF1FE5" w14:textId="77777777" w:rsid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116FDE" w14:paraId="08BAE6B2" w14:textId="77777777" w:rsidTr="00116FDE">
        <w:tc>
          <w:tcPr>
            <w:tcW w:w="5107" w:type="dxa"/>
          </w:tcPr>
          <w:p w14:paraId="6AAD0D9A" w14:textId="66D3E679" w:rsidR="00116FDE" w:rsidRPr="00027B36" w:rsidRDefault="00027B36" w:rsidP="008C12B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r w:rsidR="00116FDE" w:rsidRPr="00027B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VIÊN HƯỚNG DẪN:</w:t>
            </w:r>
          </w:p>
        </w:tc>
        <w:tc>
          <w:tcPr>
            <w:tcW w:w="5107" w:type="dxa"/>
            <w:vAlign w:val="center"/>
          </w:tcPr>
          <w:p w14:paraId="2FE423EC" w14:textId="77777777" w:rsidR="00116FDE" w:rsidRDefault="00116FDE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Cao Xuân Nam</w:t>
            </w:r>
          </w:p>
          <w:p w14:paraId="6B1A64C9" w14:textId="77777777" w:rsidR="00116FDE" w:rsidRDefault="00116FDE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Đặng Hoài Thương</w:t>
            </w:r>
          </w:p>
          <w:p w14:paraId="0BEFC73B" w14:textId="12E3C273" w:rsidR="00027B36" w:rsidRDefault="00027B36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16FDE" w14:paraId="16C29E93" w14:textId="77777777" w:rsidTr="00116FDE">
        <w:tc>
          <w:tcPr>
            <w:tcW w:w="5107" w:type="dxa"/>
            <w:vAlign w:val="center"/>
          </w:tcPr>
          <w:p w14:paraId="0531005A" w14:textId="469EAF6E" w:rsidR="00116FDE" w:rsidRPr="00027B36" w:rsidRDefault="00116FDE" w:rsidP="008C12B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27B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VIÊN:</w:t>
            </w:r>
          </w:p>
        </w:tc>
        <w:tc>
          <w:tcPr>
            <w:tcW w:w="5107" w:type="dxa"/>
            <w:vAlign w:val="center"/>
          </w:tcPr>
          <w:p w14:paraId="43E72D53" w14:textId="3494788F" w:rsidR="00116FDE" w:rsidRDefault="00116FDE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Liên Hoa – 22127117</w:t>
            </w:r>
          </w:p>
        </w:tc>
      </w:tr>
    </w:tbl>
    <w:p w14:paraId="0B949012" w14:textId="77777777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46F2E9D" w14:textId="77777777" w:rsidR="00116FDE" w:rsidRDefault="00116FDE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AAA527" w14:textId="77777777" w:rsidR="00027B36" w:rsidRDefault="00027B3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22EF72" w14:textId="77777777" w:rsidR="00116FDE" w:rsidRDefault="00116FDE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BE0CED8" w14:textId="4629CD37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TP. HỒ CHÍ MINH – 202</w:t>
      </w:r>
      <w:r w:rsidR="00027B36">
        <w:rPr>
          <w:rFonts w:ascii="Times New Roman" w:hAnsi="Times New Roman" w:cs="Times New Roman"/>
          <w:sz w:val="26"/>
          <w:szCs w:val="26"/>
        </w:rPr>
        <w:t>4</w:t>
      </w:r>
    </w:p>
    <w:p w14:paraId="5CCB4AFA" w14:textId="33FC865F" w:rsidR="00116FDE" w:rsidRPr="00116FDE" w:rsidRDefault="00116FDE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  <w:sectPr w:rsidR="00116FDE" w:rsidRPr="00116FDE" w:rsidSect="00116FDE">
          <w:footerReference w:type="default" r:id="rId8"/>
          <w:pgSz w:w="12240" w:h="15840"/>
          <w:pgMar w:top="1008" w:right="1008" w:bottom="1008" w:left="1008" w:header="720" w:footer="720" w:gutter="0"/>
          <w:pgBorders w:display="firstPage" w:offsetFrom="page">
            <w:top w:val="thinThickThinMediumGap" w:sz="24" w:space="24" w:color="156082" w:themeColor="accent1"/>
            <w:left w:val="thinThickThinMediumGap" w:sz="24" w:space="24" w:color="156082" w:themeColor="accent1"/>
            <w:bottom w:val="thinThickThinMediumGap" w:sz="24" w:space="24" w:color="156082" w:themeColor="accent1"/>
            <w:right w:val="thinThickThinMediumGap" w:sz="24" w:space="24" w:color="156082" w:themeColor="accent1"/>
          </w:pgBorders>
          <w:cols w:space="720"/>
          <w:docGrid w:linePitch="360"/>
        </w:sectPr>
      </w:pPr>
    </w:p>
    <w:p w14:paraId="7951D8FF" w14:textId="77777777" w:rsidR="00634786" w:rsidRDefault="00634786" w:rsidP="0063478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9CB192" w14:textId="6422DE3B" w:rsidR="008C12B8" w:rsidRPr="00634786" w:rsidRDefault="008C12B8" w:rsidP="008C12B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</w:pPr>
      <w:r w:rsidRPr="00634786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>CÁC YÊU CẦU</w:t>
      </w:r>
      <w:r w:rsidR="00C75409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 xml:space="preserve"> CĂN BẢN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330"/>
        <w:gridCol w:w="2610"/>
        <w:gridCol w:w="3559"/>
      </w:tblGrid>
      <w:tr w:rsidR="008C12B8" w14:paraId="06C879B8" w14:textId="77777777" w:rsidTr="00657CB3">
        <w:tc>
          <w:tcPr>
            <w:tcW w:w="715" w:type="dxa"/>
            <w:shd w:val="clear" w:color="auto" w:fill="45B0E1" w:themeFill="accent1" w:themeFillTint="99"/>
            <w:vAlign w:val="center"/>
          </w:tcPr>
          <w:p w14:paraId="476A35A1" w14:textId="0835A72B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330" w:type="dxa"/>
            <w:shd w:val="clear" w:color="auto" w:fill="45B0E1" w:themeFill="accent1" w:themeFillTint="99"/>
            <w:vAlign w:val="center"/>
          </w:tcPr>
          <w:p w14:paraId="50983D5A" w14:textId="1B7FC832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754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căn</w:t>
            </w:r>
            <w:proofErr w:type="spellEnd"/>
            <w:r w:rsidR="00C754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754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10" w:type="dxa"/>
            <w:shd w:val="clear" w:color="auto" w:fill="45B0E1" w:themeFill="accent1" w:themeFillTint="99"/>
            <w:vAlign w:val="center"/>
          </w:tcPr>
          <w:p w14:paraId="7B7673B1" w14:textId="69751B00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3559" w:type="dxa"/>
            <w:shd w:val="clear" w:color="auto" w:fill="45B0E1" w:themeFill="accent1" w:themeFillTint="99"/>
            <w:vAlign w:val="center"/>
          </w:tcPr>
          <w:p w14:paraId="0A4150E1" w14:textId="7983519B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8C12B8" w14:paraId="0E2F068E" w14:textId="77777777" w:rsidTr="00657CB3">
        <w:tc>
          <w:tcPr>
            <w:tcW w:w="715" w:type="dxa"/>
            <w:vAlign w:val="center"/>
          </w:tcPr>
          <w:p w14:paraId="1CC4E39F" w14:textId="436947F9" w:rsidR="008C12B8" w:rsidRDefault="00172C3C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330" w:type="dxa"/>
            <w:vAlign w:val="center"/>
          </w:tcPr>
          <w:p w14:paraId="485D0295" w14:textId="6ABD06D2" w:rsidR="008C12B8" w:rsidRDefault="00657CB3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</w:t>
            </w:r>
          </w:p>
        </w:tc>
        <w:tc>
          <w:tcPr>
            <w:tcW w:w="2610" w:type="dxa"/>
            <w:vAlign w:val="center"/>
          </w:tcPr>
          <w:p w14:paraId="3338F455" w14:textId="46E1B9A4" w:rsidR="008C12B8" w:rsidRDefault="00657CB3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3559" w:type="dxa"/>
            <w:vAlign w:val="center"/>
          </w:tcPr>
          <w:p w14:paraId="2B02316E" w14:textId="2260E3C0" w:rsidR="008C12B8" w:rsidRDefault="00657CB3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</w:t>
            </w:r>
          </w:p>
        </w:tc>
      </w:tr>
      <w:tr w:rsidR="008C12B8" w14:paraId="06AAEB8C" w14:textId="77777777" w:rsidTr="00657CB3">
        <w:tc>
          <w:tcPr>
            <w:tcW w:w="715" w:type="dxa"/>
            <w:vAlign w:val="center"/>
          </w:tcPr>
          <w:p w14:paraId="324B3110" w14:textId="4460884E" w:rsidR="008C12B8" w:rsidRDefault="00657CB3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330" w:type="dxa"/>
            <w:vAlign w:val="center"/>
          </w:tcPr>
          <w:p w14:paraId="09A6040A" w14:textId="3FC13AB5" w:rsidR="008C12B8" w:rsidRDefault="00657CB3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OUTPUT</w:t>
            </w:r>
          </w:p>
        </w:tc>
        <w:tc>
          <w:tcPr>
            <w:tcW w:w="2610" w:type="dxa"/>
            <w:vAlign w:val="center"/>
          </w:tcPr>
          <w:p w14:paraId="40F5A336" w14:textId="2DE5463F" w:rsidR="008C12B8" w:rsidRDefault="00657CB3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3559" w:type="dxa"/>
            <w:vAlign w:val="center"/>
          </w:tcPr>
          <w:p w14:paraId="2A833592" w14:textId="0574DF59" w:rsidR="008C12B8" w:rsidRDefault="00657CB3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</w:t>
            </w:r>
          </w:p>
        </w:tc>
      </w:tr>
    </w:tbl>
    <w:p w14:paraId="07D01C58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6B4899" w14:textId="2A510520" w:rsidR="00634786" w:rsidRPr="00634786" w:rsidRDefault="00634786" w:rsidP="0063478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</w:pPr>
      <w:r w:rsidRPr="00634786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>SƠ ĐỒ LUỒNG XỬ LÝ</w:t>
      </w:r>
    </w:p>
    <w:p w14:paraId="26E2604E" w14:textId="2762296A" w:rsidR="00657CB3" w:rsidRDefault="00657CB3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57CB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03B6B0D" w14:textId="7601C5CE" w:rsidR="00F022B1" w:rsidRDefault="00F022B1" w:rsidP="00FC431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610"/>
        <w:gridCol w:w="6889"/>
      </w:tblGrid>
      <w:tr w:rsidR="00634786" w14:paraId="39AAACDB" w14:textId="77777777" w:rsidTr="00657CB3">
        <w:tc>
          <w:tcPr>
            <w:tcW w:w="715" w:type="dxa"/>
            <w:shd w:val="clear" w:color="auto" w:fill="45B0E1" w:themeFill="accent1" w:themeFillTint="99"/>
            <w:vAlign w:val="center"/>
          </w:tcPr>
          <w:p w14:paraId="06C12C9B" w14:textId="0E5F897D" w:rsidR="00634786" w:rsidRPr="00634786" w:rsidRDefault="00634786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45B0E1" w:themeFill="accent1" w:themeFillTint="99"/>
            <w:vAlign w:val="center"/>
          </w:tcPr>
          <w:p w14:paraId="3BD8FA1F" w14:textId="709BCA9A" w:rsidR="00634786" w:rsidRPr="00634786" w:rsidRDefault="00634786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6889" w:type="dxa"/>
            <w:shd w:val="clear" w:color="auto" w:fill="45B0E1" w:themeFill="accent1" w:themeFillTint="99"/>
            <w:vAlign w:val="center"/>
          </w:tcPr>
          <w:p w14:paraId="0E003980" w14:textId="1D14917F" w:rsidR="00634786" w:rsidRPr="00634786" w:rsidRDefault="00634786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435AF1" w14:paraId="52334144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49DB63B4" w14:textId="7BAEB204" w:rsidR="00435AF1" w:rsidRDefault="00435AF1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10" w:type="dxa"/>
            <w:vAlign w:val="center"/>
          </w:tcPr>
          <w:p w14:paraId="56D0D17E" w14:textId="7A0A922D" w:rsidR="00435AF1" w:rsidRDefault="00435AF1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6889" w:type="dxa"/>
            <w:vAlign w:val="center"/>
          </w:tcPr>
          <w:p w14:paraId="01513FD2" w14:textId="77777777" w:rsidR="00435AF1" w:rsidRPr="009B17C2" w:rsidRDefault="00435AF1" w:rsidP="00435AF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Cảm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siêu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âm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Ultrasonic HC-SR04: </w:t>
            </w:r>
          </w:p>
          <w:p w14:paraId="2AD2A07A" w14:textId="77777777" w:rsidR="00435AF1" w:rsidRDefault="00435AF1" w:rsidP="00531BA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531B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531BAB" w:rsidRPr="00531BA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531BAB" w:rsidRPr="00531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BAB" w:rsidRPr="00531BAB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="00531BAB" w:rsidRPr="00531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BAB" w:rsidRPr="00531BAB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="00531BAB" w:rsidRPr="00531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BA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531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BA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531BAB">
              <w:rPr>
                <w:rFonts w:ascii="Times New Roman" w:hAnsi="Times New Roman" w:cs="Times New Roman"/>
                <w:sz w:val="26"/>
                <w:szCs w:val="26"/>
              </w:rPr>
              <w:t xml:space="preserve"> (%) </w:t>
            </w:r>
            <w:proofErr w:type="spellStart"/>
            <w:r w:rsidR="00531B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531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BA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531B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BAB"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 w:rsidR="00531B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8897BF" w14:textId="77777777" w:rsidR="00531BAB" w:rsidRDefault="00531BAB" w:rsidP="00531BA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VCC – 5V/ 3.3V, GND – GND, Trig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Digital, Echo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Digital.</w:t>
            </w:r>
          </w:p>
          <w:p w14:paraId="7DE341E3" w14:textId="77777777" w:rsidR="00531BAB" w:rsidRPr="009B17C2" w:rsidRDefault="00531BAB" w:rsidP="00531B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RC Serco MG996R:</w:t>
            </w:r>
          </w:p>
          <w:p w14:paraId="39C8D81F" w14:textId="77777777" w:rsidR="00531BAB" w:rsidRDefault="00531BAB" w:rsidP="00531BA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67C0204" w14:textId="77777777" w:rsidR="00A4216F" w:rsidRDefault="00531BAB" w:rsidP="00531BA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- 5V,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GND,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cam – PWM.</w:t>
            </w:r>
          </w:p>
          <w:p w14:paraId="5C731557" w14:textId="77777777" w:rsidR="00A4216F" w:rsidRPr="00A4216F" w:rsidRDefault="00A4216F" w:rsidP="00A421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421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Mạch</w:t>
            </w:r>
            <w:proofErr w:type="spellEnd"/>
            <w:r w:rsidRPr="00A421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OV7670 Camera Module:</w:t>
            </w:r>
          </w:p>
          <w:p w14:paraId="72C2DAB2" w14:textId="77777777" w:rsidR="00531BAB" w:rsidRDefault="00A4216F" w:rsidP="00A4216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5567E2C" w14:textId="62D490F5" w:rsidR="00825FBE" w:rsidRPr="00A4216F" w:rsidRDefault="00825FBE" w:rsidP="00A4216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VCC – 3.3V, GND – GND, Các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D7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digital</w:t>
            </w:r>
          </w:p>
        </w:tc>
      </w:tr>
      <w:tr w:rsidR="00634786" w14:paraId="3553116F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49C3A9A2" w14:textId="75C63A0D" w:rsidR="00634786" w:rsidRDefault="00531BAB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10" w:type="dxa"/>
            <w:vAlign w:val="center"/>
          </w:tcPr>
          <w:p w14:paraId="724F8098" w14:textId="236AD53B" w:rsidR="00634786" w:rsidRDefault="00531BAB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</w:t>
            </w:r>
          </w:p>
        </w:tc>
        <w:tc>
          <w:tcPr>
            <w:tcW w:w="6889" w:type="dxa"/>
            <w:vAlign w:val="center"/>
          </w:tcPr>
          <w:p w14:paraId="2C65DD30" w14:textId="294800DB" w:rsidR="006C5F8A" w:rsidRPr="009B17C2" w:rsidRDefault="00531BAB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Cảm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siêu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âm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Ultrasonic HC-SR04:</w:t>
            </w:r>
            <w:r w:rsidR="009B17C2"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Trig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67FB"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Echo</w:t>
            </w:r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BC67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ọc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B17C2" w:rsidRPr="009B17C2">
              <w:rPr>
                <w:rFonts w:ascii="Times New Roman" w:hAnsi="Times New Roman" w:cs="Times New Roman"/>
                <w:sz w:val="26"/>
                <w:szCs w:val="26"/>
              </w:rPr>
              <w:t>Website.</w:t>
            </w:r>
          </w:p>
          <w:p w14:paraId="742DDC5D" w14:textId="77777777" w:rsidR="009B17C2" w:rsidRDefault="009B17C2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B17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RC Serco MG996R:</w:t>
            </w:r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Sau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, Arduino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đổ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9B17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F0531C4" w14:textId="53EB3090" w:rsidR="00825FBE" w:rsidRPr="00825FBE" w:rsidRDefault="00825FBE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21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Mạch</w:t>
            </w:r>
            <w:proofErr w:type="spellEnd"/>
            <w:r w:rsidRPr="00A421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OV7670 Camera Module: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634786" w14:paraId="2D807DC7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5236DAF8" w14:textId="4F532B21" w:rsidR="00634786" w:rsidRDefault="00A15392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610" w:type="dxa"/>
            <w:vAlign w:val="center"/>
          </w:tcPr>
          <w:p w14:paraId="1D7B3257" w14:textId="78B5DE15" w:rsidR="00634786" w:rsidRDefault="009B17C2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 qua Internet</w:t>
            </w:r>
          </w:p>
        </w:tc>
        <w:tc>
          <w:tcPr>
            <w:tcW w:w="6889" w:type="dxa"/>
            <w:vAlign w:val="center"/>
          </w:tcPr>
          <w:p w14:paraId="1A46E9B5" w14:textId="523700C3" w:rsidR="00634786" w:rsidRPr="009B17C2" w:rsidRDefault="009B17C2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Kit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ESP8266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NodeMCU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Lua CP2102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qua Internet. Các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broker MQTT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Firebase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A1539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34786" w14:paraId="7D9C3BA0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0DF4752D" w14:textId="07F39B97" w:rsidR="00634786" w:rsidRDefault="009B17C2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10" w:type="dxa"/>
            <w:vAlign w:val="center"/>
          </w:tcPr>
          <w:p w14:paraId="763FEEB3" w14:textId="41019D84" w:rsidR="00634786" w:rsidRDefault="009B17C2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9" w:type="dxa"/>
            <w:vAlign w:val="center"/>
          </w:tcPr>
          <w:p w14:paraId="63B80ED3" w14:textId="77777777" w:rsidR="00634786" w:rsidRDefault="00A15392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Firebase:</w:t>
            </w:r>
          </w:p>
          <w:p w14:paraId="769AA52D" w14:textId="3E06580E" w:rsidR="00A15392" w:rsidRDefault="00A15392" w:rsidP="0063478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Firebase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A42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21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A42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216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A42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216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D313240" w14:textId="3AB23589" w:rsidR="00A15392" w:rsidRDefault="00A4216F" w:rsidP="0063478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broker MQTT</w:t>
            </w:r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F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825FBE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Firebase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DDB7D39" w14:textId="408CD2FE" w:rsidR="00A4216F" w:rsidRDefault="00A4216F" w:rsidP="0063478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  <w:p w14:paraId="2C84D1FE" w14:textId="77777777" w:rsidR="00A4216F" w:rsidRDefault="00A4216F" w:rsidP="00A4216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Node-RED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Firebase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5CA89F9" w14:textId="77777777" w:rsidR="00A4216F" w:rsidRDefault="00A4216F" w:rsidP="00A4216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Node-RED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Firebase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B54171" w14:textId="478D3BA2" w:rsidR="00A4216F" w:rsidRPr="00A4216F" w:rsidRDefault="00825FBE" w:rsidP="00A4216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khỏe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161AE5B" w14:textId="58737D23" w:rsidR="00435AF1" w:rsidRDefault="00435AF1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497D1D" w14:textId="77777777" w:rsidR="00435AF1" w:rsidRDefault="00435AF1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94DCA4" w14:textId="77777777" w:rsidR="00435AF1" w:rsidRDefault="00435AF1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511A1D" w14:textId="6E95FA78" w:rsidR="00C75409" w:rsidRPr="00C75409" w:rsidRDefault="00C75409" w:rsidP="00C754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</w:pPr>
      <w:r w:rsidRPr="00C75409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 xml:space="preserve">CÁC YÊU CẦU 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>NÂNG CAO</w:t>
      </w:r>
      <w:r w:rsidRPr="00C75409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 xml:space="preserve">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5269"/>
      </w:tblGrid>
      <w:tr w:rsidR="00C75409" w14:paraId="5E15767F" w14:textId="77777777" w:rsidTr="00657CB3">
        <w:tc>
          <w:tcPr>
            <w:tcW w:w="715" w:type="dxa"/>
            <w:shd w:val="clear" w:color="auto" w:fill="45B0E1" w:themeFill="accent1" w:themeFillTint="99"/>
            <w:vAlign w:val="center"/>
          </w:tcPr>
          <w:p w14:paraId="2C63BA8E" w14:textId="77777777" w:rsidR="00C75409" w:rsidRPr="00634786" w:rsidRDefault="00C75409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30" w:type="dxa"/>
            <w:shd w:val="clear" w:color="auto" w:fill="45B0E1" w:themeFill="accent1" w:themeFillTint="99"/>
            <w:vAlign w:val="center"/>
          </w:tcPr>
          <w:p w14:paraId="08F8A258" w14:textId="2AF49124" w:rsidR="00C75409" w:rsidRPr="00634786" w:rsidRDefault="00C75409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nâng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5269" w:type="dxa"/>
            <w:shd w:val="clear" w:color="auto" w:fill="45B0E1" w:themeFill="accent1" w:themeFillTint="99"/>
            <w:vAlign w:val="center"/>
          </w:tcPr>
          <w:p w14:paraId="462D9762" w14:textId="5E17CA81" w:rsidR="00C75409" w:rsidRPr="00634786" w:rsidRDefault="00C75409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C75409" w14:paraId="278F9DB9" w14:textId="77777777" w:rsidTr="00657CB3">
        <w:tc>
          <w:tcPr>
            <w:tcW w:w="715" w:type="dxa"/>
            <w:vAlign w:val="center"/>
          </w:tcPr>
          <w:p w14:paraId="786FD58D" w14:textId="3A525FB6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30" w:type="dxa"/>
            <w:vAlign w:val="center"/>
          </w:tcPr>
          <w:p w14:paraId="7560863E" w14:textId="41B6C9F4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5269" w:type="dxa"/>
            <w:vAlign w:val="center"/>
          </w:tcPr>
          <w:p w14:paraId="274545B3" w14:textId="77777777" w:rsidR="00C75409" w:rsidRDefault="00C75409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5409" w14:paraId="505F087E" w14:textId="77777777" w:rsidTr="00657CB3">
        <w:tc>
          <w:tcPr>
            <w:tcW w:w="715" w:type="dxa"/>
            <w:vAlign w:val="center"/>
          </w:tcPr>
          <w:p w14:paraId="5EC484FA" w14:textId="052E8DC2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230" w:type="dxa"/>
            <w:vAlign w:val="center"/>
          </w:tcPr>
          <w:p w14:paraId="342E4FAD" w14:textId="4A18B649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OUTPUT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5269" w:type="dxa"/>
            <w:vAlign w:val="center"/>
          </w:tcPr>
          <w:p w14:paraId="6FB3660E" w14:textId="77777777" w:rsidR="00C75409" w:rsidRDefault="00C75409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5409" w14:paraId="4BB39D15" w14:textId="77777777" w:rsidTr="00657CB3">
        <w:tc>
          <w:tcPr>
            <w:tcW w:w="715" w:type="dxa"/>
            <w:vAlign w:val="center"/>
          </w:tcPr>
          <w:p w14:paraId="60D86374" w14:textId="6600F2BD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30" w:type="dxa"/>
            <w:vAlign w:val="center"/>
          </w:tcPr>
          <w:p w14:paraId="686C41F7" w14:textId="24AD7D29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5269" w:type="dxa"/>
            <w:vAlign w:val="center"/>
          </w:tcPr>
          <w:p w14:paraId="1C2B7EFE" w14:textId="77777777" w:rsidR="00C75409" w:rsidRDefault="00C75409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5409" w14:paraId="31DAEA7C" w14:textId="77777777" w:rsidTr="00657CB3">
        <w:tc>
          <w:tcPr>
            <w:tcW w:w="715" w:type="dxa"/>
            <w:vAlign w:val="center"/>
          </w:tcPr>
          <w:p w14:paraId="706D11CC" w14:textId="4D6D1D64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4230" w:type="dxa"/>
            <w:vAlign w:val="center"/>
          </w:tcPr>
          <w:p w14:paraId="2350A96F" w14:textId="0197DEFE" w:rsidR="00C75409" w:rsidRPr="00657CB3" w:rsidRDefault="00657CB3" w:rsidP="00FD6A95">
            <w:pPr>
              <w:spacing w:line="276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OUTPUT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5269" w:type="dxa"/>
            <w:vAlign w:val="center"/>
          </w:tcPr>
          <w:p w14:paraId="6880D792" w14:textId="77777777" w:rsidR="00C75409" w:rsidRDefault="00C75409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AC95DF" w14:textId="77777777" w:rsidR="00634786" w:rsidRDefault="0063478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A5E2AF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AC5A9C" w14:textId="77777777" w:rsidR="00634786" w:rsidRDefault="0063478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A1890" w14:textId="77777777" w:rsidR="00634786" w:rsidRDefault="0063478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10FA80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20A9C8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84ECC7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D70A06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E82C77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5262A24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6508E47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24322A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B8FC32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7718C4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FB25D6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8D896DC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A6263B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3E44B1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BB08AA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188852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E68428B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A50487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8F4DB0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FDE7D5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9C8AE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9F765A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0212DEB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CB1581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B00B75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43F2F1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7AB27B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EFAB50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B6187A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084E01" w14:textId="77777777" w:rsidR="008C12B8" w:rsidRPr="008C12B8" w:rsidRDefault="008C12B8" w:rsidP="008C12B8">
      <w:pPr>
        <w:spacing w:line="276" w:lineRule="auto"/>
        <w:rPr>
          <w:rFonts w:ascii="Times New Roman" w:hAnsi="Times New Roman" w:cs="Times New Roman"/>
          <w:sz w:val="26"/>
          <w:szCs w:val="26"/>
        </w:rPr>
        <w:sectPr w:rsidR="008C12B8" w:rsidRPr="008C12B8" w:rsidSect="00116FDE">
          <w:headerReference w:type="default" r:id="rId9"/>
          <w:footerReference w:type="default" r:id="rId10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43654F27" w14:textId="77777777" w:rsidR="00190906" w:rsidRPr="00116FDE" w:rsidRDefault="0019090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190906" w:rsidRPr="00116FDE" w:rsidSect="00116FDE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48840" w14:textId="77777777" w:rsidR="001158A9" w:rsidRDefault="001158A9" w:rsidP="00116FDE">
      <w:pPr>
        <w:spacing w:after="0" w:line="240" w:lineRule="auto"/>
      </w:pPr>
      <w:r>
        <w:separator/>
      </w:r>
    </w:p>
  </w:endnote>
  <w:endnote w:type="continuationSeparator" w:id="0">
    <w:p w14:paraId="2DB30266" w14:textId="77777777" w:rsidR="001158A9" w:rsidRDefault="001158A9" w:rsidP="0011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588CA3" w14:textId="076FF548" w:rsidR="00027B36" w:rsidRPr="00027B36" w:rsidRDefault="00027B36" w:rsidP="00027B36">
    <w:pPr>
      <w:pStyle w:val="Footer"/>
      <w:jc w:val="both"/>
      <w:rPr>
        <w:rFonts w:ascii="Times New Roman" w:hAnsi="Times New Roman" w:cs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67443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C8A911C" w14:textId="1F61829C" w:rsidR="00027B36" w:rsidRDefault="00027B36">
        <w:pPr>
          <w:pStyle w:val="Footer"/>
          <w:pBdr>
            <w:bottom w:val="single" w:sz="6" w:space="1" w:color="auto"/>
          </w:pBdr>
          <w:jc w:val="center"/>
        </w:pPr>
      </w:p>
      <w:p w14:paraId="0F500723" w14:textId="5E7D008A" w:rsidR="00027B36" w:rsidRPr="00027B36" w:rsidRDefault="00027B36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027B3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027B36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027B3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027B36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027B36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63AA01C" w14:textId="6AA9CCCB" w:rsidR="00027B36" w:rsidRPr="00027B36" w:rsidRDefault="00027B36" w:rsidP="00027B36">
    <w:pPr>
      <w:pStyle w:val="Footer"/>
      <w:jc w:val="center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660A8F" w14:textId="77777777" w:rsidR="001158A9" w:rsidRDefault="001158A9" w:rsidP="00116FDE">
      <w:pPr>
        <w:spacing w:after="0" w:line="240" w:lineRule="auto"/>
      </w:pPr>
      <w:r>
        <w:separator/>
      </w:r>
    </w:p>
  </w:footnote>
  <w:footnote w:type="continuationSeparator" w:id="0">
    <w:p w14:paraId="21A63335" w14:textId="77777777" w:rsidR="001158A9" w:rsidRDefault="001158A9" w:rsidP="0011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5004B" w14:textId="1B0938A8" w:rsidR="008C12B8" w:rsidRPr="008C12B8" w:rsidRDefault="008C12B8" w:rsidP="008C12B8">
    <w:pPr>
      <w:pStyle w:val="Header"/>
      <w:pBdr>
        <w:bottom w:val="single" w:sz="6" w:space="1" w:color="auto"/>
      </w:pBdr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VNUHCM – University of Science</w:t>
    </w:r>
    <w:r w:rsidRPr="008C12B8">
      <w:rPr>
        <w:rFonts w:ascii="Times New Roman" w:hAnsi="Times New Roman" w:cs="Times New Roman"/>
        <w:sz w:val="26"/>
        <w:szCs w:val="26"/>
      </w:rPr>
      <w:ptab w:relativeTo="margin" w:alignment="center" w:leader="none"/>
    </w:r>
    <w:r w:rsidRPr="008C12B8">
      <w:rPr>
        <w:rFonts w:ascii="Times New Roman" w:hAnsi="Times New Roman" w:cs="Times New Roman"/>
        <w:sz w:val="26"/>
        <w:szCs w:val="26"/>
      </w:rPr>
      <w:ptab w:relativeTo="margin" w:alignment="right" w:leader="none"/>
    </w:r>
    <w:r>
      <w:rPr>
        <w:rFonts w:ascii="Times New Roman" w:hAnsi="Times New Roman" w:cs="Times New Roman"/>
        <w:sz w:val="26"/>
        <w:szCs w:val="26"/>
      </w:rPr>
      <w:t>22CLC03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E13FE"/>
    <w:multiLevelType w:val="hybridMultilevel"/>
    <w:tmpl w:val="01B6E69C"/>
    <w:lvl w:ilvl="0" w:tplc="C22A66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F06FE"/>
    <w:multiLevelType w:val="hybridMultilevel"/>
    <w:tmpl w:val="F3A49EFE"/>
    <w:lvl w:ilvl="0" w:tplc="B44AEB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945D0"/>
    <w:multiLevelType w:val="hybridMultilevel"/>
    <w:tmpl w:val="F3A49EF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7516D"/>
    <w:multiLevelType w:val="hybridMultilevel"/>
    <w:tmpl w:val="F3A49EF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16198"/>
    <w:multiLevelType w:val="hybridMultilevel"/>
    <w:tmpl w:val="C38E92E6"/>
    <w:lvl w:ilvl="0" w:tplc="1E8E725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96147"/>
    <w:multiLevelType w:val="hybridMultilevel"/>
    <w:tmpl w:val="D4067DF6"/>
    <w:lvl w:ilvl="0" w:tplc="1BF288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19182">
    <w:abstractNumId w:val="1"/>
  </w:num>
  <w:num w:numId="2" w16cid:durableId="2017270880">
    <w:abstractNumId w:val="3"/>
  </w:num>
  <w:num w:numId="3" w16cid:durableId="2071687288">
    <w:abstractNumId w:val="2"/>
  </w:num>
  <w:num w:numId="4" w16cid:durableId="1137574914">
    <w:abstractNumId w:val="0"/>
  </w:num>
  <w:num w:numId="5" w16cid:durableId="2146001432">
    <w:abstractNumId w:val="5"/>
  </w:num>
  <w:num w:numId="6" w16cid:durableId="1888641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DE"/>
    <w:rsid w:val="00027B36"/>
    <w:rsid w:val="001158A9"/>
    <w:rsid w:val="00116FDE"/>
    <w:rsid w:val="00172C3C"/>
    <w:rsid w:val="001837F7"/>
    <w:rsid w:val="00190906"/>
    <w:rsid w:val="0019492C"/>
    <w:rsid w:val="001C0C6F"/>
    <w:rsid w:val="002A4F2D"/>
    <w:rsid w:val="00303191"/>
    <w:rsid w:val="00435AF1"/>
    <w:rsid w:val="00531BAB"/>
    <w:rsid w:val="00597B26"/>
    <w:rsid w:val="006221D5"/>
    <w:rsid w:val="00634786"/>
    <w:rsid w:val="00657CB3"/>
    <w:rsid w:val="006C5F8A"/>
    <w:rsid w:val="007B6F89"/>
    <w:rsid w:val="00811D87"/>
    <w:rsid w:val="00825FBE"/>
    <w:rsid w:val="008C12B8"/>
    <w:rsid w:val="00912AB2"/>
    <w:rsid w:val="009A29FD"/>
    <w:rsid w:val="009B17C2"/>
    <w:rsid w:val="00A15392"/>
    <w:rsid w:val="00A4216F"/>
    <w:rsid w:val="00A96D86"/>
    <w:rsid w:val="00AA6D71"/>
    <w:rsid w:val="00AC62E6"/>
    <w:rsid w:val="00AD6830"/>
    <w:rsid w:val="00AE34C6"/>
    <w:rsid w:val="00B24D51"/>
    <w:rsid w:val="00BC67FB"/>
    <w:rsid w:val="00C740F4"/>
    <w:rsid w:val="00C75409"/>
    <w:rsid w:val="00DE3212"/>
    <w:rsid w:val="00EA77D8"/>
    <w:rsid w:val="00F022B1"/>
    <w:rsid w:val="00F86A59"/>
    <w:rsid w:val="00FC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A5FDF"/>
  <w15:chartTrackingRefBased/>
  <w15:docId w15:val="{F178FAE2-D658-4057-9A77-00568AD3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11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FDE"/>
  </w:style>
  <w:style w:type="paragraph" w:styleId="Footer">
    <w:name w:val="footer"/>
    <w:basedOn w:val="Normal"/>
    <w:link w:val="FooterChar"/>
    <w:uiPriority w:val="99"/>
    <w:unhideWhenUsed/>
    <w:rsid w:val="00116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FDE"/>
  </w:style>
  <w:style w:type="table" w:styleId="TableGrid">
    <w:name w:val="Table Grid"/>
    <w:basedOn w:val="TableNormal"/>
    <w:uiPriority w:val="39"/>
    <w:rsid w:val="0011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Liên Hoa Lý</cp:lastModifiedBy>
  <cp:revision>4</cp:revision>
  <dcterms:created xsi:type="dcterms:W3CDTF">2024-08-02T05:40:00Z</dcterms:created>
  <dcterms:modified xsi:type="dcterms:W3CDTF">2024-08-07T18:49:00Z</dcterms:modified>
</cp:coreProperties>
</file>