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E3FE" w14:textId="64398138" w:rsidR="00100410" w:rsidRPr="00100410" w:rsidRDefault="00100410">
      <w:pPr>
        <w:rPr>
          <w:rFonts w:hint="eastAsia"/>
          <w:b/>
        </w:rPr>
      </w:pPr>
      <w:r w:rsidRPr="00100410">
        <w:rPr>
          <w:rFonts w:hint="eastAsia"/>
          <w:b/>
        </w:rPr>
        <w:t>所用工具：</w:t>
      </w:r>
    </w:p>
    <w:p w14:paraId="3A6A5CA9" w14:textId="47358D92" w:rsidR="00827F90" w:rsidRDefault="00827F90">
      <w:r>
        <w:rPr>
          <w:rFonts w:hint="eastAsia"/>
        </w:rPr>
        <w:t>数据库：MySQL 8.0.12</w:t>
      </w:r>
    </w:p>
    <w:p w14:paraId="22C0B930" w14:textId="1B19A014" w:rsidR="00827F90" w:rsidRDefault="00827F90">
      <w:r>
        <w:rPr>
          <w:rFonts w:hint="eastAsia"/>
        </w:rPr>
        <w:t>前端框架：</w:t>
      </w:r>
      <w:r>
        <w:t xml:space="preserve">bootstraps </w:t>
      </w:r>
      <w:proofErr w:type="gramStart"/>
      <w:r>
        <w:t>4.0.0 ,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3.2.1 , popper 1.12.9</w:t>
      </w:r>
    </w:p>
    <w:p w14:paraId="0D108DED" w14:textId="0A48F904" w:rsidR="00827F90" w:rsidRPr="00827F90" w:rsidRDefault="00827F90" w:rsidP="00827F9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</w:rPr>
        <w:t>后端使用：spring-boot</w:t>
      </w:r>
      <w:r>
        <w:t xml:space="preserve"> </w:t>
      </w:r>
      <w:r>
        <w:rPr>
          <w:rFonts w:hint="eastAsia"/>
        </w:rPr>
        <w:t>2.1.1、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模板引擎、spring-security、</w:t>
      </w:r>
    </w:p>
    <w:p w14:paraId="26941BC0" w14:textId="77777777" w:rsidR="00100410" w:rsidRDefault="00827F90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</w:t>
      </w:r>
      <w:r>
        <w:rPr>
          <w:rFonts w:hint="eastAsia"/>
        </w:rPr>
        <w:t>1.3.2</w:t>
      </w:r>
    </w:p>
    <w:p w14:paraId="411EDBA8" w14:textId="7E3F2C32" w:rsidR="00827F90" w:rsidRDefault="00827F90">
      <w:r>
        <w:rPr>
          <w:rFonts w:hint="eastAsia"/>
        </w:rPr>
        <w:t>J</w:t>
      </w:r>
      <w:r>
        <w:t>DK</w:t>
      </w:r>
      <w:r w:rsidR="00100410">
        <w:rPr>
          <w:rFonts w:hint="eastAsia"/>
        </w:rPr>
        <w:t>版本：</w:t>
      </w:r>
      <w:r>
        <w:rPr>
          <w:rFonts w:hint="eastAsia"/>
        </w:rPr>
        <w:t>1.8</w:t>
      </w:r>
      <w:r w:rsidR="00E501EA">
        <w:t xml:space="preserve"> </w:t>
      </w:r>
    </w:p>
    <w:p w14:paraId="0FACF13C" w14:textId="0D1F28F9" w:rsidR="00E501EA" w:rsidRDefault="00E501EA"/>
    <w:p w14:paraId="7F7393F2" w14:textId="0FFFB3A9" w:rsidR="00100410" w:rsidRDefault="00100410"/>
    <w:p w14:paraId="5F9C20E7" w14:textId="07C341D9" w:rsidR="00100410" w:rsidRPr="00100410" w:rsidRDefault="00100410">
      <w:pPr>
        <w:rPr>
          <w:rFonts w:hint="eastAsia"/>
          <w:b/>
        </w:rPr>
      </w:pPr>
      <w:r w:rsidRPr="00100410">
        <w:rPr>
          <w:rFonts w:hint="eastAsia"/>
          <w:b/>
        </w:rPr>
        <w:t>使用说明</w:t>
      </w:r>
    </w:p>
    <w:p w14:paraId="7975ACC0" w14:textId="33ABD198" w:rsidR="00E501EA" w:rsidRDefault="00E501EA">
      <w:r>
        <w:rPr>
          <w:rFonts w:hint="eastAsia"/>
        </w:rPr>
        <w:t>如果想在自己电脑上</w:t>
      </w:r>
      <w:proofErr w:type="gramStart"/>
      <w:r>
        <w:rPr>
          <w:rFonts w:hint="eastAsia"/>
        </w:rPr>
        <w:t>使用请尤其</w:t>
      </w:r>
      <w:proofErr w:type="gramEnd"/>
      <w:r>
        <w:rPr>
          <w:rFonts w:hint="eastAsia"/>
        </w:rPr>
        <w:t>注意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版本和</w:t>
      </w:r>
      <w:proofErr w:type="spellStart"/>
      <w:r>
        <w:rPr>
          <w:rFonts w:hint="eastAsia"/>
        </w:rPr>
        <w:t>application.</w:t>
      </w:r>
      <w:r>
        <w:t>yml</w:t>
      </w:r>
      <w:proofErr w:type="spellEnd"/>
      <w:r>
        <w:rPr>
          <w:rFonts w:hint="eastAsia"/>
        </w:rPr>
        <w:t>文件的配置</w:t>
      </w:r>
    </w:p>
    <w:p w14:paraId="61948969" w14:textId="1A686F24" w:rsidR="00E501EA" w:rsidRDefault="00E501EA"/>
    <w:p w14:paraId="337C846E" w14:textId="77C84079" w:rsidR="00E501EA" w:rsidRDefault="00E501EA">
      <w:r>
        <w:rPr>
          <w:rFonts w:hint="eastAsia"/>
        </w:rPr>
        <w:t>因为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版本更改后所使用的驱动式不同的，如果驱动不同，请到</w:t>
      </w:r>
      <w:r w:rsidR="008F36F9">
        <w:rPr>
          <w:rFonts w:hint="eastAsia"/>
        </w:rPr>
        <w:t>demo</w:t>
      </w:r>
      <w:r w:rsidR="008F36F9">
        <w:t>_3</w:t>
      </w:r>
      <w:r w:rsidR="008F36F9">
        <w:rPr>
          <w:rFonts w:hint="eastAsia"/>
        </w:rPr>
        <w:t>文件中的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文件中进行修改</w:t>
      </w:r>
    </w:p>
    <w:p w14:paraId="0D729437" w14:textId="7FACAEA2" w:rsidR="00E501EA" w:rsidRPr="008F36F9" w:rsidRDefault="00E501EA"/>
    <w:p w14:paraId="1EB486F2" w14:textId="4EBA06CF" w:rsidR="00E501EA" w:rsidRDefault="008F36F9">
      <w:r>
        <w:rPr>
          <w:rFonts w:hint="eastAsia"/>
        </w:rPr>
        <w:t>而如果以上工具版本不同，请到</w:t>
      </w:r>
      <w:proofErr w:type="spellStart"/>
      <w:r>
        <w:rPr>
          <w:rFonts w:hint="eastAsia"/>
        </w:rPr>
        <w:t>pom.yml</w:t>
      </w:r>
      <w:proofErr w:type="spellEnd"/>
      <w:r>
        <w:rPr>
          <w:rFonts w:hint="eastAsia"/>
        </w:rPr>
        <w:t>文件中修改版本</w:t>
      </w:r>
    </w:p>
    <w:p w14:paraId="51A41CC6" w14:textId="1FF0AF26" w:rsidR="008F36F9" w:rsidRDefault="008F36F9"/>
    <w:p w14:paraId="6F7C08C3" w14:textId="357FF068" w:rsidR="008F36F9" w:rsidRDefault="008F36F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环境不同请自行修改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版本，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，10是不能运行的</w:t>
      </w:r>
    </w:p>
    <w:p w14:paraId="0836956F" w14:textId="310F7A06" w:rsidR="008F36F9" w:rsidRDefault="008F36F9"/>
    <w:p w14:paraId="39C90296" w14:textId="46CDD028" w:rsidR="008F36F9" w:rsidRDefault="008F36F9">
      <w:r>
        <w:rPr>
          <w:rFonts w:hint="eastAsia"/>
        </w:rPr>
        <w:t>首先请运行表文件中</w:t>
      </w:r>
      <w:proofErr w:type="gramStart"/>
      <w:r>
        <w:rPr>
          <w:rFonts w:hint="eastAsia"/>
        </w:rPr>
        <w:t>的建表语句</w:t>
      </w:r>
      <w:proofErr w:type="gramEnd"/>
      <w:r>
        <w:rPr>
          <w:rFonts w:hint="eastAsia"/>
        </w:rPr>
        <w:t>，先users，再pages，comment，最后才是最后一个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14:paraId="60B76B5E" w14:textId="779ED102" w:rsidR="008F36F9" w:rsidRDefault="008F36F9"/>
    <w:p w14:paraId="22C52E18" w14:textId="7975B76D" w:rsidR="008F36F9" w:rsidRDefault="008F36F9">
      <w:r>
        <w:rPr>
          <w:noProof/>
        </w:rPr>
        <w:drawing>
          <wp:inline distT="0" distB="0" distL="0" distR="0" wp14:anchorId="2437D703" wp14:editId="0D405E7E">
            <wp:extent cx="3566469" cy="1265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BE85" w14:textId="420A4459" w:rsidR="008F36F9" w:rsidRDefault="008F36F9">
      <w:r>
        <w:rPr>
          <w:rFonts w:hint="eastAsia"/>
        </w:rPr>
        <w:t>我的表建好后是这样的</w:t>
      </w:r>
    </w:p>
    <w:p w14:paraId="5A09A048" w14:textId="49F4988F" w:rsidR="008F36F9" w:rsidRDefault="008F36F9"/>
    <w:p w14:paraId="5CBD4879" w14:textId="68C1DED2" w:rsidR="008F36F9" w:rsidRDefault="008F36F9">
      <w:r>
        <w:rPr>
          <w:rFonts w:hint="eastAsia"/>
        </w:rPr>
        <w:t>最后请回到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文件，修改自己的username，password，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三项，即可运行</w:t>
      </w:r>
    </w:p>
    <w:p w14:paraId="708E18F2" w14:textId="321233D7" w:rsidR="00100410" w:rsidRPr="00827F90" w:rsidRDefault="00100410">
      <w:pPr>
        <w:rPr>
          <w:rFonts w:hint="eastAsia"/>
        </w:rPr>
      </w:pPr>
      <w:r>
        <w:rPr>
          <w:noProof/>
        </w:rPr>
        <w:drawing>
          <wp:inline distT="0" distB="0" distL="0" distR="0" wp14:anchorId="7F5B835D" wp14:editId="74CB72D4">
            <wp:extent cx="4038950" cy="14860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410" w:rsidRPr="0082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1"/>
    <w:rsid w:val="000033E4"/>
    <w:rsid w:val="00100410"/>
    <w:rsid w:val="00827F90"/>
    <w:rsid w:val="008F36F9"/>
    <w:rsid w:val="00E501EA"/>
    <w:rsid w:val="00E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BA5"/>
  <w15:chartTrackingRefBased/>
  <w15:docId w15:val="{FBAE2965-6DF9-4A93-B2C9-72852BA2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7F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班宇 段</dc:creator>
  <cp:keywords/>
  <dc:description/>
  <cp:lastModifiedBy>班宇 段</cp:lastModifiedBy>
  <cp:revision>7</cp:revision>
  <dcterms:created xsi:type="dcterms:W3CDTF">2018-12-07T14:47:00Z</dcterms:created>
  <dcterms:modified xsi:type="dcterms:W3CDTF">2018-12-07T15:06:00Z</dcterms:modified>
</cp:coreProperties>
</file>