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D4448" w14:textId="77777777" w:rsidR="00820CB6" w:rsidRDefault="00820CB6" w:rsidP="00820CB6">
      <w:pPr>
        <w:rPr>
          <w:noProof/>
        </w:rPr>
      </w:pPr>
      <w:r>
        <w:rPr>
          <w:noProof/>
        </w:rPr>
        <w:t>Company: Unlimited</w:t>
      </w:r>
    </w:p>
    <w:p w14:paraId="62F168A1" w14:textId="0A6F750E" w:rsidR="00820CB6" w:rsidRDefault="00820CB6" w:rsidP="00820CB6">
      <w:pPr>
        <w:rPr>
          <w:noProof/>
        </w:rPr>
      </w:pPr>
      <w:r>
        <w:rPr>
          <w:noProof/>
        </w:rPr>
        <w:t>Date: 2/</w:t>
      </w:r>
      <w:r>
        <w:rPr>
          <w:noProof/>
        </w:rPr>
        <w:t>16</w:t>
      </w:r>
      <w:r>
        <w:rPr>
          <w:noProof/>
        </w:rPr>
        <w:t>/2020</w:t>
      </w:r>
    </w:p>
    <w:p w14:paraId="6247C699" w14:textId="77777777" w:rsidR="00820CB6" w:rsidRDefault="00820CB6" w:rsidP="00820CB6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4948294C" w14:textId="769ABAD0" w:rsidR="00F71598" w:rsidRDefault="00820CB6">
      <w:r>
        <w:t xml:space="preserve"> </w:t>
      </w:r>
    </w:p>
    <w:p w14:paraId="109027E6" w14:textId="05576518" w:rsidR="00820CB6" w:rsidRDefault="00820CB6"/>
    <w:p w14:paraId="04CE0896" w14:textId="6F2C252D" w:rsidR="00820CB6" w:rsidRDefault="00820CB6"/>
    <w:p w14:paraId="0B9B2284" w14:textId="7A86F36A" w:rsidR="00820CB6" w:rsidRDefault="00820CB6">
      <w:r>
        <w:rPr>
          <w:noProof/>
        </w:rPr>
        <w:drawing>
          <wp:inline distT="0" distB="0" distL="0" distR="0" wp14:anchorId="56A5F81A" wp14:editId="2AB381C3">
            <wp:extent cx="5943600" cy="447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3134" w14:textId="61AD6FEE" w:rsidR="00227440" w:rsidRDefault="00227440"/>
    <w:p w14:paraId="3EE4FA53" w14:textId="77777777" w:rsidR="00227440" w:rsidRDefault="00227440" w:rsidP="00227440">
      <w:r>
        <w:t>Work assignment:</w:t>
      </w:r>
    </w:p>
    <w:p w14:paraId="71640762" w14:textId="7094A593" w:rsidR="00227440" w:rsidRDefault="00227440" w:rsidP="00227440">
      <w:r>
        <w:t xml:space="preserve">Kehan Meng: </w:t>
      </w:r>
      <w:r>
        <w:t>Revise</w:t>
      </w:r>
      <w:r>
        <w:t xml:space="preserve"> Error Handling Policy</w:t>
      </w:r>
      <w:r>
        <w:t xml:space="preserve"> and set up coding environment.</w:t>
      </w:r>
    </w:p>
    <w:p w14:paraId="257C3483" w14:textId="306F83EC" w:rsidR="00227440" w:rsidRDefault="00227440" w:rsidP="00227440">
      <w:proofErr w:type="spellStart"/>
      <w:r>
        <w:t>Linsong</w:t>
      </w:r>
      <w:proofErr w:type="spellEnd"/>
      <w:r>
        <w:t xml:space="preserve"> Li: </w:t>
      </w:r>
      <w:r>
        <w:t>Write pseudo c</w:t>
      </w:r>
      <w:bookmarkStart w:id="0" w:name="_GoBack"/>
      <w:bookmarkEnd w:id="0"/>
      <w:r>
        <w:t>ode for implementation.</w:t>
      </w:r>
    </w:p>
    <w:p w14:paraId="28F74D73" w14:textId="4878AFCB" w:rsidR="00227440" w:rsidRDefault="00227440" w:rsidP="00227440">
      <w:proofErr w:type="spellStart"/>
      <w:r>
        <w:t>Shixian</w:t>
      </w:r>
      <w:proofErr w:type="spellEnd"/>
      <w:r>
        <w:t xml:space="preserve"> Jing: </w:t>
      </w:r>
      <w:r>
        <w:t>Update log of meetings and appendix.</w:t>
      </w:r>
    </w:p>
    <w:p w14:paraId="55ABE7B5" w14:textId="48158830" w:rsidR="00227440" w:rsidRDefault="00227440">
      <w:r>
        <w:t xml:space="preserve">Nicholas </w:t>
      </w:r>
      <w:proofErr w:type="spellStart"/>
      <w:r>
        <w:t>Boanca</w:t>
      </w:r>
      <w:proofErr w:type="spellEnd"/>
      <w:r>
        <w:t xml:space="preserve">: </w:t>
      </w:r>
      <w:r>
        <w:t>Update i</w:t>
      </w:r>
      <w:r>
        <w:t>ndividual test cases</w:t>
      </w:r>
      <w:r>
        <w:t>, make system overview, expand purpose of ATP and organization</w:t>
      </w:r>
      <w:r w:rsidR="000D7652">
        <w:t xml:space="preserve"> of the document.</w:t>
      </w:r>
    </w:p>
    <w:sectPr w:rsidR="0022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59"/>
    <w:rsid w:val="000D7652"/>
    <w:rsid w:val="00227440"/>
    <w:rsid w:val="00647159"/>
    <w:rsid w:val="00820CB6"/>
    <w:rsid w:val="008B2D6B"/>
    <w:rsid w:val="00BB6DF3"/>
    <w:rsid w:val="00F7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9C14"/>
  <w15:chartTrackingRefBased/>
  <w15:docId w15:val="{03378EDB-4D7E-48FB-BB12-3165A11B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6</cp:revision>
  <dcterms:created xsi:type="dcterms:W3CDTF">2020-02-16T22:00:00Z</dcterms:created>
  <dcterms:modified xsi:type="dcterms:W3CDTF">2020-02-16T22:07:00Z</dcterms:modified>
</cp:coreProperties>
</file>