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02503">
        <w:t>M</w:t>
      </w:r>
      <w:r w:rsidR="000D3648">
        <w:t>r. P. Jafar Sadiq</w:t>
      </w:r>
      <w:r w:rsidR="000D3648">
        <w:tab/>
      </w:r>
      <w:r w:rsidR="000D3648">
        <w:tab/>
      </w:r>
      <w:r w:rsidR="00576E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</w:t>
      </w:r>
      <w:r w:rsidR="000233F7">
        <w:t>4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D3648">
        <w:t>17 Yr</w:t>
      </w:r>
      <w:r>
        <w:t>s</w:t>
      </w:r>
      <w:r w:rsidRPr="00E06312">
        <w:t xml:space="preserve"> / </w:t>
      </w:r>
      <w:r w:rsidR="00602503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0D364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02503">
        <w:t>2/20/0242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D3648">
        <w:t xml:space="preserve"> Dr. M. Vinod Kumar Garu.,</w:t>
      </w:r>
      <w:r w:rsidR="00602503">
        <w:tab/>
      </w:r>
      <w:r w:rsidR="00B658D0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D484C" w:rsidP="00BA6BD1">
      <w:pPr>
        <w:spacing w:after="0" w:line="240" w:lineRule="auto"/>
        <w:ind w:left="420" w:firstLine="420"/>
      </w:pPr>
      <w:r w:rsidRPr="00AD484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D484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D3648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233F7">
        <w:t>22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233F7">
        <w:t>24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D3648">
        <w:t>Staphylococcus aureus</w:t>
      </w:r>
      <w:r w:rsidR="00602503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D3648" w:rsidRPr="00BA6BD1" w:rsidTr="005952CE">
        <w:trPr>
          <w:trHeight w:val="263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D3648" w:rsidRPr="00BA6BD1" w:rsidTr="005952CE">
        <w:trPr>
          <w:trHeight w:val="263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D3648" w:rsidRPr="00BA6BD1" w:rsidTr="005952CE">
        <w:trPr>
          <w:trHeight w:val="263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3648" w:rsidRPr="00BA6BD1" w:rsidTr="005952CE">
        <w:trPr>
          <w:trHeight w:val="292"/>
        </w:trPr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3648" w:rsidRPr="00BA6BD1" w:rsidRDefault="000D3648" w:rsidP="000D364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807" w:rsidRDefault="008C5807" w:rsidP="00AC78E0">
      <w:pPr>
        <w:spacing w:after="0" w:line="240" w:lineRule="auto"/>
      </w:pPr>
      <w:r>
        <w:separator/>
      </w:r>
    </w:p>
  </w:endnote>
  <w:endnote w:type="continuationSeparator" w:id="1">
    <w:p w:rsidR="008C5807" w:rsidRDefault="008C580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807" w:rsidRDefault="008C5807" w:rsidP="00AC78E0">
      <w:pPr>
        <w:spacing w:after="0" w:line="240" w:lineRule="auto"/>
      </w:pPr>
      <w:r>
        <w:separator/>
      </w:r>
    </w:p>
  </w:footnote>
  <w:footnote w:type="continuationSeparator" w:id="1">
    <w:p w:rsidR="008C5807" w:rsidRDefault="008C580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3648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50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5807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548B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2020-02-26T05:42:00Z</cp:lastPrinted>
  <dcterms:created xsi:type="dcterms:W3CDTF">2020-02-26T05:46:00Z</dcterms:created>
  <dcterms:modified xsi:type="dcterms:W3CDTF">2020-02-26T05:46:00Z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