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2A351E">
        <w:t xml:space="preserve"> Mr. Siva</w:t>
      </w:r>
      <w:r w:rsidR="00EC5ADB">
        <w:t xml:space="preserve"> Reddy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2A351E">
        <w:tab/>
      </w:r>
      <w:r w:rsidR="000E70D9">
        <w:t xml:space="preserve">Date </w:t>
      </w:r>
      <w:r w:rsidR="000E70D9">
        <w:tab/>
        <w:t xml:space="preserve">: </w:t>
      </w:r>
      <w:r w:rsidR="002A351E">
        <w:t>2</w:t>
      </w:r>
      <w:r w:rsidR="00EC5ADB">
        <w:t>0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A351E">
        <w:t>48</w:t>
      </w:r>
      <w:r w:rsidR="00F34F3E">
        <w:t xml:space="preserve"> Yrs</w:t>
      </w:r>
      <w:r w:rsidRPr="00E06312">
        <w:t xml:space="preserve"> / </w:t>
      </w:r>
      <w:r w:rsidR="00EC5ADB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EC5ADB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2A351E">
        <w:t>11/20/1101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2A351E">
        <w:t xml:space="preserve"> Madhavi Lab, Guntur</w:t>
      </w:r>
      <w:r w:rsidR="00EC5ADB">
        <w:t>.,</w:t>
      </w:r>
      <w:r w:rsidR="002A351E">
        <w:tab/>
      </w:r>
      <w:r w:rsidR="002A351E">
        <w:tab/>
      </w:r>
      <w:r w:rsidR="002A351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</w:p>
    <w:p w:rsidR="00AC78E0" w:rsidRDefault="00AB4EA4" w:rsidP="00BA6BD1">
      <w:pPr>
        <w:spacing w:after="0" w:line="240" w:lineRule="auto"/>
        <w:ind w:left="420" w:firstLine="420"/>
      </w:pPr>
      <w:r w:rsidRPr="00AB4EA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AB4EA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A351E">
        <w:t>1</w:t>
      </w:r>
      <w:r w:rsidR="00EC5ADB">
        <w:t>8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A351E">
        <w:t>2</w:t>
      </w:r>
      <w:r w:rsidR="00EC5ADB">
        <w:t>0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2A351E">
        <w:t xml:space="preserve"> Pseudomonas species</w:t>
      </w:r>
      <w:r w:rsidR="00A17ADD">
        <w:t xml:space="preserve"> &gt; 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01" w:tblpY="249"/>
        <w:tblOverlap w:val="never"/>
        <w:tblW w:w="9614" w:type="dxa"/>
        <w:tblLayout w:type="fixed"/>
        <w:tblLook w:val="04A0"/>
      </w:tblPr>
      <w:tblGrid>
        <w:gridCol w:w="3227"/>
        <w:gridCol w:w="3193"/>
        <w:gridCol w:w="3194"/>
      </w:tblGrid>
      <w:tr w:rsidR="00891854" w:rsidRPr="00BA6BD1" w:rsidTr="00E856D9">
        <w:trPr>
          <w:trHeight w:val="263"/>
        </w:trPr>
        <w:tc>
          <w:tcPr>
            <w:tcW w:w="3227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E856D9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2A351E" w:rsidRPr="00BA6BD1" w:rsidTr="00E856D9">
        <w:trPr>
          <w:trHeight w:val="263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2A351E" w:rsidRPr="00BA6BD1" w:rsidTr="00E856D9">
        <w:trPr>
          <w:trHeight w:val="263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2A351E" w:rsidRPr="00BA6BD1" w:rsidTr="00E856D9">
        <w:trPr>
          <w:trHeight w:val="263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2A351E" w:rsidRPr="00BA6BD1" w:rsidTr="00E856D9">
        <w:trPr>
          <w:trHeight w:val="73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2A351E" w:rsidRPr="00BA6BD1" w:rsidTr="00E856D9">
        <w:trPr>
          <w:trHeight w:val="292"/>
        </w:trPr>
        <w:tc>
          <w:tcPr>
            <w:tcW w:w="3227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2A351E" w:rsidRPr="00BA6BD1" w:rsidRDefault="002A351E" w:rsidP="002A351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59B" w:rsidRDefault="00E7559B" w:rsidP="00AC78E0">
      <w:pPr>
        <w:spacing w:after="0" w:line="240" w:lineRule="auto"/>
      </w:pPr>
      <w:r>
        <w:separator/>
      </w:r>
    </w:p>
  </w:endnote>
  <w:endnote w:type="continuationSeparator" w:id="1">
    <w:p w:rsidR="00E7559B" w:rsidRDefault="00E7559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59B" w:rsidRDefault="00E7559B" w:rsidP="00AC78E0">
      <w:pPr>
        <w:spacing w:after="0" w:line="240" w:lineRule="auto"/>
      </w:pPr>
      <w:r>
        <w:separator/>
      </w:r>
    </w:p>
  </w:footnote>
  <w:footnote w:type="continuationSeparator" w:id="1">
    <w:p w:rsidR="00E7559B" w:rsidRDefault="00E7559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1D07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351E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B4EA4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25B56"/>
    <w:rsid w:val="00E436CD"/>
    <w:rsid w:val="00E45507"/>
    <w:rsid w:val="00E57F90"/>
    <w:rsid w:val="00E67C9C"/>
    <w:rsid w:val="00E72B3F"/>
    <w:rsid w:val="00E7559B"/>
    <w:rsid w:val="00E757D4"/>
    <w:rsid w:val="00E856D9"/>
    <w:rsid w:val="00E86566"/>
    <w:rsid w:val="00E92AC9"/>
    <w:rsid w:val="00EA5F83"/>
    <w:rsid w:val="00EB6844"/>
    <w:rsid w:val="00EC5ADB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2020-11-20T05:33:00Z</dcterms:created>
  <dcterms:modified xsi:type="dcterms:W3CDTF">2020-11-20T05:33:00Z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