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Practical Work For Lesson 2 – Basic Tools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 short report of the commands used for each exercises in the session (lecture 2).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Basic Tools: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1. 2.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'Programming/UCA/MSc 1 Refreshers/Basic Tools'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lecture_1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./copyme ./lecture_1/copyme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lecture_2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./test_script.sh ./exercise/test_script.sh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4. 5.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cat file.1.1.1.txt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"world"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"world"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"*"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12700</wp:posOffset>
            </wp:positionV>
            <wp:extent cx="1866900" cy="1352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6. 7. 8.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~/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Command 'tree' not found, but can be installed with: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sudo snap install tree  # version 1.8.0+pkg-3fd6, or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sudo apt  install tree  # version 1.8.0-1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See 'snap info tree' for additional versions.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sudo apt install tree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 xml:space="preserve">[sudo] password for quentin: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Reading package lists... Done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Building dependency tree   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Reading state information... Done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following packages were automatically installed and are no longer required: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libfprint-2-tod1 libllvm9 python3-click python3-colorama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Use 'sudo apt autoremove' to remove them.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following NEW packages will be installed: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tree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0 upgraded, 1 newly installed, 0 to remove and 49 not upgraded.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Need to get 43,0 kB of archives.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After this operation, 115 kB of additional disk space will be used.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Get:1 http://fr.archive.ubuntu.com/ubuntu focal/universe amd64 tree amd64 1.8.0-1 [43,0 kB]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Fetched 43,0 kB in 0s (229 kB/s)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Selecting previously unselected package tree.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(Reading database ... 196427 files and directories currently installed.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Preparing to unpack .../tree_1.8.0-1_amd64.deb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Unpacking tree (1.8.0-1)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Setting up tree (1.8.0-1)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Processing triggers for man-db (2.9.1-1) …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~/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displays the full tree of directories and files under ~/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/etc &gt; tree_folder_structure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tree_folder_structure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/etc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acpi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asus-keyboard-backlight.sh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asus-wireless.sh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events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asus-keyboard-backlight-down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asus-keyboard-backlight-up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asus-wireless-off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asus-wireless-on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ibm-wireless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lenovo-undock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thinkpad-cmos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└── </w:t>
      </w:r>
      <w:r>
        <w:rPr>
          <w:sz w:val="16"/>
          <w:szCs w:val="16"/>
        </w:rPr>
        <w:t>tosh-wireless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ibm-wireless.sh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tosh-wireless.sh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└── </w:t>
      </w:r>
      <w:r>
        <w:rPr>
          <w:sz w:val="16"/>
          <w:szCs w:val="16"/>
        </w:rPr>
        <w:t>undock.sh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adduser.conf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alsa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└── </w:t>
      </w:r>
      <w:r>
        <w:rPr>
          <w:sz w:val="16"/>
          <w:szCs w:val="16"/>
        </w:rPr>
        <w:t>conf.d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10-samplerate.conf -&gt; /usr/share/alsa/alsa.conf.d/10-samplerate.conf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10-speexrate.conf -&gt; /usr/share/alsa/alsa.conf.d/10-speexrate.conf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50-arcam-av-ctl.conf -&gt; /usr/share/alsa/alsa.conf.d/50-arcam-av-ctl.conf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50-jack.conf -&gt; /usr/share/alsa/alsa.conf.d/50-jack.conf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50-oss.conf -&gt; /usr/share/alsa/alsa.conf.d/50-oss.conf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50-pulseaudio.conf -&gt; /usr/share/alsa/alsa.conf.d/50-pulseaudio.conf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60-upmix.conf -&gt; /usr/share/alsa/alsa.conf.d/60-upmix.conf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60-vdownmix.conf -&gt; /usr/share/alsa/alsa.conf.d/60-vdownmix.conf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98-usb-stream.conf -&gt; /usr/share/alsa/alsa.conf.d/98-usb-stream.conf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99-pulseaudio-default.conf.example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└── </w:t>
      </w:r>
      <w:r>
        <w:rPr>
          <w:sz w:val="16"/>
          <w:szCs w:val="16"/>
        </w:rPr>
        <w:t>99-pulse.conf -&gt; /usr/share/alsa/alsa.conf.d/pulse.conf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alternatives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Zip files: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 xml:space="preserve">9. </w:t>
      </w:r>
      <w:r>
        <w:rPr/>
        <w:t>vim is used; zip is already installed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wget http://download.geonames.org/export/zip/FR.zip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--2020-09-24 15:13:36--  http://download.geonames.org/export/zip/FR.zip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Resolving download.geonames.org (download.geonames.org)... 188.40.33.19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Connecting to download.geonames.org (download.geonames.org)|188.40.33.19|:80... connected.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HTTP request sent, awaiting response... 200 OK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Length: 656006 (641K) [application/zip]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Saving to: ‘FR.zip’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FR.zip            100%[============&gt;] 640,63K   820KB/s    in 0,8s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2020-09-24 15:13:44 (820 KB/s) - ‘FR.zip’ saved [656006/656006]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file.1.1.1.txt  FR.zip  test_script.sh  tree_folder_structure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sz w:val="20"/>
          <w:szCs w:val="20"/>
          <w:lang w:val="en-US" w:eastAsia="zh-CN" w:bidi="hi-IN"/>
        </w:rPr>
      </w:pP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&gt; unzip FR.zip -d ./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Archive: 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inflating: ./readme.txt        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inflating: ./FR.txt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Archive: 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Length   Method    Size  Cmpr    Date    Time   CRC-32   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--------  ------  ------- ---- ---------- ----- --------  ----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2734  Defl:N     1116  59% 2020-09-24 03:22 542665e1  readme.txt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5342316  Defl:N   654652  88% 2020-09-24 03:22 bda7faba  FR.txt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--------          -------  ---                            -------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5345050           655768  88%                            2 files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Less &lt;file&gt;.zip seems to describe the content of the .zip file without having to extract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its content. It is likely accessing a registry of the .zip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rm -f FR.zip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FR.txt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This file seems to contain tabular data. Which is proven by opening the readme.txt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readme.txt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 xml:space="preserve">Contains a description of the file: “This readme describes the GeoNames Postal Code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dataset.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main GeoNames gazetteer data extract is here: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http://download.geonames.org/export/dump/”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sz w:val="16"/>
          <w:szCs w:val="16"/>
        </w:rPr>
        <w:t>The data format is tab-delimited text in utf8 encoding, with the following fields 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country code      : iso country code, 2 characters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postal code       :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place name        : varchar(180)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name1       : 1. order subdivision (state)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code1       : 1. order subdivision (state)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name2       : 2. order subdivision (county/province)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code2       : 2. order subdivision (county/province)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name3       : 3. order subdivision (community)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code3       : 3. order subdivision (community)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latitude          : estimated latitude (wgs84)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longitude         : estimated longitude (wgs84)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accuracy          : accuracy of lat/lng from 1=estimated, 4=geonameid, 6=centroid of </w:t>
        <w:tab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addresses or shape”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grep -rnw ./FR.txt -e '01000'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grep -rnw ./FR.txt -e 'Nice' &gt; nice.txt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wc -l nice.txt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231 nice.txt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Files administration: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14.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./FR.txt ./french_zipcodes.txt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 french_zipcodes.txt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5342316 sept. 24 03:22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16.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u+rwx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u-x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u-w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17.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u=rwx,g=r,o-r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g=r '/Programming/UCA/MSc 1 Refreshers/Basic Tools/lecture_2/exercise'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g=r french_zipcodes.txt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 xml:space="preserve">For the group users </w:t>
      </w: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to</w:t>
      </w:r>
      <w:r>
        <w:rPr>
          <w:sz w:val="16"/>
          <w:szCs w:val="16"/>
        </w:rPr>
        <w:t xml:space="preserve"> delete the file, we need to give write access to the directory to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>group users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Shell Script: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hello=”Hello World!”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$hello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>Hello World!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20.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LONG_FILES_LIST="ls"</w:t>
      </w:r>
    </w:p>
    <w:p>
      <w:pPr>
        <w:pStyle w:val="PreformattedText"/>
        <w:bidi w:val="0"/>
        <w:spacing w:before="0" w:after="0"/>
        <w:jc w:val="left"/>
        <w:rPr/>
      </w:pPr>
      <w:r>
        <w:rPr>
          <w:b w:val="false"/>
          <w:bCs w:val="false"/>
        </w:rPr>
        <w:t>&gt; $LONG_FILES_LIST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file_err.txt  msg_err.sh   user_reply.txt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hello.sh      other_files  zip_codes</w:t>
      </w:r>
    </w:p>
    <w:p>
      <w:pPr>
        <w:pStyle w:val="PreformattedText"/>
        <w:bidi w:val="0"/>
        <w:spacing w:before="0" w:after="0"/>
        <w:jc w:val="left"/>
        <w:rPr/>
      </w:pPr>
      <w:r>
        <w:rPr>
          <w:b w:val="false"/>
          <w:bCs w:val="false"/>
        </w:rPr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lecture_1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$LONG_FILES_LIST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copyme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-p  "What is your name? " user_name; echo "$user_name" &gt; user_reply.txt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What is your name? Quentin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hello.sh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635</wp:posOffset>
            </wp:positionV>
            <wp:extent cx="2286000" cy="1009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u+w hello.sh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./hello.sh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msg_err.sh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2152650" cy="533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./msg_err.sh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./msg_err.sh "file_err.txt"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Normal 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file_err.txt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41910</wp:posOffset>
            </wp:positionH>
            <wp:positionV relativeFrom="paragraph">
              <wp:posOffset>11430</wp:posOffset>
            </wp:positionV>
            <wp:extent cx="1381125" cy="381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24.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copy.sh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5638800" cy="1076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copy.sh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./copy.sh testfile.txt renamedtestfile.txt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2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86250" cy="542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3114675" cy="3238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247900" cy="10096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20574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26.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rm $(ls | grep -P "^file[5-9][0-9]*")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3143250" cy="3429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file_maker.sh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2009775" cy="10668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file_maker.sh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5067300" cy="13620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27.b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&gt; cd 'lecture_2/exercise/testfolder'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&gt; vim create50.sh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13970</wp:posOffset>
            </wp:positionH>
            <wp:positionV relativeFrom="paragraph">
              <wp:posOffset>11430</wp:posOffset>
            </wp:positionV>
            <wp:extent cx="1905000" cy="10001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&gt; ./create50.sh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&gt; ls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42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file_renamer.sh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3962400" cy="2247900"/>
            <wp:effectExtent l="0" t="0" r="0" b="0"/>
            <wp:wrapSquare wrapText="largest"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file_renamer.sh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./file_renamer.sh 10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3876675" cy="1838325"/>
            <wp:effectExtent l="0" t="0" r="0" b="0"/>
            <wp:wrapSquare wrapText="largest"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4145"/>
            <wp:effectExtent l="0" t="0" r="0" b="0"/>
            <wp:wrapSquare wrapText="largest"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27.c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file_mover.sh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2828925" cy="942975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file_mover.sh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secondtestfolder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./file_mover.sh ./testfolder ./testfolder/secondtestfolder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711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Notes Taken Before The Practical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'Programming/UCA/MSc 1 Refreshers/Basic Tools/lecture_2'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   108 sept. 24 13:44  practical_work.txt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vim test_file.txt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Wrote some stuff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drwxrwxr-x 2 quentin quentin   4096 sept. 24 13:51  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drwxrwxr-x 3 quentin quentin   4096 sept. 24 13:43  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 88 sept. 24 13:51  .~lock.practical_work.txt#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396 sept. 24 13:51  practical_work.txt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o+w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   396 sept. 24 13:51  practical_work.txt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-rw-rw-rw- 1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o-r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myVar="Hello World!"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$myVar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Hello World!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-p "What is your name?" other_user_name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What is your name?Quentin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$other_user_name</w:t>
        <w:tab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case $myVar in "a")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"b")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"b"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esac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&amp;&amp; echo "smth"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|| echo "smth"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smth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$( 3 + 2 )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3: command not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$(( 3 + 2 ))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x=1;y=0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! $x -eq 1 ] || echo "number is not null"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number is not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"myfunc was called as: $@"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"x is $x"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x is 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 1 2 3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myfunc was called as: 1 2 3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a+x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./test_script.sh "HELLO" 10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1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2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3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4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5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6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7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8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9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10  time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LibreOffice/6.4.5.2$Linux_X86_64 LibreOffice_project/40$Build-2</Application>
  <Pages>8</Pages>
  <Words>1280</Words>
  <Characters>7494</Characters>
  <CharactersWithSpaces>8899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2020-09-25T21:27:37Z</dcterms:modified>
  <cp:revision>24</cp:revision>
  <dc:subject/>
  <dc:title/>
</cp:coreProperties>
</file>