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Ivonne Delieutraz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0900249901001081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