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Consultas INF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consulta combina varias tablas relacionadas para obtener información detallada sobre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(en tu modelo, personas), 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reservas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han realizado y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sitios turísticos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asociados a ellos.</w:t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</w:t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persona.id_persona AS id_usuario,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CONCAT(persona.nombre_usu, ' ', persona.apellido_usu) AS usuario_nombre,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persona_reserva.id_reserva AS usuario_reserva,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reserva.fecha_res AS fecha_reserva,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sitio_turistico.id_sitio AS usuario_itinerario,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sitio_turistico.nombre_sitio AS itinerario_nombre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persona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persona_reserva ON persona.id_persona = persona_reserva.persona_id_persona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reserva ON persona_reserva.id_reserva = reserva.id_reserva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sitio_turistico ON persona.id_persona = sitio_turistico.id_persona;</w:t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-294639</wp:posOffset>
            </wp:positionH>
            <wp:positionV relativeFrom="paragraph">
              <wp:posOffset>0</wp:posOffset>
            </wp:positionV>
            <wp:extent cx="6352540" cy="3545840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3545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Subconsulta: Mostrar los datos de las personas, incluyendo su nombre, las reservas que han hecho, los sitios turísticos que han visitado, cuántas reservas han realizado y cuál fue el último sitio turístico que visitaron.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persona.id_persona AS id_usuario, 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CONCAT(persona.nombre_usu, ' ', persona.apellido_usu) AS usuario_nombre,  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persona_reserva.id_reserva AS usuario_reserva,  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reserva.fecha_res AS fecha_reserva,  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sitio_turistico.id_sitio AS usuario_itinerario,  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sitio_turistico.nombre_sitio AS itinerario_nombre,  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(SELECT COUNT(*) 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FROM persona_reserva pr2 </w:t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WHERE pr2.persona_id_persona = persona.id_persona) AS total_reservas,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(SELECT MAX(st.id_sitio) 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FROM sitio_turistico st </w:t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WHERE st.id_persona = persona.id_persona) AS itinerario_mas_reciente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persona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JOIN persona_reserva ON persona.id_persona = persona_reserva.persona_id_persona  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JOIN reserva ON persona_reserva.id_reserva = reserva.id_reserva  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JOIN sitio_turistico ON persona.id_persona = sitio_turistico.id_persona  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LIMIT 0, 25;  </w:t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67400" cy="25431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1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Consulta  donde muestre información detallada sobre los sitios turísticos, incluidas sus calificaciones medias, los anuncios relacionados y la empresa que gestiona cada sitio turístico.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06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st.nombre_sitio AS sitio_turistico_nombre,</w:t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AVG(c.puntuacion) AS calificacion_media,</w:t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a.titulo_anun AS anuncio_titulo,</w:t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e.nombre_emp AS empresa_nombre</w:t>
      </w:r>
    </w:p>
    <w:p w:rsidR="00000000" w:rsidDel="00000000" w:rsidP="00000000" w:rsidRDefault="00000000" w:rsidRPr="00000000" w14:paraId="0000006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</w:t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sitio_turistico st</w:t>
      </w:r>
    </w:p>
    <w:p w:rsidR="00000000" w:rsidDel="00000000" w:rsidP="00000000" w:rsidRDefault="00000000" w:rsidRPr="00000000" w14:paraId="0000006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6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calificacion c ON st.id_sitio = c.id_sitio</w:t>
      </w:r>
    </w:p>
    <w:p w:rsidR="00000000" w:rsidDel="00000000" w:rsidP="00000000" w:rsidRDefault="00000000" w:rsidRPr="00000000" w14:paraId="0000006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empresa e ON st.id_empresa = e.id_empresa</w:t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datos_empresa de ON e.id_empresa = de.id_empresa</w:t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contacto co ON de.id_contacto = co.id_contacto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6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anuncio a ON co.id_contacto = a.id_contacto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</w:t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st.nombre_sitio, a.titulo_anun, e.nombre_emp;</w:t>
      </w:r>
    </w:p>
    <w:p w:rsidR="00000000" w:rsidDel="00000000" w:rsidP="00000000" w:rsidRDefault="00000000" w:rsidRPr="00000000" w14:paraId="0000007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-380782</wp:posOffset>
            </wp:positionH>
            <wp:positionV relativeFrom="paragraph">
              <wp:posOffset>46990</wp:posOffset>
            </wp:positionV>
            <wp:extent cx="6595314" cy="3357355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5314" cy="3357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consulta presenta una vista detallada sobre los usuarios y sus itinerarios, así como los sitios turísticos que han calificado y las empresas responsables de dichos sitios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usuario.nombre_usu,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usuario.apellido_usu,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itinerario.nombre_iti,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sitio_turistico.nombre_sitio, empresa.nombre_emp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usuario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usuario_itinerario  ON  usuario.id_usuario = usuario_itinerario.id_usuario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itinerario  ON  usuario_itinerario.id_itinerario = itinerario.id_itinerario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calificacion ON usuario.id_calificacion = calificacion.id_calificacion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sitio_turistico ON calificacion.id_sitio = sitio_turistico.id_sitio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empresa ON sitio_turistico.id_empresa = empresa.id_empresa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categoria ON empresa.id_categoria = categoria.id_categoria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-173716</wp:posOffset>
            </wp:positionH>
            <wp:positionV relativeFrom="paragraph">
              <wp:posOffset>47988</wp:posOffset>
            </wp:positionV>
            <wp:extent cx="6291943" cy="3199366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943" cy="31993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Extraer información sobre las calificaciones que los usuarios han dado a los sitios turísticos, junto con los itinerarios a los que pertenecen.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</w:t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usuario.nombre_usu AS nombre_usuario,</w:t>
      </w:r>
    </w:p>
    <w:p w:rsidR="00000000" w:rsidDel="00000000" w:rsidP="00000000" w:rsidRDefault="00000000" w:rsidRPr="00000000" w14:paraId="000000B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usuario.apellido_usu AS apellido_usuario,</w:t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usuario_itinerario.id_usuario AS id_itinirario,</w:t>
      </w:r>
    </w:p>
    <w:p w:rsidR="00000000" w:rsidDel="00000000" w:rsidP="00000000" w:rsidRDefault="00000000" w:rsidRPr="00000000" w14:paraId="000000B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sitio_turistico.nombre_sitio AS nombre_sitio_turistico,</w:t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calificacion.puntuacion AS calificacion</w:t>
      </w:r>
    </w:p>
    <w:p w:rsidR="00000000" w:rsidDel="00000000" w:rsidP="00000000" w:rsidRDefault="00000000" w:rsidRPr="00000000" w14:paraId="000000B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FROM calificacion</w:t>
      </w:r>
    </w:p>
    <w:p w:rsidR="00000000" w:rsidDel="00000000" w:rsidP="00000000" w:rsidRDefault="00000000" w:rsidRPr="00000000" w14:paraId="000000B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INNER JOIN sitio_turistico ON calificacion.id_sitio = sitio_turistico.id_sitio</w:t>
      </w:r>
    </w:p>
    <w:p w:rsidR="00000000" w:rsidDel="00000000" w:rsidP="00000000" w:rsidRDefault="00000000" w:rsidRPr="00000000" w14:paraId="000000B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INNER JOIN usuario ON calificacion.id_calificacion = usuario.id_calificacion</w:t>
      </w:r>
    </w:p>
    <w:p w:rsidR="00000000" w:rsidDel="00000000" w:rsidP="00000000" w:rsidRDefault="00000000" w:rsidRPr="00000000" w14:paraId="000000B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INNER JOIN usuario_itinerario ON usuario.id_usuario = usuario_itinerario.id_usuario</w:t>
      </w:r>
    </w:p>
    <w:p w:rsidR="00000000" w:rsidDel="00000000" w:rsidP="00000000" w:rsidRDefault="00000000" w:rsidRPr="00000000" w14:paraId="000000C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INNER JOIN seguridad on usuario.id_seguridad = seguridad.id_seguridad;</w:t>
      </w:r>
    </w:p>
    <w:p w:rsidR="00000000" w:rsidDel="00000000" w:rsidP="00000000" w:rsidRDefault="00000000" w:rsidRPr="00000000" w14:paraId="000000C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-315684</wp:posOffset>
            </wp:positionH>
            <wp:positionV relativeFrom="paragraph">
              <wp:posOffset>-424541</wp:posOffset>
            </wp:positionV>
            <wp:extent cx="6626573" cy="3203818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73" cy="32038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consulta proporciona un resumen de la calificación media de los sitios turísticos, junto con la información de contacto de las empresas que gestionan estos sitios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0D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st.nombre_sitio AS sitio_turistico_nombre,</w:t>
      </w:r>
    </w:p>
    <w:p w:rsidR="00000000" w:rsidDel="00000000" w:rsidP="00000000" w:rsidRDefault="00000000" w:rsidRPr="00000000" w14:paraId="000000D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AVG(c.puntuacion) AS calificacion_media,</w:t>
      </w:r>
    </w:p>
    <w:p w:rsidR="00000000" w:rsidDel="00000000" w:rsidP="00000000" w:rsidRDefault="00000000" w:rsidRPr="00000000" w14:paraId="000000E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e.nombre_emp AS empresa_nombre,</w:t>
      </w:r>
    </w:p>
    <w:p w:rsidR="00000000" w:rsidDel="00000000" w:rsidP="00000000" w:rsidRDefault="00000000" w:rsidRPr="00000000" w14:paraId="000000E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co.telefono_con AS contacto_telefono,</w:t>
      </w:r>
    </w:p>
    <w:p w:rsidR="00000000" w:rsidDel="00000000" w:rsidP="00000000" w:rsidRDefault="00000000" w:rsidRPr="00000000" w14:paraId="000000E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co.correo_con AS contacto_correo</w:t>
      </w:r>
    </w:p>
    <w:p w:rsidR="00000000" w:rsidDel="00000000" w:rsidP="00000000" w:rsidRDefault="00000000" w:rsidRPr="00000000" w14:paraId="000000E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</w:t>
      </w:r>
    </w:p>
    <w:p w:rsidR="00000000" w:rsidDel="00000000" w:rsidP="00000000" w:rsidRDefault="00000000" w:rsidRPr="00000000" w14:paraId="000000E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sitio_turistico st</w:t>
      </w:r>
    </w:p>
    <w:p w:rsidR="00000000" w:rsidDel="00000000" w:rsidP="00000000" w:rsidRDefault="00000000" w:rsidRPr="00000000" w14:paraId="000000E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E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calificacion c ON st.id_sitio = c.id_sitio</w:t>
      </w:r>
    </w:p>
    <w:p w:rsidR="00000000" w:rsidDel="00000000" w:rsidP="00000000" w:rsidRDefault="00000000" w:rsidRPr="00000000" w14:paraId="000000E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E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empresa e ON st.id_empresa = e.id_empresa</w:t>
      </w:r>
    </w:p>
    <w:p w:rsidR="00000000" w:rsidDel="00000000" w:rsidP="00000000" w:rsidRDefault="00000000" w:rsidRPr="00000000" w14:paraId="000000E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E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datos_empresa de ON e.id_empresa = de.id_empresa</w:t>
      </w:r>
    </w:p>
    <w:p w:rsidR="00000000" w:rsidDel="00000000" w:rsidP="00000000" w:rsidRDefault="00000000" w:rsidRPr="00000000" w14:paraId="000000E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E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contacto co ON de.id_contacto = co.id_contacto</w:t>
      </w:r>
    </w:p>
    <w:p w:rsidR="00000000" w:rsidDel="00000000" w:rsidP="00000000" w:rsidRDefault="00000000" w:rsidRPr="00000000" w14:paraId="000000E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</w:t>
      </w:r>
    </w:p>
    <w:p w:rsidR="00000000" w:rsidDel="00000000" w:rsidP="00000000" w:rsidRDefault="00000000" w:rsidRPr="00000000" w14:paraId="000000E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st.nombre_sitio, e.nombre_emp, co.telefono_con, co.correo_con</w:t>
      </w:r>
    </w:p>
    <w:p w:rsidR="00000000" w:rsidDel="00000000" w:rsidP="00000000" w:rsidRDefault="00000000" w:rsidRPr="00000000" w14:paraId="000000E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Mostrar nombres de usuarios, itinerarios, sitios turísticos y empresas de las tabla usuario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129539</wp:posOffset>
            </wp:positionH>
            <wp:positionV relativeFrom="paragraph">
              <wp:posOffset>145415</wp:posOffset>
            </wp:positionV>
            <wp:extent cx="5513705" cy="1315085"/>
            <wp:effectExtent b="0" l="0" r="0" t="0"/>
            <wp:wrapNone/>
            <wp:docPr descr="https://lh7-rt.googleusercontent.com/docsz/AD_4nXcJ4xO0xsiEknSzB2HdS30pWLZMHGLtNmdpY8Yr3LwkMAMWRWNmBjtHfkKkN8wOMqb1shQCXbMqDlvjiEfteReJWIBBcioOEXzNCmLYg21g9zfYdGa4pZjO5uEpxio2PaABipWjxFDOmuqhp430mvPNy_X7?key=uCRElSJdN0SsmZSknZ-L9w" id="7" name="image1.png"/>
            <a:graphic>
              <a:graphicData uri="http://schemas.openxmlformats.org/drawingml/2006/picture">
                <pic:pic>
                  <pic:nvPicPr>
                    <pic:cNvPr descr="https://lh7-rt.googleusercontent.com/docsz/AD_4nXcJ4xO0xsiEknSzB2HdS30pWLZMHGLtNmdpY8Yr3LwkMAMWRWNmBjtHfkKkN8wOMqb1shQCXbMqDlvjiEfteReJWIBBcioOEXzNCmLYg21g9zfYdGa4pZjO5uEpxio2PaABipWjxFDOmuqhp430mvPNy_X7?key=uCRElSJdN0SsmZSknZ-L9w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1315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consulta proporciona un resumen de la calificación media de los sitios turísticos, junto con la información de contacto de las empresas que gestionan estos sitios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st.nombre_sitio AS sitio_turistico_nombre,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AVG(c.puntuacion) AS calificacion_media,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e.nombre_emp AS empresa_nombre,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co.telefono_con AS contacto_telefono,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co.correo_con AS contacto_correo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sitio_turistico st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calificacion c ON st.id_sitio = c.id_sitio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empresa e ON st.id_empresa = e.id_empresa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datos_empresa de ON e.id_empresa = de.id_empresa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contacto co ON de.id_contacto = co.id_contacto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st.nombre_sitio, e.nombre_emp, co.telefono_con, co.correo_con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Subconsulta para consultar los anuncios que están activos, mostrar el nombre del contacto responsable, la empresa asociada, y su calificación.</w:t>
      </w:r>
    </w:p>
    <w:p w:rsidR="00000000" w:rsidDel="00000000" w:rsidP="00000000" w:rsidRDefault="00000000" w:rsidRPr="00000000" w14:paraId="0000011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</w:t>
      </w:r>
    </w:p>
    <w:p w:rsidR="00000000" w:rsidDel="00000000" w:rsidP="00000000" w:rsidRDefault="00000000" w:rsidRPr="00000000" w14:paraId="0000012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a.titulo_anun AS Titulo_Anuncio,</w:t>
      </w:r>
    </w:p>
    <w:p w:rsidR="00000000" w:rsidDel="00000000" w:rsidP="00000000" w:rsidRDefault="00000000" w:rsidRPr="00000000" w14:paraId="0000012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a.fecha_publi_anun AS Fecha_Publicacion,</w:t>
      </w:r>
    </w:p>
    <w:p w:rsidR="00000000" w:rsidDel="00000000" w:rsidP="00000000" w:rsidRDefault="00000000" w:rsidRPr="00000000" w14:paraId="0000012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c.nombre_con AS Nombre_Contacto,</w:t>
      </w:r>
    </w:p>
    <w:p w:rsidR="00000000" w:rsidDel="00000000" w:rsidP="00000000" w:rsidRDefault="00000000" w:rsidRPr="00000000" w14:paraId="0000012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c.apellido_con AS Apellido_Contacto,</w:t>
      </w:r>
    </w:p>
    <w:p w:rsidR="00000000" w:rsidDel="00000000" w:rsidP="00000000" w:rsidRDefault="00000000" w:rsidRPr="00000000" w14:paraId="0000012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e.nombre_emp AS Empresa,</w:t>
      </w:r>
    </w:p>
    <w:p w:rsidR="00000000" w:rsidDel="00000000" w:rsidP="00000000" w:rsidRDefault="00000000" w:rsidRPr="00000000" w14:paraId="000001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st.nombre_sitio AS Sitio_Turistico,</w:t>
      </w:r>
    </w:p>
    <w:p w:rsidR="00000000" w:rsidDel="00000000" w:rsidP="00000000" w:rsidRDefault="00000000" w:rsidRPr="00000000" w14:paraId="0000012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(SELECT AVG(cal.puntuacion)</w:t>
      </w:r>
    </w:p>
    <w:p w:rsidR="00000000" w:rsidDel="00000000" w:rsidP="00000000" w:rsidRDefault="00000000" w:rsidRPr="00000000" w14:paraId="0000012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FROM calificacion cal</w:t>
      </w:r>
    </w:p>
    <w:p w:rsidR="00000000" w:rsidDel="00000000" w:rsidP="00000000" w:rsidRDefault="00000000" w:rsidRPr="00000000" w14:paraId="0000012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WHERE cal.id_sitio = st.id_sitio) AS Promedio_Calificacion</w:t>
      </w:r>
    </w:p>
    <w:p w:rsidR="00000000" w:rsidDel="00000000" w:rsidP="00000000" w:rsidRDefault="00000000" w:rsidRPr="00000000" w14:paraId="0000012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</w:t>
      </w:r>
    </w:p>
    <w:p w:rsidR="00000000" w:rsidDel="00000000" w:rsidP="00000000" w:rsidRDefault="00000000" w:rsidRPr="00000000" w14:paraId="0000012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anuncio a</w:t>
      </w:r>
    </w:p>
    <w:p w:rsidR="00000000" w:rsidDel="00000000" w:rsidP="00000000" w:rsidRDefault="00000000" w:rsidRPr="00000000" w14:paraId="0000012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contacto c ON a.id_contacto = c.id_contacto</w:t>
      </w:r>
    </w:p>
    <w:p w:rsidR="00000000" w:rsidDel="00000000" w:rsidP="00000000" w:rsidRDefault="00000000" w:rsidRPr="00000000" w14:paraId="0000012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sitio_turistico st ON a.id_contacto = st.id_empresa</w:t>
      </w:r>
    </w:p>
    <w:p w:rsidR="00000000" w:rsidDel="00000000" w:rsidP="00000000" w:rsidRDefault="00000000" w:rsidRPr="00000000" w14:paraId="000001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empresa e ON st.id_empresa = e.id_empresa</w:t>
      </w:r>
    </w:p>
    <w:p w:rsidR="00000000" w:rsidDel="00000000" w:rsidP="00000000" w:rsidRDefault="00000000" w:rsidRPr="00000000" w14:paraId="000001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</w:t>
      </w:r>
    </w:p>
    <w:p w:rsidR="00000000" w:rsidDel="00000000" w:rsidP="00000000" w:rsidRDefault="00000000" w:rsidRPr="00000000" w14:paraId="0000013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a.estado_anun = 1;</w:t>
      </w:r>
    </w:p>
    <w:p w:rsidR="00000000" w:rsidDel="00000000" w:rsidP="00000000" w:rsidRDefault="00000000" w:rsidRPr="00000000" w14:paraId="0000013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035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C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AB6576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AB65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AB6576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861623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61623"/>
  </w:style>
  <w:style w:type="paragraph" w:styleId="Piedepgina">
    <w:name w:val="footer"/>
    <w:basedOn w:val="Normal"/>
    <w:link w:val="PiedepginaCar"/>
    <w:uiPriority w:val="99"/>
    <w:unhideWhenUsed w:val="1"/>
    <w:rsid w:val="00861623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6162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4z+VzLkr3Ne13tNaZyucRcPK2Q==">CgMxLjAyCGguZ2pkZ3hzOAByITFicEs0QUUtbWtSVVNHRnRxeHY4MHE1aG9BblQ2cHFsZQ==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2024-09-16T01:04:00Z</dcterms:created>
</cp:coreProperties>
</file>