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66D" w:rsidRDefault="00823E24">
      <w:pPr>
        <w:pStyle w:val="Titul"/>
      </w:pPr>
      <w:r>
        <w:t>Automatizační cvičení</w:t>
      </w:r>
    </w:p>
    <w:tbl>
      <w:tblPr>
        <w:tblW w:w="907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418"/>
        <w:gridCol w:w="2608"/>
        <w:gridCol w:w="1134"/>
        <w:gridCol w:w="2495"/>
      </w:tblGrid>
      <w:tr w:rsidR="001C366D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C366D" w:rsidRDefault="00823E24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50700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 – Čítač s klopnými obvody J-K</w:t>
            </w:r>
          </w:p>
        </w:tc>
      </w:tr>
      <w:tr w:rsidR="001C366D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2607E4">
            <w:pPr>
              <w:pStyle w:val="TableContents"/>
            </w:pPr>
            <w:r>
              <w:t>Runt Lukáš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1C366D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823E24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 w:rsidR="00C67940">
              <w:fldChar w:fldCharType="begin"/>
            </w:r>
            <w:r w:rsidR="00C67940">
              <w:instrText xml:space="preserve"> NUMPAGES </w:instrText>
            </w:r>
            <w:r w:rsidR="00C67940">
              <w:fldChar w:fldCharType="separate"/>
            </w:r>
            <w:r>
              <w:t>3</w:t>
            </w:r>
            <w:r w:rsidR="00C67940">
              <w:fldChar w:fldCharType="end"/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823E24">
            <w:pPr>
              <w:pStyle w:val="TableContents"/>
            </w:pPr>
            <w:r>
              <w:t>Známka:</w:t>
            </w:r>
          </w:p>
        </w:tc>
      </w:tr>
      <w:tr w:rsidR="001C366D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2607E4">
            <w:pPr>
              <w:pStyle w:val="TableContents"/>
            </w:pPr>
            <w:r>
              <w:t>4</w:t>
            </w:r>
            <w:r w:rsidR="0050700F">
              <w:t>. 1</w:t>
            </w:r>
            <w:r>
              <w:t>2</w:t>
            </w:r>
            <w:r w:rsidR="0050700F">
              <w:t>. 201</w:t>
            </w:r>
            <w:r>
              <w:t>9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2607E4">
            <w:pPr>
              <w:pStyle w:val="TableContents"/>
            </w:pPr>
            <w:r>
              <w:t>11</w:t>
            </w:r>
            <w:r w:rsidR="0050700F">
              <w:t xml:space="preserve">. </w:t>
            </w:r>
            <w:r>
              <w:t>12</w:t>
            </w:r>
            <w:r w:rsidR="0050700F">
              <w:t>. 201</w:t>
            </w:r>
            <w:r>
              <w:t>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1C366D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823E24">
            <w:pPr>
              <w:pStyle w:val="TableContents"/>
            </w:pPr>
            <w:r>
              <w:t>Odevzdáno:</w:t>
            </w:r>
          </w:p>
        </w:tc>
      </w:tr>
    </w:tbl>
    <w:p w:rsidR="001C366D" w:rsidRDefault="001C366D">
      <w:pPr>
        <w:pStyle w:val="Standard"/>
      </w:pPr>
    </w:p>
    <w:p w:rsidR="0050700F" w:rsidRDefault="0050700F">
      <w:pPr>
        <w:pStyle w:val="definice"/>
      </w:pPr>
    </w:p>
    <w:p w:rsidR="001C366D" w:rsidRDefault="00823E24">
      <w:pPr>
        <w:pStyle w:val="definice"/>
      </w:pPr>
      <w:r>
        <w:lastRenderedPageBreak/>
        <w:t>Zadání:</w:t>
      </w:r>
    </w:p>
    <w:p w:rsidR="0050700F" w:rsidRDefault="0050700F">
      <w:pPr>
        <w:pStyle w:val="definice"/>
      </w:pPr>
    </w:p>
    <w:p w:rsidR="003409BA" w:rsidRDefault="003409BA" w:rsidP="003409BA">
      <w:pPr>
        <w:pStyle w:val="definice"/>
        <w:rPr>
          <w:b w:val="0"/>
        </w:rPr>
      </w:pPr>
      <w:r>
        <w:rPr>
          <w:b w:val="0"/>
        </w:rPr>
        <w:t>Navrhněte čítač podl</w:t>
      </w:r>
      <w:r w:rsidR="00577637">
        <w:rPr>
          <w:b w:val="0"/>
        </w:rPr>
        <w:t>e zadání pomocí klopných obvodů J-K (obvod typu 7472</w:t>
      </w:r>
      <w:r>
        <w:rPr>
          <w:b w:val="0"/>
        </w:rPr>
        <w:t>).</w:t>
      </w:r>
    </w:p>
    <w:p w:rsidR="003409BA" w:rsidRDefault="003409BA">
      <w:pPr>
        <w:pStyle w:val="definice"/>
      </w:pPr>
    </w:p>
    <w:p w:rsidR="0050700F" w:rsidRPr="0035083D" w:rsidRDefault="00577637">
      <w:pPr>
        <w:pStyle w:val="definice"/>
        <w:rPr>
          <w:b w:val="0"/>
        </w:rPr>
      </w:pPr>
      <w:r>
        <w:rPr>
          <w:b w:val="0"/>
        </w:rPr>
        <w:t>Zadání:</w:t>
      </w:r>
      <w:r w:rsidR="00C1538D">
        <w:rPr>
          <w:b w:val="0"/>
        </w:rPr>
        <w:t xml:space="preserve"> 746103</w:t>
      </w:r>
    </w:p>
    <w:p w:rsidR="0050700F" w:rsidRDefault="0050700F">
      <w:pPr>
        <w:pStyle w:val="definice"/>
      </w:pPr>
    </w:p>
    <w:p w:rsidR="001C366D" w:rsidRDefault="00823E24">
      <w:pPr>
        <w:pStyle w:val="definice"/>
      </w:pPr>
      <w:r>
        <w:t>Postup:</w:t>
      </w:r>
    </w:p>
    <w:p w:rsidR="009F250F" w:rsidRPr="009F250F" w:rsidRDefault="009F250F" w:rsidP="00C902DB">
      <w:pPr>
        <w:pStyle w:val="definice"/>
        <w:rPr>
          <w:b w:val="0"/>
        </w:rPr>
      </w:pPr>
      <w:r>
        <w:rPr>
          <w:b w:val="0"/>
        </w:rPr>
        <w:br/>
      </w:r>
    </w:p>
    <w:tbl>
      <w:tblPr>
        <w:tblW w:w="5430" w:type="dxa"/>
        <w:jc w:val="center"/>
        <w:tblLayout w:type="fixed"/>
        <w:tblLook w:val="04A0" w:firstRow="1" w:lastRow="0" w:firstColumn="1" w:lastColumn="0" w:noHBand="0" w:noVBand="1"/>
      </w:tblPr>
      <w:tblGrid>
        <w:gridCol w:w="678"/>
        <w:gridCol w:w="678"/>
        <w:gridCol w:w="679"/>
        <w:gridCol w:w="679"/>
        <w:gridCol w:w="679"/>
        <w:gridCol w:w="679"/>
        <w:gridCol w:w="679"/>
        <w:gridCol w:w="679"/>
      </w:tblGrid>
      <w:tr w:rsidR="00C902DB" w:rsidTr="00C902DB">
        <w:trPr>
          <w:trHeight w:val="288"/>
          <w:jc w:val="center"/>
        </w:trPr>
        <w:tc>
          <w:tcPr>
            <w:tcW w:w="2714" w:type="dxa"/>
            <w:gridSpan w:val="4"/>
            <w:noWrap/>
            <w:vAlign w:val="center"/>
            <w:hideMark/>
          </w:tcPr>
          <w:p w:rsidR="00C902DB" w:rsidRPr="00732845" w:rsidRDefault="00C902DB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Vstupní signály</w:t>
            </w:r>
          </w:p>
        </w:tc>
        <w:tc>
          <w:tcPr>
            <w:tcW w:w="271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C902DB" w:rsidRPr="00732845" w:rsidRDefault="00C902DB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Výstupní signály</w:t>
            </w:r>
          </w:p>
        </w:tc>
      </w:tr>
      <w:tr w:rsidR="00C902DB" w:rsidTr="00C902DB">
        <w:trPr>
          <w:trHeight w:val="300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C902DB" w:rsidRDefault="00C902DB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C902DB" w:rsidRDefault="00C902DB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C902DB" w:rsidRDefault="00C902DB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C902DB" w:rsidRPr="00732845" w:rsidRDefault="00C902DB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C902DB" w:rsidRPr="00732845" w:rsidRDefault="00C902DB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C902DB" w:rsidRPr="00732845" w:rsidRDefault="00C902DB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C902DB" w:rsidRPr="00732845" w:rsidRDefault="00C902DB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C902DB" w:rsidRDefault="00C902DB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OUT</w:t>
            </w:r>
          </w:p>
        </w:tc>
      </w:tr>
      <w:tr w:rsidR="00C902DB" w:rsidTr="009A19A5">
        <w:trPr>
          <w:trHeight w:val="288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678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(1)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C902DB" w:rsidTr="009A19A5">
        <w:trPr>
          <w:trHeight w:val="288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678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(1)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(0)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</w:tr>
      <w:tr w:rsidR="00C902DB" w:rsidTr="009A19A5">
        <w:trPr>
          <w:trHeight w:val="288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678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C902DB" w:rsidTr="009A19A5">
        <w:trPr>
          <w:trHeight w:val="288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8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(0)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(0)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C902DB" w:rsidTr="009A19A5">
        <w:trPr>
          <w:trHeight w:val="288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8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9A19A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(0)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9" w:type="dxa"/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C902DB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  <w:tr w:rsidR="009A19A5" w:rsidTr="00C902DB">
        <w:trPr>
          <w:trHeight w:val="288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9A19A5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678" w:type="dxa"/>
            <w:noWrap/>
            <w:vAlign w:val="center"/>
          </w:tcPr>
          <w:p w:rsidR="009A19A5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679" w:type="dxa"/>
            <w:noWrap/>
            <w:vAlign w:val="center"/>
          </w:tcPr>
          <w:p w:rsidR="009A19A5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9" w:type="dxa"/>
            <w:noWrap/>
            <w:vAlign w:val="center"/>
          </w:tcPr>
          <w:p w:rsidR="009A19A5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9A19A5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679" w:type="dxa"/>
            <w:noWrap/>
            <w:vAlign w:val="center"/>
          </w:tcPr>
          <w:p w:rsidR="009A19A5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(1)</w:t>
            </w:r>
          </w:p>
        </w:tc>
        <w:tc>
          <w:tcPr>
            <w:tcW w:w="679" w:type="dxa"/>
            <w:noWrap/>
            <w:vAlign w:val="center"/>
          </w:tcPr>
          <w:p w:rsidR="009A19A5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(1)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9A19A5" w:rsidRDefault="009A19A5" w:rsidP="0025229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</w:tr>
    </w:tbl>
    <w:p w:rsidR="009F250F" w:rsidRDefault="009F250F" w:rsidP="0095056F">
      <w:pPr>
        <w:pStyle w:val="definice"/>
        <w:rPr>
          <w:b w:val="0"/>
        </w:rPr>
      </w:pPr>
    </w:p>
    <w:p w:rsidR="00556C96" w:rsidRDefault="00556C96" w:rsidP="0008181B">
      <w:pPr>
        <w:pStyle w:val="definice"/>
        <w:rPr>
          <w:b w:val="0"/>
        </w:rPr>
      </w:pPr>
    </w:p>
    <w:p w:rsidR="000452C6" w:rsidRDefault="00AD4364" w:rsidP="00AD4364">
      <w:pPr>
        <w:pStyle w:val="definice"/>
        <w:tabs>
          <w:tab w:val="left" w:pos="7523"/>
        </w:tabs>
        <w:ind w:left="71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4111674</wp:posOffset>
                </wp:positionH>
                <wp:positionV relativeFrom="paragraph">
                  <wp:posOffset>706853</wp:posOffset>
                </wp:positionV>
                <wp:extent cx="2360930" cy="1404620"/>
                <wp:effectExtent l="0" t="0" r="0" b="635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64" w:rsidRPr="00AD4364" w:rsidRDefault="00AD4364">
                            <w:r>
                              <w:t>J</w:t>
                            </w:r>
                            <w:r w:rsidRPr="00AD4364"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i/>
                                      <w:lang w:bidi="ar-SA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lang w:bidi="ar-SA"/>
                                    </w:rPr>
                                    <m:t>c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b/>
                                          <w:i/>
                                          <w:lang w:bidi="ar-SA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lang w:bidi="ar-SA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</m:ac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23.75pt;margin-top:55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" filled="f" stroked="f">
                <v:textbox style="mso-fit-shape-to-text:t">
                  <w:txbxContent>
                    <w:p w:rsidR="00AD4364" w:rsidRPr="00AD4364" w:rsidRDefault="00AD4364">
                      <w:r>
                        <w:t>J</w:t>
                      </w:r>
                      <w:r w:rsidRPr="00AD4364">
                        <w:rPr>
                          <w:vertAlign w:val="subscript"/>
                        </w:rPr>
                        <w:t>A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=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bidi="ar-SA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bidi="ar-SA"/>
                              </w:rPr>
                              <m:t>c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bidi="ar-S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bidi="ar-SA"/>
                                  </w:rPr>
                                  <m:t>b</m:t>
                                </m:r>
                              </m:e>
                            </m:acc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 w:rsidR="00271EF5">
        <w:rPr>
          <w:noProof/>
        </w:rPr>
        <w:drawing>
          <wp:inline distT="0" distB="0" distL="0" distR="0">
            <wp:extent cx="3726503" cy="1379340"/>
            <wp:effectExtent l="0" t="0" r="7620" b="0"/>
            <wp:docPr id="2" name="Obrázek 2" descr="Obsah obrázku objekt, hodin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EF5">
        <w:tab/>
      </w:r>
    </w:p>
    <w:p w:rsidR="000452C6" w:rsidRDefault="00A51725" w:rsidP="0064566B">
      <w:pPr>
        <w:pStyle w:val="definice"/>
        <w:ind w:left="71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C831EF" wp14:editId="7D3077A9">
                <wp:simplePos x="0" y="0"/>
                <wp:positionH relativeFrom="column">
                  <wp:posOffset>4218549</wp:posOffset>
                </wp:positionH>
                <wp:positionV relativeFrom="paragraph">
                  <wp:posOffset>1023962</wp:posOffset>
                </wp:positionV>
                <wp:extent cx="2360930" cy="1404620"/>
                <wp:effectExtent l="0" t="0" r="0" b="635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725" w:rsidRPr="00AD4364" w:rsidRDefault="00A51725" w:rsidP="00A51725">
                            <w:r>
                              <w:t>J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kern w:val="0"/>
                                      <w:lang w:bidi="ar-S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831EF" id="_x0000_s1027" type="#_x0000_t202" style="position:absolute;left:0;text-align:left;margin-left:332.15pt;margin-top:80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" filled="f" stroked="f">
                <v:textbox style="mso-fit-shape-to-text:t">
                  <w:txbxContent>
                    <w:p w:rsidR="00A51725" w:rsidRPr="00AD4364" w:rsidRDefault="00A51725" w:rsidP="00A51725">
                      <w:r>
                        <w:t>J</w:t>
                      </w:r>
                      <w:r>
                        <w:rPr>
                          <w:vertAlign w:val="subscript"/>
                        </w:rPr>
                        <w:t>B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=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kern w:val="0"/>
                                <w:lang w:bidi="ar-S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 w:rsidR="00AD436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418807</wp:posOffset>
            </wp:positionH>
            <wp:positionV relativeFrom="paragraph">
              <wp:posOffset>290488</wp:posOffset>
            </wp:positionV>
            <wp:extent cx="3802710" cy="1447925"/>
            <wp:effectExtent l="0" t="0" r="762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2C6" w:rsidRDefault="00A51725" w:rsidP="0064566B">
      <w:pPr>
        <w:pStyle w:val="definice"/>
        <w:ind w:left="71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396E3B" wp14:editId="4546A267">
                <wp:simplePos x="0" y="0"/>
                <wp:positionH relativeFrom="column">
                  <wp:posOffset>4218549</wp:posOffset>
                </wp:positionH>
                <wp:positionV relativeFrom="paragraph">
                  <wp:posOffset>2604281</wp:posOffset>
                </wp:positionV>
                <wp:extent cx="2360930" cy="1404620"/>
                <wp:effectExtent l="0" t="0" r="0" b="635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725" w:rsidRPr="00AD4364" w:rsidRDefault="00A51725" w:rsidP="00A51725">
                            <w:r>
                              <w:t>J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="00EB7510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396E3B" id="_x0000_s1028" type="#_x0000_t202" style="position:absolute;left:0;text-align:left;margin-left:332.15pt;margin-top:205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" filled="f" stroked="f">
                <v:textbox style="mso-fit-shape-to-text:t">
                  <w:txbxContent>
                    <w:p w:rsidR="00A51725" w:rsidRPr="00AD4364" w:rsidRDefault="00A51725" w:rsidP="00A51725">
                      <w:r>
                        <w:t>J</w:t>
                      </w:r>
                      <w:r>
                        <w:rPr>
                          <w:vertAlign w:val="subscript"/>
                        </w:rPr>
                        <w:t>C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= </w:t>
                      </w:r>
                      <w:r w:rsidR="00EB7510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71EF5">
        <w:rPr>
          <w:noProof/>
        </w:rPr>
        <w:drawing>
          <wp:inline distT="0" distB="0" distL="0" distR="0">
            <wp:extent cx="3810330" cy="1699407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61" w:rsidRDefault="00FB0D74" w:rsidP="0064566B">
      <w:pPr>
        <w:pStyle w:val="definice"/>
        <w:ind w:left="714"/>
        <w:rPr>
          <w:b w:val="0"/>
        </w:rPr>
      </w:pPr>
      <m:oMathPara>
        <m:oMath>
          <m:r>
            <m:rPr>
              <m:sty m:val="b"/>
            </m:rPr>
            <w:lastRenderedPageBreak/>
            <w:br/>
          </m:r>
        </m:oMath>
        <m:oMath>
          <m:r>
            <m:rPr>
              <m:sty m:val="b"/>
            </m:rPr>
            <w:br/>
          </m:r>
        </m:oMath>
      </m:oMathPara>
      <w:r w:rsidR="000C0BF0">
        <w:rPr>
          <w:b w:val="0"/>
        </w:rPr>
        <w:t xml:space="preserve">      </w:t>
      </w:r>
      <m:oMath>
        <m:r>
          <m:rPr>
            <m:sty m:val="b"/>
          </m:rPr>
          <w:br/>
        </m:r>
      </m:oMath>
      <m:oMathPara>
        <m:oMath>
          <m:r>
            <m:rPr>
              <m:sty m:val="b"/>
            </m:rPr>
            <w:br/>
          </m:r>
        </m:oMath>
      </m:oMathPara>
    </w:p>
    <w:p w:rsidR="00271EF5" w:rsidRDefault="00EB7510" w:rsidP="00B21861">
      <w:pPr>
        <w:pStyle w:val="definic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D007B2" wp14:editId="5FC42954">
                <wp:simplePos x="0" y="0"/>
                <wp:positionH relativeFrom="column">
                  <wp:posOffset>3851031</wp:posOffset>
                </wp:positionH>
                <wp:positionV relativeFrom="paragraph">
                  <wp:posOffset>784273</wp:posOffset>
                </wp:positionV>
                <wp:extent cx="2360930" cy="1404620"/>
                <wp:effectExtent l="0" t="0" r="0" b="635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510" w:rsidRPr="00AD4364" w:rsidRDefault="00EB7510" w:rsidP="00EB7510"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kern w:val="0"/>
                                      <w:lang w:bidi="ar-S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kern w:val="0"/>
                                          <w:lang w:bidi="ar-S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</m:ac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007B2" id="_x0000_s1029" type="#_x0000_t202" style="position:absolute;margin-left:303.25pt;margin-top:61.7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" filled="f" stroked="f">
                <v:textbox style="mso-fit-shape-to-text:t">
                  <w:txbxContent>
                    <w:p w:rsidR="00EB7510" w:rsidRPr="00AD4364" w:rsidRDefault="00EB7510" w:rsidP="00EB7510">
                      <w: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=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kern w:val="0"/>
                                <w:lang w:bidi="ar-S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 w:cs="Arial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kern w:val="0"/>
                                    <w:lang w:bidi="ar-S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e>
                            </m:acc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 w:rsidR="00271EF5">
        <w:rPr>
          <w:noProof/>
        </w:rPr>
        <w:drawing>
          <wp:inline distT="0" distB="0" distL="0" distR="0">
            <wp:extent cx="3772227" cy="1394581"/>
            <wp:effectExtent l="0" t="0" r="0" b="0"/>
            <wp:docPr id="6" name="Obrázek 6" descr="Obsah obrázku objekt, hodin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F5" w:rsidRDefault="00EB7510" w:rsidP="00B21861">
      <w:pPr>
        <w:pStyle w:val="definic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9E381E" wp14:editId="6ADBB3BB">
                <wp:simplePos x="0" y="0"/>
                <wp:positionH relativeFrom="column">
                  <wp:posOffset>3903784</wp:posOffset>
                </wp:positionH>
                <wp:positionV relativeFrom="paragraph">
                  <wp:posOffset>778412</wp:posOffset>
                </wp:positionV>
                <wp:extent cx="2360930" cy="1404620"/>
                <wp:effectExtent l="0" t="0" r="0" b="635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510" w:rsidRPr="00AD4364" w:rsidRDefault="00EB7510" w:rsidP="00EB7510"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E381E" id="_x0000_s1030" type="#_x0000_t202" style="position:absolute;margin-left:307.4pt;margin-top:61.3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" filled="f" stroked="f">
                <v:textbox style="mso-fit-shape-to-text:t">
                  <w:txbxContent>
                    <w:p w:rsidR="00EB7510" w:rsidRPr="00AD4364" w:rsidRDefault="00EB7510" w:rsidP="00EB7510">
                      <w:r>
                        <w:t>K</w:t>
                      </w:r>
                      <w:r>
                        <w:rPr>
                          <w:vertAlign w:val="subscript"/>
                        </w:rPr>
                        <w:t>B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71EF5">
        <w:rPr>
          <w:noProof/>
        </w:rPr>
        <w:drawing>
          <wp:inline distT="0" distB="0" distL="0" distR="0">
            <wp:extent cx="3764606" cy="1440305"/>
            <wp:effectExtent l="0" t="0" r="7620" b="762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F5" w:rsidRDefault="00EB7510" w:rsidP="00B21861">
      <w:pPr>
        <w:pStyle w:val="definic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9E381E" wp14:editId="6ADBB3BB">
                <wp:simplePos x="0" y="0"/>
                <wp:positionH relativeFrom="column">
                  <wp:posOffset>3938954</wp:posOffset>
                </wp:positionH>
                <wp:positionV relativeFrom="paragraph">
                  <wp:posOffset>971843</wp:posOffset>
                </wp:positionV>
                <wp:extent cx="2360930" cy="1404620"/>
                <wp:effectExtent l="0" t="0" r="0" b="635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510" w:rsidRPr="00AD4364" w:rsidRDefault="00EB7510" w:rsidP="00EB7510"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kern w:val="0"/>
                                      <w:lang w:bidi="ar-S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a+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kern w:val="0"/>
                                          <w:lang w:bidi="ar-S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</m:ac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E381E" id="_x0000_s1031" type="#_x0000_t202" style="position:absolute;margin-left:310.15pt;margin-top:76.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" filled="f" stroked="f">
                <v:textbox style="mso-fit-shape-to-text:t">
                  <w:txbxContent>
                    <w:p w:rsidR="00EB7510" w:rsidRPr="00AD4364" w:rsidRDefault="00EB7510" w:rsidP="00EB7510">
                      <w:r>
                        <w:t>K</w:t>
                      </w:r>
                      <w:r>
                        <w:rPr>
                          <w:vertAlign w:val="subscript"/>
                        </w:rPr>
                        <w:t>C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=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kern w:val="0"/>
                                <w:lang w:bidi="ar-S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kern w:val="0"/>
                                    <w:lang w:bidi="ar-S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b</m:t>
                                </m:r>
                              </m:e>
                            </m:acc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 w:rsidR="00271EF5">
        <w:rPr>
          <w:noProof/>
        </w:rPr>
        <w:drawing>
          <wp:inline distT="0" distB="0" distL="0" distR="0">
            <wp:extent cx="3696020" cy="1653683"/>
            <wp:effectExtent l="0" t="0" r="0" b="381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C5" w:rsidRDefault="006376C5" w:rsidP="006376C5">
      <w:pPr>
        <w:pStyle w:val="definice"/>
        <w:spacing w:before="283"/>
      </w:pPr>
      <w:r>
        <w:t>Schéma zapojení:</w:t>
      </w:r>
    </w:p>
    <w:p w:rsidR="006376C5" w:rsidRDefault="006376C5" w:rsidP="00B21861">
      <w:pPr>
        <w:pStyle w:val="definice"/>
      </w:pPr>
      <w:r>
        <w:rPr>
          <w:noProof/>
        </w:rPr>
        <w:drawing>
          <wp:inline distT="0" distB="0" distL="0" distR="0">
            <wp:extent cx="5760720" cy="2429510"/>
            <wp:effectExtent l="0" t="0" r="0" b="8890"/>
            <wp:docPr id="14" name="Obrázek 14" descr="Obsah obrázku text, obloh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-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C5" w:rsidRDefault="006376C5" w:rsidP="00B21861">
      <w:pPr>
        <w:pStyle w:val="definice"/>
      </w:pPr>
    </w:p>
    <w:p w:rsidR="001C366D" w:rsidRDefault="00823E24" w:rsidP="00B21861">
      <w:pPr>
        <w:pStyle w:val="definice"/>
      </w:pPr>
      <w:r>
        <w:t>Závěr:</w:t>
      </w:r>
    </w:p>
    <w:p w:rsidR="001C366D" w:rsidRPr="006376C5" w:rsidRDefault="00B21861" w:rsidP="006376C5">
      <w:pPr>
        <w:pStyle w:val="definice"/>
        <w:rPr>
          <w:b w:val="0"/>
        </w:rPr>
      </w:pPr>
      <w:r w:rsidRPr="001373B7">
        <w:rPr>
          <w:b w:val="0"/>
        </w:rPr>
        <w:t xml:space="preserve">Na této úloze jsem si prakticky </w:t>
      </w:r>
      <w:r>
        <w:rPr>
          <w:b w:val="0"/>
        </w:rPr>
        <w:t>ověřil teoretické znalosti</w:t>
      </w:r>
      <w:r w:rsidRPr="001373B7">
        <w:rPr>
          <w:b w:val="0"/>
        </w:rPr>
        <w:t xml:space="preserve"> z třetího ročníku</w:t>
      </w:r>
      <w:r>
        <w:rPr>
          <w:b w:val="0"/>
        </w:rPr>
        <w:t xml:space="preserve">. </w:t>
      </w:r>
      <w:r w:rsidR="006376C5">
        <w:rPr>
          <w:b w:val="0"/>
        </w:rPr>
        <w:t>Čítač pracoval správně na 2. pokus, protože jsem udělal malou ch</w:t>
      </w:r>
      <w:r w:rsidR="008F413E">
        <w:rPr>
          <w:b w:val="0"/>
        </w:rPr>
        <w:t>ybku v zapojení, kterou jsem si sám opravil</w:t>
      </w:r>
      <w:r w:rsidR="000C0BF0">
        <w:rPr>
          <w:b w:val="0"/>
        </w:rPr>
        <w:t>. Bylo to velice podobné klopným obvodům D.</w:t>
      </w:r>
      <w:bookmarkStart w:id="0" w:name="_GoBack"/>
      <w:bookmarkEnd w:id="0"/>
    </w:p>
    <w:sectPr w:rsidR="001C366D" w:rsidRPr="006376C5">
      <w:headerReference w:type="default" r:id="rId14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940" w:rsidRDefault="00C67940">
      <w:r>
        <w:separator/>
      </w:r>
    </w:p>
  </w:endnote>
  <w:endnote w:type="continuationSeparator" w:id="0">
    <w:p w:rsidR="00C67940" w:rsidRDefault="00C6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940" w:rsidRDefault="00C67940">
      <w:r>
        <w:rPr>
          <w:color w:val="000000"/>
        </w:rPr>
        <w:separator/>
      </w:r>
    </w:p>
  </w:footnote>
  <w:footnote w:type="continuationSeparator" w:id="0">
    <w:p w:rsidR="00C67940" w:rsidRDefault="00C67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24" w:rsidRDefault="00823E24">
    <w:pPr>
      <w:pStyle w:val="Zhlav"/>
    </w:pPr>
    <w:r>
      <w:rPr>
        <w:noProof/>
        <w:lang w:eastAsia="cs-CZ"/>
      </w:rPr>
      <w:drawing>
        <wp:inline distT="0" distB="0" distL="0" distR="0">
          <wp:extent cx="5753157" cy="582838"/>
          <wp:effectExtent l="0" t="0" r="0" b="7712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57" cy="5828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D7355"/>
    <w:multiLevelType w:val="multilevel"/>
    <w:tmpl w:val="A6F243A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33CD7C6E"/>
    <w:multiLevelType w:val="hybridMultilevel"/>
    <w:tmpl w:val="E0B050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E52FF"/>
    <w:multiLevelType w:val="multilevel"/>
    <w:tmpl w:val="9DB497A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7B985660"/>
    <w:multiLevelType w:val="multilevel"/>
    <w:tmpl w:val="ED1039D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6D"/>
    <w:rsid w:val="000452C6"/>
    <w:rsid w:val="0008181B"/>
    <w:rsid w:val="000C0BF0"/>
    <w:rsid w:val="00111AD6"/>
    <w:rsid w:val="00183C6F"/>
    <w:rsid w:val="001C366D"/>
    <w:rsid w:val="002607E4"/>
    <w:rsid w:val="00271EF5"/>
    <w:rsid w:val="003224DE"/>
    <w:rsid w:val="003409BA"/>
    <w:rsid w:val="0035083D"/>
    <w:rsid w:val="004E35C6"/>
    <w:rsid w:val="0050700F"/>
    <w:rsid w:val="00524A00"/>
    <w:rsid w:val="00556C96"/>
    <w:rsid w:val="00577637"/>
    <w:rsid w:val="006376C5"/>
    <w:rsid w:val="0064566B"/>
    <w:rsid w:val="00823E24"/>
    <w:rsid w:val="008F413E"/>
    <w:rsid w:val="0095056F"/>
    <w:rsid w:val="00976CD5"/>
    <w:rsid w:val="00986DAF"/>
    <w:rsid w:val="009A19A5"/>
    <w:rsid w:val="009F250F"/>
    <w:rsid w:val="00A51725"/>
    <w:rsid w:val="00AD4364"/>
    <w:rsid w:val="00B21861"/>
    <w:rsid w:val="00B83EEA"/>
    <w:rsid w:val="00BE2074"/>
    <w:rsid w:val="00C1538D"/>
    <w:rsid w:val="00C63297"/>
    <w:rsid w:val="00C67940"/>
    <w:rsid w:val="00C902DB"/>
    <w:rsid w:val="00EB7510"/>
    <w:rsid w:val="00FB0D74"/>
    <w:rsid w:val="00FC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8A23"/>
  <w15:docId w15:val="{28CF62BC-15F5-48D6-BD1F-061A7310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pPr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bubliny">
    <w:name w:val="Balloon Text"/>
    <w:basedOn w:val="Standard"/>
    <w:rPr>
      <w:rFonts w:ascii="Tahoma" w:hAnsi="Tahoma" w:cs="Tahoma"/>
      <w:sz w:val="16"/>
      <w:szCs w:val="16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pPr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inice">
    <w:name w:val="definice"/>
    <w:basedOn w:val="Standard"/>
    <w:rPr>
      <w:b/>
    </w:rPr>
  </w:style>
  <w:style w:type="paragraph" w:customStyle="1" w:styleId="vysvetlen">
    <w:name w:val="vysvetlení"/>
    <w:basedOn w:val="definice"/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Mkatabulky">
    <w:name w:val="Table Grid"/>
    <w:basedOn w:val="Normlntabulka"/>
    <w:uiPriority w:val="59"/>
    <w:rsid w:val="009F2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56C9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cs-CZ" w:bidi="ar-SA"/>
    </w:rPr>
  </w:style>
  <w:style w:type="character" w:styleId="Zstupntext">
    <w:name w:val="Placeholder Text"/>
    <w:basedOn w:val="Standardnpsmoodstavce"/>
    <w:uiPriority w:val="99"/>
    <w:semiHidden/>
    <w:rsid w:val="003409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 </cp:lastModifiedBy>
  <cp:revision>15</cp:revision>
  <cp:lastPrinted>2012-05-02T10:51:00Z</cp:lastPrinted>
  <dcterms:created xsi:type="dcterms:W3CDTF">2019-12-06T17:07:00Z</dcterms:created>
  <dcterms:modified xsi:type="dcterms:W3CDTF">2019-12-07T10:44:00Z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