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BA" w:rsidRPr="00B41BA3" w:rsidRDefault="002A16A4" w:rsidP="002A16A4">
      <w:pPr>
        <w:jc w:val="center"/>
        <w:rPr>
          <w:b/>
          <w:sz w:val="36"/>
        </w:rPr>
      </w:pPr>
      <w:r w:rsidRPr="00B41BA3">
        <w:rPr>
          <w:b/>
          <w:sz w:val="36"/>
        </w:rPr>
        <w:t>3D Movement</w:t>
      </w:r>
    </w:p>
    <w:p w:rsidR="002A16A4" w:rsidRPr="00B41BA3" w:rsidRDefault="002A16A4" w:rsidP="002A16A4">
      <w:pPr>
        <w:rPr>
          <w:b/>
          <w:sz w:val="28"/>
        </w:rPr>
      </w:pPr>
      <w:r w:rsidRPr="00B41BA3">
        <w:rPr>
          <w:b/>
          <w:sz w:val="28"/>
        </w:rPr>
        <w:t>Step 1: Setting Scene</w:t>
      </w:r>
    </w:p>
    <w:p w:rsidR="002A16A4" w:rsidRDefault="002A16A4" w:rsidP="002A16A4">
      <w:r>
        <w:t>Start by adding two game objects, a Plane and a cube.</w:t>
      </w:r>
    </w:p>
    <w:p w:rsidR="002A16A4" w:rsidRDefault="002A16A4" w:rsidP="002A16A4">
      <w:r>
        <w:t>Position the cube at 0.5.</w:t>
      </w:r>
    </w:p>
    <w:p w:rsidR="002A16A4" w:rsidRDefault="002A16A4" w:rsidP="002A16A4">
      <w:r>
        <w:t>Afterwards create two materials, one called plane and the other called cube.</w:t>
      </w:r>
    </w:p>
    <w:p w:rsidR="002A16A4" w:rsidRDefault="002A16A4" w:rsidP="002A16A4">
      <w:r>
        <w:t>Assign different colours to both materials and add them to their respective object.</w:t>
      </w:r>
    </w:p>
    <w:p w:rsidR="002A16A4" w:rsidRPr="00B41BA3" w:rsidRDefault="002A16A4" w:rsidP="002A16A4">
      <w:pPr>
        <w:rPr>
          <w:b/>
          <w:sz w:val="28"/>
        </w:rPr>
      </w:pPr>
      <w:r w:rsidRPr="00B41BA3">
        <w:rPr>
          <w:b/>
          <w:sz w:val="28"/>
        </w:rPr>
        <w:t>Step 2: Cube movement</w:t>
      </w:r>
    </w:p>
    <w:p w:rsidR="002A16A4" w:rsidRDefault="002A16A4" w:rsidP="002A16A4">
      <w:r>
        <w:t>Create a new script and call it “Cube” after creating it add it to the cube</w:t>
      </w:r>
      <w:r w:rsidR="0084705F">
        <w:t>.</w:t>
      </w:r>
    </w:p>
    <w:p w:rsidR="00E03132" w:rsidRDefault="00E03132" w:rsidP="002A16A4">
      <w:r>
        <w:t>In the update function add a transform f</w:t>
      </w:r>
      <w:r w:rsidR="00B41BA3">
        <w:t>unction dot translate, then add a parenthesis.</w:t>
      </w:r>
    </w:p>
    <w:p w:rsidR="00B41BA3" w:rsidRDefault="00B41BA3" w:rsidP="002A16A4">
      <w:r>
        <w:t>Inside the parenthesis will be the Vector 3 movements, so the X, Y and Z axis.</w:t>
      </w:r>
    </w:p>
    <w:p w:rsidR="00B41BA3" w:rsidRDefault="00B41BA3" w:rsidP="002A16A4">
      <w:r>
        <w:t>For the X axis create an Input.GetAxis function labled Horizontal then times that times time.deltaTime, for the Y axis just specify it as 0f whilst for the Z axis copy the X function but replace the word Horizontal for Vertical.</w:t>
      </w:r>
    </w:p>
    <w:p w:rsidR="0084705F" w:rsidRDefault="0084705F" w:rsidP="002A16A4">
      <w:r>
        <w:rPr>
          <w:noProof/>
          <w:lang w:eastAsia="en-GB"/>
        </w:rPr>
        <w:drawing>
          <wp:inline distT="0" distB="0" distL="0" distR="0" wp14:anchorId="39F55998" wp14:editId="19274ED6">
            <wp:extent cx="6600377" cy="531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4891" cy="5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A3" w:rsidRPr="0084705F" w:rsidRDefault="00B41BA3" w:rsidP="002A16A4">
      <w:pPr>
        <w:rPr>
          <w:b/>
          <w:sz w:val="28"/>
        </w:rPr>
      </w:pPr>
      <w:r w:rsidRPr="0084705F">
        <w:rPr>
          <w:b/>
          <w:sz w:val="28"/>
        </w:rPr>
        <w:t>Step 3: Move Speed</w:t>
      </w:r>
    </w:p>
    <w:p w:rsidR="00B41BA3" w:rsidRDefault="0084705F" w:rsidP="002A16A4">
      <w:r>
        <w:t>The cube should now be able to move but it moves quite slowly.</w:t>
      </w:r>
    </w:p>
    <w:p w:rsidR="0084705F" w:rsidRDefault="0084705F" w:rsidP="002A16A4">
      <w:r>
        <w:t>To fix this we need to create a public float variable called moveSpeed.</w:t>
      </w:r>
    </w:p>
    <w:p w:rsidR="0084705F" w:rsidRDefault="0084705F" w:rsidP="002A16A4">
      <w:r>
        <w:t>In the start function set the function moveSpeed equal to 1f.</w:t>
      </w:r>
    </w:p>
    <w:p w:rsidR="0084705F" w:rsidRDefault="0084705F" w:rsidP="002A16A4">
      <w:r>
        <w:rPr>
          <w:noProof/>
          <w:lang w:eastAsia="en-GB"/>
        </w:rPr>
        <w:drawing>
          <wp:inline distT="0" distB="0" distL="0" distR="0" wp14:anchorId="58B37EDD" wp14:editId="67AFC569">
            <wp:extent cx="34671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5F" w:rsidRDefault="0084705F" w:rsidP="002A16A4">
      <w:r>
        <w:t>After the moveSpeed has been created, add it to the update function infront of the Input.GetAxis functions, make sure to multiply the moveSpeed times the Input.GetAxis.</w:t>
      </w:r>
    </w:p>
    <w:p w:rsidR="0084705F" w:rsidRDefault="0084705F" w:rsidP="002A16A4">
      <w:r>
        <w:rPr>
          <w:noProof/>
          <w:lang w:eastAsia="en-GB"/>
        </w:rPr>
        <w:drawing>
          <wp:inline distT="0" distB="0" distL="0" distR="0" wp14:anchorId="7F3983D4" wp14:editId="7D899324">
            <wp:extent cx="23717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5F" w:rsidRDefault="0084705F" w:rsidP="002A16A4">
      <w:pPr>
        <w:rPr>
          <w:b/>
          <w:sz w:val="28"/>
        </w:rPr>
      </w:pPr>
      <w:r w:rsidRPr="0084705F">
        <w:rPr>
          <w:b/>
          <w:sz w:val="28"/>
        </w:rPr>
        <w:t xml:space="preserve">Step </w:t>
      </w:r>
      <w:r>
        <w:rPr>
          <w:b/>
          <w:sz w:val="28"/>
        </w:rPr>
        <w:t>4</w:t>
      </w:r>
      <w:r w:rsidRPr="0084705F">
        <w:rPr>
          <w:b/>
          <w:sz w:val="28"/>
        </w:rPr>
        <w:t xml:space="preserve">: </w:t>
      </w:r>
      <w:r w:rsidR="00AA38A5">
        <w:rPr>
          <w:b/>
          <w:sz w:val="28"/>
        </w:rPr>
        <w:t>Unity</w:t>
      </w:r>
    </w:p>
    <w:p w:rsidR="00AA38A5" w:rsidRDefault="00AA38A5" w:rsidP="002A16A4">
      <w:r>
        <w:t>Return to unity and you should see on the cube script a variable moveSpeed appear, you can customize it to set a desired speed for your character.</w:t>
      </w:r>
    </w:p>
    <w:p w:rsidR="00AA38A5" w:rsidRDefault="00AA38A5" w:rsidP="002A16A4">
      <w:r>
        <w:t>You can also increase the moveSpeed value on the code, for example set it as 10f rather than 1.</w:t>
      </w:r>
    </w:p>
    <w:p w:rsidR="00AA38A5" w:rsidRDefault="00AA38A5" w:rsidP="00AA38A5">
      <w:pPr>
        <w:rPr>
          <w:b/>
          <w:sz w:val="28"/>
        </w:rPr>
      </w:pPr>
      <w:r>
        <w:rPr>
          <w:b/>
          <w:sz w:val="28"/>
        </w:rPr>
        <w:lastRenderedPageBreak/>
        <w:t>End of the Tutorial.</w:t>
      </w:r>
      <w:bookmarkStart w:id="0" w:name="_GoBack"/>
      <w:bookmarkEnd w:id="0"/>
    </w:p>
    <w:p w:rsidR="00AA38A5" w:rsidRDefault="00AA38A5" w:rsidP="002A16A4"/>
    <w:p w:rsidR="002A16A4" w:rsidRDefault="002A16A4" w:rsidP="002A16A4"/>
    <w:sectPr w:rsidR="002A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A4"/>
    <w:rsid w:val="002A16A4"/>
    <w:rsid w:val="00503BBA"/>
    <w:rsid w:val="0084705F"/>
    <w:rsid w:val="00AA38A5"/>
    <w:rsid w:val="00B41BA3"/>
    <w:rsid w:val="00E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49F6"/>
  <w15:chartTrackingRefBased/>
  <w15:docId w15:val="{1640CAC3-9AAE-4058-850A-4FBC11CD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Prieto, Victor Manuel</dc:creator>
  <cp:keywords/>
  <dc:description/>
  <cp:lastModifiedBy>Alarcon Prieto, Victor Manuel</cp:lastModifiedBy>
  <cp:revision>1</cp:revision>
  <dcterms:created xsi:type="dcterms:W3CDTF">2019-11-12T16:18:00Z</dcterms:created>
  <dcterms:modified xsi:type="dcterms:W3CDTF">2019-11-12T17:06:00Z</dcterms:modified>
</cp:coreProperties>
</file>