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AEB0" w14:textId="76204A38" w:rsidR="00F61B47" w:rsidRDefault="00717E1C" w:rsidP="00717E1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Programming </w:t>
      </w:r>
      <w:r w:rsidR="008D09C7">
        <w:rPr>
          <w:b/>
          <w:bCs/>
          <w:sz w:val="40"/>
          <w:szCs w:val="40"/>
          <w:u w:val="single"/>
        </w:rPr>
        <w:t>Tutorial</w:t>
      </w:r>
    </w:p>
    <w:p w14:paraId="48BB384F" w14:textId="64E89DE3" w:rsidR="00717E1C" w:rsidRDefault="00134EF2" w:rsidP="00717E1C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27C98" wp14:editId="22EE259F">
                <wp:simplePos x="0" y="0"/>
                <wp:positionH relativeFrom="column">
                  <wp:posOffset>4438650</wp:posOffset>
                </wp:positionH>
                <wp:positionV relativeFrom="paragraph">
                  <wp:posOffset>11430</wp:posOffset>
                </wp:positionV>
                <wp:extent cx="1628775" cy="3333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C6B56" w14:textId="0211B2B6" w:rsidR="00134EF2" w:rsidRDefault="00134EF2">
                            <w:r>
                              <w:t>By Anthony Abdulahad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27C9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9.5pt;margin-top:.9pt;width:128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" fillcolor="white [3201]" strokeweight=".5pt">
                <v:textbox>
                  <w:txbxContent>
                    <w:p w14:paraId="009C6B56" w14:textId="0211B2B6" w:rsidR="00134EF2" w:rsidRDefault="00134EF2">
                      <w:r>
                        <w:t>By Anthony Abdulahad</w:t>
                      </w:r>
                    </w:p>
                  </w:txbxContent>
                </v:textbox>
              </v:shape>
            </w:pict>
          </mc:Fallback>
        </mc:AlternateContent>
      </w:r>
    </w:p>
    <w:p w14:paraId="1DCD1B84" w14:textId="71FA2D43" w:rsidR="00717E1C" w:rsidRDefault="00860598" w:rsidP="00717E1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Tutorial </w:t>
      </w:r>
      <w:r w:rsidR="00717E1C">
        <w:rPr>
          <w:b/>
          <w:bCs/>
          <w:sz w:val="36"/>
          <w:szCs w:val="36"/>
          <w:u w:val="single"/>
        </w:rPr>
        <w:t xml:space="preserve"> 1: pause menu</w:t>
      </w:r>
    </w:p>
    <w:p w14:paraId="166B9A17" w14:textId="77777777" w:rsidR="00D20FEA" w:rsidRDefault="00717E1C" w:rsidP="009537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7E1C">
        <w:rPr>
          <w:sz w:val="24"/>
          <w:szCs w:val="24"/>
        </w:rPr>
        <w:t>Wa</w:t>
      </w:r>
      <w:r>
        <w:rPr>
          <w:sz w:val="24"/>
          <w:szCs w:val="24"/>
        </w:rPr>
        <w:t>tched tutorial from 23:</w:t>
      </w:r>
      <w:r w:rsidR="0095375F">
        <w:rPr>
          <w:sz w:val="24"/>
          <w:szCs w:val="24"/>
        </w:rPr>
        <w:t>27 to 23:34</w:t>
      </w:r>
    </w:p>
    <w:p w14:paraId="46379DBE" w14:textId="6E16347D" w:rsidR="00D20FEA" w:rsidRDefault="00D20FEA" w:rsidP="00D20FEA">
      <w:pPr>
        <w:pStyle w:val="ListParagraph"/>
        <w:rPr>
          <w:sz w:val="24"/>
          <w:szCs w:val="24"/>
        </w:rPr>
      </w:pPr>
    </w:p>
    <w:p w14:paraId="2D932F36" w14:textId="39031489" w:rsidR="0095375F" w:rsidRDefault="0095375F" w:rsidP="009537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5" w:history="1">
        <w:r w:rsidRPr="007863C5">
          <w:rPr>
            <w:rStyle w:val="Hyperlink"/>
            <w:sz w:val="24"/>
            <w:szCs w:val="24"/>
          </w:rPr>
          <w:t>https://www.youtube.com/watch?v=JivuXdrIHK0</w:t>
        </w:r>
      </w:hyperlink>
    </w:p>
    <w:p w14:paraId="4F1594CB" w14:textId="3A6A5432" w:rsidR="0095375F" w:rsidRPr="0095375F" w:rsidRDefault="0095375F" w:rsidP="0095375F">
      <w:pPr>
        <w:rPr>
          <w:sz w:val="24"/>
          <w:szCs w:val="24"/>
        </w:rPr>
      </w:pPr>
    </w:p>
    <w:p w14:paraId="793D8B32" w14:textId="43145316" w:rsidR="0095375F" w:rsidRDefault="00A002CD" w:rsidP="00A002CD">
      <w:pPr>
        <w:pStyle w:val="ListParagraph"/>
        <w:rPr>
          <w:b/>
          <w:bCs/>
          <w:sz w:val="36"/>
          <w:szCs w:val="36"/>
          <w:u w:val="single"/>
        </w:rPr>
      </w:pPr>
      <w:r w:rsidRPr="00A002CD">
        <w:rPr>
          <w:b/>
          <w:bCs/>
          <w:sz w:val="36"/>
          <w:szCs w:val="36"/>
          <w:u w:val="single"/>
        </w:rPr>
        <w:t>Step by step</w:t>
      </w:r>
    </w:p>
    <w:p w14:paraId="7DC439F2" w14:textId="6BEFF9A3" w:rsidR="00A002CD" w:rsidRDefault="00A002CD" w:rsidP="00A002CD">
      <w:pPr>
        <w:pStyle w:val="ListParagraph"/>
        <w:rPr>
          <w:b/>
          <w:bCs/>
          <w:sz w:val="36"/>
          <w:szCs w:val="36"/>
          <w:u w:val="single"/>
        </w:rPr>
      </w:pPr>
    </w:p>
    <w:p w14:paraId="1D81C448" w14:textId="33F91E06" w:rsidR="00A002CD" w:rsidRDefault="00A002CD" w:rsidP="00A002CD">
      <w:pPr>
        <w:pStyle w:val="ListParagraph"/>
        <w:numPr>
          <w:ilvl w:val="0"/>
          <w:numId w:val="2"/>
        </w:numPr>
      </w:pPr>
      <w:r>
        <w:t>Create canvas</w:t>
      </w:r>
    </w:p>
    <w:p w14:paraId="7701A903" w14:textId="487080E6" w:rsidR="00A002CD" w:rsidRDefault="00A002CD" w:rsidP="00A002CD">
      <w:pPr>
        <w:pStyle w:val="ListParagraph"/>
        <w:numPr>
          <w:ilvl w:val="0"/>
          <w:numId w:val="2"/>
        </w:numPr>
      </w:pPr>
      <w:r>
        <w:t>right-clicking on canvas go to UI and select panel and rename it “PauseMenu”</w:t>
      </w:r>
    </w:p>
    <w:p w14:paraId="43044DF3" w14:textId="41CF0975" w:rsidR="00A002CD" w:rsidRDefault="00A002CD" w:rsidP="00A002CD">
      <w:pPr>
        <w:pStyle w:val="ListParagraph"/>
        <w:numPr>
          <w:ilvl w:val="0"/>
          <w:numId w:val="2"/>
        </w:numPr>
      </w:pPr>
      <w:r>
        <w:t>right click on “PauseMenu” go to UI and select button</w:t>
      </w:r>
    </w:p>
    <w:p w14:paraId="3EAAAB04" w14:textId="570C4631" w:rsidR="00A002CD" w:rsidRDefault="00A002CD" w:rsidP="00A002CD">
      <w:pPr>
        <w:pStyle w:val="ListParagraph"/>
        <w:numPr>
          <w:ilvl w:val="0"/>
          <w:numId w:val="2"/>
        </w:numPr>
      </w:pPr>
      <w:r>
        <w:t>Rename the text for the button to “Resume”</w:t>
      </w:r>
    </w:p>
    <w:p w14:paraId="0CED9E85" w14:textId="5981DCED" w:rsidR="00A002CD" w:rsidRDefault="00A002CD" w:rsidP="00A002CD">
      <w:pPr>
        <w:pStyle w:val="ListParagraph"/>
        <w:numPr>
          <w:ilvl w:val="0"/>
          <w:numId w:val="2"/>
        </w:numPr>
      </w:pPr>
      <w:r>
        <w:t>Rename the button to “Resume Button”</w:t>
      </w:r>
    </w:p>
    <w:p w14:paraId="6605601D" w14:textId="5595236C" w:rsidR="00A002CD" w:rsidRDefault="00A002CD" w:rsidP="00A002CD">
      <w:pPr>
        <w:pStyle w:val="ListParagraph"/>
        <w:numPr>
          <w:ilvl w:val="0"/>
          <w:numId w:val="2"/>
        </w:numPr>
      </w:pPr>
      <w:r>
        <w:t xml:space="preserve">Duplicate the Resume Button and name </w:t>
      </w:r>
      <w:proofErr w:type="gramStart"/>
      <w:r>
        <w:t>it</w:t>
      </w:r>
      <w:proofErr w:type="gramEnd"/>
      <w:r>
        <w:t xml:space="preserve"> Menu button and change its text to menu</w:t>
      </w:r>
    </w:p>
    <w:p w14:paraId="557CBCED" w14:textId="1E9899E7" w:rsidR="00A002CD" w:rsidRDefault="00A002CD" w:rsidP="00A002CD">
      <w:pPr>
        <w:pStyle w:val="ListParagraph"/>
        <w:numPr>
          <w:ilvl w:val="0"/>
          <w:numId w:val="2"/>
        </w:numPr>
      </w:pPr>
      <w:r>
        <w:t>Duplicate the resume button and name it Quit button and change its text to Quit</w:t>
      </w:r>
    </w:p>
    <w:p w14:paraId="5F54FB39" w14:textId="1DE5128C" w:rsidR="00A002CD" w:rsidRDefault="00A002CD" w:rsidP="00A002CD">
      <w:pPr>
        <w:pStyle w:val="ListParagraph"/>
        <w:numPr>
          <w:ilvl w:val="0"/>
          <w:numId w:val="2"/>
        </w:numPr>
      </w:pPr>
      <w:r>
        <w:t>Go to canvas and add a create and add a script called pause menu</w:t>
      </w:r>
    </w:p>
    <w:p w14:paraId="78053FFA" w14:textId="41D02958" w:rsidR="00F36C7C" w:rsidRDefault="00F36C7C" w:rsidP="00A002CD">
      <w:pPr>
        <w:pStyle w:val="ListParagraph"/>
        <w:numPr>
          <w:ilvl w:val="0"/>
          <w:numId w:val="2"/>
        </w:numPr>
      </w:pPr>
      <w:r>
        <w:t>Open the pause menu script and delete the start method</w:t>
      </w:r>
    </w:p>
    <w:p w14:paraId="156F77AF" w14:textId="1DBEE5A1" w:rsidR="00F36C7C" w:rsidRDefault="00F36C7C" w:rsidP="00A002C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44E65" wp14:editId="6615A093">
                <wp:simplePos x="0" y="0"/>
                <wp:positionH relativeFrom="column">
                  <wp:posOffset>819150</wp:posOffset>
                </wp:positionH>
                <wp:positionV relativeFrom="paragraph">
                  <wp:posOffset>985520</wp:posOffset>
                </wp:positionV>
                <wp:extent cx="3667125" cy="238125"/>
                <wp:effectExtent l="0" t="0" r="9525" b="9525"/>
                <wp:wrapThrough wrapText="bothSides">
                  <wp:wrapPolygon edited="0">
                    <wp:start x="0" y="0"/>
                    <wp:lineTo x="0" y="20736"/>
                    <wp:lineTo x="21544" y="20736"/>
                    <wp:lineTo x="21544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23812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3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E26D2" w14:textId="77777777" w:rsidR="00F36C7C" w:rsidRDefault="00F36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4E65" id="Text Box 2" o:spid="_x0000_s1027" type="#_x0000_t202" style="position:absolute;left:0;text-align:left;margin-left:64.5pt;margin-top:77.6pt;width:28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" fillcolor="yellow" stroked="f" strokeweight=".5pt">
                <v:fill opacity="21588f"/>
                <v:textbox>
                  <w:txbxContent>
                    <w:p w14:paraId="07BE26D2" w14:textId="77777777" w:rsidR="00F36C7C" w:rsidRDefault="00F36C7C"/>
                  </w:txbxContent>
                </v:textbox>
                <w10:wrap type="through"/>
              </v:shape>
            </w:pict>
          </mc:Fallback>
        </mc:AlternateContent>
      </w:r>
      <w:r w:rsidRPr="00F36C7C">
        <w:rPr>
          <w:noProof/>
        </w:rPr>
        <w:drawing>
          <wp:anchor distT="0" distB="0" distL="114300" distR="114300" simplePos="0" relativeHeight="251658240" behindDoc="0" locked="0" layoutInCell="1" allowOverlap="1" wp14:anchorId="364A59B4" wp14:editId="42FE89EC">
            <wp:simplePos x="0" y="0"/>
            <wp:positionH relativeFrom="column">
              <wp:posOffset>495300</wp:posOffset>
            </wp:positionH>
            <wp:positionV relativeFrom="paragraph">
              <wp:posOffset>585470</wp:posOffset>
            </wp:positionV>
            <wp:extent cx="4496427" cy="221963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Next, we create a variable that will keep track of </w:t>
      </w:r>
      <w:r w:rsidR="00C907E6">
        <w:t>whether</w:t>
      </w:r>
      <w:r>
        <w:t xml:space="preserve"> our game is currently paused.</w:t>
      </w:r>
    </w:p>
    <w:p w14:paraId="2DD379D9" w14:textId="5441A6F8" w:rsidR="00F36C7C" w:rsidRDefault="00F36C7C" w:rsidP="00A002CD">
      <w:pPr>
        <w:pStyle w:val="ListParagraph"/>
        <w:numPr>
          <w:ilvl w:val="0"/>
          <w:numId w:val="2"/>
        </w:numPr>
      </w:pPr>
      <w:r>
        <w:t xml:space="preserve">We write the highlighted code. </w:t>
      </w:r>
    </w:p>
    <w:p w14:paraId="75AF5DEB" w14:textId="7C9C2D44" w:rsidR="00F36C7C" w:rsidRDefault="00F36C7C" w:rsidP="00F36C7C">
      <w:pPr>
        <w:pStyle w:val="ListParagraph"/>
        <w:ind w:left="1080"/>
      </w:pPr>
    </w:p>
    <w:p w14:paraId="245DAE3B" w14:textId="7CAD454F" w:rsidR="00F36C7C" w:rsidRDefault="00F36C7C" w:rsidP="00F36C7C">
      <w:pPr>
        <w:pStyle w:val="ListParagraph"/>
        <w:ind w:left="1080"/>
      </w:pPr>
    </w:p>
    <w:p w14:paraId="436EA39F" w14:textId="58020340" w:rsidR="00424BA9" w:rsidRDefault="00424BA9" w:rsidP="00F36C7C">
      <w:pPr>
        <w:ind w:left="720"/>
      </w:pPr>
    </w:p>
    <w:p w14:paraId="23BED79F" w14:textId="6ADBECE6" w:rsidR="00424BA9" w:rsidRDefault="00424BA9" w:rsidP="00F36C7C">
      <w:pPr>
        <w:ind w:left="720"/>
      </w:pPr>
    </w:p>
    <w:p w14:paraId="47325391" w14:textId="2F10FC8F" w:rsidR="00424BA9" w:rsidRDefault="00424BA9" w:rsidP="00F36C7C">
      <w:pPr>
        <w:ind w:left="720"/>
      </w:pPr>
    </w:p>
    <w:p w14:paraId="130B0D49" w14:textId="44DE4C8C" w:rsidR="00424BA9" w:rsidRDefault="00424BA9" w:rsidP="00F36C7C">
      <w:pPr>
        <w:ind w:left="720"/>
      </w:pPr>
    </w:p>
    <w:p w14:paraId="43727D9F" w14:textId="5335630C" w:rsidR="00424BA9" w:rsidRDefault="00424BA9" w:rsidP="00F36C7C">
      <w:pPr>
        <w:ind w:left="720"/>
      </w:pPr>
    </w:p>
    <w:p w14:paraId="25B9B5FC" w14:textId="7216F6C7" w:rsidR="00424BA9" w:rsidRDefault="00EB3697" w:rsidP="00F36C7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16D73" wp14:editId="723D379B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6324600" cy="1047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9000A" w14:textId="2C395CCA" w:rsidR="00F36C7C" w:rsidRDefault="00F36C7C">
                            <w:r>
                              <w:t>Public static variable because we want it to be accessible from other scr</w:t>
                            </w:r>
                            <w:r w:rsidR="00424BA9">
                              <w:t xml:space="preserve">ipts and static to check from other scripts </w:t>
                            </w:r>
                            <w:r w:rsidR="00D20FEA">
                              <w:t>whether</w:t>
                            </w:r>
                            <w:r w:rsidR="00424BA9">
                              <w:t xml:space="preserve"> the game is paused.</w:t>
                            </w:r>
                          </w:p>
                          <w:p w14:paraId="7E2F98AC" w14:textId="075E4DE8" w:rsidR="00424BA9" w:rsidRDefault="00424BA9">
                            <w:r>
                              <w:t xml:space="preserve">Bool-  since this can either be true of false. </w:t>
                            </w:r>
                          </w:p>
                          <w:p w14:paraId="47DF69B7" w14:textId="4D4147B6" w:rsidR="00424BA9" w:rsidRDefault="00424BA9">
                            <w:r>
                              <w:t xml:space="preserve">Name it </w:t>
                            </w:r>
                            <w:proofErr w:type="spellStart"/>
                            <w:r w:rsidRPr="005F5439">
                              <w:rPr>
                                <w:rStyle w:val="CodeChar"/>
                              </w:rPr>
                              <w:t>GameISPaused</w:t>
                            </w:r>
                            <w:proofErr w:type="spellEnd"/>
                            <w:r>
                              <w:t xml:space="preserve"> and by default this will be false</w:t>
                            </w:r>
                          </w:p>
                          <w:p w14:paraId="0FEBA611" w14:textId="77777777" w:rsidR="00424BA9" w:rsidRDefault="00424B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6D73" id="Text Box 3" o:spid="_x0000_s1028" type="#_x0000_t202" style="position:absolute;left:0;text-align:left;margin-left:0;margin-top:21.1pt;width:498pt;height:8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ajOQIAAIQEAAAOAAAAZHJzL2Uyb0RvYy54bWysVE1v2zAMvQ/YfxB0X+xkadIZ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" fillcolor="white [3201]" strokeweight=".5pt">
                <v:textbox>
                  <w:txbxContent>
                    <w:p w14:paraId="1BE9000A" w14:textId="2C395CCA" w:rsidR="00F36C7C" w:rsidRDefault="00F36C7C">
                      <w:r>
                        <w:t>Public static variable because we want it to be accessible from other scr</w:t>
                      </w:r>
                      <w:r w:rsidR="00424BA9">
                        <w:t xml:space="preserve">ipts and static to check from other scripts </w:t>
                      </w:r>
                      <w:r w:rsidR="00D20FEA">
                        <w:t>whether</w:t>
                      </w:r>
                      <w:r w:rsidR="00424BA9">
                        <w:t xml:space="preserve"> the game is paused.</w:t>
                      </w:r>
                    </w:p>
                    <w:p w14:paraId="7E2F98AC" w14:textId="075E4DE8" w:rsidR="00424BA9" w:rsidRDefault="00424BA9">
                      <w:r>
                        <w:t xml:space="preserve">Bool-  since this can either be true of false. </w:t>
                      </w:r>
                    </w:p>
                    <w:p w14:paraId="47DF69B7" w14:textId="4D4147B6" w:rsidR="00424BA9" w:rsidRDefault="00424BA9">
                      <w:r>
                        <w:t xml:space="preserve">Name it </w:t>
                      </w:r>
                      <w:proofErr w:type="spellStart"/>
                      <w:r w:rsidRPr="005F5439">
                        <w:rPr>
                          <w:rStyle w:val="CodeChar"/>
                        </w:rPr>
                        <w:t>GameISPaused</w:t>
                      </w:r>
                      <w:proofErr w:type="spellEnd"/>
                      <w:r>
                        <w:t xml:space="preserve"> and by default this will be false</w:t>
                      </w:r>
                    </w:p>
                    <w:p w14:paraId="0FEBA611" w14:textId="77777777" w:rsidR="00424BA9" w:rsidRDefault="00424BA9"/>
                  </w:txbxContent>
                </v:textbox>
                <w10:wrap anchorx="margin"/>
              </v:shape>
            </w:pict>
          </mc:Fallback>
        </mc:AlternateContent>
      </w:r>
    </w:p>
    <w:p w14:paraId="3FE17FD1" w14:textId="250C5D2F" w:rsidR="00424BA9" w:rsidRDefault="00424BA9" w:rsidP="00F36C7C">
      <w:pPr>
        <w:ind w:left="720"/>
      </w:pPr>
    </w:p>
    <w:p w14:paraId="3FE78845" w14:textId="650AF72A" w:rsidR="00424BA9" w:rsidRDefault="00424BA9" w:rsidP="00F36C7C">
      <w:pPr>
        <w:ind w:left="720"/>
      </w:pPr>
    </w:p>
    <w:p w14:paraId="74D471A5" w14:textId="0FCBD9C8" w:rsidR="00424BA9" w:rsidRDefault="00424BA9" w:rsidP="00F36C7C">
      <w:pPr>
        <w:ind w:left="720"/>
      </w:pPr>
    </w:p>
    <w:p w14:paraId="7086003D" w14:textId="30A7254E" w:rsidR="00424BA9" w:rsidRDefault="00424BA9" w:rsidP="00F36C7C">
      <w:pPr>
        <w:ind w:left="720"/>
      </w:pPr>
    </w:p>
    <w:p w14:paraId="03912B81" w14:textId="75398A51" w:rsidR="00424BA9" w:rsidRDefault="00424BA9" w:rsidP="00F36C7C">
      <w:pPr>
        <w:ind w:left="720"/>
      </w:pPr>
    </w:p>
    <w:p w14:paraId="3349D947" w14:textId="68DC9D58" w:rsidR="00D14D6C" w:rsidRDefault="00D14D6C" w:rsidP="00D14D6C">
      <w:pPr>
        <w:pStyle w:val="ListParagraph"/>
        <w:numPr>
          <w:ilvl w:val="0"/>
          <w:numId w:val="2"/>
        </w:numPr>
      </w:pPr>
      <w:r>
        <w:lastRenderedPageBreak/>
        <w:t xml:space="preserve">We can check to pause the game by writing </w:t>
      </w:r>
      <w:r w:rsidR="00D20FEA">
        <w:t>an</w:t>
      </w:r>
      <w:r>
        <w:t xml:space="preserve"> If statement and using the escape key.</w:t>
      </w:r>
    </w:p>
    <w:p w14:paraId="20ABB60E" w14:textId="3D9F82EB" w:rsidR="00D14D6C" w:rsidRDefault="00D14D6C" w:rsidP="00D14D6C">
      <w:r w:rsidRPr="00D14D6C">
        <w:rPr>
          <w:noProof/>
        </w:rPr>
        <w:drawing>
          <wp:anchor distT="0" distB="0" distL="114300" distR="114300" simplePos="0" relativeHeight="251661312" behindDoc="0" locked="0" layoutInCell="1" allowOverlap="1" wp14:anchorId="5839F2DF" wp14:editId="7D6CD0FF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3081020" cy="2066925"/>
            <wp:effectExtent l="0" t="0" r="5080" b="952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E4152" w14:textId="5A5D8D0B" w:rsidR="00D14D6C" w:rsidRDefault="00D14D6C" w:rsidP="00D14D6C">
      <w:pPr>
        <w:pStyle w:val="ListParagraph"/>
        <w:numPr>
          <w:ilvl w:val="0"/>
          <w:numId w:val="2"/>
        </w:numPr>
      </w:pPr>
      <w:r>
        <w:t>This checks if you hit the escape key while it isn’t paused it will pause and the reverse will happen for pause.</w:t>
      </w:r>
    </w:p>
    <w:p w14:paraId="51DCCD1D" w14:textId="77777777" w:rsidR="00D14D6C" w:rsidRDefault="00D14D6C" w:rsidP="00D14D6C">
      <w:pPr>
        <w:pStyle w:val="ListParagraph"/>
      </w:pPr>
    </w:p>
    <w:p w14:paraId="51F8D3A9" w14:textId="7C927211" w:rsidR="00D14D6C" w:rsidRDefault="00D14D6C" w:rsidP="00D14D6C">
      <w:pPr>
        <w:pStyle w:val="ListParagraph"/>
        <w:numPr>
          <w:ilvl w:val="0"/>
          <w:numId w:val="2"/>
        </w:numPr>
      </w:pPr>
      <w:r>
        <w:t xml:space="preserve">To control UI their needs to be a reference  - public </w:t>
      </w:r>
      <w:r w:rsidR="00E13701">
        <w:t>Game Object</w:t>
      </w:r>
      <w:r>
        <w:t xml:space="preserve"> </w:t>
      </w:r>
      <w:proofErr w:type="spellStart"/>
      <w:proofErr w:type="gramStart"/>
      <w:r w:rsidRPr="005F5439">
        <w:rPr>
          <w:rStyle w:val="CodeChar"/>
        </w:rPr>
        <w:t>PauseMenuUI</w:t>
      </w:r>
      <w:proofErr w:type="spellEnd"/>
      <w:r w:rsidRPr="005F5439">
        <w:rPr>
          <w:rStyle w:val="CodeChar"/>
        </w:rPr>
        <w:t>;</w:t>
      </w:r>
      <w:proofErr w:type="gramEnd"/>
    </w:p>
    <w:p w14:paraId="76FEB576" w14:textId="77777777" w:rsidR="00D14D6C" w:rsidRDefault="00D14D6C" w:rsidP="00D14D6C">
      <w:pPr>
        <w:pStyle w:val="ListParagraph"/>
      </w:pPr>
    </w:p>
    <w:p w14:paraId="0E45E3D3" w14:textId="6B0E127E" w:rsidR="00D14D6C" w:rsidRDefault="00D14D6C" w:rsidP="00D14D6C">
      <w:pPr>
        <w:pStyle w:val="ListParagraph"/>
        <w:numPr>
          <w:ilvl w:val="0"/>
          <w:numId w:val="2"/>
        </w:numPr>
      </w:pPr>
      <w:r w:rsidRPr="00D14D6C">
        <w:rPr>
          <w:noProof/>
        </w:rPr>
        <w:drawing>
          <wp:anchor distT="0" distB="0" distL="114300" distR="114300" simplePos="0" relativeHeight="251662336" behindDoc="0" locked="0" layoutInCell="1" allowOverlap="1" wp14:anchorId="3591A92A" wp14:editId="6E446765">
            <wp:simplePos x="0" y="0"/>
            <wp:positionH relativeFrom="column">
              <wp:posOffset>561975</wp:posOffset>
            </wp:positionH>
            <wp:positionV relativeFrom="paragraph">
              <wp:posOffset>461010</wp:posOffset>
            </wp:positionV>
            <wp:extent cx="3029373" cy="1371791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want to enable the </w:t>
      </w:r>
      <w:r w:rsidR="00E13701">
        <w:t>game object</w:t>
      </w:r>
      <w:r>
        <w:t xml:space="preserve"> for the pause of our statement which its why it is true. Timescale is the speed of time is passing which put at 0f freezes.</w:t>
      </w:r>
    </w:p>
    <w:p w14:paraId="5FB2A205" w14:textId="1B99900D" w:rsidR="00424BA9" w:rsidRDefault="00424BA9" w:rsidP="00F36C7C">
      <w:pPr>
        <w:ind w:left="720"/>
      </w:pPr>
    </w:p>
    <w:p w14:paraId="6D380BB3" w14:textId="1E782737" w:rsidR="00D14D6C" w:rsidRDefault="00D14D6C" w:rsidP="00D14D6C">
      <w:pPr>
        <w:pStyle w:val="ListParagraph"/>
        <w:numPr>
          <w:ilvl w:val="0"/>
          <w:numId w:val="2"/>
        </w:numPr>
      </w:pPr>
      <w:r>
        <w:t xml:space="preserve">We do the opposite for void </w:t>
      </w:r>
      <w:r w:rsidR="00E13701">
        <w:t>resume;</w:t>
      </w:r>
      <w:r>
        <w:t xml:space="preserve"> time scale is back to original time which will unfreeze the screen.</w:t>
      </w:r>
    </w:p>
    <w:p w14:paraId="22DE53BC" w14:textId="61C419EF" w:rsidR="00D14D6C" w:rsidRDefault="00D14D6C" w:rsidP="00F36C7C">
      <w:pPr>
        <w:ind w:left="720"/>
      </w:pPr>
      <w:r w:rsidRPr="00D14D6C">
        <w:rPr>
          <w:noProof/>
        </w:rPr>
        <w:drawing>
          <wp:inline distT="0" distB="0" distL="0" distR="0" wp14:anchorId="24BFAE13" wp14:editId="6885C84C">
            <wp:extent cx="3458058" cy="1267002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8F1B" w14:textId="033087F5" w:rsidR="00D14D6C" w:rsidRDefault="00D14D6C" w:rsidP="00F36C7C">
      <w:pPr>
        <w:ind w:left="720"/>
      </w:pPr>
    </w:p>
    <w:p w14:paraId="2693C0CC" w14:textId="6786C928" w:rsidR="00D14D6C" w:rsidRDefault="00E13701" w:rsidP="00E13701">
      <w:pPr>
        <w:pStyle w:val="ListParagraph"/>
        <w:numPr>
          <w:ilvl w:val="0"/>
          <w:numId w:val="2"/>
        </w:numPr>
      </w:pPr>
      <w:r>
        <w:t>In the canvas under pause menu UI drag PauseMenu from the hierarchy to Pause</w:t>
      </w:r>
      <w:r w:rsidR="00860598">
        <w:t xml:space="preserve"> </w:t>
      </w:r>
      <w:r>
        <w:t>Menu</w:t>
      </w:r>
      <w:r w:rsidR="00860598">
        <w:t xml:space="preserve"> </w:t>
      </w:r>
      <w:r>
        <w:t>UI.</w:t>
      </w:r>
    </w:p>
    <w:p w14:paraId="39E5569A" w14:textId="2AA5A836" w:rsidR="00E13701" w:rsidRDefault="00E13701" w:rsidP="00E13701">
      <w:pPr>
        <w:ind w:left="720"/>
      </w:pPr>
    </w:p>
    <w:p w14:paraId="3032F76F" w14:textId="02A44B5E" w:rsidR="00E13701" w:rsidRDefault="00E13701" w:rsidP="00E13701">
      <w:pPr>
        <w:pStyle w:val="ListParagraph"/>
        <w:numPr>
          <w:ilvl w:val="0"/>
          <w:numId w:val="2"/>
        </w:numPr>
      </w:pPr>
      <w:r>
        <w:t>Next make void resume to public void resume to be able to trigger it from a button.</w:t>
      </w:r>
    </w:p>
    <w:p w14:paraId="430D9D0A" w14:textId="03EFF997" w:rsidR="00E13701" w:rsidRDefault="00E13701" w:rsidP="00E13701">
      <w:pPr>
        <w:pStyle w:val="ListParagraph"/>
      </w:pPr>
    </w:p>
    <w:p w14:paraId="73EC15CF" w14:textId="719E9864" w:rsidR="00E13701" w:rsidRDefault="00E13701" w:rsidP="00E13701">
      <w:pPr>
        <w:pStyle w:val="ListParagraph"/>
        <w:numPr>
          <w:ilvl w:val="0"/>
          <w:numId w:val="2"/>
        </w:numPr>
      </w:pPr>
      <w:r>
        <w:t>Create to function load menu and quit game.</w:t>
      </w:r>
    </w:p>
    <w:p w14:paraId="32B6536B" w14:textId="60B34930" w:rsidR="00E13701" w:rsidRDefault="00E13701" w:rsidP="00E13701">
      <w:pPr>
        <w:pStyle w:val="ListParagraph"/>
      </w:pPr>
      <w:r w:rsidRPr="00E13701">
        <w:rPr>
          <w:noProof/>
        </w:rPr>
        <w:drawing>
          <wp:anchor distT="0" distB="0" distL="114300" distR="114300" simplePos="0" relativeHeight="251663360" behindDoc="0" locked="0" layoutInCell="1" allowOverlap="1" wp14:anchorId="590BA6E8" wp14:editId="6141BF0B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3133090" cy="2066925"/>
            <wp:effectExtent l="0" t="0" r="0" b="9525"/>
            <wp:wrapTopAndBottom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310BF" w14:textId="3C85C17B" w:rsidR="00E13701" w:rsidRDefault="00E13701" w:rsidP="00E13701">
      <w:pPr>
        <w:pStyle w:val="ListParagraph"/>
        <w:numPr>
          <w:ilvl w:val="0"/>
          <w:numId w:val="2"/>
        </w:numPr>
      </w:pPr>
      <w:r>
        <w:t>Select the resume button and find the on click event and drag the canvas since it carries that action to none (object)</w:t>
      </w:r>
    </w:p>
    <w:p w14:paraId="53A8C55B" w14:textId="7680ED8D" w:rsidR="00E13701" w:rsidRDefault="00E13701" w:rsidP="00E13701">
      <w:pPr>
        <w:ind w:left="1210"/>
      </w:pPr>
      <w:r>
        <w:t>To give a function, go to pause menu and find and click resume()</w:t>
      </w:r>
    </w:p>
    <w:p w14:paraId="2EAAE4BF" w14:textId="77777777" w:rsidR="00E13701" w:rsidRDefault="00E13701" w:rsidP="00E13701">
      <w:pPr>
        <w:pStyle w:val="ListParagraph"/>
        <w:numPr>
          <w:ilvl w:val="0"/>
          <w:numId w:val="2"/>
        </w:numPr>
      </w:pPr>
      <w:r w:rsidRPr="00E13701">
        <w:rPr>
          <w:noProof/>
        </w:rPr>
        <w:drawing>
          <wp:anchor distT="0" distB="0" distL="114300" distR="114300" simplePos="0" relativeHeight="251664384" behindDoc="0" locked="0" layoutInCell="1" allowOverlap="1" wp14:anchorId="2B289EFB" wp14:editId="4CD9AA0B">
            <wp:simplePos x="0" y="0"/>
            <wp:positionH relativeFrom="column">
              <wp:posOffset>771525</wp:posOffset>
            </wp:positionH>
            <wp:positionV relativeFrom="paragraph">
              <wp:posOffset>3810</wp:posOffset>
            </wp:positionV>
            <wp:extent cx="4467849" cy="847843"/>
            <wp:effectExtent l="0" t="0" r="9525" b="9525"/>
            <wp:wrapTopAndBottom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 do this to the other to button.</w:t>
      </w:r>
    </w:p>
    <w:p w14:paraId="0B24C12D" w14:textId="77777777" w:rsidR="00E13701" w:rsidRDefault="00E13701" w:rsidP="00E13701">
      <w:pPr>
        <w:pStyle w:val="ListParagraph"/>
        <w:ind w:left="1210"/>
      </w:pPr>
    </w:p>
    <w:p w14:paraId="40A997F0" w14:textId="77777777" w:rsidR="00E13701" w:rsidRDefault="00E13701" w:rsidP="00E13701">
      <w:pPr>
        <w:pStyle w:val="ListParagraph"/>
        <w:ind w:left="1210"/>
      </w:pPr>
      <w:r>
        <w:t xml:space="preserve">And change the function </w:t>
      </w:r>
    </w:p>
    <w:p w14:paraId="29F59BEF" w14:textId="77777777" w:rsidR="00E13701" w:rsidRDefault="00E13701" w:rsidP="00E13701">
      <w:pPr>
        <w:pStyle w:val="ListParagraph"/>
        <w:ind w:left="1210"/>
      </w:pPr>
      <w:r>
        <w:t>For main menu its load menu()</w:t>
      </w:r>
    </w:p>
    <w:p w14:paraId="1A08FD79" w14:textId="77777777" w:rsidR="00E13701" w:rsidRDefault="00E13701" w:rsidP="00E13701">
      <w:pPr>
        <w:pStyle w:val="ListParagraph"/>
        <w:ind w:left="1210"/>
      </w:pPr>
    </w:p>
    <w:p w14:paraId="0F2D1FA3" w14:textId="72D330C4" w:rsidR="009E4186" w:rsidRDefault="00E13701" w:rsidP="00E13701">
      <w:pPr>
        <w:pStyle w:val="ListParagraph"/>
        <w:ind w:left="1210"/>
      </w:pPr>
      <w:r>
        <w:t>And for quit button its Quit</w:t>
      </w:r>
      <w:r w:rsidR="009E4186">
        <w:t xml:space="preserve"> </w:t>
      </w:r>
      <w:r w:rsidR="00CF6730">
        <w:t>game()</w:t>
      </w:r>
    </w:p>
    <w:p w14:paraId="50932C41" w14:textId="77777777" w:rsidR="009E4186" w:rsidRDefault="009E4186" w:rsidP="009E4186">
      <w:pPr>
        <w:pStyle w:val="ListParagraph"/>
        <w:ind w:left="1210"/>
      </w:pPr>
    </w:p>
    <w:p w14:paraId="3F0566C9" w14:textId="36BFFADA" w:rsidR="009E4186" w:rsidRDefault="005F5439" w:rsidP="009E4186">
      <w:pPr>
        <w:pStyle w:val="ListParagraph"/>
        <w:numPr>
          <w:ilvl w:val="0"/>
          <w:numId w:val="2"/>
        </w:numPr>
      </w:pPr>
      <w:r w:rsidRPr="009E4186">
        <w:rPr>
          <w:noProof/>
        </w:rPr>
        <w:drawing>
          <wp:anchor distT="0" distB="0" distL="114300" distR="114300" simplePos="0" relativeHeight="251665408" behindDoc="0" locked="0" layoutInCell="1" allowOverlap="1" wp14:anchorId="218378CB" wp14:editId="444FD939">
            <wp:simplePos x="0" y="0"/>
            <wp:positionH relativeFrom="column">
              <wp:posOffset>790575</wp:posOffset>
            </wp:positionH>
            <wp:positionV relativeFrom="paragraph">
              <wp:posOffset>492760</wp:posOffset>
            </wp:positionV>
            <wp:extent cx="2914650" cy="720090"/>
            <wp:effectExtent l="0" t="0" r="0" b="381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1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36E04" wp14:editId="6AEB6490">
                <wp:simplePos x="0" y="0"/>
                <wp:positionH relativeFrom="margin">
                  <wp:posOffset>857250</wp:posOffset>
                </wp:positionH>
                <wp:positionV relativeFrom="paragraph">
                  <wp:posOffset>711836</wp:posOffset>
                </wp:positionV>
                <wp:extent cx="2743200" cy="152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524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525BB" w14:textId="77777777" w:rsidR="009E4186" w:rsidRDefault="009E41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6E04" id="Text Box 11" o:spid="_x0000_s1029" type="#_x0000_t202" style="position:absolute;left:0;text-align:left;margin-left:67.5pt;margin-top:56.05pt;width:3in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" fillcolor="yellow" stroked="f" strokeweight=".5pt">
                <v:fill opacity="29555f"/>
                <v:textbox>
                  <w:txbxContent>
                    <w:p w14:paraId="237525BB" w14:textId="77777777" w:rsidR="009E4186" w:rsidRDefault="009E4186"/>
                  </w:txbxContent>
                </v:textbox>
                <w10:wrap anchorx="margin"/>
              </v:shape>
            </w:pict>
          </mc:Fallback>
        </mc:AlternateContent>
      </w:r>
      <w:r w:rsidR="009E4186">
        <w:t>Next, we can make the last two function do somethings by loading our menu by typing this. This will allow us to access our scene manger.</w:t>
      </w:r>
    </w:p>
    <w:p w14:paraId="461A0379" w14:textId="273B9462" w:rsidR="009E4186" w:rsidRDefault="00E13701" w:rsidP="00E13701">
      <w:pPr>
        <w:pStyle w:val="ListParagraph"/>
        <w:ind w:left="1210"/>
      </w:pPr>
      <w:r>
        <w:t xml:space="preserve">     </w:t>
      </w:r>
    </w:p>
    <w:p w14:paraId="42EEA461" w14:textId="3BDF7C1F" w:rsidR="00D626F6" w:rsidRDefault="009E4186" w:rsidP="009E4186">
      <w:r w:rsidRPr="009E4186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E2E421" wp14:editId="36B5CFED">
            <wp:simplePos x="0" y="0"/>
            <wp:positionH relativeFrom="column">
              <wp:posOffset>923925</wp:posOffset>
            </wp:positionH>
            <wp:positionV relativeFrom="paragraph">
              <wp:posOffset>415925</wp:posOffset>
            </wp:positionV>
            <wp:extent cx="2390775" cy="1676400"/>
            <wp:effectExtent l="0" t="0" r="9525" b="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 w:rsidR="00E13701">
        <w:t xml:space="preserve">                  </w:t>
      </w:r>
      <w:r>
        <w:t xml:space="preserve">   23)</w:t>
      </w:r>
      <w:r w:rsidR="00E13701">
        <w:t xml:space="preserve"> </w:t>
      </w:r>
      <w:r>
        <w:t>This will reference the scripts and the buttons.</w:t>
      </w:r>
      <w:r w:rsidR="00E13701">
        <w:t xml:space="preserve"> </w:t>
      </w:r>
      <w:r>
        <w:t xml:space="preserve">The timescale is for the </w:t>
      </w:r>
      <w:r w:rsidR="008014D1">
        <w:t>main menu</w:t>
      </w:r>
      <w:r w:rsidR="00D626F6">
        <w:t>.</w:t>
      </w:r>
    </w:p>
    <w:p w14:paraId="1F2FD488" w14:textId="20228088" w:rsidR="00D626F6" w:rsidRDefault="00D626F6">
      <w:r>
        <w:br w:type="page"/>
      </w:r>
    </w:p>
    <w:p w14:paraId="5A5E63B1" w14:textId="779540CA" w:rsidR="00D626F6" w:rsidRDefault="00D626F6" w:rsidP="009E4186">
      <w:pPr>
        <w:rPr>
          <w:b/>
          <w:bCs/>
          <w:sz w:val="36"/>
          <w:szCs w:val="36"/>
          <w:u w:val="single"/>
        </w:rPr>
      </w:pPr>
      <w:r w:rsidRPr="00D626F6">
        <w:rPr>
          <w:b/>
          <w:bCs/>
          <w:sz w:val="36"/>
          <w:szCs w:val="36"/>
          <w:u w:val="single"/>
        </w:rPr>
        <w:lastRenderedPageBreak/>
        <w:t>Tutorial 2: High score</w:t>
      </w:r>
    </w:p>
    <w:p w14:paraId="69229673" w14:textId="2987688C" w:rsidR="003C666B" w:rsidRDefault="003C666B" w:rsidP="009E418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Link </w:t>
      </w:r>
    </w:p>
    <w:p w14:paraId="4AC27B81" w14:textId="381C5A02" w:rsidR="003C666B" w:rsidRPr="003C666B" w:rsidRDefault="003C666B" w:rsidP="009E4186">
      <w:pPr>
        <w:rPr>
          <w:sz w:val="32"/>
          <w:szCs w:val="32"/>
        </w:rPr>
      </w:pPr>
      <w:r w:rsidRPr="003C666B">
        <w:rPr>
          <w:sz w:val="32"/>
          <w:szCs w:val="32"/>
        </w:rPr>
        <w:t>https://www.youtube.com/watch?v=vZU51tbgMXk&amp;list=PLPV2KyIb3jR5QFsefuO2RlAgWEz6EvVi6&amp;index=14</w:t>
      </w:r>
    </w:p>
    <w:p w14:paraId="0745FC03" w14:textId="316D0CAB" w:rsidR="00D626F6" w:rsidRDefault="00D626F6" w:rsidP="009E4186">
      <w:pPr>
        <w:rPr>
          <w:b/>
          <w:bCs/>
          <w:sz w:val="36"/>
          <w:szCs w:val="36"/>
          <w:u w:val="single"/>
        </w:rPr>
      </w:pPr>
    </w:p>
    <w:p w14:paraId="165A029A" w14:textId="4B9AA534" w:rsidR="00D626F6" w:rsidRPr="00D626F6" w:rsidRDefault="00677F7A" w:rsidP="00D626F6">
      <w:pPr>
        <w:pStyle w:val="ListParagraph"/>
        <w:numPr>
          <w:ilvl w:val="0"/>
          <w:numId w:val="3"/>
        </w:numPr>
      </w:pPr>
      <w:r w:rsidRPr="00D626F6">
        <w:rPr>
          <w:noProof/>
        </w:rPr>
        <w:drawing>
          <wp:anchor distT="0" distB="0" distL="114300" distR="114300" simplePos="0" relativeHeight="251668480" behindDoc="0" locked="0" layoutInCell="1" allowOverlap="1" wp14:anchorId="22F97C92" wp14:editId="081382EB">
            <wp:simplePos x="0" y="0"/>
            <wp:positionH relativeFrom="column">
              <wp:posOffset>504825</wp:posOffset>
            </wp:positionH>
            <wp:positionV relativeFrom="paragraph">
              <wp:posOffset>547370</wp:posOffset>
            </wp:positionV>
            <wp:extent cx="3219899" cy="1619476"/>
            <wp:effectExtent l="0" t="0" r="0" b="0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6F6">
        <w:t xml:space="preserve">Create </w:t>
      </w:r>
      <w:r>
        <w:t>an</w:t>
      </w:r>
      <w:r w:rsidR="00D626F6">
        <w:t xml:space="preserve"> object and name it </w:t>
      </w:r>
      <w:proofErr w:type="gramStart"/>
      <w:r w:rsidR="00D626F6">
        <w:t>dice</w:t>
      </w:r>
      <w:proofErr w:type="gramEnd"/>
      <w:r w:rsidR="00D626F6">
        <w:t xml:space="preserve"> and attach a script.</w:t>
      </w:r>
      <w:r>
        <w:t xml:space="preserve"> This will refer to the scoreboard that would be under the dice.</w:t>
      </w:r>
    </w:p>
    <w:p w14:paraId="58EEF8BA" w14:textId="6EEA5DF0" w:rsidR="00677F7A" w:rsidRDefault="00677F7A"/>
    <w:p w14:paraId="17EA41FE" w14:textId="36906DD1" w:rsidR="00677F7A" w:rsidRDefault="00677F7A" w:rsidP="00677F7A">
      <w:pPr>
        <w:pStyle w:val="ListParagraph"/>
        <w:numPr>
          <w:ilvl w:val="0"/>
          <w:numId w:val="3"/>
        </w:numPr>
      </w:pPr>
      <w:r w:rsidRPr="00677F7A">
        <w:rPr>
          <w:noProof/>
        </w:rPr>
        <w:drawing>
          <wp:anchor distT="0" distB="0" distL="114300" distR="114300" simplePos="0" relativeHeight="251669504" behindDoc="0" locked="0" layoutInCell="1" allowOverlap="1" wp14:anchorId="53125E8F" wp14:editId="4259EEA0">
            <wp:simplePos x="0" y="0"/>
            <wp:positionH relativeFrom="column">
              <wp:posOffset>476250</wp:posOffset>
            </wp:positionH>
            <wp:positionV relativeFrom="paragraph">
              <wp:posOffset>477520</wp:posOffset>
            </wp:positionV>
            <wp:extent cx="3333750" cy="800100"/>
            <wp:effectExtent l="0" t="0" r="0" b="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21"/>
                    <a:stretch/>
                  </pic:blipFill>
                  <pic:spPr bwMode="auto">
                    <a:xfrm>
                      <a:off x="0" y="0"/>
                      <a:ext cx="33337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next to write this part for the script which will choose a random number between 1 and 6. The next part is to convert it to string to match the text.</w:t>
      </w:r>
    </w:p>
    <w:p w14:paraId="10F2791B" w14:textId="17C33336" w:rsidR="00677F7A" w:rsidRDefault="00677F7A" w:rsidP="00677F7A">
      <w:pPr>
        <w:pStyle w:val="ListParagraph"/>
      </w:pPr>
    </w:p>
    <w:p w14:paraId="19CCB2B5" w14:textId="3AD8FD1F" w:rsidR="00677F7A" w:rsidRDefault="009442AC" w:rsidP="009442AC">
      <w:pPr>
        <w:pStyle w:val="ListParagraph"/>
        <w:numPr>
          <w:ilvl w:val="0"/>
          <w:numId w:val="3"/>
        </w:numPr>
      </w:pPr>
      <w:r>
        <w:t xml:space="preserve"> The function needs to be triggered with a button. ( Void roll dice must be made public)</w:t>
      </w:r>
    </w:p>
    <w:p w14:paraId="53738E00" w14:textId="173CEFBA" w:rsidR="009442AC" w:rsidRDefault="009442AC" w:rsidP="009442AC">
      <w:pPr>
        <w:pStyle w:val="ListParagraph"/>
      </w:pPr>
    </w:p>
    <w:p w14:paraId="613F4629" w14:textId="14E70F32" w:rsidR="009442AC" w:rsidRDefault="005F5439" w:rsidP="009442AC">
      <w:pPr>
        <w:pStyle w:val="ListParagraph"/>
        <w:numPr>
          <w:ilvl w:val="0"/>
          <w:numId w:val="3"/>
        </w:numPr>
      </w:pPr>
      <w:r w:rsidRPr="009442AC">
        <w:rPr>
          <w:noProof/>
        </w:rPr>
        <w:drawing>
          <wp:anchor distT="0" distB="0" distL="114300" distR="114300" simplePos="0" relativeHeight="251670528" behindDoc="0" locked="0" layoutInCell="1" allowOverlap="1" wp14:anchorId="0ED0031B" wp14:editId="23ABDD51">
            <wp:simplePos x="0" y="0"/>
            <wp:positionH relativeFrom="column">
              <wp:posOffset>276225</wp:posOffset>
            </wp:positionH>
            <wp:positionV relativeFrom="paragraph">
              <wp:posOffset>332105</wp:posOffset>
            </wp:positionV>
            <wp:extent cx="4286250" cy="2038350"/>
            <wp:effectExtent l="0" t="0" r="0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AC">
        <w:t xml:space="preserve">Use </w:t>
      </w:r>
      <w:proofErr w:type="spellStart"/>
      <w:r w:rsidR="009442AC" w:rsidRPr="005F5439">
        <w:rPr>
          <w:rStyle w:val="CodeChar"/>
        </w:rPr>
        <w:t>playerprefs</w:t>
      </w:r>
      <w:proofErr w:type="spellEnd"/>
      <w:r w:rsidR="009442AC">
        <w:t xml:space="preserve"> to save information that was on the same device.</w:t>
      </w:r>
    </w:p>
    <w:p w14:paraId="2030E5CE" w14:textId="4A4393F5" w:rsidR="009442AC" w:rsidRDefault="009442AC" w:rsidP="00677F7A"/>
    <w:p w14:paraId="599F1FC8" w14:textId="2EFAAAAE" w:rsidR="009442AC" w:rsidRDefault="009442AC" w:rsidP="009442AC">
      <w:pPr>
        <w:pStyle w:val="ListParagraph"/>
        <w:numPr>
          <w:ilvl w:val="0"/>
          <w:numId w:val="3"/>
        </w:numPr>
      </w:pPr>
      <w:r>
        <w:lastRenderedPageBreak/>
        <w:t>To write an If statement and if its true that means are high score is beaten and will change as soon as its true.</w:t>
      </w:r>
      <w:r w:rsidR="00D626F6">
        <w:br w:type="page"/>
      </w:r>
    </w:p>
    <w:p w14:paraId="48930FCD" w14:textId="35DFAB41" w:rsidR="009442AC" w:rsidRDefault="009442AC" w:rsidP="009442AC">
      <w:pPr>
        <w:pStyle w:val="ListParagraph"/>
      </w:pPr>
      <w:r w:rsidRPr="009442AC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1CAABE" wp14:editId="357420F2">
            <wp:simplePos x="0" y="0"/>
            <wp:positionH relativeFrom="column">
              <wp:posOffset>514350</wp:posOffset>
            </wp:positionH>
            <wp:positionV relativeFrom="paragraph">
              <wp:posOffset>0</wp:posOffset>
            </wp:positionV>
            <wp:extent cx="3610479" cy="1924319"/>
            <wp:effectExtent l="0" t="0" r="0" b="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ECAE1" w14:textId="41A0316A" w:rsidR="00E13701" w:rsidRDefault="00E13701" w:rsidP="009442AC"/>
    <w:p w14:paraId="399492A3" w14:textId="2D0A63C4" w:rsidR="009442AC" w:rsidRDefault="009442AC" w:rsidP="009442AC">
      <w:pPr>
        <w:pStyle w:val="ListParagraph"/>
        <w:numPr>
          <w:ilvl w:val="0"/>
          <w:numId w:val="3"/>
        </w:numPr>
      </w:pPr>
      <w:r>
        <w:t>Next is to make a reset button the high score that has been saved.</w:t>
      </w:r>
    </w:p>
    <w:p w14:paraId="02A23045" w14:textId="689C7E16" w:rsidR="00F510AF" w:rsidRDefault="00F510AF" w:rsidP="00F510AF">
      <w:pPr>
        <w:pStyle w:val="ListParagraph"/>
      </w:pPr>
      <w:r>
        <w:t>The last part of the code is to visually see the high score reset.</w:t>
      </w:r>
    </w:p>
    <w:p w14:paraId="1B030890" w14:textId="4D39198D" w:rsidR="009442AC" w:rsidRDefault="00F510AF" w:rsidP="009442AC">
      <w:r w:rsidRPr="00F510AF">
        <w:rPr>
          <w:noProof/>
        </w:rPr>
        <w:drawing>
          <wp:anchor distT="0" distB="0" distL="114300" distR="114300" simplePos="0" relativeHeight="251672576" behindDoc="0" locked="0" layoutInCell="1" allowOverlap="1" wp14:anchorId="772610BC" wp14:editId="4AC0DA37">
            <wp:simplePos x="0" y="0"/>
            <wp:positionH relativeFrom="column">
              <wp:posOffset>504825</wp:posOffset>
            </wp:positionH>
            <wp:positionV relativeFrom="paragraph">
              <wp:posOffset>178435</wp:posOffset>
            </wp:positionV>
            <wp:extent cx="4467849" cy="1848108"/>
            <wp:effectExtent l="0" t="0" r="9525" b="0"/>
            <wp:wrapTopAndBottom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4EF8E" w14:textId="131C8739" w:rsidR="009442AC" w:rsidRDefault="009442AC" w:rsidP="009442AC"/>
    <w:p w14:paraId="38073E87" w14:textId="1EB65101" w:rsidR="009442AC" w:rsidRDefault="009442AC" w:rsidP="009442AC"/>
    <w:p w14:paraId="73F4B786" w14:textId="0C71304A" w:rsidR="009442AC" w:rsidRDefault="009442AC" w:rsidP="009442AC">
      <w:r>
        <w:t xml:space="preserve">   </w:t>
      </w:r>
    </w:p>
    <w:p w14:paraId="31C8AFCF" w14:textId="7B0D57CF" w:rsidR="00452902" w:rsidRDefault="00452902" w:rsidP="009442AC"/>
    <w:p w14:paraId="49EEA892" w14:textId="63C5B2FE" w:rsidR="00452902" w:rsidRDefault="00452902" w:rsidP="009442AC"/>
    <w:p w14:paraId="32709ED4" w14:textId="2589FBB7" w:rsidR="00452902" w:rsidRDefault="00452902" w:rsidP="009442AC"/>
    <w:p w14:paraId="398A6702" w14:textId="6170EF6F" w:rsidR="00452902" w:rsidRDefault="00452902" w:rsidP="009442AC"/>
    <w:p w14:paraId="17CD3325" w14:textId="362FBF79" w:rsidR="00452902" w:rsidRDefault="00452902" w:rsidP="009442AC"/>
    <w:p w14:paraId="60D1652A" w14:textId="5C22DECA" w:rsidR="00452902" w:rsidRDefault="00452902" w:rsidP="009442AC"/>
    <w:p w14:paraId="40C9BFC1" w14:textId="16CE16D3" w:rsidR="00452902" w:rsidRDefault="00452902" w:rsidP="009442AC"/>
    <w:p w14:paraId="7B4E499B" w14:textId="6DD54503" w:rsidR="00452902" w:rsidRDefault="00452902" w:rsidP="009442AC"/>
    <w:p w14:paraId="6B2AD75E" w14:textId="65953279" w:rsidR="00452902" w:rsidRDefault="00452902" w:rsidP="009442AC"/>
    <w:p w14:paraId="27BE3994" w14:textId="25958B7C" w:rsidR="00452902" w:rsidRDefault="00452902" w:rsidP="009442AC"/>
    <w:p w14:paraId="53D9092E" w14:textId="781FD8A5" w:rsidR="00452902" w:rsidRDefault="00860598" w:rsidP="009442A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Tutorial 3: Health bar</w:t>
      </w:r>
    </w:p>
    <w:p w14:paraId="78C739EF" w14:textId="77777777" w:rsidR="00860598" w:rsidRDefault="00860598" w:rsidP="009442AC">
      <w:pPr>
        <w:rPr>
          <w:sz w:val="44"/>
          <w:szCs w:val="44"/>
          <w:u w:val="single"/>
        </w:rPr>
      </w:pPr>
    </w:p>
    <w:p w14:paraId="1562162A" w14:textId="6C5EEEFF" w:rsidR="007B7009" w:rsidRDefault="00C264E3" w:rsidP="009442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Tutorial video</w:t>
      </w:r>
    </w:p>
    <w:p w14:paraId="53FBF72B" w14:textId="4BFB05F1" w:rsidR="00C264E3" w:rsidRDefault="00134EF2" w:rsidP="009442AC">
      <w:pPr>
        <w:rPr>
          <w:sz w:val="28"/>
          <w:szCs w:val="28"/>
        </w:rPr>
      </w:pPr>
      <w:hyperlink r:id="rId19" w:history="1">
        <w:r w:rsidR="00860598" w:rsidRPr="00CD1790">
          <w:rPr>
            <w:rStyle w:val="Hyperlink"/>
            <w:sz w:val="28"/>
            <w:szCs w:val="28"/>
          </w:rPr>
          <w:t>https://www.youtube.com/watch?v=1wBWVYKwNu4</w:t>
        </w:r>
      </w:hyperlink>
    </w:p>
    <w:p w14:paraId="5F6B2096" w14:textId="77777777" w:rsidR="00860598" w:rsidRPr="00C264E3" w:rsidRDefault="00860598" w:rsidP="009442AC">
      <w:pPr>
        <w:rPr>
          <w:sz w:val="28"/>
          <w:szCs w:val="28"/>
        </w:rPr>
      </w:pPr>
    </w:p>
    <w:p w14:paraId="4252D047" w14:textId="0CD74B95" w:rsidR="007B7009" w:rsidRDefault="007B7009" w:rsidP="009442AC">
      <w:pPr>
        <w:rPr>
          <w:sz w:val="24"/>
          <w:szCs w:val="24"/>
        </w:rPr>
      </w:pPr>
      <w:r>
        <w:rPr>
          <w:sz w:val="24"/>
          <w:szCs w:val="24"/>
        </w:rPr>
        <w:t>Step 1: Open unity and terrain with 2 cubes, a green cube to represent the player and a red cube to represent the enemy.</w:t>
      </w:r>
    </w:p>
    <w:p w14:paraId="3A7B5418" w14:textId="7BC184BF" w:rsidR="007B7009" w:rsidRDefault="007B7009" w:rsidP="009442AC">
      <w:pPr>
        <w:rPr>
          <w:sz w:val="24"/>
          <w:szCs w:val="24"/>
        </w:rPr>
      </w:pPr>
      <w:r>
        <w:rPr>
          <w:sz w:val="24"/>
          <w:szCs w:val="24"/>
        </w:rPr>
        <w:t>Step 2: Right click in the hierarchy and go to UI then select slider</w:t>
      </w:r>
      <w:r w:rsidR="000976CE">
        <w:rPr>
          <w:sz w:val="24"/>
          <w:szCs w:val="24"/>
        </w:rPr>
        <w:t xml:space="preserve"> and reset background and the “Fill” under fill area</w:t>
      </w:r>
      <w:r w:rsidR="00F83ABF">
        <w:rPr>
          <w:sz w:val="24"/>
          <w:szCs w:val="24"/>
        </w:rPr>
        <w:t>, also disable/delete Handle slide area for better aesthetic.</w:t>
      </w:r>
    </w:p>
    <w:p w14:paraId="4A0E922A" w14:textId="291C47C4" w:rsidR="00F83ABF" w:rsidRDefault="00F83ABF" w:rsidP="009442AC">
      <w:pPr>
        <w:rPr>
          <w:sz w:val="24"/>
          <w:szCs w:val="24"/>
        </w:rPr>
      </w:pPr>
      <w:r>
        <w:rPr>
          <w:sz w:val="24"/>
          <w:szCs w:val="24"/>
        </w:rPr>
        <w:t>Step 3: change the colour for fill to make it represent health as red</w:t>
      </w:r>
      <w:r w:rsidR="00E128E2">
        <w:rPr>
          <w:sz w:val="24"/>
          <w:szCs w:val="24"/>
        </w:rPr>
        <w:t>, in the slider inspector set the max value which will be the full health of the player</w:t>
      </w:r>
      <w:r w:rsidR="00320E84">
        <w:rPr>
          <w:sz w:val="24"/>
          <w:szCs w:val="24"/>
        </w:rPr>
        <w:t>.</w:t>
      </w:r>
    </w:p>
    <w:p w14:paraId="3CF9EC84" w14:textId="54267C9C" w:rsidR="00320E84" w:rsidRDefault="00320E84" w:rsidP="009442AC">
      <w:pPr>
        <w:rPr>
          <w:sz w:val="24"/>
          <w:szCs w:val="24"/>
        </w:rPr>
      </w:pPr>
      <w:r>
        <w:rPr>
          <w:sz w:val="24"/>
          <w:szCs w:val="24"/>
        </w:rPr>
        <w:t xml:space="preserve">Step 4: Create and add a new C# script called </w:t>
      </w:r>
      <w:proofErr w:type="spellStart"/>
      <w:r w:rsidRPr="00D704D0">
        <w:rPr>
          <w:rStyle w:val="CodeChar"/>
        </w:rPr>
        <w:t>PlayerHealth</w:t>
      </w:r>
      <w:proofErr w:type="spellEnd"/>
    </w:p>
    <w:p w14:paraId="1CCE68EF" w14:textId="4A147507" w:rsidR="00993899" w:rsidRDefault="00DE576F" w:rsidP="009442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F9AD3" wp14:editId="2FEBD3E2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2352675" cy="9429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D9B45" w14:textId="6B6088EE" w:rsidR="00993899" w:rsidRDefault="00993899">
                            <w:r>
                              <w:t xml:space="preserve">Include </w:t>
                            </w:r>
                            <w:proofErr w:type="spellStart"/>
                            <w:r>
                              <w:t>UnityEngine.UI</w:t>
                            </w:r>
                            <w:proofErr w:type="spellEnd"/>
                            <w:r>
                              <w:t xml:space="preserve">; </w:t>
                            </w:r>
                            <w:r w:rsidR="00DE576F">
                              <w:t>to use these elements.</w:t>
                            </w:r>
                          </w:p>
                          <w:p w14:paraId="71720E77" w14:textId="13A15F9D" w:rsidR="00DE576F" w:rsidRDefault="00DE576F">
                            <w:r>
                              <w:t>Include public Slider to utilise the 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9AD3" id="Text Box 18" o:spid="_x0000_s1030" type="#_x0000_t202" style="position:absolute;margin-left:134.05pt;margin-top:.5pt;width:185.25pt;height:74.2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" fillcolor="white [3201]" strokeweight=".5pt">
                <v:textbox>
                  <w:txbxContent>
                    <w:p w14:paraId="3C3D9B45" w14:textId="6B6088EE" w:rsidR="00993899" w:rsidRDefault="00993899">
                      <w:r>
                        <w:t xml:space="preserve">Include </w:t>
                      </w:r>
                      <w:proofErr w:type="spellStart"/>
                      <w:r>
                        <w:t>UnityEngine.UI</w:t>
                      </w:r>
                      <w:proofErr w:type="spellEnd"/>
                      <w:r>
                        <w:t xml:space="preserve">; </w:t>
                      </w:r>
                      <w:r w:rsidR="00DE576F">
                        <w:t>to use these elements.</w:t>
                      </w:r>
                    </w:p>
                    <w:p w14:paraId="71720E77" w14:textId="13A15F9D" w:rsidR="00DE576F" w:rsidRDefault="00DE576F">
                      <w:r>
                        <w:t>Include public Slider to utilise the health.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E576F">
        <w:rPr>
          <w:noProof/>
          <w:sz w:val="24"/>
          <w:szCs w:val="24"/>
        </w:rPr>
        <w:drawing>
          <wp:inline distT="0" distB="0" distL="0" distR="0" wp14:anchorId="0DD5CE74" wp14:editId="2F07F427">
            <wp:extent cx="3974523" cy="971550"/>
            <wp:effectExtent l="0" t="0" r="6985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207" cy="9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003" w14:textId="0DE9EA12" w:rsidR="007B7009" w:rsidRPr="007B7009" w:rsidRDefault="00214717" w:rsidP="009442A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F6958" wp14:editId="33EE0943">
                <wp:simplePos x="0" y="0"/>
                <wp:positionH relativeFrom="margin">
                  <wp:posOffset>4302760</wp:posOffset>
                </wp:positionH>
                <wp:positionV relativeFrom="paragraph">
                  <wp:posOffset>263525</wp:posOffset>
                </wp:positionV>
                <wp:extent cx="1781175" cy="8477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E1915" w14:textId="228D8597" w:rsidR="00214717" w:rsidRDefault="00214717">
                            <w:r>
                              <w:t xml:space="preserve">To Refence the health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F6958" id="Text Box 21" o:spid="_x0000_s1031" type="#_x0000_t202" style="position:absolute;margin-left:338.8pt;margin-top:20.75pt;width:140.25pt;height:66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" fillcolor="white [3201]" strokeweight=".5pt">
                <v:textbox>
                  <w:txbxContent>
                    <w:p w14:paraId="0EDE1915" w14:textId="228D8597" w:rsidR="00214717" w:rsidRDefault="00214717">
                      <w:r>
                        <w:t xml:space="preserve">To Refence the health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EEABA" w14:textId="7C81781D" w:rsidR="007B7009" w:rsidRPr="007B7009" w:rsidRDefault="00214717" w:rsidP="009442AC">
      <w:pPr>
        <w:rPr>
          <w:sz w:val="28"/>
          <w:szCs w:val="28"/>
          <w:u w:val="single"/>
        </w:rPr>
      </w:pPr>
      <w:r w:rsidRPr="00214717">
        <w:rPr>
          <w:noProof/>
          <w:sz w:val="24"/>
          <w:szCs w:val="24"/>
        </w:rPr>
        <w:drawing>
          <wp:inline distT="0" distB="0" distL="0" distR="0" wp14:anchorId="2D9FE1F3" wp14:editId="22D31305">
            <wp:extent cx="3049524" cy="55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5156" cy="5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57A9" w14:textId="2CABB134" w:rsidR="00452902" w:rsidRDefault="00452902" w:rsidP="009442AC"/>
    <w:p w14:paraId="51B9D2A2" w14:textId="0C564942" w:rsidR="00214717" w:rsidRDefault="00214717" w:rsidP="009442A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E8906" wp14:editId="085C2AC7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2628900" cy="6762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23CA9" w14:textId="573A63CC" w:rsidR="00214717" w:rsidRDefault="00214717">
                            <w:r>
                              <w:t xml:space="preserve">This line allows the player health to be synced with the slider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E8906" id="Text Box 23" o:spid="_x0000_s1032" type="#_x0000_t202" style="position:absolute;margin-left:279pt;margin-top:12.55pt;width:207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" fillcolor="white [3201]" strokeweight=".5pt">
                <v:textbox>
                  <w:txbxContent>
                    <w:p w14:paraId="7E523CA9" w14:textId="573A63CC" w:rsidR="00214717" w:rsidRDefault="00214717">
                      <w:r>
                        <w:t xml:space="preserve">This line allows the player health to be synced with the slider value. </w:t>
                      </w:r>
                    </w:p>
                  </w:txbxContent>
                </v:textbox>
              </v:shape>
            </w:pict>
          </mc:Fallback>
        </mc:AlternateContent>
      </w:r>
      <w:r w:rsidRPr="00214717">
        <w:rPr>
          <w:noProof/>
        </w:rPr>
        <w:drawing>
          <wp:inline distT="0" distB="0" distL="0" distR="0" wp14:anchorId="11138710" wp14:editId="1E7BF5AE">
            <wp:extent cx="2897038" cy="990600"/>
            <wp:effectExtent l="0" t="0" r="0" b="0"/>
            <wp:docPr id="22" name="Picture 2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1222" cy="9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1E53" w14:textId="27A95393" w:rsidR="00D40294" w:rsidRDefault="00D40294" w:rsidP="009442AC"/>
    <w:p w14:paraId="25F7FB81" w14:textId="195579EE" w:rsidR="00D40294" w:rsidRDefault="00D40294" w:rsidP="009442AC">
      <w:r>
        <w:t>Step 5: Drag the slider for the health into the inspector for the player in the slider section, and set a value for health eg:100</w:t>
      </w:r>
    </w:p>
    <w:p w14:paraId="0CC5ABD0" w14:textId="5C40FFE3" w:rsidR="00D40294" w:rsidRDefault="00D40294" w:rsidP="009442AC">
      <w:r w:rsidRPr="00D40294">
        <w:rPr>
          <w:noProof/>
        </w:rPr>
        <w:drawing>
          <wp:inline distT="0" distB="0" distL="0" distR="0" wp14:anchorId="5D0A4390" wp14:editId="6DCECD3E">
            <wp:extent cx="5153744" cy="866896"/>
            <wp:effectExtent l="0" t="0" r="8890" b="9525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9084" w14:textId="685BB3EF" w:rsidR="00CE1B6A" w:rsidRDefault="00CE1B6A" w:rsidP="009442AC">
      <w:r>
        <w:lastRenderedPageBreak/>
        <w:t>Step 6: to make the player lose health we create an enemy that when contacts the player it will decrease health.</w:t>
      </w:r>
    </w:p>
    <w:p w14:paraId="5365B299" w14:textId="61209CC5" w:rsidR="00C264E3" w:rsidRDefault="00C264E3" w:rsidP="009442AC">
      <w:r>
        <w:t>Step 7: This private void line will check when obstacles collide with the player, using an if statement to check if the object hit the player if the object is tagged as a player, it will collide and make the player lose health, in this instance 10f is losing 10 health.</w:t>
      </w:r>
    </w:p>
    <w:p w14:paraId="13F0AF5A" w14:textId="6EF65E77" w:rsidR="00C264E3" w:rsidRDefault="00C264E3" w:rsidP="009442AC">
      <w:r w:rsidRPr="00C264E3">
        <w:rPr>
          <w:noProof/>
        </w:rPr>
        <w:drawing>
          <wp:inline distT="0" distB="0" distL="0" distR="0" wp14:anchorId="5DA47833" wp14:editId="09A4323E">
            <wp:extent cx="2676899" cy="685896"/>
            <wp:effectExtent l="0" t="0" r="0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797F" w14:textId="520D5040" w:rsidR="00C264E3" w:rsidRDefault="00C264E3" w:rsidP="009442AC"/>
    <w:p w14:paraId="63CC96AB" w14:textId="68A44EE6" w:rsidR="00C264E3" w:rsidRDefault="00C264E3" w:rsidP="009442AC">
      <w:r w:rsidRPr="00C264E3">
        <w:rPr>
          <w:noProof/>
        </w:rPr>
        <w:drawing>
          <wp:inline distT="0" distB="0" distL="0" distR="0" wp14:anchorId="176B5797" wp14:editId="0C0BEE23">
            <wp:extent cx="5515745" cy="4706007"/>
            <wp:effectExtent l="0" t="0" r="889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E6AC" w14:textId="55B3F170" w:rsidR="00C264E3" w:rsidRDefault="00C264E3" w:rsidP="009442AC">
      <w:r>
        <w:t>Full Script for slider health bar.</w:t>
      </w:r>
    </w:p>
    <w:p w14:paraId="73422FF9" w14:textId="5ED2FB3A" w:rsidR="00860598" w:rsidRDefault="00860598" w:rsidP="009442AC"/>
    <w:p w14:paraId="60420436" w14:textId="5FA88274" w:rsidR="00860598" w:rsidRDefault="00860598" w:rsidP="009442AC"/>
    <w:p w14:paraId="5EA17920" w14:textId="1056D96D" w:rsidR="00860598" w:rsidRDefault="00860598" w:rsidP="009442AC"/>
    <w:p w14:paraId="5B86DD5B" w14:textId="4FA3B743" w:rsidR="00860598" w:rsidRDefault="00860598" w:rsidP="009442AC"/>
    <w:p w14:paraId="2363F6B6" w14:textId="15DEF8F9" w:rsidR="00860598" w:rsidRDefault="00860598" w:rsidP="009442AC"/>
    <w:p w14:paraId="095CE103" w14:textId="5BB394D0" w:rsidR="00860598" w:rsidRDefault="003628B2" w:rsidP="003628B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Tutorial 4</w:t>
      </w:r>
      <w:r w:rsidR="008A4ECE">
        <w:rPr>
          <w:b/>
          <w:bCs/>
          <w:i/>
          <w:iCs/>
          <w:sz w:val="40"/>
          <w:szCs w:val="40"/>
          <w:u w:val="single"/>
        </w:rPr>
        <w:t>: countdown timer</w:t>
      </w:r>
    </w:p>
    <w:p w14:paraId="0C84D071" w14:textId="5C3421A1" w:rsidR="009A4D2D" w:rsidRDefault="009A4D2D" w:rsidP="009A4D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Tutorial video</w:t>
      </w:r>
    </w:p>
    <w:p w14:paraId="56FB07BC" w14:textId="77777777" w:rsidR="009A4D2D" w:rsidRDefault="009A4D2D" w:rsidP="009A4D2D">
      <w:pPr>
        <w:rPr>
          <w:sz w:val="28"/>
          <w:szCs w:val="28"/>
          <w:u w:val="single"/>
        </w:rPr>
      </w:pPr>
    </w:p>
    <w:p w14:paraId="608D2422" w14:textId="38DEA38E" w:rsidR="009A4D2D" w:rsidRDefault="00134EF2" w:rsidP="009A4D2D">
      <w:pPr>
        <w:rPr>
          <w:sz w:val="28"/>
          <w:szCs w:val="28"/>
          <w:u w:val="single"/>
        </w:rPr>
      </w:pPr>
      <w:hyperlink r:id="rId26" w:history="1">
        <w:r w:rsidR="009A4D2D" w:rsidRPr="00CD1790">
          <w:rPr>
            <w:rStyle w:val="Hyperlink"/>
            <w:sz w:val="28"/>
            <w:szCs w:val="28"/>
          </w:rPr>
          <w:t>https://www.youtube.com/watch?v=o0j7PdU88a4</w:t>
        </w:r>
      </w:hyperlink>
    </w:p>
    <w:p w14:paraId="12870491" w14:textId="77777777" w:rsidR="009A4D2D" w:rsidRDefault="009A4D2D" w:rsidP="009A4D2D">
      <w:pPr>
        <w:rPr>
          <w:sz w:val="28"/>
          <w:szCs w:val="28"/>
          <w:u w:val="single"/>
        </w:rPr>
      </w:pPr>
    </w:p>
    <w:p w14:paraId="1F370C5F" w14:textId="74105654" w:rsidR="00CA34BE" w:rsidRDefault="00CA34BE" w:rsidP="003628B2">
      <w:pPr>
        <w:rPr>
          <w:sz w:val="24"/>
          <w:szCs w:val="24"/>
        </w:rPr>
      </w:pPr>
      <w:r>
        <w:rPr>
          <w:sz w:val="24"/>
          <w:szCs w:val="24"/>
        </w:rPr>
        <w:t xml:space="preserve">Step 1: open a new unity project and create a C# </w:t>
      </w:r>
      <w:r w:rsidR="00D704D0">
        <w:rPr>
          <w:sz w:val="24"/>
          <w:szCs w:val="24"/>
        </w:rPr>
        <w:t xml:space="preserve">file ending with </w:t>
      </w:r>
      <w:r w:rsidR="00D704D0" w:rsidRPr="00D704D0">
        <w:rPr>
          <w:rStyle w:val="CodeChar"/>
        </w:rPr>
        <w:t>*.cs</w:t>
      </w:r>
      <w:r w:rsidR="00D704D0">
        <w:rPr>
          <w:sz w:val="24"/>
          <w:szCs w:val="24"/>
        </w:rPr>
        <w:t xml:space="preserve"> </w:t>
      </w:r>
      <w:r>
        <w:rPr>
          <w:sz w:val="24"/>
          <w:szCs w:val="24"/>
        </w:rPr>
        <w:t>and name it “Countdown Timer”.</w:t>
      </w:r>
    </w:p>
    <w:p w14:paraId="1668B293" w14:textId="6B57D569" w:rsidR="00CA34BE" w:rsidRDefault="00CA34BE" w:rsidP="003628B2">
      <w:pPr>
        <w:rPr>
          <w:sz w:val="24"/>
          <w:szCs w:val="24"/>
        </w:rPr>
      </w:pPr>
      <w:r>
        <w:rPr>
          <w:sz w:val="24"/>
          <w:szCs w:val="24"/>
        </w:rPr>
        <w:t xml:space="preserve">Step 2: Create 2 variables </w:t>
      </w:r>
    </w:p>
    <w:p w14:paraId="1FEB7E2A" w14:textId="33911334" w:rsidR="00CA34BE" w:rsidRDefault="00874294" w:rsidP="003628B2">
      <w:pPr>
        <w:rPr>
          <w:sz w:val="24"/>
          <w:szCs w:val="24"/>
        </w:rPr>
      </w:pPr>
      <w:r w:rsidRPr="00874294">
        <w:rPr>
          <w:noProof/>
          <w:sz w:val="24"/>
          <w:szCs w:val="24"/>
        </w:rPr>
        <w:drawing>
          <wp:inline distT="0" distB="0" distL="0" distR="0" wp14:anchorId="5F9A70F1" wp14:editId="22471C07">
            <wp:extent cx="2439325" cy="800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2216" cy="8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06F8" w14:textId="060395E2" w:rsidR="00874294" w:rsidRDefault="00874294" w:rsidP="003628B2">
      <w:pPr>
        <w:rPr>
          <w:sz w:val="24"/>
          <w:szCs w:val="24"/>
        </w:rPr>
      </w:pPr>
      <w:r w:rsidRPr="00874294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92872C4" wp14:editId="0E4A13C2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2962275" cy="904875"/>
            <wp:effectExtent l="0" t="0" r="9525" b="9525"/>
            <wp:wrapTopAndBottom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Step 3: write a void start like this in the screenshot. Once the game start it set the current time to starting time.</w:t>
      </w:r>
    </w:p>
    <w:p w14:paraId="483D2C69" w14:textId="001A989D" w:rsidR="00874294" w:rsidRDefault="00874294" w:rsidP="003628B2">
      <w:pPr>
        <w:rPr>
          <w:sz w:val="24"/>
          <w:szCs w:val="24"/>
        </w:rPr>
      </w:pPr>
      <w:r>
        <w:rPr>
          <w:sz w:val="24"/>
          <w:szCs w:val="24"/>
        </w:rPr>
        <w:t>The next part is to give the variables a value.</w:t>
      </w:r>
    </w:p>
    <w:p w14:paraId="175D7702" w14:textId="6C5F4447" w:rsidR="009F54AC" w:rsidRDefault="009F54AC" w:rsidP="003628B2">
      <w:pPr>
        <w:rPr>
          <w:sz w:val="24"/>
          <w:szCs w:val="24"/>
        </w:rPr>
      </w:pPr>
      <w:r w:rsidRPr="009F54AC">
        <w:rPr>
          <w:noProof/>
          <w:sz w:val="24"/>
          <w:szCs w:val="24"/>
        </w:rPr>
        <w:drawing>
          <wp:inline distT="0" distB="0" distL="0" distR="0" wp14:anchorId="4D1225C2" wp14:editId="7BCC6C2F">
            <wp:extent cx="2847470" cy="6762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1864" cy="67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45B7" w14:textId="2C2866D0" w:rsidR="009F54AC" w:rsidRDefault="009F54AC" w:rsidP="003628B2">
      <w:pPr>
        <w:rPr>
          <w:sz w:val="24"/>
          <w:szCs w:val="24"/>
        </w:rPr>
      </w:pPr>
      <w:r>
        <w:rPr>
          <w:sz w:val="24"/>
          <w:szCs w:val="24"/>
        </w:rPr>
        <w:t>Step 4: To write a void update section that will allow time will decrease by 1 second each.</w:t>
      </w:r>
    </w:p>
    <w:p w14:paraId="5C47365D" w14:textId="011E5096" w:rsidR="0022761E" w:rsidRDefault="00C53F7C" w:rsidP="0022761E">
      <w:pPr>
        <w:rPr>
          <w:rStyle w:val="CodeChar"/>
        </w:rPr>
      </w:pPr>
      <w:r w:rsidRPr="009F54AC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FDB4C2E" wp14:editId="4685F9AC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3829050" cy="1244835"/>
            <wp:effectExtent l="0" t="0" r="0" b="0"/>
            <wp:wrapTopAndBottom/>
            <wp:docPr id="30" name="Picture 3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ord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4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AC">
        <w:t xml:space="preserve">If </w:t>
      </w:r>
      <w:proofErr w:type="spellStart"/>
      <w:r w:rsidR="009F54AC" w:rsidRPr="00D704D0">
        <w:rPr>
          <w:rStyle w:val="CodeChar"/>
        </w:rPr>
        <w:t>Time.deltaTime</w:t>
      </w:r>
      <w:proofErr w:type="spellEnd"/>
      <w:r w:rsidR="00D704D0" w:rsidRPr="0022761E">
        <w:t xml:space="preserve"> </w:t>
      </w:r>
      <w:r>
        <w:t>is not included this will update per frame, with its inclusion it will be the time you specified.</w:t>
      </w:r>
    </w:p>
    <w:p w14:paraId="7FE89EE7" w14:textId="77777777" w:rsidR="002E2771" w:rsidRDefault="002E2771" w:rsidP="00C53F7C"/>
    <w:p w14:paraId="1AB8687E" w14:textId="33D153E6" w:rsidR="002E2771" w:rsidRDefault="002E2771" w:rsidP="00C53F7C"/>
    <w:p w14:paraId="4304BA9A" w14:textId="491B575B" w:rsidR="00C53F7C" w:rsidRDefault="00C53F7C" w:rsidP="00C53F7C">
      <w:r>
        <w:lastRenderedPageBreak/>
        <w:t xml:space="preserve">Step 5: Go to the hierarchy and right click and go to UI then to text and rename the text to </w:t>
      </w:r>
      <w:proofErr w:type="spellStart"/>
      <w:r>
        <w:t>countdowntext</w:t>
      </w:r>
      <w:proofErr w:type="spellEnd"/>
      <w:r w:rsidR="002E2771">
        <w:t xml:space="preserve"> , make the text font bigger to see and place in the text box in the inspector to “00”.</w:t>
      </w:r>
    </w:p>
    <w:p w14:paraId="28F8D648" w14:textId="77777777" w:rsidR="002E2771" w:rsidRDefault="002E2771" w:rsidP="00C53F7C"/>
    <w:p w14:paraId="7D654751" w14:textId="77777777" w:rsidR="002E2771" w:rsidRDefault="002E2771" w:rsidP="00C53F7C"/>
    <w:p w14:paraId="05E0B84C" w14:textId="002F278C" w:rsidR="002E2771" w:rsidRDefault="002E2771" w:rsidP="00C53F7C">
      <w:r w:rsidRPr="002E2771">
        <w:rPr>
          <w:noProof/>
        </w:rPr>
        <w:drawing>
          <wp:anchor distT="0" distB="0" distL="114300" distR="114300" simplePos="0" relativeHeight="251678720" behindDoc="0" locked="0" layoutInCell="1" allowOverlap="1" wp14:anchorId="38F4F4FD" wp14:editId="04C3C0DE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2835215" cy="2209800"/>
            <wp:effectExtent l="0" t="0" r="3810" b="0"/>
            <wp:wrapTopAndBottom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</w:p>
    <w:p w14:paraId="7E8379DB" w14:textId="5687B32F" w:rsidR="002E2771" w:rsidRDefault="002E2771" w:rsidP="00C53F7C">
      <w:r w:rsidRPr="002E2771">
        <w:rPr>
          <w:noProof/>
        </w:rPr>
        <w:drawing>
          <wp:anchor distT="0" distB="0" distL="114300" distR="114300" simplePos="0" relativeHeight="251679744" behindDoc="0" locked="0" layoutInCell="1" allowOverlap="1" wp14:anchorId="18F29A61" wp14:editId="78BB9D69">
            <wp:simplePos x="0" y="0"/>
            <wp:positionH relativeFrom="column">
              <wp:posOffset>4686300</wp:posOffset>
            </wp:positionH>
            <wp:positionV relativeFrom="paragraph">
              <wp:posOffset>9525</wp:posOffset>
            </wp:positionV>
            <wp:extent cx="1390650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21304" y="20463"/>
                <wp:lineTo x="21304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Step 6: drag the </w:t>
      </w:r>
      <w:r w:rsidR="008B711D">
        <w:t>Countdown Timer</w:t>
      </w:r>
      <w:r>
        <w:t xml:space="preserve"> script onto the canvas. In the same script add  </w:t>
      </w:r>
    </w:p>
    <w:p w14:paraId="04F3DFFE" w14:textId="5D6D8FD3" w:rsidR="00E20AD2" w:rsidRDefault="00E20AD2" w:rsidP="00C53F7C">
      <w:r w:rsidRPr="00E20AD2">
        <w:rPr>
          <w:noProof/>
        </w:rPr>
        <w:drawing>
          <wp:anchor distT="0" distB="0" distL="114300" distR="114300" simplePos="0" relativeHeight="251680768" behindDoc="0" locked="0" layoutInCell="1" allowOverlap="1" wp14:anchorId="319646FF" wp14:editId="3F6B8F37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3895725" cy="392430"/>
            <wp:effectExtent l="0" t="0" r="9525" b="762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Along with a new variable that is the countdown text.</w:t>
      </w:r>
    </w:p>
    <w:p w14:paraId="5B868216" w14:textId="77777777" w:rsidR="00E20AD2" w:rsidRDefault="00E20AD2" w:rsidP="00C53F7C"/>
    <w:p w14:paraId="5F772E4F" w14:textId="7A199F6C" w:rsidR="00E20AD2" w:rsidRDefault="00E20AD2" w:rsidP="00C53F7C">
      <w:r w:rsidRPr="00E20AD2">
        <w:rPr>
          <w:noProof/>
        </w:rPr>
        <w:drawing>
          <wp:anchor distT="0" distB="0" distL="114300" distR="114300" simplePos="0" relativeHeight="251681792" behindDoc="0" locked="0" layoutInCell="1" allowOverlap="1" wp14:anchorId="05795FB2" wp14:editId="4405E0C1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5258435" cy="828675"/>
            <wp:effectExtent l="0" t="0" r="0" b="9525"/>
            <wp:wrapTopAndBottom/>
            <wp:docPr id="35" name="Picture 3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7: Go into the unity add drag the countdown text in the canvas to the script slot.</w:t>
      </w:r>
    </w:p>
    <w:p w14:paraId="762F4403" w14:textId="77777777" w:rsidR="00E20AD2" w:rsidRDefault="002E2771" w:rsidP="00C53F7C">
      <w:r>
        <w:t xml:space="preserve">         </w:t>
      </w:r>
    </w:p>
    <w:p w14:paraId="5C279CDE" w14:textId="61F2279C" w:rsidR="00BD0C25" w:rsidRDefault="00BD0C25" w:rsidP="00BD0C25">
      <w:pPr>
        <w:pStyle w:val="NoSpacing"/>
      </w:pPr>
      <w:r w:rsidRPr="00BD0C25">
        <w:rPr>
          <w:rStyle w:val="CodeChar"/>
          <w:noProof/>
        </w:rPr>
        <w:drawing>
          <wp:anchor distT="0" distB="0" distL="114300" distR="114300" simplePos="0" relativeHeight="251682816" behindDoc="0" locked="0" layoutInCell="1" allowOverlap="1" wp14:anchorId="42FAD4C9" wp14:editId="57B8A72C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332095" cy="523875"/>
            <wp:effectExtent l="0" t="0" r="1905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AD2">
        <w:t>Step 8: replace</w:t>
      </w:r>
      <w:r w:rsidR="00FC43A0">
        <w:t xml:space="preserve"> </w:t>
      </w:r>
      <w:r w:rsidR="00FC43A0" w:rsidRPr="00FC43A0">
        <w:rPr>
          <w:rStyle w:val="CodeChar"/>
        </w:rPr>
        <w:t>print(currenttime</w:t>
      </w:r>
      <w:r>
        <w:rPr>
          <w:rStyle w:val="CodeChar"/>
        </w:rPr>
        <w:t>);</w:t>
      </w:r>
      <w:r w:rsidRPr="00BD0C25">
        <w:t xml:space="preserve"> </w:t>
      </w:r>
      <w:r>
        <w:t xml:space="preserve"> with this piece of code to reference the “00” from the text. A “0” can be written in the brackets to only show whole numbers, this screenshotted code with do it in decimals.</w:t>
      </w:r>
    </w:p>
    <w:p w14:paraId="10F6B187" w14:textId="2B2116CD" w:rsidR="00BD0C25" w:rsidRDefault="00BD0C25" w:rsidP="00BD0C25">
      <w:pPr>
        <w:pStyle w:val="NoSpacing"/>
        <w:rPr>
          <w:rStyle w:val="CodeChar"/>
        </w:rPr>
      </w:pPr>
    </w:p>
    <w:p w14:paraId="144950E0" w14:textId="587909B8" w:rsidR="002E2771" w:rsidRPr="00BD0C25" w:rsidRDefault="009A4D2D" w:rsidP="00BD0C25">
      <w:r w:rsidRPr="009A4D2D">
        <w:rPr>
          <w:rStyle w:val="CodeChar"/>
          <w:rFonts w:asciiTheme="minorHAnsi" w:hAnsiTheme="minorHAnsi"/>
          <w:noProof/>
          <w:sz w:val="22"/>
          <w:szCs w:val="22"/>
          <w:shd w:val="clear" w:color="auto" w:fill="auto"/>
        </w:rPr>
        <w:lastRenderedPageBreak/>
        <w:drawing>
          <wp:anchor distT="0" distB="0" distL="114300" distR="114300" simplePos="0" relativeHeight="251683840" behindDoc="0" locked="0" layoutInCell="1" allowOverlap="1" wp14:anchorId="4D3CD994" wp14:editId="6DF86F04">
            <wp:simplePos x="0" y="0"/>
            <wp:positionH relativeFrom="column">
              <wp:posOffset>38100</wp:posOffset>
            </wp:positionH>
            <wp:positionV relativeFrom="paragraph">
              <wp:posOffset>708025</wp:posOffset>
            </wp:positionV>
            <wp:extent cx="2315210" cy="1085850"/>
            <wp:effectExtent l="0" t="0" r="8890" b="0"/>
            <wp:wrapTopAndBottom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771" w:rsidRPr="00BD0C25">
        <w:rPr>
          <w:rStyle w:val="CodeChar"/>
          <w:rFonts w:asciiTheme="minorHAnsi" w:hAnsiTheme="minorHAnsi"/>
          <w:sz w:val="22"/>
          <w:szCs w:val="22"/>
          <w:shd w:val="clear" w:color="auto" w:fill="auto"/>
        </w:rPr>
        <w:t xml:space="preserve">   </w:t>
      </w:r>
      <w:r>
        <w:rPr>
          <w:rStyle w:val="CodeChar"/>
          <w:rFonts w:asciiTheme="minorHAnsi" w:hAnsiTheme="minorHAnsi"/>
          <w:sz w:val="22"/>
          <w:szCs w:val="22"/>
          <w:shd w:val="clear" w:color="auto" w:fill="auto"/>
        </w:rPr>
        <w:t xml:space="preserve">Step 9: to write an if statement, this if statement will prevent the countdown timer counting </w:t>
      </w:r>
      <w:proofErr w:type="gramStart"/>
      <w:r>
        <w:rPr>
          <w:rStyle w:val="CodeChar"/>
          <w:rFonts w:asciiTheme="minorHAnsi" w:hAnsiTheme="minorHAnsi"/>
          <w:sz w:val="22"/>
          <w:szCs w:val="22"/>
          <w:shd w:val="clear" w:color="auto" w:fill="auto"/>
        </w:rPr>
        <w:t>In</w:t>
      </w:r>
      <w:proofErr w:type="gramEnd"/>
      <w:r>
        <w:rPr>
          <w:rStyle w:val="CodeChar"/>
          <w:rFonts w:asciiTheme="minorHAnsi" w:hAnsiTheme="minorHAnsi"/>
          <w:sz w:val="22"/>
          <w:szCs w:val="22"/>
          <w:shd w:val="clear" w:color="auto" w:fill="auto"/>
        </w:rPr>
        <w:t xml:space="preserve"> negative numbers since if current time is less or equal to 0 it will make the current time stay at 0, this will continually set it to 0.</w:t>
      </w:r>
      <w:r w:rsidR="002E2771" w:rsidRPr="00BD0C25">
        <w:rPr>
          <w:rStyle w:val="CodeChar"/>
          <w:rFonts w:asciiTheme="minorHAnsi" w:hAnsiTheme="minorHAnsi"/>
          <w:sz w:val="22"/>
          <w:szCs w:val="22"/>
          <w:shd w:val="clear" w:color="auto" w:fill="auto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sectPr w:rsidR="002E2771" w:rsidRPr="00BD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282E"/>
    <w:multiLevelType w:val="hybridMultilevel"/>
    <w:tmpl w:val="EE4EBF8C"/>
    <w:lvl w:ilvl="0" w:tplc="A768C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11657"/>
    <w:multiLevelType w:val="hybridMultilevel"/>
    <w:tmpl w:val="730607C6"/>
    <w:lvl w:ilvl="0" w:tplc="7FA0C25A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26E02"/>
    <w:multiLevelType w:val="hybridMultilevel"/>
    <w:tmpl w:val="06765F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1C"/>
    <w:rsid w:val="000976CE"/>
    <w:rsid w:val="00134EF2"/>
    <w:rsid w:val="00214717"/>
    <w:rsid w:val="0022761E"/>
    <w:rsid w:val="002E2771"/>
    <w:rsid w:val="00320E84"/>
    <w:rsid w:val="003628B2"/>
    <w:rsid w:val="003C666B"/>
    <w:rsid w:val="003F4A1C"/>
    <w:rsid w:val="00424BA9"/>
    <w:rsid w:val="00452902"/>
    <w:rsid w:val="005F5439"/>
    <w:rsid w:val="00677F7A"/>
    <w:rsid w:val="00717E1C"/>
    <w:rsid w:val="007B7009"/>
    <w:rsid w:val="008014D1"/>
    <w:rsid w:val="00860598"/>
    <w:rsid w:val="00874294"/>
    <w:rsid w:val="008A4ECE"/>
    <w:rsid w:val="008B711D"/>
    <w:rsid w:val="008D09C7"/>
    <w:rsid w:val="009442AC"/>
    <w:rsid w:val="0095375F"/>
    <w:rsid w:val="00993899"/>
    <w:rsid w:val="009A4D2D"/>
    <w:rsid w:val="009E4186"/>
    <w:rsid w:val="009F54AC"/>
    <w:rsid w:val="00A002CD"/>
    <w:rsid w:val="00BD0C25"/>
    <w:rsid w:val="00C264E3"/>
    <w:rsid w:val="00C53F7C"/>
    <w:rsid w:val="00C5677B"/>
    <w:rsid w:val="00C907E6"/>
    <w:rsid w:val="00CA34BE"/>
    <w:rsid w:val="00CE1B6A"/>
    <w:rsid w:val="00CF6730"/>
    <w:rsid w:val="00D14D6C"/>
    <w:rsid w:val="00D20FEA"/>
    <w:rsid w:val="00D40294"/>
    <w:rsid w:val="00D626F6"/>
    <w:rsid w:val="00D704D0"/>
    <w:rsid w:val="00DE576F"/>
    <w:rsid w:val="00E128E2"/>
    <w:rsid w:val="00E13701"/>
    <w:rsid w:val="00E20AD2"/>
    <w:rsid w:val="00EB3697"/>
    <w:rsid w:val="00F36C7C"/>
    <w:rsid w:val="00F510AF"/>
    <w:rsid w:val="00F61B47"/>
    <w:rsid w:val="00F83ABF"/>
    <w:rsid w:val="00FC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7C9A"/>
  <w15:chartTrackingRefBased/>
  <w15:docId w15:val="{9088576D-9D70-48C3-97D9-38A5C443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5F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D704D0"/>
    <w:pPr>
      <w:shd w:val="clear" w:color="auto" w:fill="D9D9D9" w:themeFill="background1" w:themeFillShade="D9"/>
      <w:spacing w:before="120"/>
    </w:pPr>
    <w:rPr>
      <w:rFonts w:ascii="Consolas" w:hAnsi="Consolas"/>
      <w:sz w:val="24"/>
      <w:szCs w:val="24"/>
    </w:rPr>
  </w:style>
  <w:style w:type="paragraph" w:styleId="NoSpacing">
    <w:name w:val="No Spacing"/>
    <w:uiPriority w:val="1"/>
    <w:qFormat/>
    <w:rsid w:val="00C53F7C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D704D0"/>
    <w:rPr>
      <w:rFonts w:ascii="Consolas" w:hAnsi="Consolas"/>
      <w:sz w:val="24"/>
      <w:szCs w:val="24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watch?v=o0j7PdU88a4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JivuXdrIHK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1wBWVYKwNu4" TargetMode="External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anthony.abdulahad@outlook.com</dc:creator>
  <cp:keywords/>
  <dc:description/>
  <cp:lastModifiedBy>Abdulahad, Anthony 7</cp:lastModifiedBy>
  <cp:revision>27</cp:revision>
  <dcterms:created xsi:type="dcterms:W3CDTF">2021-10-17T22:24:00Z</dcterms:created>
  <dcterms:modified xsi:type="dcterms:W3CDTF">2021-12-09T23:55:00Z</dcterms:modified>
</cp:coreProperties>
</file>