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3265" w14:textId="0EE46EA0" w:rsidR="0066106F" w:rsidRDefault="00390106">
      <w:r w:rsidRPr="00390106">
        <w:t>https://github.com/Yonik-Vinegar/Game-Programming-course-work/tree/main</w:t>
      </w:r>
    </w:p>
    <w:sectPr w:rsidR="0066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06"/>
    <w:rsid w:val="003651BF"/>
    <w:rsid w:val="00390106"/>
    <w:rsid w:val="0066106F"/>
    <w:rsid w:val="00905690"/>
    <w:rsid w:val="0093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2EBE"/>
  <w15:chartTrackingRefBased/>
  <w15:docId w15:val="{35301722-5C87-4544-9A7F-01190807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Phillip Fullager</dc:creator>
  <cp:keywords/>
  <dc:description/>
  <cp:lastModifiedBy>Yannick Phillip Fullager</cp:lastModifiedBy>
  <cp:revision>1</cp:revision>
  <cp:lastPrinted>2023-12-15T21:34:00Z</cp:lastPrinted>
  <dcterms:created xsi:type="dcterms:W3CDTF">2023-12-15T21:29:00Z</dcterms:created>
  <dcterms:modified xsi:type="dcterms:W3CDTF">2023-12-15T21:34:00Z</dcterms:modified>
</cp:coreProperties>
</file>