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/>
          <w:lang w:eastAsia="zh-CN"/>
        </w:rPr>
        <w:t>以太坊私有链部署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操作系统准备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golang安装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下载以太坊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安装以太坊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创世区块文件的准备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创世区块初始化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以太坊启动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 操作系统准备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我们使用的操作系统是CentOS7，安装之后需要系统能够上网，因为后面的步骤需要联网安装以太坊所需的环境。系统安装好之后，执行 cat /etc/redhat-release确认系统版本，以下是我们执行的结果： su root 进入root权限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a1@localhost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~]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$ cat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redhat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CentOS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Linux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release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1406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Core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 golang安装（我在这里停留了很久）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1)首先执行安装yum源。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rpm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ivh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7F7F7"/>
        </w:rPr>
        <w:t>//ftp.riken.jp/Linux/fedora/epel/6/i386/epel-release-6-8.noarch.rpm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yum源安装成功后就可以使用下面的命令安装golang了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yum install golang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2)下载golang，然后解压，复制到指定路径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cp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 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local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进去该文件增加路径配置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vi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profile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在文件最后面加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GOPATH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/usr/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pathgo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GOROOT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/usr/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$GOROOT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$PATH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source一下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source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profile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之后就可以查看go是否安装成功，以及查看go版本 go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bash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4.2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7F7F7"/>
        </w:rPr>
        <w:t># go\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a tool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managing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source code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Usage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  go command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3. 下载以太坊源代码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从https://github.com/ethereum/go-ethereum/releases/tag/v1.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这个地址下载的zip压缩格式的源代码，为防止将来该地址不再能用，我们将zip压缩格式的源代码放到本站，地址是：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"https://github.com/ethereum/go-ethereum/archive/v1.8.3.zip"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03884"/>
          <w:sz w:val="21"/>
          <w:szCs w:val="21"/>
          <w:u w:val="single"/>
        </w:rPr>
        <w:t>https://github.com/ethereum/go-ethereum/archive/v1.8.3.zip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 安装以太坊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将下载的zip格式的源码包解压缩并进入解压缩后的目录。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unzip 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ethereum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zip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(看自己的文件名解压)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对源码编译一下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make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5. 创世区块文件的准备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在go-ethereum-1.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/build/bin目录下创建vi init.json的文本文件，内容如下，这是新版本的创始块，参数有所改变：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vi  init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"nonce"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"0x0000000000000042"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"difficulty"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"0x400"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"mixhash"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"0x0000000000000000000000000000000000000000000000000000000000000000"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"coinbase"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"0x0000000000000000000000000000000000000000"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"timestamp"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"parentHash"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"0x0000000000000000000000000000000000000000000000000000000000000000"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"extraData"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"0x11bbe8db4e347b4e8c937c1c8370e4b5ed33adb3db69cbdb7a38e1e50b1b82fa"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"gasLimit"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"0x1388"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"alloc"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"3282791d6fd713f1e94f4bfd565eaa78b3a0599d"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"balance"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"1337000000000000000000"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"17961d633bcf20a7b029a7d94b7df4da2ec5427f"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"balance"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"229427000000000000000"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"config"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"chainId"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"homesteadBlock"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"eip155Block"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"eip158Block"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6. 创世区块初始化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在go-ethereum-1.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/build/bin目录下执行以下命令以完成创世区块的创建：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/geth  --datadir "/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chain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 init init.json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注意：上面命令中–datadir后面的 /app/chain可以任意指定，无需提前创建，但是一定要保证有足够的磁盘空间。init.json是我们在上一步创建的初始块文件，注意文件名要一致。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执行完成后，将会出现类似以下信息：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I0927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07.374864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ethdb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82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Alloted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16MB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cache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file handles to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chain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chaindata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I0927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07.402544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cmd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geth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299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successfully wrote genesis block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chain rule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244469eaad4c9c7a245fa4962a6ed7346e9925317f222b580e7f3113f9722657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hd w:val="clear" w:fill="FFFFFF"/>
        <w:spacing w:before="450" w:beforeAutospacing="0" w:after="225" w:afterAutospacing="0" w:line="600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7. 以太坊启动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仍然在go-ethereum-1.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/build/bin目录下执行，执行的命令是：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/geth --rpc --rpccorsdomain "*" --datadir "/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chain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 --port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30303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 --rpcapi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eth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web3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 --networkid 100000 console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注意：上面命令中–datadir 后的"/app/chain"要跟我们上一步的–datadir 参数一致。解释一下区块里面的参数https://bitshuo.com/topic/58ce7b2d0a3de8932e6f75ba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执行完此命令后将会出现类似以下信息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Welcome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to the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Geth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7F7F7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自动进入geth的命令行则说明以太坊私有链安装成功了。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665712"/>
    <w:multiLevelType w:val="multilevel"/>
    <w:tmpl w:val="EF6657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2A3B"/>
    <w:rsid w:val="03954665"/>
    <w:rsid w:val="0A2F5A70"/>
    <w:rsid w:val="12B04904"/>
    <w:rsid w:val="14626348"/>
    <w:rsid w:val="1D44338D"/>
    <w:rsid w:val="1E5B48DC"/>
    <w:rsid w:val="1F386544"/>
    <w:rsid w:val="266E4E15"/>
    <w:rsid w:val="2ACF174A"/>
    <w:rsid w:val="2AF375F0"/>
    <w:rsid w:val="2FDC03B0"/>
    <w:rsid w:val="2FFE2DD9"/>
    <w:rsid w:val="35B62A99"/>
    <w:rsid w:val="35D240B1"/>
    <w:rsid w:val="39342A81"/>
    <w:rsid w:val="399A6903"/>
    <w:rsid w:val="3D4C6D59"/>
    <w:rsid w:val="3E546593"/>
    <w:rsid w:val="40431897"/>
    <w:rsid w:val="40A77746"/>
    <w:rsid w:val="426054B9"/>
    <w:rsid w:val="47335BF9"/>
    <w:rsid w:val="48534C91"/>
    <w:rsid w:val="487D3723"/>
    <w:rsid w:val="4BCD5C67"/>
    <w:rsid w:val="542F0ABD"/>
    <w:rsid w:val="564C7D37"/>
    <w:rsid w:val="57C06629"/>
    <w:rsid w:val="5DAF6431"/>
    <w:rsid w:val="5DC90923"/>
    <w:rsid w:val="5E343C7E"/>
    <w:rsid w:val="612A5C2C"/>
    <w:rsid w:val="61945B05"/>
    <w:rsid w:val="69FD73C0"/>
    <w:rsid w:val="73674C5A"/>
    <w:rsid w:val="743B4356"/>
    <w:rsid w:val="75323AB3"/>
    <w:rsid w:val="78416B05"/>
    <w:rsid w:val="7A960895"/>
    <w:rsid w:val="7B7A1EF5"/>
    <w:rsid w:val="7C644824"/>
    <w:rsid w:val="7DF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</dc:creator>
  <cp:lastModifiedBy>cx</cp:lastModifiedBy>
  <dcterms:modified xsi:type="dcterms:W3CDTF">2018-06-09T06:29:13Z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